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84BB8" w14:textId="77777777" w:rsidR="00613361" w:rsidRDefault="00613361" w:rsidP="00613361">
      <w:pPr>
        <w:jc w:val="center"/>
        <w:rPr>
          <w:rStyle w:val="BodyTextChar1"/>
          <w:b/>
          <w:bCs/>
          <w:i w:val="0"/>
          <w:iCs w:val="0"/>
          <w:sz w:val="28"/>
          <w:szCs w:val="28"/>
          <w:vertAlign w:val="superscript"/>
        </w:rPr>
      </w:pPr>
      <w:r w:rsidRPr="006F2435">
        <w:rPr>
          <w:rStyle w:val="BodyTextChar1"/>
          <w:b/>
          <w:bCs/>
          <w:i w:val="0"/>
          <w:iCs w:val="0"/>
          <w:sz w:val="28"/>
          <w:szCs w:val="28"/>
        </w:rPr>
        <w:t>YÊU CẦU BÁO GIÁ</w:t>
      </w:r>
    </w:p>
    <w:p w14:paraId="76B492B0" w14:textId="77777777" w:rsidR="00B917A8" w:rsidRPr="001166A6" w:rsidRDefault="00B917A8" w:rsidP="0096653B">
      <w:pPr>
        <w:spacing w:before="60" w:after="60" w:line="240" w:lineRule="auto"/>
        <w:ind w:firstLine="720"/>
        <w:jc w:val="center"/>
        <w:rPr>
          <w:bCs/>
          <w:color w:val="FF0000"/>
          <w:sz w:val="28"/>
          <w:szCs w:val="28"/>
          <w:lang w:val="fr-FR"/>
        </w:rPr>
      </w:pPr>
    </w:p>
    <w:p w14:paraId="26F7E0D6" w14:textId="65CCA3CB" w:rsidR="0096653B" w:rsidRPr="001166A6" w:rsidRDefault="0096653B" w:rsidP="0096653B">
      <w:pPr>
        <w:spacing w:before="60" w:after="60" w:line="240" w:lineRule="auto"/>
        <w:ind w:firstLine="720"/>
        <w:jc w:val="center"/>
        <w:rPr>
          <w:rFonts w:eastAsia="Arial Unicode MS" w:cs="Tahoma"/>
          <w:sz w:val="28"/>
          <w:szCs w:val="28"/>
          <w:lang w:val="nl-NL" w:eastAsia="vi-VN" w:bidi="vi-VN"/>
        </w:rPr>
      </w:pPr>
      <w:r w:rsidRPr="001166A6">
        <w:rPr>
          <w:bCs/>
          <w:sz w:val="28"/>
          <w:szCs w:val="28"/>
          <w:lang w:val="fr-FR"/>
        </w:rPr>
        <w:t xml:space="preserve">Kính gửi: </w:t>
      </w:r>
      <w:r w:rsidR="007E7286" w:rsidRPr="001166A6">
        <w:rPr>
          <w:sz w:val="28"/>
          <w:szCs w:val="28"/>
          <w:lang w:val="fr-FR"/>
        </w:rPr>
        <w:t>Các hãng sản xuất, nhà cung cấp tại Việt Nam</w:t>
      </w:r>
      <w:r w:rsidR="000971B6" w:rsidRPr="001166A6">
        <w:rPr>
          <w:sz w:val="28"/>
          <w:szCs w:val="28"/>
          <w:lang w:val="fr-FR"/>
        </w:rPr>
        <w:t>.</w:t>
      </w:r>
    </w:p>
    <w:p w14:paraId="0E7927D8" w14:textId="77777777" w:rsidR="0096653B" w:rsidRPr="001166A6" w:rsidRDefault="0096653B" w:rsidP="0096653B">
      <w:pPr>
        <w:spacing w:before="60" w:after="0" w:line="240" w:lineRule="auto"/>
        <w:ind w:firstLine="720"/>
        <w:jc w:val="both"/>
        <w:rPr>
          <w:color w:val="FF0000"/>
          <w:sz w:val="28"/>
          <w:szCs w:val="28"/>
        </w:rPr>
      </w:pPr>
    </w:p>
    <w:p w14:paraId="58FA427D" w14:textId="77777777" w:rsidR="0096653B" w:rsidRPr="001166A6" w:rsidRDefault="0096653B" w:rsidP="0096653B">
      <w:pPr>
        <w:spacing w:before="60" w:after="0" w:line="240" w:lineRule="auto"/>
        <w:ind w:firstLine="720"/>
        <w:jc w:val="both"/>
        <w:rPr>
          <w:color w:val="FF0000"/>
          <w:sz w:val="28"/>
          <w:szCs w:val="28"/>
        </w:rPr>
      </w:pPr>
    </w:p>
    <w:p w14:paraId="13D59805" w14:textId="4420BCD9" w:rsidR="0096653B" w:rsidRDefault="0096653B" w:rsidP="008E17F4">
      <w:pPr>
        <w:spacing w:before="120" w:after="0" w:line="240" w:lineRule="auto"/>
        <w:ind w:firstLine="720"/>
        <w:jc w:val="both"/>
        <w:rPr>
          <w:spacing w:val="-4"/>
          <w:sz w:val="28"/>
          <w:szCs w:val="28"/>
        </w:rPr>
      </w:pPr>
      <w:r w:rsidRPr="001166A6">
        <w:rPr>
          <w:spacing w:val="-4"/>
          <w:sz w:val="28"/>
          <w:szCs w:val="28"/>
        </w:rPr>
        <w:t xml:space="preserve">Để có cơ sở </w:t>
      </w:r>
      <w:r w:rsidRPr="001166A6">
        <w:rPr>
          <w:sz w:val="28"/>
          <w:szCs w:val="28"/>
        </w:rPr>
        <w:t>xác định dự toán</w:t>
      </w:r>
      <w:r w:rsidR="00E724BE" w:rsidRPr="001166A6">
        <w:rPr>
          <w:sz w:val="28"/>
          <w:szCs w:val="28"/>
        </w:rPr>
        <w:t>,</w:t>
      </w:r>
      <w:r w:rsidRPr="001166A6">
        <w:rPr>
          <w:sz w:val="28"/>
          <w:szCs w:val="28"/>
        </w:rPr>
        <w:t xml:space="preserve"> giá gói thầu </w:t>
      </w:r>
      <w:r w:rsidRPr="001166A6">
        <w:rPr>
          <w:spacing w:val="-4"/>
          <w:sz w:val="28"/>
          <w:szCs w:val="28"/>
        </w:rPr>
        <w:t xml:space="preserve">Cung cấp, lắp đặt thiết bị thuộc Kế hoạch lựa chọn nhà thầu dự án: </w:t>
      </w:r>
      <w:r w:rsidR="001166A6" w:rsidRPr="001166A6">
        <w:rPr>
          <w:spacing w:val="-4"/>
          <w:sz w:val="28"/>
          <w:szCs w:val="28"/>
        </w:rPr>
        <w:t>Cải tạo, nâng cấp Bệnh viện Y học cổ truyền - Phục hồi chức năng tỉnh</w:t>
      </w:r>
      <w:r w:rsidRPr="001166A6">
        <w:rPr>
          <w:spacing w:val="-4"/>
          <w:sz w:val="28"/>
          <w:szCs w:val="28"/>
        </w:rPr>
        <w:t xml:space="preserve">. Theo đó, đại diện Chủ đầu tư </w:t>
      </w:r>
      <w:r w:rsidRPr="001166A6">
        <w:rPr>
          <w:i/>
          <w:spacing w:val="-4"/>
          <w:sz w:val="28"/>
          <w:szCs w:val="28"/>
        </w:rPr>
        <w:t>(Sở Y tế</w:t>
      </w:r>
      <w:r w:rsidRPr="001166A6">
        <w:rPr>
          <w:spacing w:val="-4"/>
          <w:sz w:val="28"/>
          <w:szCs w:val="28"/>
        </w:rPr>
        <w:t>) Ban Quản lý dự án đầu tư xây dựng trực thuộc Sở Y tế là bên mời thầu, trân trọng</w:t>
      </w:r>
      <w:r w:rsidRPr="001166A6">
        <w:rPr>
          <w:i/>
          <w:spacing w:val="-4"/>
          <w:sz w:val="28"/>
          <w:szCs w:val="28"/>
        </w:rPr>
        <w:t xml:space="preserve"> </w:t>
      </w:r>
      <w:r w:rsidRPr="001166A6">
        <w:rPr>
          <w:spacing w:val="-4"/>
          <w:sz w:val="28"/>
          <w:szCs w:val="28"/>
        </w:rPr>
        <w:t xml:space="preserve">mời </w:t>
      </w:r>
      <w:r w:rsidR="007E7286" w:rsidRPr="001166A6">
        <w:rPr>
          <w:sz w:val="28"/>
          <w:szCs w:val="28"/>
          <w:lang w:val="fr-FR"/>
        </w:rPr>
        <w:t>Các hãng sản xuất, nhà cung cấp tại Việt Nam</w:t>
      </w:r>
      <w:r w:rsidRPr="001166A6">
        <w:rPr>
          <w:bCs/>
          <w:spacing w:val="-4"/>
          <w:sz w:val="28"/>
          <w:szCs w:val="28"/>
        </w:rPr>
        <w:t xml:space="preserve"> </w:t>
      </w:r>
      <w:r w:rsidRPr="001166A6">
        <w:rPr>
          <w:sz w:val="28"/>
          <w:szCs w:val="28"/>
          <w:lang w:val="fr-FR"/>
        </w:rPr>
        <w:t xml:space="preserve">tham gia </w:t>
      </w:r>
      <w:r w:rsidR="007E7286" w:rsidRPr="001166A6">
        <w:rPr>
          <w:sz w:val="28"/>
          <w:szCs w:val="28"/>
          <w:lang w:val="fr-FR"/>
        </w:rPr>
        <w:t>báo</w:t>
      </w:r>
      <w:r w:rsidRPr="001166A6">
        <w:rPr>
          <w:sz w:val="28"/>
          <w:szCs w:val="28"/>
          <w:lang w:val="fr-FR"/>
        </w:rPr>
        <w:t xml:space="preserve"> </w:t>
      </w:r>
      <w:r w:rsidRPr="001166A6">
        <w:rPr>
          <w:sz w:val="28"/>
          <w:szCs w:val="28"/>
        </w:rPr>
        <w:t xml:space="preserve">giá thiết bị thuộc dự án: </w:t>
      </w:r>
      <w:r w:rsidR="001166A6" w:rsidRPr="001166A6">
        <w:rPr>
          <w:sz w:val="28"/>
          <w:szCs w:val="28"/>
        </w:rPr>
        <w:t>Cải tạo, nâng cấp Bệnh viện Y học cổ truyền - Phục hồi chức năng tỉnh</w:t>
      </w:r>
      <w:r w:rsidRPr="001166A6">
        <w:rPr>
          <w:sz w:val="28"/>
          <w:szCs w:val="28"/>
        </w:rPr>
        <w:t xml:space="preserve">, </w:t>
      </w:r>
      <w:r w:rsidRPr="001166A6">
        <w:rPr>
          <w:spacing w:val="-4"/>
          <w:sz w:val="28"/>
          <w:szCs w:val="28"/>
        </w:rPr>
        <w:t>cụ thể như sau:</w:t>
      </w:r>
    </w:p>
    <w:p w14:paraId="680534F9" w14:textId="3E99E4B0" w:rsidR="00613361" w:rsidRPr="001166A6" w:rsidRDefault="00613361" w:rsidP="00613361">
      <w:pPr>
        <w:pStyle w:val="BodyText"/>
        <w:shd w:val="clear" w:color="auto" w:fill="auto"/>
        <w:tabs>
          <w:tab w:val="left" w:pos="1098"/>
        </w:tabs>
        <w:spacing w:before="120" w:after="0" w:line="264" w:lineRule="auto"/>
        <w:ind w:firstLine="720"/>
        <w:jc w:val="both"/>
        <w:rPr>
          <w:spacing w:val="-4"/>
          <w:sz w:val="28"/>
          <w:szCs w:val="28"/>
        </w:rPr>
      </w:pPr>
      <w:r w:rsidRPr="006F2435">
        <w:rPr>
          <w:rStyle w:val="BodyTextChar1"/>
          <w:b/>
          <w:bCs/>
          <w:sz w:val="28"/>
          <w:szCs w:val="28"/>
          <w:lang w:eastAsia="vi-VN"/>
        </w:rPr>
        <w:t>I. Thông tin của đơn vị yêu cầu báo giá</w:t>
      </w:r>
    </w:p>
    <w:p w14:paraId="0435ACCB" w14:textId="55446522" w:rsidR="0096653B" w:rsidRPr="001166A6" w:rsidRDefault="0096653B" w:rsidP="008E17F4">
      <w:pPr>
        <w:spacing w:before="120" w:after="0" w:line="240" w:lineRule="auto"/>
        <w:ind w:firstLine="720"/>
        <w:jc w:val="both"/>
        <w:rPr>
          <w:sz w:val="28"/>
          <w:szCs w:val="28"/>
        </w:rPr>
      </w:pPr>
      <w:r w:rsidRPr="001166A6">
        <w:rPr>
          <w:sz w:val="28"/>
          <w:szCs w:val="28"/>
        </w:rPr>
        <w:t xml:space="preserve">- Mục đích </w:t>
      </w:r>
      <w:r w:rsidR="007E7286" w:rsidRPr="001166A6">
        <w:rPr>
          <w:sz w:val="28"/>
          <w:szCs w:val="28"/>
        </w:rPr>
        <w:t>báo</w:t>
      </w:r>
      <w:r w:rsidRPr="001166A6">
        <w:rPr>
          <w:sz w:val="28"/>
          <w:szCs w:val="28"/>
        </w:rPr>
        <w:t xml:space="preserve"> giá: Xác định giá của </w:t>
      </w:r>
      <w:r w:rsidR="007E7286" w:rsidRPr="001166A6">
        <w:rPr>
          <w:sz w:val="28"/>
          <w:szCs w:val="28"/>
        </w:rPr>
        <w:t>thiết bị</w:t>
      </w:r>
      <w:r w:rsidRPr="001166A6">
        <w:rPr>
          <w:sz w:val="28"/>
          <w:szCs w:val="28"/>
        </w:rPr>
        <w:t xml:space="preserve"> phục vụ công tác đấu thầu (Cung cấp, lắp đặt thiết bị) theo quy định hiện hành.</w:t>
      </w:r>
    </w:p>
    <w:p w14:paraId="348823A8" w14:textId="32DD0A9C" w:rsidR="00B917A8" w:rsidRPr="00BD1364" w:rsidRDefault="0096653B" w:rsidP="008E17F4">
      <w:pPr>
        <w:spacing w:before="120" w:after="0" w:line="240" w:lineRule="auto"/>
        <w:ind w:firstLine="720"/>
        <w:jc w:val="both"/>
        <w:rPr>
          <w:spacing w:val="-6"/>
          <w:sz w:val="28"/>
          <w:szCs w:val="28"/>
        </w:rPr>
      </w:pPr>
      <w:r w:rsidRPr="00BD1364">
        <w:rPr>
          <w:spacing w:val="-6"/>
          <w:sz w:val="28"/>
          <w:szCs w:val="28"/>
        </w:rPr>
        <w:t xml:space="preserve">- Thời điểm </w:t>
      </w:r>
      <w:r w:rsidR="007E7286" w:rsidRPr="00BD1364">
        <w:rPr>
          <w:spacing w:val="-6"/>
          <w:sz w:val="28"/>
          <w:szCs w:val="28"/>
        </w:rPr>
        <w:t>yêu cầu báo</w:t>
      </w:r>
      <w:r w:rsidRPr="00BD1364">
        <w:rPr>
          <w:spacing w:val="-6"/>
          <w:sz w:val="28"/>
          <w:szCs w:val="28"/>
        </w:rPr>
        <w:t xml:space="preserve"> giá: </w:t>
      </w:r>
      <w:r w:rsidR="007E7286" w:rsidRPr="00BD1364">
        <w:rPr>
          <w:spacing w:val="-6"/>
          <w:sz w:val="28"/>
          <w:szCs w:val="28"/>
        </w:rPr>
        <w:t xml:space="preserve">Từ ngày </w:t>
      </w:r>
      <w:r w:rsidR="00613361">
        <w:rPr>
          <w:spacing w:val="-6"/>
          <w:sz w:val="28"/>
          <w:szCs w:val="28"/>
        </w:rPr>
        <w:t>06</w:t>
      </w:r>
      <w:r w:rsidR="007E7286" w:rsidRPr="00BD1364">
        <w:rPr>
          <w:spacing w:val="-6"/>
          <w:sz w:val="28"/>
          <w:szCs w:val="28"/>
        </w:rPr>
        <w:t>/</w:t>
      </w:r>
      <w:r w:rsidR="00EE7A4F">
        <w:rPr>
          <w:spacing w:val="-6"/>
          <w:sz w:val="28"/>
          <w:szCs w:val="28"/>
        </w:rPr>
        <w:t>9</w:t>
      </w:r>
      <w:r w:rsidR="007E7286" w:rsidRPr="00BD1364">
        <w:rPr>
          <w:spacing w:val="-6"/>
          <w:sz w:val="28"/>
          <w:szCs w:val="28"/>
        </w:rPr>
        <w:t>/202</w:t>
      </w:r>
      <w:r w:rsidR="00315F8F" w:rsidRPr="00BD1364">
        <w:rPr>
          <w:spacing w:val="-6"/>
          <w:sz w:val="28"/>
          <w:szCs w:val="28"/>
        </w:rPr>
        <w:t>4</w:t>
      </w:r>
      <w:r w:rsidR="007E7286" w:rsidRPr="00BD1364">
        <w:rPr>
          <w:spacing w:val="-6"/>
          <w:sz w:val="28"/>
          <w:szCs w:val="28"/>
        </w:rPr>
        <w:t xml:space="preserve"> đến trước ngày </w:t>
      </w:r>
      <w:r w:rsidR="00613361">
        <w:rPr>
          <w:spacing w:val="-6"/>
          <w:sz w:val="28"/>
          <w:szCs w:val="28"/>
        </w:rPr>
        <w:t>13</w:t>
      </w:r>
      <w:r w:rsidR="007E7286" w:rsidRPr="00BD1364">
        <w:rPr>
          <w:spacing w:val="-6"/>
          <w:sz w:val="28"/>
          <w:szCs w:val="28"/>
        </w:rPr>
        <w:t>/</w:t>
      </w:r>
      <w:r w:rsidR="001166A6" w:rsidRPr="00BD1364">
        <w:rPr>
          <w:spacing w:val="-6"/>
          <w:sz w:val="28"/>
          <w:szCs w:val="28"/>
        </w:rPr>
        <w:t>9</w:t>
      </w:r>
      <w:r w:rsidR="007E7286" w:rsidRPr="00BD1364">
        <w:rPr>
          <w:spacing w:val="-6"/>
          <w:sz w:val="28"/>
          <w:szCs w:val="28"/>
        </w:rPr>
        <w:t>/</w:t>
      </w:r>
      <w:r w:rsidR="00B917A8" w:rsidRPr="00BD1364">
        <w:rPr>
          <w:spacing w:val="-6"/>
          <w:sz w:val="28"/>
          <w:szCs w:val="28"/>
        </w:rPr>
        <w:t>2024</w:t>
      </w:r>
      <w:r w:rsidR="00890A87">
        <w:rPr>
          <w:spacing w:val="-6"/>
          <w:sz w:val="28"/>
          <w:szCs w:val="28"/>
        </w:rPr>
        <w:t>.</w:t>
      </w:r>
    </w:p>
    <w:p w14:paraId="24E3AF93" w14:textId="7E1631F9" w:rsidR="0096653B" w:rsidRPr="00BD1364" w:rsidRDefault="0096653B" w:rsidP="008E17F4">
      <w:pPr>
        <w:spacing w:before="120" w:after="0" w:line="240" w:lineRule="auto"/>
        <w:ind w:firstLine="720"/>
        <w:jc w:val="both"/>
        <w:rPr>
          <w:spacing w:val="-4"/>
          <w:sz w:val="28"/>
          <w:szCs w:val="28"/>
        </w:rPr>
      </w:pPr>
      <w:r w:rsidRPr="00BD1364">
        <w:rPr>
          <w:spacing w:val="-4"/>
          <w:sz w:val="28"/>
          <w:szCs w:val="28"/>
        </w:rPr>
        <w:t xml:space="preserve">- </w:t>
      </w:r>
      <w:r w:rsidR="007E7286" w:rsidRPr="00BD1364">
        <w:rPr>
          <w:spacing w:val="-4"/>
          <w:sz w:val="28"/>
          <w:szCs w:val="28"/>
        </w:rPr>
        <w:t>Thiết bị báo</w:t>
      </w:r>
      <w:r w:rsidRPr="00BD1364">
        <w:rPr>
          <w:spacing w:val="-4"/>
          <w:sz w:val="28"/>
          <w:szCs w:val="28"/>
        </w:rPr>
        <w:t xml:space="preserve"> giá: Theo danh mục và cấu hình chi tiết kèm theo.</w:t>
      </w:r>
    </w:p>
    <w:p w14:paraId="4381274F" w14:textId="79C11CEA" w:rsidR="0096653B" w:rsidRPr="00BD1364" w:rsidRDefault="0096653B" w:rsidP="008E17F4">
      <w:pPr>
        <w:spacing w:before="120" w:after="0" w:line="240" w:lineRule="auto"/>
        <w:ind w:firstLine="720"/>
        <w:jc w:val="both"/>
        <w:rPr>
          <w:spacing w:val="-4"/>
          <w:sz w:val="28"/>
          <w:szCs w:val="28"/>
        </w:rPr>
      </w:pPr>
      <w:r w:rsidRPr="00BD1364">
        <w:rPr>
          <w:spacing w:val="-4"/>
          <w:sz w:val="28"/>
          <w:szCs w:val="28"/>
        </w:rPr>
        <w:t xml:space="preserve">- Địa điểm cung cấp lắp đặt thiết bị: </w:t>
      </w:r>
      <w:r w:rsidR="00315F8F" w:rsidRPr="00BD1364">
        <w:rPr>
          <w:spacing w:val="-4"/>
          <w:sz w:val="28"/>
          <w:szCs w:val="28"/>
        </w:rPr>
        <w:t xml:space="preserve">Tại </w:t>
      </w:r>
      <w:r w:rsidR="001166A6" w:rsidRPr="00BD1364">
        <w:rPr>
          <w:spacing w:val="-4"/>
          <w:sz w:val="28"/>
          <w:szCs w:val="28"/>
        </w:rPr>
        <w:t xml:space="preserve">Bệnh viện Y học </w:t>
      </w:r>
      <w:r w:rsidR="002C23EB">
        <w:rPr>
          <w:spacing w:val="-4"/>
          <w:sz w:val="28"/>
          <w:szCs w:val="28"/>
        </w:rPr>
        <w:t>Dược</w:t>
      </w:r>
      <w:r w:rsidR="001166A6" w:rsidRPr="00BD1364">
        <w:rPr>
          <w:spacing w:val="-4"/>
          <w:sz w:val="28"/>
          <w:szCs w:val="28"/>
        </w:rPr>
        <w:t xml:space="preserve"> truyền - Phục hồi chức năng tỉnh</w:t>
      </w:r>
      <w:r w:rsidR="00F21EDB">
        <w:rPr>
          <w:spacing w:val="-4"/>
          <w:sz w:val="28"/>
          <w:szCs w:val="28"/>
        </w:rPr>
        <w:t>; Địa chỉ: Phường Mường Thanh, thành phố Điện Biên Phủ, tỉnh Điện Biên.</w:t>
      </w:r>
    </w:p>
    <w:p w14:paraId="4CCDD791" w14:textId="79F36928" w:rsidR="0096653B" w:rsidRPr="00BD1364" w:rsidRDefault="0096653B" w:rsidP="008E17F4">
      <w:pPr>
        <w:spacing w:before="120" w:after="0" w:line="240" w:lineRule="auto"/>
        <w:ind w:firstLine="720"/>
        <w:jc w:val="both"/>
        <w:rPr>
          <w:sz w:val="28"/>
          <w:szCs w:val="28"/>
        </w:rPr>
      </w:pPr>
      <w:r w:rsidRPr="00BD1364">
        <w:rPr>
          <w:sz w:val="28"/>
          <w:szCs w:val="28"/>
        </w:rPr>
        <w:t xml:space="preserve">- Thông tin </w:t>
      </w:r>
      <w:r w:rsidR="00C237E2" w:rsidRPr="00BD1364">
        <w:rPr>
          <w:sz w:val="28"/>
          <w:szCs w:val="28"/>
        </w:rPr>
        <w:t>Đơn vị yêu cầu báo giá</w:t>
      </w:r>
      <w:r w:rsidRPr="00BD1364">
        <w:rPr>
          <w:sz w:val="28"/>
          <w:szCs w:val="28"/>
        </w:rPr>
        <w:t>:</w:t>
      </w:r>
    </w:p>
    <w:p w14:paraId="0FD3B5AA" w14:textId="77777777" w:rsidR="0096653B" w:rsidRPr="00BD1364" w:rsidRDefault="0096653B" w:rsidP="008E17F4">
      <w:pPr>
        <w:spacing w:before="120" w:after="0" w:line="240" w:lineRule="auto"/>
        <w:ind w:firstLine="720"/>
        <w:jc w:val="both"/>
        <w:rPr>
          <w:sz w:val="28"/>
          <w:szCs w:val="28"/>
          <w:lang w:val="fr-FR"/>
        </w:rPr>
      </w:pPr>
      <w:r w:rsidRPr="00BD1364">
        <w:rPr>
          <w:sz w:val="28"/>
          <w:szCs w:val="28"/>
          <w:lang w:val="fr-FR"/>
        </w:rPr>
        <w:t>+ Tên giao dịch: Sở Y tế tỉnh Điện Biên.</w:t>
      </w:r>
    </w:p>
    <w:p w14:paraId="65A7BA8C" w14:textId="2C15E638" w:rsidR="0096653B" w:rsidRPr="00BD1364" w:rsidRDefault="0096653B" w:rsidP="008E17F4">
      <w:pPr>
        <w:spacing w:before="120" w:after="0" w:line="240" w:lineRule="auto"/>
        <w:ind w:firstLine="720"/>
        <w:jc w:val="both"/>
        <w:rPr>
          <w:sz w:val="28"/>
          <w:szCs w:val="28"/>
          <w:lang w:val="fr-FR"/>
        </w:rPr>
      </w:pPr>
      <w:r w:rsidRPr="00BD1364">
        <w:rPr>
          <w:sz w:val="28"/>
          <w:szCs w:val="28"/>
          <w:lang w:val="fr-FR"/>
        </w:rPr>
        <w:t xml:space="preserve">+ </w:t>
      </w:r>
      <w:r w:rsidRPr="00BD1364">
        <w:rPr>
          <w:bCs/>
          <w:sz w:val="28"/>
          <w:szCs w:val="28"/>
          <w:lang w:val="fr-FR"/>
        </w:rPr>
        <w:t xml:space="preserve">Địa chỉ: </w:t>
      </w:r>
      <w:r w:rsidR="00CE7529" w:rsidRPr="00BD1364">
        <w:rPr>
          <w:bCs/>
          <w:sz w:val="28"/>
          <w:szCs w:val="28"/>
          <w:lang w:val="fr-FR"/>
        </w:rPr>
        <w:t>Số</w:t>
      </w:r>
      <w:r w:rsidRPr="00BD1364">
        <w:rPr>
          <w:bCs/>
          <w:sz w:val="28"/>
          <w:szCs w:val="28"/>
          <w:lang w:val="fr-FR"/>
        </w:rPr>
        <w:t xml:space="preserve"> 251</w:t>
      </w:r>
      <w:r w:rsidR="00C237E2" w:rsidRPr="00BD1364">
        <w:rPr>
          <w:bCs/>
          <w:sz w:val="28"/>
          <w:szCs w:val="28"/>
          <w:vertAlign w:val="superscript"/>
          <w:lang w:val="fr-FR"/>
        </w:rPr>
        <w:t>C</w:t>
      </w:r>
      <w:r w:rsidRPr="00BD1364">
        <w:rPr>
          <w:bCs/>
          <w:sz w:val="28"/>
          <w:szCs w:val="28"/>
          <w:lang w:val="fr-FR"/>
        </w:rPr>
        <w:t xml:space="preserve">, tổ 6, </w:t>
      </w:r>
      <w:r w:rsidRPr="00BD1364">
        <w:rPr>
          <w:sz w:val="28"/>
          <w:szCs w:val="28"/>
          <w:lang w:val="fr-FR"/>
        </w:rPr>
        <w:t>phường Noong Bua, thành phố Điện Biên Phủ, tỉnh Điện Biên.</w:t>
      </w:r>
    </w:p>
    <w:p w14:paraId="193C8BEE" w14:textId="77777777" w:rsidR="00C237E2" w:rsidRPr="00BD1364" w:rsidRDefault="0096653B" w:rsidP="008E17F4">
      <w:pPr>
        <w:spacing w:before="120" w:after="0" w:line="240" w:lineRule="auto"/>
        <w:ind w:firstLine="720"/>
        <w:jc w:val="both"/>
        <w:rPr>
          <w:sz w:val="28"/>
          <w:szCs w:val="28"/>
          <w:lang w:val="fr-FR"/>
        </w:rPr>
      </w:pPr>
      <w:r w:rsidRPr="00BD1364">
        <w:rPr>
          <w:iCs/>
          <w:sz w:val="28"/>
          <w:szCs w:val="28"/>
          <w:lang w:val="fr-FR"/>
        </w:rPr>
        <w:t xml:space="preserve">+ Điện thoại: </w:t>
      </w:r>
      <w:r w:rsidRPr="00BD1364">
        <w:rPr>
          <w:sz w:val="28"/>
          <w:szCs w:val="28"/>
        </w:rPr>
        <w:t>02153 827 989</w:t>
      </w:r>
      <w:r w:rsidRPr="00BD1364">
        <w:rPr>
          <w:sz w:val="28"/>
          <w:szCs w:val="28"/>
          <w:lang w:val="fr-FR"/>
        </w:rPr>
        <w:t>.</w:t>
      </w:r>
    </w:p>
    <w:p w14:paraId="171CD055" w14:textId="77777777" w:rsidR="00C237E2" w:rsidRPr="00BD1364" w:rsidRDefault="00C237E2" w:rsidP="008E17F4">
      <w:pPr>
        <w:spacing w:before="120" w:after="0" w:line="240" w:lineRule="auto"/>
        <w:ind w:firstLine="720"/>
        <w:jc w:val="both"/>
        <w:rPr>
          <w:sz w:val="28"/>
          <w:szCs w:val="28"/>
        </w:rPr>
      </w:pPr>
      <w:r w:rsidRPr="00BD1364">
        <w:rPr>
          <w:sz w:val="28"/>
          <w:szCs w:val="28"/>
        </w:rPr>
        <w:t>- Thông tin liên hệ của người chịu trách nhiệm tiếp nhận báo giá:</w:t>
      </w:r>
    </w:p>
    <w:p w14:paraId="028405A6" w14:textId="609B395D" w:rsidR="00C237E2" w:rsidRPr="00E000E8" w:rsidRDefault="00C237E2" w:rsidP="008E17F4">
      <w:pPr>
        <w:spacing w:before="120" w:after="0" w:line="240" w:lineRule="auto"/>
        <w:ind w:firstLine="720"/>
        <w:jc w:val="both"/>
        <w:rPr>
          <w:sz w:val="28"/>
          <w:szCs w:val="28"/>
        </w:rPr>
      </w:pPr>
      <w:r w:rsidRPr="00E000E8">
        <w:rPr>
          <w:sz w:val="28"/>
          <w:szCs w:val="28"/>
        </w:rPr>
        <w:t xml:space="preserve">- Ông: </w:t>
      </w:r>
      <w:r w:rsidR="00BD1364" w:rsidRPr="00E000E8">
        <w:rPr>
          <w:sz w:val="28"/>
          <w:szCs w:val="28"/>
        </w:rPr>
        <w:t>Bùi Nhật Huy</w:t>
      </w:r>
      <w:r w:rsidR="00F21EDB">
        <w:rPr>
          <w:sz w:val="28"/>
          <w:szCs w:val="28"/>
        </w:rPr>
        <w:t xml:space="preserve"> </w:t>
      </w:r>
      <w:r w:rsidRPr="00E000E8">
        <w:rPr>
          <w:sz w:val="28"/>
          <w:szCs w:val="28"/>
        </w:rPr>
        <w:t xml:space="preserve">- Cán bộ kỹ thuật Ban </w:t>
      </w:r>
      <w:r w:rsidR="00F21EDB">
        <w:rPr>
          <w:sz w:val="28"/>
          <w:szCs w:val="28"/>
        </w:rPr>
        <w:t>Quản lý dự án</w:t>
      </w:r>
      <w:r w:rsidRPr="00E000E8">
        <w:rPr>
          <w:sz w:val="28"/>
          <w:szCs w:val="28"/>
        </w:rPr>
        <w:t xml:space="preserve"> ĐTXD trực thuộc Sở Y tế.</w:t>
      </w:r>
    </w:p>
    <w:p w14:paraId="250AC559" w14:textId="77777777" w:rsidR="00C237E2" w:rsidRPr="00E000E8" w:rsidRDefault="00C237E2" w:rsidP="008E17F4">
      <w:pPr>
        <w:spacing w:before="120" w:after="0" w:line="240" w:lineRule="auto"/>
        <w:ind w:firstLine="720"/>
        <w:jc w:val="both"/>
        <w:rPr>
          <w:sz w:val="28"/>
          <w:szCs w:val="28"/>
        </w:rPr>
      </w:pPr>
      <w:r w:rsidRPr="00E000E8">
        <w:rPr>
          <w:sz w:val="28"/>
          <w:szCs w:val="28"/>
        </w:rPr>
        <w:t>- Địa chỉ: Số 251</w:t>
      </w:r>
      <w:r w:rsidRPr="00E000E8">
        <w:rPr>
          <w:sz w:val="28"/>
          <w:szCs w:val="28"/>
          <w:vertAlign w:val="superscript"/>
        </w:rPr>
        <w:t>C</w:t>
      </w:r>
      <w:r w:rsidRPr="00E000E8">
        <w:rPr>
          <w:sz w:val="28"/>
          <w:szCs w:val="28"/>
        </w:rPr>
        <w:t>, tổ 6, phường Noong Bua, thành phố Điện Biên Phủ, tỉnh Điện Biên.</w:t>
      </w:r>
    </w:p>
    <w:p w14:paraId="407C44C9" w14:textId="5B91C72C" w:rsidR="00C237E2" w:rsidRPr="00E000E8" w:rsidRDefault="00C237E2" w:rsidP="008E17F4">
      <w:pPr>
        <w:spacing w:before="120" w:after="0" w:line="240" w:lineRule="auto"/>
        <w:ind w:firstLine="720"/>
        <w:jc w:val="both"/>
        <w:rPr>
          <w:sz w:val="28"/>
          <w:szCs w:val="28"/>
        </w:rPr>
      </w:pPr>
      <w:r w:rsidRPr="00E000E8">
        <w:rPr>
          <w:sz w:val="28"/>
          <w:szCs w:val="28"/>
        </w:rPr>
        <w:t xml:space="preserve">- Email: </w:t>
      </w:r>
      <w:hyperlink r:id="rId7" w:history="1">
        <w:r w:rsidR="00BD1364" w:rsidRPr="00E000E8">
          <w:rPr>
            <w:rStyle w:val="Hyperlink"/>
            <w:color w:val="auto"/>
            <w:sz w:val="28"/>
            <w:szCs w:val="28"/>
          </w:rPr>
          <w:t>thesun.dbp@gmail.com</w:t>
        </w:r>
      </w:hyperlink>
      <w:r w:rsidRPr="00E000E8">
        <w:rPr>
          <w:sz w:val="28"/>
          <w:szCs w:val="28"/>
        </w:rPr>
        <w:t>.</w:t>
      </w:r>
    </w:p>
    <w:p w14:paraId="4743C232" w14:textId="65AC8463" w:rsidR="00C237E2" w:rsidRPr="00BD1364" w:rsidRDefault="0096653B" w:rsidP="008E17F4">
      <w:pPr>
        <w:spacing w:before="120" w:after="0" w:line="240" w:lineRule="auto"/>
        <w:ind w:firstLine="720"/>
        <w:jc w:val="both"/>
        <w:rPr>
          <w:sz w:val="28"/>
          <w:szCs w:val="28"/>
        </w:rPr>
      </w:pPr>
      <w:r w:rsidRPr="00BD1364">
        <w:rPr>
          <w:sz w:val="28"/>
          <w:szCs w:val="28"/>
        </w:rPr>
        <w:t>Ban Quản lý dự án đầu tư xây dựng trực thuộc Sở Y tế tỉnh Điện Biên</w:t>
      </w:r>
      <w:r w:rsidR="00C237E2" w:rsidRPr="00BD1364">
        <w:rPr>
          <w:sz w:val="28"/>
          <w:szCs w:val="28"/>
        </w:rPr>
        <w:t xml:space="preserve"> </w:t>
      </w:r>
      <w:r w:rsidR="006C2126" w:rsidRPr="00BD1364">
        <w:rPr>
          <w:sz w:val="28"/>
          <w:szCs w:val="28"/>
        </w:rPr>
        <w:t xml:space="preserve">mời yêu cầu </w:t>
      </w:r>
      <w:r w:rsidR="006C2126" w:rsidRPr="00BD1364">
        <w:rPr>
          <w:sz w:val="28"/>
          <w:szCs w:val="28"/>
          <w:lang w:val="fr-FR"/>
        </w:rPr>
        <w:t>Các hãng sản xuất, nhà cung cấp tại Việt Nam quan tâm,</w:t>
      </w:r>
      <w:r w:rsidRPr="00BD1364">
        <w:rPr>
          <w:rFonts w:eastAsia="Arial Unicode MS" w:cs="Tahoma"/>
          <w:sz w:val="28"/>
          <w:szCs w:val="28"/>
          <w:lang w:val="nl-NL" w:eastAsia="vi-VN" w:bidi="vi-VN"/>
        </w:rPr>
        <w:t xml:space="preserve"> tham gia </w:t>
      </w:r>
      <w:r w:rsidR="006C2126" w:rsidRPr="00BD1364">
        <w:rPr>
          <w:rFonts w:eastAsia="Arial Unicode MS" w:cs="Tahoma"/>
          <w:sz w:val="28"/>
          <w:szCs w:val="28"/>
          <w:lang w:val="nl-NL" w:eastAsia="vi-VN" w:bidi="vi-VN"/>
        </w:rPr>
        <w:t>báo</w:t>
      </w:r>
      <w:r w:rsidRPr="00BD1364">
        <w:rPr>
          <w:rFonts w:eastAsia="Arial Unicode MS" w:cs="Tahoma"/>
          <w:sz w:val="28"/>
          <w:szCs w:val="28"/>
          <w:lang w:val="nl-NL" w:eastAsia="vi-VN" w:bidi="vi-VN"/>
        </w:rPr>
        <w:t xml:space="preserve"> giá thiết bị </w:t>
      </w:r>
      <w:r w:rsidR="006C2126" w:rsidRPr="00BD1364">
        <w:rPr>
          <w:sz w:val="28"/>
          <w:szCs w:val="28"/>
        </w:rPr>
        <w:t xml:space="preserve">thuộc dự án: </w:t>
      </w:r>
      <w:r w:rsidR="001166A6" w:rsidRPr="00BD1364">
        <w:rPr>
          <w:sz w:val="28"/>
          <w:szCs w:val="28"/>
        </w:rPr>
        <w:t>Cải tạo, nâng cấp Bệnh viện Y học cổ truyền - Phục hồi chức năng tỉnh</w:t>
      </w:r>
      <w:r w:rsidR="006C2126" w:rsidRPr="00BD1364">
        <w:rPr>
          <w:sz w:val="28"/>
          <w:szCs w:val="28"/>
        </w:rPr>
        <w:t>.</w:t>
      </w:r>
    </w:p>
    <w:p w14:paraId="5BD97690" w14:textId="77777777" w:rsidR="00613361" w:rsidRPr="00977A1F" w:rsidRDefault="00613361" w:rsidP="00613361">
      <w:pPr>
        <w:pStyle w:val="BodyText"/>
        <w:shd w:val="clear" w:color="auto" w:fill="auto"/>
        <w:spacing w:before="120" w:after="0" w:line="264" w:lineRule="auto"/>
        <w:ind w:firstLine="720"/>
        <w:jc w:val="both"/>
        <w:rPr>
          <w:sz w:val="28"/>
          <w:szCs w:val="28"/>
        </w:rPr>
      </w:pPr>
      <w:r w:rsidRPr="00977A1F">
        <w:rPr>
          <w:rStyle w:val="BodyTextChar1"/>
          <w:b/>
          <w:bCs/>
          <w:sz w:val="28"/>
          <w:szCs w:val="28"/>
          <w:lang w:eastAsia="vi-VN"/>
        </w:rPr>
        <w:t>II. Nội dung yêu cầu báo giá:</w:t>
      </w:r>
    </w:p>
    <w:p w14:paraId="55814336" w14:textId="54462C08" w:rsidR="006C2126" w:rsidRPr="001166A6" w:rsidRDefault="00613361" w:rsidP="00613361">
      <w:pPr>
        <w:pStyle w:val="BodyText"/>
        <w:shd w:val="clear" w:color="auto" w:fill="auto"/>
        <w:tabs>
          <w:tab w:val="left" w:pos="8779"/>
        </w:tabs>
        <w:spacing w:before="120" w:after="0" w:line="264" w:lineRule="auto"/>
        <w:ind w:left="740" w:firstLine="0"/>
        <w:jc w:val="both"/>
        <w:rPr>
          <w:rStyle w:val="BodyTextChar1"/>
          <w:b/>
          <w:bCs/>
          <w:i/>
          <w:iCs/>
          <w:color w:val="FF0000"/>
          <w:sz w:val="28"/>
          <w:szCs w:val="28"/>
        </w:rPr>
      </w:pPr>
      <w:r w:rsidRPr="00977A1F">
        <w:rPr>
          <w:rStyle w:val="BodyTextChar1"/>
          <w:sz w:val="28"/>
          <w:szCs w:val="28"/>
          <w:lang w:eastAsia="vi-VN"/>
        </w:rPr>
        <w:t xml:space="preserve">1. Danh mục thiết bị y tế/ linh kiện, phụ kiện, vật tư thay thế sử dụng cho </w:t>
      </w:r>
      <w:r w:rsidRPr="0039335A">
        <w:rPr>
          <w:rStyle w:val="BodyTextChar1"/>
          <w:sz w:val="28"/>
          <w:szCs w:val="28"/>
          <w:lang w:eastAsia="vi-VN"/>
        </w:rPr>
        <w:t>trang thiết bị y tế (gọi chung là thiết bị</w:t>
      </w:r>
      <w:r>
        <w:rPr>
          <w:rStyle w:val="BodyTextChar1"/>
          <w:sz w:val="28"/>
          <w:szCs w:val="28"/>
          <w:lang w:eastAsia="vi-VN"/>
        </w:rPr>
        <w:t>):</w:t>
      </w:r>
    </w:p>
    <w:p w14:paraId="2F276F74" w14:textId="77777777" w:rsidR="0064007C" w:rsidRPr="00BD1364" w:rsidRDefault="0064007C" w:rsidP="00E23444">
      <w:pPr>
        <w:pStyle w:val="BodyText"/>
        <w:shd w:val="clear" w:color="auto" w:fill="auto"/>
        <w:spacing w:before="120" w:after="0" w:line="240" w:lineRule="auto"/>
        <w:ind w:firstLine="720"/>
        <w:rPr>
          <w:rStyle w:val="BodyTextChar1"/>
          <w:sz w:val="28"/>
          <w:szCs w:val="28"/>
          <w:shd w:val="clear" w:color="auto" w:fill="auto"/>
        </w:rPr>
      </w:pPr>
      <w:bookmarkStart w:id="0" w:name="_GoBack"/>
      <w:bookmarkEnd w:id="0"/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70"/>
        <w:gridCol w:w="1452"/>
        <w:gridCol w:w="4961"/>
        <w:gridCol w:w="1134"/>
        <w:gridCol w:w="1417"/>
      </w:tblGrid>
      <w:tr w:rsidR="001166A6" w:rsidRPr="00E000E8" w14:paraId="6D3B12EC" w14:textId="1E582367" w:rsidTr="00533376">
        <w:trPr>
          <w:trHeight w:val="101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5539C" w14:textId="77777777" w:rsidR="00E23444" w:rsidRPr="00E74AC7" w:rsidRDefault="00E23444" w:rsidP="00E23444">
            <w:pPr>
              <w:spacing w:after="0" w:line="240" w:lineRule="auto"/>
              <w:rPr>
                <w:rFonts w:ascii="Times New Roman Bold" w:eastAsia="Times New Roman" w:hAnsi="Times New Roman Bold"/>
                <w:b/>
                <w:bCs/>
                <w:szCs w:val="24"/>
              </w:rPr>
            </w:pPr>
            <w:r w:rsidRPr="00E74AC7">
              <w:rPr>
                <w:rFonts w:ascii="Times New Roman Bold" w:eastAsia="Times New Roman" w:hAnsi="Times New Roman Bold"/>
                <w:b/>
                <w:bCs/>
                <w:szCs w:val="24"/>
              </w:rPr>
              <w:t>STT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58E04" w14:textId="35AAFF1A" w:rsidR="00E23444" w:rsidRPr="00E74AC7" w:rsidRDefault="00E23444" w:rsidP="00E23444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Cs w:val="24"/>
              </w:rPr>
            </w:pPr>
            <w:r w:rsidRPr="00E74AC7">
              <w:rPr>
                <w:rFonts w:ascii="Times New Roman Bold" w:eastAsia="Times New Roman" w:hAnsi="Times New Roman Bold"/>
                <w:b/>
                <w:bCs/>
                <w:szCs w:val="24"/>
              </w:rPr>
              <w:t>Danh mục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ADD5E" w14:textId="04EF5CD0" w:rsidR="00E23444" w:rsidRPr="00E74AC7" w:rsidRDefault="00C35808" w:rsidP="00E23444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Cs w:val="24"/>
              </w:rPr>
            </w:pPr>
            <w:r w:rsidRPr="00E74AC7">
              <w:rPr>
                <w:rFonts w:ascii="Times New Roman Bold" w:eastAsia="Times New Roman" w:hAnsi="Times New Roman Bold"/>
                <w:b/>
                <w:bCs/>
                <w:szCs w:val="24"/>
              </w:rPr>
              <w:t>Yêu c</w:t>
            </w:r>
            <w:r w:rsidR="00FD55F6" w:rsidRPr="00E74AC7">
              <w:rPr>
                <w:rFonts w:ascii="Times New Roman Bold" w:eastAsia="Times New Roman" w:hAnsi="Times New Roman Bold"/>
                <w:b/>
                <w:bCs/>
                <w:szCs w:val="24"/>
              </w:rPr>
              <w:t>ầ</w:t>
            </w:r>
            <w:r w:rsidRPr="00E74AC7">
              <w:rPr>
                <w:rFonts w:ascii="Times New Roman Bold" w:eastAsia="Times New Roman" w:hAnsi="Times New Roman Bold"/>
                <w:b/>
                <w:bCs/>
                <w:szCs w:val="24"/>
              </w:rPr>
              <w:t>u chung về thiết bị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1295D" w14:textId="6B100DA8" w:rsidR="00E23444" w:rsidRPr="00E74AC7" w:rsidRDefault="00E23444" w:rsidP="00E23444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Cs w:val="24"/>
              </w:rPr>
            </w:pPr>
            <w:r w:rsidRPr="00E74AC7">
              <w:rPr>
                <w:rFonts w:ascii="Times New Roman Bold" w:eastAsia="Times New Roman" w:hAnsi="Times New Roman Bold"/>
                <w:b/>
                <w:bCs/>
                <w:szCs w:val="24"/>
              </w:rPr>
              <w:t>Đơn vị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2E6F8" w14:textId="0674538D" w:rsidR="00E23444" w:rsidRPr="00E74AC7" w:rsidRDefault="00E23444" w:rsidP="00E23444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Cs w:val="24"/>
              </w:rPr>
            </w:pPr>
            <w:r w:rsidRPr="00E74AC7">
              <w:rPr>
                <w:rFonts w:ascii="Times New Roman Bold" w:eastAsia="Times New Roman" w:hAnsi="Times New Roman Bold"/>
                <w:b/>
                <w:bCs/>
                <w:szCs w:val="24"/>
              </w:rPr>
              <w:t>Số lượng/khối lượng</w:t>
            </w:r>
          </w:p>
        </w:tc>
      </w:tr>
      <w:tr w:rsidR="009E1B0F" w:rsidRPr="00E000E8" w14:paraId="58FB5D02" w14:textId="2573914C" w:rsidTr="00533376">
        <w:trPr>
          <w:trHeight w:val="28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1D548" w14:textId="4B1FB5D9" w:rsidR="009E1B0F" w:rsidRPr="00E74AC7" w:rsidRDefault="009E1B0F" w:rsidP="00DA3CC9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E74AC7">
              <w:rPr>
                <w:rFonts w:eastAsia="Times New Roman"/>
                <w:b/>
                <w:bCs/>
                <w:szCs w:val="24"/>
              </w:rPr>
              <w:t>1</w:t>
            </w:r>
          </w:p>
        </w:tc>
        <w:tc>
          <w:tcPr>
            <w:tcW w:w="14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FF435" w14:textId="69EF1A17" w:rsidR="009E1B0F" w:rsidRPr="00E74AC7" w:rsidRDefault="009E1B0F" w:rsidP="00DA3CC9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E74AC7">
              <w:rPr>
                <w:rFonts w:eastAsia="Times New Roman"/>
                <w:b/>
                <w:bCs/>
                <w:szCs w:val="24"/>
              </w:rPr>
              <w:t>Máy X Quang kỹ thuật số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DFE49" w14:textId="77777777" w:rsidR="009E1B0F" w:rsidRPr="00E74AC7" w:rsidRDefault="009E1B0F" w:rsidP="00B6390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E74AC7">
              <w:rPr>
                <w:rFonts w:eastAsia="Times New Roman" w:cs="Times New Roman"/>
                <w:b/>
                <w:bCs/>
                <w:szCs w:val="24"/>
              </w:rPr>
              <w:t>I. Yêu cầu chung:</w:t>
            </w:r>
          </w:p>
          <w:p w14:paraId="5AB1106F" w14:textId="52EBE647" w:rsidR="009E1B0F" w:rsidRPr="00E74AC7" w:rsidRDefault="009E1B0F" w:rsidP="00B6390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4AC7">
              <w:rPr>
                <w:rFonts w:eastAsia="Times New Roman" w:cs="Times New Roman"/>
                <w:szCs w:val="24"/>
              </w:rPr>
              <w:t>- Năm sản xuất: Năm 2023 trở về sau</w:t>
            </w:r>
            <w:r w:rsidR="0069010A">
              <w:rPr>
                <w:rFonts w:eastAsia="Times New Roman" w:cs="Times New Roman"/>
                <w:szCs w:val="24"/>
              </w:rPr>
              <w:t>.</w:t>
            </w:r>
          </w:p>
          <w:p w14:paraId="55D04AF7" w14:textId="3EEE0DBB" w:rsidR="009E1B0F" w:rsidRPr="00E74AC7" w:rsidRDefault="009E1B0F" w:rsidP="009322F0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4AC7">
              <w:rPr>
                <w:rFonts w:eastAsia="Times New Roman" w:cs="Times New Roman"/>
                <w:szCs w:val="24"/>
              </w:rPr>
              <w:t>- Thiết bị mới 100%, chưa qua sử dụng</w:t>
            </w:r>
            <w:r w:rsidR="0069010A">
              <w:rPr>
                <w:rFonts w:eastAsia="Times New Roman" w:cs="Times New Roman"/>
                <w:szCs w:val="24"/>
              </w:rPr>
              <w:t>.</w:t>
            </w:r>
          </w:p>
          <w:p w14:paraId="32D8BB00" w14:textId="4D9193E7" w:rsidR="009E1B0F" w:rsidRPr="00E74AC7" w:rsidRDefault="009E1B0F" w:rsidP="00DF30CA">
            <w:pPr>
              <w:spacing w:after="0" w:line="240" w:lineRule="auto"/>
              <w:jc w:val="both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- Tiêu chuẩn chất lượng (áp dụng cho hãng sản xuất của máy chính): ISO 13485 hoặc tương đương</w:t>
            </w:r>
            <w:r w:rsidR="0069010A">
              <w:rPr>
                <w:rFonts w:eastAsia="Times New Roman" w:cs="Times New Roman"/>
                <w:szCs w:val="24"/>
              </w:rPr>
              <w:t>.</w:t>
            </w:r>
          </w:p>
          <w:p w14:paraId="3F8ABD9A" w14:textId="77777777" w:rsidR="009E1B0F" w:rsidRPr="00E74AC7" w:rsidRDefault="009E1B0F" w:rsidP="009322F0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4AC7">
              <w:rPr>
                <w:rFonts w:eastAsia="Times New Roman" w:cs="Times New Roman"/>
                <w:szCs w:val="24"/>
              </w:rPr>
              <w:t xml:space="preserve">- Môi trường hoạt động: </w:t>
            </w:r>
          </w:p>
          <w:p w14:paraId="4898852D" w14:textId="64E3DE01" w:rsidR="009E1B0F" w:rsidRPr="00E74AC7" w:rsidRDefault="009E1B0F" w:rsidP="00E335D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4AC7">
              <w:rPr>
                <w:rFonts w:eastAsia="Times New Roman" w:cs="Times New Roman"/>
                <w:szCs w:val="24"/>
              </w:rPr>
              <w:t>+ Nhiệt độ tối đa: ≥ 30</w:t>
            </w:r>
            <w:r w:rsidRPr="00E74AC7">
              <w:rPr>
                <w:rFonts w:eastAsia="Times New Roman" w:cs="Times New Roman"/>
                <w:szCs w:val="24"/>
                <w:vertAlign w:val="superscript"/>
              </w:rPr>
              <w:t>o</w:t>
            </w:r>
            <w:r w:rsidRPr="00E74AC7">
              <w:rPr>
                <w:rFonts w:eastAsia="Times New Roman" w:cs="Times New Roman"/>
                <w:szCs w:val="24"/>
              </w:rPr>
              <w:t>C</w:t>
            </w:r>
            <w:r w:rsidR="0069010A">
              <w:rPr>
                <w:rFonts w:eastAsia="Times New Roman" w:cs="Times New Roman"/>
                <w:szCs w:val="24"/>
              </w:rPr>
              <w:t>.</w:t>
            </w:r>
          </w:p>
          <w:p w14:paraId="1E39ED16" w14:textId="14C8CB72" w:rsidR="009E1B0F" w:rsidRPr="00E74AC7" w:rsidRDefault="009E1B0F" w:rsidP="00782899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4AC7">
              <w:rPr>
                <w:rFonts w:eastAsia="Times New Roman" w:cs="Times New Roman"/>
                <w:szCs w:val="24"/>
              </w:rPr>
              <w:t>+ Độ ẩm tối đa: ≥ 75%</w:t>
            </w:r>
            <w:r w:rsidR="0069010A">
              <w:rPr>
                <w:rFonts w:eastAsia="Times New Roman" w:cs="Times New Roman"/>
                <w:szCs w:val="24"/>
              </w:rPr>
              <w:t>.</w:t>
            </w:r>
          </w:p>
          <w:p w14:paraId="2F492163" w14:textId="77777777" w:rsidR="009E1B0F" w:rsidRPr="00E74AC7" w:rsidRDefault="009E1B0F" w:rsidP="00782899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4AC7">
              <w:rPr>
                <w:rFonts w:eastAsia="Times New Roman" w:cs="Times New Roman"/>
                <w:b/>
                <w:bCs/>
                <w:szCs w:val="24"/>
              </w:rPr>
              <w:t>II. Yêu cầu cấu hình:</w:t>
            </w:r>
          </w:p>
          <w:p w14:paraId="239295E1" w14:textId="76318A49" w:rsidR="009E1B0F" w:rsidRPr="00E74AC7" w:rsidRDefault="009E1B0F" w:rsidP="00E335D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4AC7">
              <w:rPr>
                <w:rFonts w:eastAsia="Times New Roman" w:cs="Times New Roman"/>
                <w:szCs w:val="24"/>
              </w:rPr>
              <w:t>1. Nguồn phát: 01 bộ</w:t>
            </w:r>
            <w:r w:rsidR="0069010A">
              <w:rPr>
                <w:rFonts w:eastAsia="Times New Roman" w:cs="Times New Roman"/>
                <w:szCs w:val="24"/>
              </w:rPr>
              <w:t>.</w:t>
            </w:r>
          </w:p>
          <w:p w14:paraId="498C9415" w14:textId="6593035C" w:rsidR="009E1B0F" w:rsidRPr="00E74AC7" w:rsidRDefault="009E1B0F" w:rsidP="00782899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4AC7">
              <w:rPr>
                <w:rFonts w:eastAsia="Times New Roman" w:cs="Times New Roman"/>
                <w:szCs w:val="24"/>
              </w:rPr>
              <w:t>2. Bảng điều khiển: 1 bộ</w:t>
            </w:r>
            <w:r w:rsidR="0069010A">
              <w:rPr>
                <w:rFonts w:eastAsia="Times New Roman" w:cs="Times New Roman"/>
                <w:szCs w:val="24"/>
              </w:rPr>
              <w:t>.</w:t>
            </w:r>
          </w:p>
          <w:p w14:paraId="3119BE13" w14:textId="53F4CF8A" w:rsidR="009E1B0F" w:rsidRPr="00E74AC7" w:rsidRDefault="009E1B0F" w:rsidP="00782899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3. Ống phát tia Xquang: 01 bộ</w:t>
            </w:r>
            <w:r w:rsidR="0069010A">
              <w:rPr>
                <w:rFonts w:eastAsia="Times New Roman" w:cs="Times New Roman"/>
                <w:szCs w:val="24"/>
              </w:rPr>
              <w:t>.</w:t>
            </w:r>
          </w:p>
          <w:p w14:paraId="439DAD94" w14:textId="71CAC948" w:rsidR="009E1B0F" w:rsidRPr="00E74AC7" w:rsidRDefault="009E1B0F" w:rsidP="00782899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4AC7">
              <w:rPr>
                <w:rFonts w:eastAsia="Times New Roman" w:cs="Times New Roman"/>
                <w:szCs w:val="24"/>
              </w:rPr>
              <w:t>4. Cáp cao thế (dài ≥ 8m): 1 cặp</w:t>
            </w:r>
            <w:r w:rsidR="0069010A">
              <w:rPr>
                <w:rFonts w:eastAsia="Times New Roman" w:cs="Times New Roman"/>
                <w:szCs w:val="24"/>
              </w:rPr>
              <w:t>.</w:t>
            </w:r>
          </w:p>
          <w:p w14:paraId="1318D5F8" w14:textId="0B98BB6E" w:rsidR="009E1B0F" w:rsidRPr="00E74AC7" w:rsidRDefault="009E1B0F" w:rsidP="00782899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4AC7">
              <w:rPr>
                <w:rFonts w:eastAsia="Times New Roman" w:cs="Times New Roman"/>
                <w:szCs w:val="24"/>
              </w:rPr>
              <w:t>5. Ống chuẩn trực: 01 bộ</w:t>
            </w:r>
            <w:r w:rsidR="0069010A">
              <w:rPr>
                <w:rFonts w:eastAsia="Times New Roman" w:cs="Times New Roman"/>
                <w:szCs w:val="24"/>
              </w:rPr>
              <w:t>.</w:t>
            </w:r>
          </w:p>
          <w:p w14:paraId="3AD53E58" w14:textId="7D5B3091" w:rsidR="009E1B0F" w:rsidRPr="00E74AC7" w:rsidRDefault="009E1B0F" w:rsidP="00782899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4AC7">
              <w:rPr>
                <w:rFonts w:eastAsia="Times New Roman" w:cs="Times New Roman"/>
                <w:szCs w:val="24"/>
              </w:rPr>
              <w:t>6. Cột đỡ bóng: 01 bộ</w:t>
            </w:r>
            <w:r w:rsidR="0069010A">
              <w:rPr>
                <w:rFonts w:eastAsia="Times New Roman" w:cs="Times New Roman"/>
                <w:szCs w:val="24"/>
              </w:rPr>
              <w:t>.</w:t>
            </w:r>
          </w:p>
          <w:p w14:paraId="21C5991A" w14:textId="2E632110" w:rsidR="009E1B0F" w:rsidRPr="00E74AC7" w:rsidRDefault="009E1B0F" w:rsidP="00782899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7. Bàn chụp trượt 4 chiều: 01 bộ</w:t>
            </w:r>
            <w:r w:rsidR="0069010A">
              <w:rPr>
                <w:rFonts w:eastAsia="Times New Roman" w:cs="Times New Roman"/>
                <w:szCs w:val="24"/>
              </w:rPr>
              <w:t>.</w:t>
            </w:r>
          </w:p>
          <w:p w14:paraId="348F39D6" w14:textId="2BF83C5A" w:rsidR="009E1B0F" w:rsidRPr="00E74AC7" w:rsidRDefault="009E1B0F" w:rsidP="00782899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4AC7">
              <w:rPr>
                <w:rFonts w:eastAsia="Times New Roman" w:cs="Times New Roman"/>
                <w:szCs w:val="24"/>
              </w:rPr>
              <w:t>8. Giá chụp phổi: 01 bộ</w:t>
            </w:r>
            <w:r w:rsidR="0069010A">
              <w:rPr>
                <w:rFonts w:eastAsia="Times New Roman" w:cs="Times New Roman"/>
                <w:szCs w:val="24"/>
              </w:rPr>
              <w:t>.</w:t>
            </w:r>
          </w:p>
          <w:p w14:paraId="75AA93D7" w14:textId="6D3024DB" w:rsidR="009E1B0F" w:rsidRPr="00E74AC7" w:rsidRDefault="009E1B0F" w:rsidP="00782899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9. Lưới lọc tia (Grid): 2 bộ</w:t>
            </w:r>
            <w:r w:rsidR="0069010A">
              <w:rPr>
                <w:rFonts w:eastAsia="Times New Roman" w:cs="Times New Roman"/>
                <w:szCs w:val="24"/>
              </w:rPr>
              <w:t>.</w:t>
            </w:r>
          </w:p>
          <w:p w14:paraId="2BF69BCA" w14:textId="77777777" w:rsidR="009E1B0F" w:rsidRPr="00E74AC7" w:rsidRDefault="009E1B0F" w:rsidP="00782899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4AC7">
              <w:rPr>
                <w:rFonts w:eastAsia="Times New Roman" w:cs="Times New Roman"/>
                <w:szCs w:val="24"/>
              </w:rPr>
              <w:t>10. Hệ thống chuyển đổi Xquang kỹ thuật số DR cao cấp, có dây (IZGO,CsI): 02 bộ bao gồm:</w:t>
            </w:r>
          </w:p>
          <w:p w14:paraId="2EC35173" w14:textId="24929522" w:rsidR="009E1B0F" w:rsidRPr="00E74AC7" w:rsidRDefault="009E1B0F" w:rsidP="00782899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+ Hộp điều khiển: 01 bộ</w:t>
            </w:r>
            <w:r w:rsidR="00787DF3">
              <w:rPr>
                <w:rFonts w:eastAsia="Times New Roman" w:cs="Times New Roman"/>
                <w:szCs w:val="24"/>
              </w:rPr>
              <w:t>.</w:t>
            </w:r>
            <w:r w:rsidRPr="00E74AC7">
              <w:rPr>
                <w:rFonts w:eastAsia="Times New Roman" w:cs="Times New Roman"/>
                <w:szCs w:val="24"/>
              </w:rPr>
              <w:t xml:space="preserve"> </w:t>
            </w:r>
          </w:p>
          <w:p w14:paraId="1618840B" w14:textId="266FEFD4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+ Cáp mạng, cáp tín hiệu, cáp nguồn: 01 bộ</w:t>
            </w:r>
            <w:r w:rsidR="00787DF3">
              <w:rPr>
                <w:rFonts w:eastAsia="Times New Roman" w:cs="Times New Roman"/>
                <w:szCs w:val="24"/>
              </w:rPr>
              <w:t>.</w:t>
            </w:r>
          </w:p>
          <w:p w14:paraId="458E569D" w14:textId="2F504D84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4AC7">
              <w:rPr>
                <w:rFonts w:eastAsia="Times New Roman" w:cs="Times New Roman"/>
                <w:szCs w:val="24"/>
              </w:rPr>
              <w:t>11. Bộ máy trạm điều khiển: 01 bộ</w:t>
            </w:r>
            <w:r w:rsidR="00787DF3">
              <w:rPr>
                <w:rFonts w:eastAsia="Times New Roman" w:cs="Times New Roman"/>
                <w:szCs w:val="24"/>
              </w:rPr>
              <w:t>.</w:t>
            </w:r>
          </w:p>
          <w:p w14:paraId="009D9CDB" w14:textId="36BA8EF4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4AC7">
              <w:rPr>
                <w:rFonts w:eastAsia="Times New Roman" w:cs="Times New Roman"/>
                <w:szCs w:val="24"/>
              </w:rPr>
              <w:t>12. Phần mềm thu nhận và xử lý hình ảnh: 01 bộ</w:t>
            </w:r>
            <w:r w:rsidR="00787DF3">
              <w:rPr>
                <w:rFonts w:eastAsia="Times New Roman" w:cs="Times New Roman"/>
                <w:szCs w:val="24"/>
              </w:rPr>
              <w:t>.</w:t>
            </w:r>
          </w:p>
          <w:p w14:paraId="39972C8A" w14:textId="2E0B03DA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4AC7">
              <w:rPr>
                <w:rFonts w:eastAsia="Times New Roman" w:cs="Times New Roman"/>
                <w:szCs w:val="24"/>
              </w:rPr>
              <w:t>13. Máy in film khô: 01 cái</w:t>
            </w:r>
            <w:r w:rsidR="00787DF3">
              <w:rPr>
                <w:rFonts w:eastAsia="Times New Roman" w:cs="Times New Roman"/>
                <w:szCs w:val="24"/>
              </w:rPr>
              <w:t>.</w:t>
            </w:r>
          </w:p>
          <w:p w14:paraId="77947FB3" w14:textId="779F9A88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4AC7">
              <w:rPr>
                <w:rFonts w:eastAsia="Times New Roman" w:cs="Times New Roman"/>
                <w:szCs w:val="24"/>
              </w:rPr>
              <w:t>14. Bộ lưu điện: 01 bộ</w:t>
            </w:r>
            <w:r w:rsidR="00787DF3">
              <w:rPr>
                <w:rFonts w:eastAsia="Times New Roman" w:cs="Times New Roman"/>
                <w:szCs w:val="24"/>
              </w:rPr>
              <w:t>.</w:t>
            </w:r>
          </w:p>
          <w:p w14:paraId="16F3EBF8" w14:textId="40F85987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15. Tài liệu hướng dẫn sử dụng bằng tiếng Anh, tiếng Việt: 01 bộ</w:t>
            </w:r>
            <w:r w:rsidR="00787DF3">
              <w:rPr>
                <w:rFonts w:eastAsia="Times New Roman" w:cs="Times New Roman"/>
                <w:szCs w:val="24"/>
              </w:rPr>
              <w:t>.</w:t>
            </w:r>
          </w:p>
          <w:p w14:paraId="26B038FA" w14:textId="77777777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b/>
                <w:bCs/>
                <w:szCs w:val="24"/>
              </w:rPr>
              <w:t>III. Chỉ tiêu kỹ thuật:</w:t>
            </w:r>
          </w:p>
          <w:p w14:paraId="518684EB" w14:textId="23ACCB77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4AC7">
              <w:rPr>
                <w:rFonts w:eastAsia="Times New Roman" w:cs="Times New Roman"/>
                <w:szCs w:val="24"/>
              </w:rPr>
              <w:t>- Giảm liều bức xạ X-quang tới bệnh nhân với phương pháp biến tần cho hiệu quả đầu ra cao</w:t>
            </w:r>
            <w:r w:rsidR="00787DF3">
              <w:rPr>
                <w:rFonts w:eastAsia="Times New Roman" w:cs="Times New Roman"/>
                <w:szCs w:val="24"/>
              </w:rPr>
              <w:t>.</w:t>
            </w:r>
          </w:p>
          <w:p w14:paraId="30A60AC2" w14:textId="128F6F48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- Các chương trình chụp theo giải phẫu được hỗ trợ cài đặt liều (≥ 216 kỹ thuật)</w:t>
            </w:r>
            <w:r w:rsidR="00787DF3">
              <w:rPr>
                <w:rFonts w:eastAsia="Times New Roman" w:cs="Times New Roman"/>
                <w:szCs w:val="24"/>
              </w:rPr>
              <w:t>.</w:t>
            </w:r>
          </w:p>
          <w:p w14:paraId="6CF770B7" w14:textId="77777777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- Dễ dàng điều chỉnh các vị trí chụp khác nhau với các khóa từ để cố định cột đỡ trong các vị trí làm việc.</w:t>
            </w:r>
          </w:p>
          <w:p w14:paraId="6BAC1E2E" w14:textId="77777777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Thông số kỹ thuật máy Xquang:</w:t>
            </w:r>
          </w:p>
          <w:p w14:paraId="450EB4BC" w14:textId="77777777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b/>
                <w:bCs/>
                <w:szCs w:val="24"/>
              </w:rPr>
              <w:t>1.Nguồn phát cao tần:</w:t>
            </w:r>
          </w:p>
          <w:p w14:paraId="60386B09" w14:textId="37065173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4AC7">
              <w:rPr>
                <w:rFonts w:eastAsia="Times New Roman" w:cs="Times New Roman"/>
                <w:szCs w:val="24"/>
              </w:rPr>
              <w:t>+ Nguồn cấp: 1 pha, 50 Hz, 220VAC ±10%</w:t>
            </w:r>
            <w:r w:rsidR="00787DF3">
              <w:rPr>
                <w:rFonts w:eastAsia="Times New Roman" w:cs="Times New Roman"/>
                <w:szCs w:val="24"/>
              </w:rPr>
              <w:t>.</w:t>
            </w:r>
          </w:p>
          <w:p w14:paraId="6F6F10D5" w14:textId="086F6B9E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4AC7">
              <w:rPr>
                <w:rFonts w:eastAsia="Times New Roman" w:cs="Times New Roman"/>
                <w:szCs w:val="24"/>
              </w:rPr>
              <w:t>+ Dải kV: ≤ 40 – ≥ 125kV</w:t>
            </w:r>
            <w:r w:rsidR="00787DF3">
              <w:rPr>
                <w:rFonts w:eastAsia="Times New Roman" w:cs="Times New Roman"/>
                <w:szCs w:val="24"/>
              </w:rPr>
              <w:t>.</w:t>
            </w:r>
          </w:p>
          <w:p w14:paraId="12E5B00C" w14:textId="358040C6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+ Dải mA: ≤ 10 – ≥ 500mA</w:t>
            </w:r>
            <w:r w:rsidR="00787DF3">
              <w:rPr>
                <w:rFonts w:eastAsia="Times New Roman" w:cs="Times New Roman"/>
                <w:szCs w:val="24"/>
              </w:rPr>
              <w:t>.</w:t>
            </w:r>
          </w:p>
          <w:p w14:paraId="109F68CC" w14:textId="1441C47F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4AC7">
              <w:rPr>
                <w:rFonts w:eastAsia="Times New Roman" w:cs="Times New Roman"/>
                <w:szCs w:val="24"/>
              </w:rPr>
              <w:t>+ Dải thời gian phát tia: 0,001– ≥ 10 giây</w:t>
            </w:r>
            <w:r w:rsidR="00787DF3">
              <w:rPr>
                <w:rFonts w:eastAsia="Times New Roman" w:cs="Times New Roman"/>
                <w:szCs w:val="24"/>
              </w:rPr>
              <w:t>.</w:t>
            </w:r>
          </w:p>
          <w:p w14:paraId="4E840292" w14:textId="3A1C0A70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+ APR: ≥ 216 chương trình</w:t>
            </w:r>
            <w:r w:rsidR="00787DF3">
              <w:rPr>
                <w:rFonts w:eastAsia="Times New Roman" w:cs="Times New Roman"/>
                <w:szCs w:val="24"/>
              </w:rPr>
              <w:t>.</w:t>
            </w:r>
          </w:p>
          <w:p w14:paraId="3963782D" w14:textId="77777777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b/>
                <w:bCs/>
                <w:szCs w:val="24"/>
              </w:rPr>
              <w:t>2. Bóng X-Quang</w:t>
            </w:r>
          </w:p>
          <w:p w14:paraId="380627B8" w14:textId="3F00C03E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+ Tiêu điểm: ~ 1,0/2,0mm (theo tiêu chuẩn nhà sản xuất)</w:t>
            </w:r>
            <w:r w:rsidR="00BC31B9">
              <w:rPr>
                <w:rFonts w:eastAsia="Times New Roman" w:cs="Times New Roman"/>
                <w:szCs w:val="24"/>
              </w:rPr>
              <w:t>.</w:t>
            </w:r>
          </w:p>
          <w:p w14:paraId="5F2EA1B9" w14:textId="1ADBD6A7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+ Điện áp bóng rối đa: ≥ 125 kV</w:t>
            </w:r>
            <w:r w:rsidR="00BC31B9">
              <w:rPr>
                <w:rFonts w:eastAsia="Times New Roman" w:cs="Times New Roman"/>
                <w:szCs w:val="24"/>
              </w:rPr>
              <w:t>.</w:t>
            </w:r>
          </w:p>
          <w:p w14:paraId="1AFF14EB" w14:textId="7EC68D1F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+ Công suất nhiệt Anode: ≥ 140 kHU</w:t>
            </w:r>
            <w:r w:rsidR="00BC31B9">
              <w:rPr>
                <w:rFonts w:eastAsia="Times New Roman" w:cs="Times New Roman"/>
                <w:szCs w:val="24"/>
              </w:rPr>
              <w:t>.</w:t>
            </w:r>
          </w:p>
          <w:p w14:paraId="46D245A0" w14:textId="2220D0E7" w:rsidR="009E1B0F" w:rsidRPr="00BC31B9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+ Góc tiêu điểm: ≤ 16</w:t>
            </w:r>
            <w:r w:rsidRPr="00E74AC7">
              <w:rPr>
                <w:rFonts w:eastAsia="Times New Roman" w:cs="Times New Roman"/>
                <w:szCs w:val="24"/>
                <w:vertAlign w:val="superscript"/>
              </w:rPr>
              <w:t>o</w:t>
            </w:r>
            <w:r w:rsidR="00BC31B9">
              <w:rPr>
                <w:rFonts w:eastAsia="Times New Roman" w:cs="Times New Roman"/>
                <w:szCs w:val="24"/>
              </w:rPr>
              <w:t>.</w:t>
            </w:r>
          </w:p>
          <w:p w14:paraId="0BC5E531" w14:textId="5FFB0475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+ Bộ lọc: ~ 0,9mm Al (theo tiêu chuẩn nhà sản xuất)</w:t>
            </w:r>
            <w:r w:rsidR="00BC31B9">
              <w:rPr>
                <w:rFonts w:eastAsia="Times New Roman" w:cs="Times New Roman"/>
                <w:szCs w:val="24"/>
              </w:rPr>
              <w:t>.</w:t>
            </w:r>
          </w:p>
          <w:p w14:paraId="41F64904" w14:textId="77777777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b/>
                <w:bCs/>
                <w:szCs w:val="24"/>
              </w:rPr>
              <w:t>3. Bộ chuẩn trực:</w:t>
            </w:r>
          </w:p>
          <w:p w14:paraId="205BEB7B" w14:textId="3BE6F4D7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Kiểu: Chỉnh thủ công</w:t>
            </w:r>
            <w:r w:rsidR="00BC31B9">
              <w:rPr>
                <w:rFonts w:eastAsia="Times New Roman" w:cs="Times New Roman"/>
                <w:szCs w:val="24"/>
              </w:rPr>
              <w:t>.</w:t>
            </w:r>
          </w:p>
          <w:p w14:paraId="01659D09" w14:textId="264BAB02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Nguồn cấp tham khảo: ~ 24VAC, 50Hz (theo tiêu chuẩn nhà sản xuất)</w:t>
            </w:r>
            <w:r w:rsidR="00BC31B9">
              <w:rPr>
                <w:rFonts w:eastAsia="Times New Roman" w:cs="Times New Roman"/>
                <w:szCs w:val="24"/>
              </w:rPr>
              <w:t>.</w:t>
            </w:r>
          </w:p>
          <w:p w14:paraId="32462375" w14:textId="3FEC2978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Lọc tia: ~ 1,2mm Al (theo tiêu chuẩn nhà sản xuất)</w:t>
            </w:r>
            <w:r w:rsidR="00BC31B9">
              <w:rPr>
                <w:rFonts w:eastAsia="Times New Roman" w:cs="Times New Roman"/>
                <w:szCs w:val="24"/>
              </w:rPr>
              <w:t>.</w:t>
            </w:r>
          </w:p>
          <w:p w14:paraId="47CB1A65" w14:textId="77777777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- Lưới:</w:t>
            </w:r>
          </w:p>
          <w:p w14:paraId="55C06055" w14:textId="61FFADD8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4AC7">
              <w:rPr>
                <w:rFonts w:eastAsia="Times New Roman" w:cs="Times New Roman"/>
                <w:szCs w:val="24"/>
              </w:rPr>
              <w:t>+ Tỷ lệ: 10:1</w:t>
            </w:r>
            <w:r w:rsidR="00BC31B9">
              <w:rPr>
                <w:rFonts w:eastAsia="Times New Roman" w:cs="Times New Roman"/>
                <w:szCs w:val="24"/>
              </w:rPr>
              <w:t>.</w:t>
            </w:r>
          </w:p>
          <w:p w14:paraId="503C718C" w14:textId="28BD1BB9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4AC7">
              <w:rPr>
                <w:rFonts w:eastAsia="Times New Roman" w:cs="Times New Roman"/>
                <w:szCs w:val="24"/>
              </w:rPr>
              <w:t>+ Số đường: ≥ 103 đường/inch</w:t>
            </w:r>
            <w:r w:rsidR="00BC31B9">
              <w:rPr>
                <w:rFonts w:eastAsia="Times New Roman" w:cs="Times New Roman"/>
                <w:szCs w:val="24"/>
              </w:rPr>
              <w:t>.</w:t>
            </w:r>
          </w:p>
          <w:p w14:paraId="39DCEB71" w14:textId="79DD6364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+ Khoảng cách tiêu cự: ~ 130 cm (bao gồm sử dụng cho FD 100 &amp; 180)</w:t>
            </w:r>
            <w:r w:rsidR="00BC31B9">
              <w:rPr>
                <w:rFonts w:eastAsia="Times New Roman" w:cs="Times New Roman"/>
                <w:szCs w:val="24"/>
              </w:rPr>
              <w:t>.</w:t>
            </w:r>
          </w:p>
          <w:p w14:paraId="6B4110E2" w14:textId="77777777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b/>
                <w:bCs/>
                <w:szCs w:val="24"/>
              </w:rPr>
              <w:t xml:space="preserve">4. Cột đỡ bóng X-Quang: </w:t>
            </w:r>
          </w:p>
          <w:p w14:paraId="3A31AF34" w14:textId="3D3AF5B4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4AC7">
              <w:rPr>
                <w:rFonts w:eastAsia="Times New Roman" w:cs="Times New Roman"/>
                <w:szCs w:val="24"/>
              </w:rPr>
              <w:t>+ Kiểu: Gắn sàn</w:t>
            </w:r>
            <w:r w:rsidR="00BC31B9">
              <w:rPr>
                <w:rFonts w:eastAsia="Times New Roman" w:cs="Times New Roman"/>
                <w:szCs w:val="24"/>
              </w:rPr>
              <w:t>.</w:t>
            </w:r>
          </w:p>
          <w:p w14:paraId="1F1B3688" w14:textId="19F0D655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+ Ray dưới sàn: Dài ≥ 2400 mm</w:t>
            </w:r>
            <w:r w:rsidR="00BC31B9">
              <w:rPr>
                <w:rFonts w:eastAsia="Times New Roman" w:cs="Times New Roman"/>
                <w:szCs w:val="24"/>
              </w:rPr>
              <w:t>.</w:t>
            </w:r>
          </w:p>
          <w:p w14:paraId="7207D4AC" w14:textId="475B297C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4AC7">
              <w:rPr>
                <w:rFonts w:eastAsia="Times New Roman" w:cs="Times New Roman"/>
                <w:szCs w:val="24"/>
              </w:rPr>
              <w:t>+ Ray trên tường: ≥ 2000 mm</w:t>
            </w:r>
            <w:r w:rsidR="00BC31B9">
              <w:rPr>
                <w:rFonts w:eastAsia="Times New Roman" w:cs="Times New Roman"/>
                <w:szCs w:val="24"/>
              </w:rPr>
              <w:t>.</w:t>
            </w:r>
          </w:p>
          <w:p w14:paraId="3176BF73" w14:textId="0F535324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+ Khoảng dịch chuyển theo phương ngang: ≥ 1570mm</w:t>
            </w:r>
            <w:r w:rsidR="00BC31B9">
              <w:rPr>
                <w:rFonts w:eastAsia="Times New Roman" w:cs="Times New Roman"/>
                <w:szCs w:val="24"/>
              </w:rPr>
              <w:t>.</w:t>
            </w:r>
          </w:p>
          <w:p w14:paraId="339B6716" w14:textId="0AA93E6F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+ Khoảng dịch chuyển theo phương dọc: ≥ 1300mm</w:t>
            </w:r>
            <w:r w:rsidR="00BC31B9">
              <w:rPr>
                <w:rFonts w:eastAsia="Times New Roman" w:cs="Times New Roman"/>
                <w:szCs w:val="24"/>
              </w:rPr>
              <w:t>.</w:t>
            </w:r>
          </w:p>
          <w:p w14:paraId="6BCE7555" w14:textId="63751501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+ Khoảng dịch chuyển trước và sau: ≥ 350mm</w:t>
            </w:r>
            <w:r w:rsidR="00BC31B9">
              <w:rPr>
                <w:rFonts w:eastAsia="Times New Roman" w:cs="Times New Roman"/>
                <w:szCs w:val="24"/>
              </w:rPr>
              <w:t>.</w:t>
            </w:r>
          </w:p>
          <w:p w14:paraId="6A781C83" w14:textId="19CCDE33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+ Nguồn cấp: 220VAC 50 Hz ±10%</w:t>
            </w:r>
            <w:r w:rsidR="00BC31B9">
              <w:rPr>
                <w:rFonts w:eastAsia="Times New Roman" w:cs="Times New Roman"/>
                <w:szCs w:val="24"/>
              </w:rPr>
              <w:t>.</w:t>
            </w:r>
          </w:p>
          <w:p w14:paraId="1CEAB751" w14:textId="1DB3B656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- Cáp cao thế: dài ≥ 8m</w:t>
            </w:r>
            <w:r w:rsidR="00BC31B9">
              <w:rPr>
                <w:rFonts w:eastAsia="Times New Roman" w:cs="Times New Roman"/>
                <w:szCs w:val="24"/>
              </w:rPr>
              <w:t>.</w:t>
            </w:r>
          </w:p>
          <w:p w14:paraId="73875D36" w14:textId="77777777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b/>
                <w:bCs/>
                <w:szCs w:val="24"/>
              </w:rPr>
              <w:t>5. Bàn 4 hướng:</w:t>
            </w:r>
          </w:p>
          <w:p w14:paraId="2B0FE910" w14:textId="1EC4D0E6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+ Kích thước: ≥ 2000 x 730 x 700 mm (dài x rộng x cao)</w:t>
            </w:r>
            <w:r w:rsidR="00074A37">
              <w:rPr>
                <w:rFonts w:eastAsia="Times New Roman" w:cs="Times New Roman"/>
                <w:szCs w:val="24"/>
              </w:rPr>
              <w:t>.</w:t>
            </w:r>
            <w:r w:rsidRPr="00E74AC7">
              <w:rPr>
                <w:rFonts w:eastAsia="Times New Roman" w:cs="Times New Roman"/>
                <w:szCs w:val="24"/>
              </w:rPr>
              <w:br/>
              <w:t>+ Khoảng dịch chuyển bên phải và bên trái: ≥ 600mm</w:t>
            </w:r>
            <w:r w:rsidR="00074A37">
              <w:rPr>
                <w:rFonts w:eastAsia="Times New Roman" w:cs="Times New Roman"/>
                <w:szCs w:val="24"/>
              </w:rPr>
              <w:t>.</w:t>
            </w:r>
            <w:r w:rsidRPr="00E74AC7">
              <w:rPr>
                <w:rFonts w:eastAsia="Times New Roman" w:cs="Times New Roman"/>
                <w:szCs w:val="24"/>
              </w:rPr>
              <w:br/>
              <w:t>+ Khoảng dịch chuyển ra trước và ra sau: ≥ 240mm</w:t>
            </w:r>
            <w:r w:rsidR="00074A37">
              <w:rPr>
                <w:rFonts w:eastAsia="Times New Roman" w:cs="Times New Roman"/>
                <w:szCs w:val="24"/>
              </w:rPr>
              <w:t>.</w:t>
            </w:r>
            <w:r w:rsidRPr="00E74AC7">
              <w:rPr>
                <w:rFonts w:eastAsia="Times New Roman" w:cs="Times New Roman"/>
                <w:szCs w:val="24"/>
              </w:rPr>
              <w:br/>
              <w:t>+ Nguồn cấp: 1 pha, 50 Hz, 220VAC ±10%</w:t>
            </w:r>
            <w:r w:rsidR="00074A37">
              <w:rPr>
                <w:rFonts w:eastAsia="Times New Roman" w:cs="Times New Roman"/>
                <w:szCs w:val="24"/>
              </w:rPr>
              <w:t>.</w:t>
            </w:r>
          </w:p>
          <w:p w14:paraId="1C6CDBD0" w14:textId="77777777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b/>
                <w:bCs/>
                <w:szCs w:val="24"/>
              </w:rPr>
              <w:t>6. Tính năng và thông số tấm nhận ảnh</w:t>
            </w:r>
          </w:p>
          <w:p w14:paraId="17397B9A" w14:textId="7F8ECF55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Ứng dụng cho chụp Xquang tổng quát</w:t>
            </w:r>
            <w:r w:rsidR="00074A37">
              <w:rPr>
                <w:rFonts w:eastAsia="Times New Roman" w:cs="Times New Roman"/>
                <w:szCs w:val="24"/>
              </w:rPr>
              <w:t>.</w:t>
            </w:r>
          </w:p>
          <w:p w14:paraId="13478FE6" w14:textId="24B4F088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4AC7">
              <w:rPr>
                <w:rFonts w:eastAsia="Times New Roman" w:cs="Times New Roman"/>
                <w:szCs w:val="24"/>
              </w:rPr>
              <w:t>Chức năng AED độ tin cậy cao</w:t>
            </w:r>
            <w:r w:rsidR="00074A37">
              <w:rPr>
                <w:rFonts w:eastAsia="Times New Roman" w:cs="Times New Roman"/>
                <w:szCs w:val="24"/>
              </w:rPr>
              <w:t>.</w:t>
            </w:r>
          </w:p>
          <w:p w14:paraId="3B6832F0" w14:textId="4C7C6699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Chất nhấp nháy: CsI:Ti (trực tiếp) hoặc tương đương</w:t>
            </w:r>
            <w:r w:rsidR="00074A37">
              <w:rPr>
                <w:rFonts w:eastAsia="Times New Roman" w:cs="Times New Roman"/>
                <w:szCs w:val="24"/>
              </w:rPr>
              <w:t>.</w:t>
            </w:r>
          </w:p>
          <w:p w14:paraId="2776E67F" w14:textId="5B78E993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4AC7">
              <w:rPr>
                <w:rFonts w:eastAsia="Times New Roman" w:cs="Times New Roman"/>
                <w:szCs w:val="24"/>
              </w:rPr>
              <w:t>Tấm IZGO TFT hoặc tương đương, kích thước ≥ 17x17 inch</w:t>
            </w:r>
            <w:r w:rsidR="00074A37">
              <w:rPr>
                <w:rFonts w:eastAsia="Times New Roman" w:cs="Times New Roman"/>
                <w:szCs w:val="24"/>
              </w:rPr>
              <w:t>.</w:t>
            </w:r>
          </w:p>
          <w:p w14:paraId="177570A7" w14:textId="48A59F1E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4AC7">
              <w:rPr>
                <w:rFonts w:eastAsia="Times New Roman" w:cs="Times New Roman"/>
                <w:szCs w:val="24"/>
              </w:rPr>
              <w:t>Kích thước điểm ảnh: ≤ 140um</w:t>
            </w:r>
            <w:r w:rsidR="00074A37">
              <w:rPr>
                <w:rFonts w:eastAsia="Times New Roman" w:cs="Times New Roman"/>
                <w:szCs w:val="24"/>
              </w:rPr>
              <w:t>.</w:t>
            </w:r>
          </w:p>
          <w:p w14:paraId="0F6F7A55" w14:textId="14D61F43" w:rsidR="009E1B0F" w:rsidRPr="00E74AC7" w:rsidRDefault="009E1B0F" w:rsidP="00965251">
            <w:pPr>
              <w:spacing w:after="0" w:line="240" w:lineRule="auto"/>
              <w:rPr>
                <w:rFonts w:eastAsia="Times New Roman"/>
                <w:i/>
                <w:iCs/>
                <w:szCs w:val="24"/>
              </w:rPr>
            </w:pPr>
            <w:r w:rsidRPr="00E74AC7">
              <w:rPr>
                <w:rFonts w:eastAsia="Times New Roman" w:cs="Times New Roman"/>
                <w:szCs w:val="24"/>
              </w:rPr>
              <w:t>Ma trận điểm ảnh: ≥ 3072 x 3072</w:t>
            </w:r>
            <w:r w:rsidR="00074A37">
              <w:rPr>
                <w:rFonts w:eastAsia="Times New Roman" w:cs="Times New Roman"/>
                <w:szCs w:val="24"/>
              </w:rPr>
              <w:t>.</w:t>
            </w:r>
          </w:p>
          <w:p w14:paraId="42B4C32E" w14:textId="757A0D40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Vùng hoạt động: ≥ 426 x 426mm</w:t>
            </w:r>
            <w:r w:rsidR="00074A37">
              <w:rPr>
                <w:rFonts w:eastAsia="Times New Roman" w:cs="Times New Roman"/>
                <w:szCs w:val="24"/>
              </w:rPr>
              <w:t>.</w:t>
            </w:r>
          </w:p>
          <w:p w14:paraId="2BB08D4F" w14:textId="665B4E21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4AC7">
              <w:rPr>
                <w:rFonts w:eastAsia="Times New Roman" w:cs="Times New Roman"/>
                <w:szCs w:val="24"/>
              </w:rPr>
              <w:t>Độ phân giải: ≥ 3,4 lp/mm</w:t>
            </w:r>
            <w:r w:rsidR="00074A37">
              <w:rPr>
                <w:rFonts w:eastAsia="Times New Roman" w:cs="Times New Roman"/>
                <w:szCs w:val="24"/>
              </w:rPr>
              <w:t>.</w:t>
            </w:r>
          </w:p>
          <w:p w14:paraId="2F29E21F" w14:textId="57D127D2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Độ phân giải ADC: 16 bits hoặc tốt hơn</w:t>
            </w:r>
            <w:r w:rsidR="00074A37">
              <w:rPr>
                <w:rFonts w:eastAsia="Times New Roman" w:cs="Times New Roman"/>
                <w:szCs w:val="24"/>
              </w:rPr>
              <w:t>.</w:t>
            </w:r>
          </w:p>
          <w:p w14:paraId="74D4919B" w14:textId="0DF18958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4AC7">
              <w:rPr>
                <w:rFonts w:eastAsia="Times New Roman" w:cs="Times New Roman"/>
                <w:szCs w:val="24"/>
              </w:rPr>
              <w:t>Thang xám: ≥ 65536 thang độ xám</w:t>
            </w:r>
            <w:r w:rsidR="00074A37">
              <w:rPr>
                <w:rFonts w:eastAsia="Times New Roman" w:cs="Times New Roman"/>
                <w:szCs w:val="24"/>
              </w:rPr>
              <w:t>.</w:t>
            </w:r>
          </w:p>
          <w:p w14:paraId="19E2D90D" w14:textId="062EB795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MTF: &gt; 77% tại 0,5lp/mm (CsI) hoặc tốt hơn</w:t>
            </w:r>
            <w:r w:rsidR="00074A37">
              <w:rPr>
                <w:rFonts w:eastAsia="Times New Roman" w:cs="Times New Roman"/>
                <w:szCs w:val="24"/>
              </w:rPr>
              <w:t>.</w:t>
            </w:r>
          </w:p>
          <w:p w14:paraId="2EAD975F" w14:textId="494594F6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DQE: &gt; 57% tại 1lp/mm (CsI) hoặc tốt hơn</w:t>
            </w:r>
            <w:r w:rsidR="00074A37">
              <w:rPr>
                <w:rFonts w:eastAsia="Times New Roman" w:cs="Times New Roman"/>
                <w:szCs w:val="24"/>
              </w:rPr>
              <w:t>.</w:t>
            </w:r>
          </w:p>
          <w:p w14:paraId="5494F492" w14:textId="0D70864D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4AC7">
              <w:rPr>
                <w:rFonts w:eastAsia="Times New Roman" w:cs="Times New Roman"/>
                <w:szCs w:val="24"/>
              </w:rPr>
              <w:t>Thời gian thu nhận hình ảnh: ≤ 2,5 giây</w:t>
            </w:r>
            <w:r w:rsidR="00074A37">
              <w:rPr>
                <w:rFonts w:eastAsia="Times New Roman" w:cs="Times New Roman"/>
                <w:szCs w:val="24"/>
              </w:rPr>
              <w:t>.</w:t>
            </w:r>
          </w:p>
          <w:p w14:paraId="717775CE" w14:textId="30DCDEC9" w:rsidR="009E1B0F" w:rsidRPr="00E74AC7" w:rsidRDefault="009E1B0F" w:rsidP="00965251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Dải điện áp tia X: 40 ~ 150 kVp hoặc tốt hơn</w:t>
            </w:r>
            <w:r w:rsidR="00074A37">
              <w:rPr>
                <w:rFonts w:eastAsia="Times New Roman" w:cs="Times New Roman"/>
                <w:szCs w:val="24"/>
              </w:rPr>
              <w:t>.</w:t>
            </w:r>
          </w:p>
          <w:p w14:paraId="46723748" w14:textId="77777777" w:rsidR="00074A37" w:rsidRDefault="009E1B0F" w:rsidP="00965251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74AC7">
              <w:rPr>
                <w:rFonts w:eastAsia="Times New Roman" w:cs="Times New Roman"/>
                <w:szCs w:val="24"/>
              </w:rPr>
              <w:t xml:space="preserve">Nguồn phát </w:t>
            </w:r>
            <w:r w:rsidR="00074A37">
              <w:rPr>
                <w:rFonts w:eastAsia="Times New Roman" w:cs="Times New Roman"/>
                <w:szCs w:val="24"/>
              </w:rPr>
              <w:t>tia: Kích hoạt dòng (Thủ công).</w:t>
            </w:r>
          </w:p>
          <w:p w14:paraId="0EEF47D7" w14:textId="1FE1B2B5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4AC7">
              <w:rPr>
                <w:rFonts w:eastAsia="Times New Roman" w:cs="Times New Roman"/>
                <w:szCs w:val="24"/>
              </w:rPr>
              <w:t>Kích hoạt tự động (AED)</w:t>
            </w:r>
            <w:r w:rsidR="00074A37">
              <w:rPr>
                <w:rFonts w:eastAsia="Times New Roman" w:cs="Times New Roman"/>
                <w:szCs w:val="24"/>
              </w:rPr>
              <w:t>.</w:t>
            </w:r>
          </w:p>
          <w:p w14:paraId="0CA3BB15" w14:textId="309195CF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4AC7">
              <w:rPr>
                <w:rFonts w:eastAsia="Times New Roman" w:cs="Times New Roman"/>
                <w:szCs w:val="24"/>
              </w:rPr>
              <w:t>Chế độ bắn tia: Liên tục / Xung</w:t>
            </w:r>
            <w:r w:rsidR="00074A37">
              <w:rPr>
                <w:rFonts w:eastAsia="Times New Roman" w:cs="Times New Roman"/>
                <w:szCs w:val="24"/>
              </w:rPr>
              <w:t>.</w:t>
            </w:r>
          </w:p>
          <w:p w14:paraId="004CBC0C" w14:textId="77777777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Giao tiếp có dây: Giga Ethernet (1000BaseT) hoặc tương đương</w:t>
            </w:r>
          </w:p>
          <w:p w14:paraId="1AD6BA4E" w14:textId="781A3705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Tốc độ khung hình tối đa:</w:t>
            </w:r>
            <w:r w:rsidRPr="00E74AC7">
              <w:rPr>
                <w:rFonts w:eastAsia="Times New Roman" w:cs="Times New Roman"/>
                <w:szCs w:val="24"/>
              </w:rPr>
              <w:br/>
              <w:t>11 fps @ 1x1 (3072 x 3072) Xung 10ms</w:t>
            </w:r>
            <w:r w:rsidR="00074A37">
              <w:rPr>
                <w:rFonts w:eastAsia="Times New Roman" w:cs="Times New Roman"/>
                <w:szCs w:val="24"/>
              </w:rPr>
              <w:t>.</w:t>
            </w:r>
            <w:r w:rsidRPr="00E74AC7">
              <w:rPr>
                <w:rFonts w:eastAsia="Times New Roman" w:cs="Times New Roman"/>
                <w:szCs w:val="24"/>
              </w:rPr>
              <w:br/>
              <w:t>16 fps @ 1x1 (2048 x 3072) Xung 10ms</w:t>
            </w:r>
            <w:r w:rsidR="00074A37">
              <w:rPr>
                <w:rFonts w:eastAsia="Times New Roman" w:cs="Times New Roman"/>
                <w:szCs w:val="24"/>
              </w:rPr>
              <w:t>.</w:t>
            </w:r>
            <w:r w:rsidRPr="00E74AC7">
              <w:rPr>
                <w:rFonts w:eastAsia="Times New Roman" w:cs="Times New Roman"/>
                <w:szCs w:val="24"/>
              </w:rPr>
              <w:br/>
              <w:t>22 fps @ 1x1 (2048 x 2048) Xung 10ms</w:t>
            </w:r>
            <w:r w:rsidR="00074A37">
              <w:rPr>
                <w:rFonts w:eastAsia="Times New Roman" w:cs="Times New Roman"/>
                <w:szCs w:val="24"/>
              </w:rPr>
              <w:t>.</w:t>
            </w:r>
            <w:r w:rsidRPr="00E74AC7">
              <w:rPr>
                <w:rFonts w:eastAsia="Times New Roman" w:cs="Times New Roman"/>
                <w:szCs w:val="24"/>
              </w:rPr>
              <w:br/>
              <w:t>36 fps @ 2x2 (1536 x 1024) Xung 10ms</w:t>
            </w:r>
            <w:r w:rsidR="00074A37">
              <w:rPr>
                <w:rFonts w:eastAsia="Times New Roman" w:cs="Times New Roman"/>
                <w:szCs w:val="24"/>
              </w:rPr>
              <w:t>.</w:t>
            </w:r>
            <w:r w:rsidRPr="00E74AC7">
              <w:rPr>
                <w:rFonts w:eastAsia="Times New Roman" w:cs="Times New Roman"/>
                <w:szCs w:val="24"/>
              </w:rPr>
              <w:br/>
              <w:t>30 fps @ 2x2 (1536 x 1536) Xung 10ms</w:t>
            </w:r>
            <w:r w:rsidR="00074A37">
              <w:rPr>
                <w:rFonts w:eastAsia="Times New Roman" w:cs="Times New Roman"/>
                <w:szCs w:val="24"/>
              </w:rPr>
              <w:t>.</w:t>
            </w:r>
            <w:r w:rsidRPr="00E74AC7">
              <w:rPr>
                <w:rFonts w:eastAsia="Times New Roman" w:cs="Times New Roman"/>
                <w:szCs w:val="24"/>
              </w:rPr>
              <w:br/>
              <w:t>50 fps @ 4x4 (768 x 768) Xung 10ms</w:t>
            </w:r>
            <w:r w:rsidR="00074A37">
              <w:rPr>
                <w:rFonts w:eastAsia="Times New Roman" w:cs="Times New Roman"/>
                <w:szCs w:val="24"/>
              </w:rPr>
              <w:t>.</w:t>
            </w:r>
            <w:r w:rsidRPr="00E74AC7">
              <w:rPr>
                <w:rFonts w:eastAsia="Times New Roman" w:cs="Times New Roman"/>
                <w:szCs w:val="24"/>
              </w:rPr>
              <w:br/>
              <w:t>84 fps @ 4x4 (768 x 128) Xung 10ms</w:t>
            </w:r>
            <w:r w:rsidR="00074A37">
              <w:rPr>
                <w:rFonts w:eastAsia="Times New Roman" w:cs="Times New Roman"/>
                <w:szCs w:val="24"/>
              </w:rPr>
              <w:t>.</w:t>
            </w:r>
          </w:p>
          <w:p w14:paraId="3AB600AE" w14:textId="20BDBC38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Tải trọng đồng đều: ≥ 150kg trên toàn bộ mặt tấm</w:t>
            </w:r>
            <w:r w:rsidR="00074A37">
              <w:rPr>
                <w:rFonts w:eastAsia="Times New Roman" w:cs="Times New Roman"/>
                <w:szCs w:val="24"/>
              </w:rPr>
              <w:t>.</w:t>
            </w:r>
          </w:p>
          <w:p w14:paraId="7344D9DE" w14:textId="29EA7E7F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Tải trọng cục bộ: ≥ 100kg trên diện tích có đường kính 40 mm</w:t>
            </w:r>
            <w:r w:rsidR="00074A37">
              <w:rPr>
                <w:rFonts w:eastAsia="Times New Roman" w:cs="Times New Roman"/>
                <w:szCs w:val="24"/>
              </w:rPr>
              <w:t>.</w:t>
            </w:r>
          </w:p>
          <w:p w14:paraId="3366FE81" w14:textId="77777777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b/>
                <w:bCs/>
                <w:szCs w:val="24"/>
              </w:rPr>
              <w:t>7. Thông số kỹ thuật Bộ máy trạm điều khiển:</w:t>
            </w:r>
          </w:p>
          <w:p w14:paraId="113E6139" w14:textId="11C97EB0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Hệ điều hành: Windows 10 hoặc tốt hơn</w:t>
            </w:r>
            <w:r w:rsidR="00074A37">
              <w:rPr>
                <w:rFonts w:eastAsia="Times New Roman" w:cs="Times New Roman"/>
                <w:szCs w:val="24"/>
              </w:rPr>
              <w:t>.</w:t>
            </w:r>
            <w:r w:rsidRPr="00E74AC7">
              <w:rPr>
                <w:rFonts w:eastAsia="Times New Roman" w:cs="Times New Roman"/>
                <w:szCs w:val="24"/>
              </w:rPr>
              <w:br/>
              <w:t>Vi xử lý CPU: Core i5 hoặc i7 hoặc cao hơn (Zeon)</w:t>
            </w:r>
            <w:r w:rsidR="00074A37">
              <w:rPr>
                <w:rFonts w:eastAsia="Times New Roman" w:cs="Times New Roman"/>
                <w:szCs w:val="24"/>
              </w:rPr>
              <w:t>.</w:t>
            </w:r>
            <w:r w:rsidRPr="00E74AC7">
              <w:rPr>
                <w:rFonts w:eastAsia="Times New Roman" w:cs="Times New Roman"/>
                <w:szCs w:val="24"/>
              </w:rPr>
              <w:br/>
              <w:t>Card xử lý đồ họa: Intel HD Graphics hoặc tương đương</w:t>
            </w:r>
            <w:r w:rsidR="00074A37">
              <w:rPr>
                <w:rFonts w:eastAsia="Times New Roman" w:cs="Times New Roman"/>
                <w:szCs w:val="24"/>
              </w:rPr>
              <w:t>.</w:t>
            </w:r>
            <w:r w:rsidRPr="00E74AC7">
              <w:rPr>
                <w:rFonts w:eastAsia="Times New Roman" w:cs="Times New Roman"/>
                <w:szCs w:val="24"/>
              </w:rPr>
              <w:br/>
              <w:t>RAM: Tối thiểu 4GB DDR2 667 MHz</w:t>
            </w:r>
            <w:r w:rsidR="00074A37">
              <w:rPr>
                <w:rFonts w:eastAsia="Times New Roman" w:cs="Times New Roman"/>
                <w:szCs w:val="24"/>
              </w:rPr>
              <w:t>.</w:t>
            </w:r>
            <w:r w:rsidRPr="00E74AC7">
              <w:rPr>
                <w:rFonts w:eastAsia="Times New Roman" w:cs="Times New Roman"/>
                <w:szCs w:val="24"/>
              </w:rPr>
              <w:br/>
              <w:t>Ổ cứng: Tối thiểu 1TB (Lưu trữ ảnh bệnh nhân trên 15000)</w:t>
            </w:r>
            <w:r w:rsidR="00074A37">
              <w:rPr>
                <w:rFonts w:eastAsia="Times New Roman" w:cs="Times New Roman"/>
                <w:szCs w:val="24"/>
              </w:rPr>
              <w:t>.</w:t>
            </w:r>
            <w:r w:rsidRPr="00E74AC7">
              <w:rPr>
                <w:rFonts w:eastAsia="Times New Roman" w:cs="Times New Roman"/>
                <w:szCs w:val="24"/>
              </w:rPr>
              <w:br/>
              <w:t>Ethernet: 1G bps hoặc tốt hơn</w:t>
            </w:r>
            <w:r w:rsidR="00074A37">
              <w:rPr>
                <w:rFonts w:eastAsia="Times New Roman" w:cs="Times New Roman"/>
                <w:szCs w:val="24"/>
              </w:rPr>
              <w:t>.</w:t>
            </w:r>
            <w:r w:rsidRPr="00E74AC7">
              <w:rPr>
                <w:rFonts w:eastAsia="Times New Roman" w:cs="Times New Roman"/>
                <w:szCs w:val="24"/>
              </w:rPr>
              <w:br/>
              <w:t>Màn hình: ≥ 23 inch, Bàn phím, chuột.</w:t>
            </w:r>
          </w:p>
          <w:p w14:paraId="212490B0" w14:textId="77777777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b/>
                <w:bCs/>
                <w:szCs w:val="24"/>
              </w:rPr>
              <w:t>8. Đặc tính phần mềm thu nhận và xử lý hình ảnh:</w:t>
            </w:r>
          </w:p>
          <w:p w14:paraId="12CF86A2" w14:textId="01D0A572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Phần mềm để thu thập, xử lý, lưu trữ và xem hình ảnh Xquang kỹ thuật số</w:t>
            </w:r>
            <w:r w:rsidR="0069010A">
              <w:rPr>
                <w:rFonts w:eastAsia="Times New Roman" w:cs="Times New Roman"/>
                <w:szCs w:val="24"/>
              </w:rPr>
              <w:t>.</w:t>
            </w:r>
          </w:p>
          <w:p w14:paraId="3E6CAE66" w14:textId="77777777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Các công cụ thao tác hình ảnh gồm:</w:t>
            </w:r>
          </w:p>
          <w:p w14:paraId="6A6B45B6" w14:textId="3C67BDDD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+ Chọn: Sửa đổi và di chuyển chú thích trong ảnh</w:t>
            </w:r>
            <w:r w:rsidR="0069010A">
              <w:rPr>
                <w:rFonts w:eastAsia="Times New Roman" w:cs="Times New Roman"/>
                <w:szCs w:val="24"/>
              </w:rPr>
              <w:t>.</w:t>
            </w:r>
          </w:p>
          <w:p w14:paraId="305E3BF9" w14:textId="72EB9624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+ Zoom: Phóng to/ thu nhỏ hình ảnh</w:t>
            </w:r>
            <w:r w:rsidR="0069010A">
              <w:rPr>
                <w:rFonts w:eastAsia="Times New Roman" w:cs="Times New Roman"/>
                <w:szCs w:val="24"/>
              </w:rPr>
              <w:t>.</w:t>
            </w:r>
          </w:p>
          <w:p w14:paraId="2A2F85AB" w14:textId="77777777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+ Panning: Có thể nhìn thấy một phần khác trong hình ảnh phóng to.</w:t>
            </w:r>
          </w:p>
          <w:p w14:paraId="7C27AC29" w14:textId="77777777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+ Cửa sổ/Mức: Điều chỉnh độ tương phản và ánh sáng của hình ảnh.</w:t>
            </w:r>
          </w:p>
          <w:p w14:paraId="1904A632" w14:textId="77777777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4AC7">
              <w:rPr>
                <w:rFonts w:eastAsia="Times New Roman" w:cs="Times New Roman"/>
                <w:szCs w:val="24"/>
              </w:rPr>
              <w:t>+ Đảo ngược màu: Đảo ngược màu đen trắng của hình ảnh.</w:t>
            </w:r>
          </w:p>
          <w:p w14:paraId="62688508" w14:textId="77777777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+ Kính lúp: Phóng to một phần hình ảnh.</w:t>
            </w:r>
          </w:p>
          <w:p w14:paraId="5EC47EF0" w14:textId="77777777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+ Chỉnh sửa ROI: Thể hiện ROI bằng hình vuông trong hình ảnh.</w:t>
            </w:r>
          </w:p>
          <w:p w14:paraId="3346A0C5" w14:textId="77777777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+ ROI hình elip: Thể hiện ROI bằng hình elip trong ảnh.</w:t>
            </w:r>
          </w:p>
          <w:p w14:paraId="37926867" w14:textId="77777777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4AC7">
              <w:rPr>
                <w:rFonts w:eastAsia="Times New Roman" w:cs="Times New Roman"/>
                <w:szCs w:val="24"/>
              </w:rPr>
              <w:t>+ Phù hợp với màn hình: Điều chỉnh tỷ lệ của hình ảnh cho phù hợp với màn hình</w:t>
            </w:r>
          </w:p>
          <w:p w14:paraId="06BC1229" w14:textId="77777777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+ Kích thước thực: Điều chỉnh tỷ lệ của hình ảnh thành 100%.</w:t>
            </w:r>
          </w:p>
          <w:p w14:paraId="78116118" w14:textId="77777777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+ Xoay phải: Xoay hình ảnh sang phải.</w:t>
            </w:r>
          </w:p>
          <w:p w14:paraId="4DC6CA62" w14:textId="77777777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+ Xoay trái: Xoay hình ảnh sang trái.</w:t>
            </w:r>
          </w:p>
          <w:p w14:paraId="5E4EE465" w14:textId="21CE2DD2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+ Hình ảnh phản chiếu: Lật hình ảnh từ bên này sang bên kia</w:t>
            </w:r>
            <w:r w:rsidR="00856B4C">
              <w:rPr>
                <w:rFonts w:eastAsia="Times New Roman" w:cs="Times New Roman"/>
                <w:szCs w:val="24"/>
              </w:rPr>
              <w:t>.</w:t>
            </w:r>
          </w:p>
          <w:p w14:paraId="139CEBE2" w14:textId="77777777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+ Lật ảnh: Lật ngược hình ảnh.</w:t>
            </w:r>
          </w:p>
          <w:p w14:paraId="0611F3E1" w14:textId="77777777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b/>
                <w:bCs/>
                <w:szCs w:val="24"/>
              </w:rPr>
              <w:t>9. Máy in film khô:</w:t>
            </w:r>
          </w:p>
          <w:p w14:paraId="79C5A9BE" w14:textId="17292DC9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4AC7">
              <w:rPr>
                <w:rFonts w:eastAsia="Times New Roman" w:cs="Times New Roman"/>
                <w:szCs w:val="24"/>
              </w:rPr>
              <w:t xml:space="preserve">- Phương pháp in: In laser / nhiệt </w:t>
            </w:r>
            <w:r w:rsidR="00856B4C">
              <w:rPr>
                <w:rFonts w:eastAsia="Times New Roman" w:cs="Times New Roman"/>
                <w:szCs w:val="24"/>
              </w:rPr>
              <w:t>.</w:t>
            </w:r>
          </w:p>
          <w:p w14:paraId="2F0DE844" w14:textId="60542556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- Khay phim: ≥ 2 khay</w:t>
            </w:r>
            <w:r w:rsidR="00856B4C">
              <w:rPr>
                <w:rFonts w:eastAsia="Times New Roman" w:cs="Times New Roman"/>
                <w:szCs w:val="24"/>
              </w:rPr>
              <w:t>.</w:t>
            </w:r>
          </w:p>
          <w:p w14:paraId="4394577D" w14:textId="4D3AB590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- Tốc độ xử lý: Khoảng 80 phim/giờ với phim ~ 35 x 43 cm</w:t>
            </w:r>
            <w:r w:rsidR="00856B4C">
              <w:rPr>
                <w:rFonts w:eastAsia="Times New Roman" w:cs="Times New Roman"/>
                <w:szCs w:val="24"/>
              </w:rPr>
              <w:t>.</w:t>
            </w:r>
          </w:p>
          <w:p w14:paraId="2CED27A2" w14:textId="2F904884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- Kích thước điểm ảnh: 50 µm (508 dpi) / 100 µm (254 dpi)</w:t>
            </w:r>
            <w:r w:rsidR="00856B4C">
              <w:rPr>
                <w:rFonts w:eastAsia="Times New Roman" w:cs="Times New Roman"/>
                <w:szCs w:val="24"/>
              </w:rPr>
              <w:t>.</w:t>
            </w:r>
          </w:p>
          <w:p w14:paraId="211647CC" w14:textId="5800BE45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4AC7">
              <w:rPr>
                <w:rFonts w:eastAsia="Times New Roman" w:cs="Times New Roman"/>
                <w:szCs w:val="24"/>
              </w:rPr>
              <w:t>- Bộ nhớ ảnh: ≥ 1 Gb</w:t>
            </w:r>
            <w:r w:rsidR="00856B4C">
              <w:rPr>
                <w:rFonts w:eastAsia="Times New Roman" w:cs="Times New Roman"/>
                <w:szCs w:val="24"/>
              </w:rPr>
              <w:t>.</w:t>
            </w:r>
          </w:p>
          <w:p w14:paraId="6ECD1DB2" w14:textId="10A65467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- Điều chỉnh mật độ: Tự động</w:t>
            </w:r>
            <w:r w:rsidR="00856B4C">
              <w:rPr>
                <w:rFonts w:eastAsia="Times New Roman" w:cs="Times New Roman"/>
                <w:szCs w:val="24"/>
              </w:rPr>
              <w:t>.</w:t>
            </w:r>
          </w:p>
          <w:p w14:paraId="4DF92588" w14:textId="7357F6DC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E74AC7">
              <w:rPr>
                <w:rFonts w:eastAsia="Times New Roman" w:cs="Times New Roman"/>
                <w:szCs w:val="24"/>
              </w:rPr>
              <w:t>- Các kênh đầu vào: Mạng DICOM</w:t>
            </w:r>
            <w:r w:rsidR="00856B4C">
              <w:rPr>
                <w:rFonts w:eastAsia="Times New Roman" w:cs="Times New Roman"/>
                <w:szCs w:val="24"/>
              </w:rPr>
              <w:t>.</w:t>
            </w:r>
          </w:p>
          <w:p w14:paraId="6A21B396" w14:textId="1C4DE507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4AC7">
              <w:rPr>
                <w:rFonts w:eastAsia="Times New Roman" w:cs="Times New Roman"/>
                <w:szCs w:val="24"/>
              </w:rPr>
              <w:t>- Nguồn điện: Một pha xoay chiều 220V, tần số 50Hz</w:t>
            </w:r>
            <w:r w:rsidR="00856B4C">
              <w:rPr>
                <w:rFonts w:eastAsia="Times New Roman" w:cs="Times New Roman"/>
                <w:szCs w:val="24"/>
              </w:rPr>
              <w:t>.</w:t>
            </w:r>
          </w:p>
          <w:p w14:paraId="29F371E3" w14:textId="1AD9458D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4AC7">
              <w:rPr>
                <w:rFonts w:eastAsia="Times New Roman" w:cs="Times New Roman"/>
                <w:b/>
                <w:bCs/>
                <w:szCs w:val="24"/>
              </w:rPr>
              <w:t>10. Bộ lưu điện ≥ 2kVa: 01 bộ</w:t>
            </w:r>
            <w:r w:rsidR="00856B4C">
              <w:rPr>
                <w:rFonts w:eastAsia="Times New Roman" w:cs="Times New Roman"/>
                <w:b/>
                <w:bCs/>
                <w:szCs w:val="24"/>
              </w:rPr>
              <w:t>.</w:t>
            </w:r>
          </w:p>
          <w:p w14:paraId="4FB11EE7" w14:textId="5D157292" w:rsidR="009E1B0F" w:rsidRPr="00E74AC7" w:rsidRDefault="009E1B0F" w:rsidP="00965251">
            <w:pPr>
              <w:spacing w:after="0" w:line="240" w:lineRule="auto"/>
              <w:rPr>
                <w:rFonts w:eastAsia="Times New Roman"/>
                <w:b/>
                <w:bCs/>
                <w:szCs w:val="24"/>
              </w:rPr>
            </w:pPr>
            <w:r w:rsidRPr="00E74AC7">
              <w:rPr>
                <w:rFonts w:eastAsia="Times New Roman" w:cs="Times New Roman"/>
                <w:szCs w:val="24"/>
              </w:rPr>
              <w:t>Ngưỡng điện áp ngõ vào: 220/230/240 VAC</w:t>
            </w:r>
            <w:r w:rsidR="00856B4C">
              <w:rPr>
                <w:rFonts w:eastAsia="Times New Roman" w:cs="Times New Roman"/>
                <w:szCs w:val="24"/>
              </w:rPr>
              <w:t>.</w:t>
            </w:r>
            <w:r w:rsidRPr="00E74AC7">
              <w:rPr>
                <w:rFonts w:eastAsia="Times New Roman" w:cs="Times New Roman"/>
                <w:szCs w:val="24"/>
              </w:rPr>
              <w:br/>
              <w:t>Ngưỡng tần số ngõ vào: 50/60Hz</w:t>
            </w:r>
            <w:r w:rsidR="00856B4C">
              <w:rPr>
                <w:rFonts w:eastAsia="Times New Roman" w:cs="Times New Roman"/>
                <w:szCs w:val="24"/>
              </w:rPr>
              <w:t>.</w:t>
            </w:r>
            <w:r w:rsidRPr="00E74AC7">
              <w:rPr>
                <w:rFonts w:eastAsia="Times New Roman" w:cs="Times New Roman"/>
                <w:szCs w:val="24"/>
              </w:rPr>
              <w:br/>
              <w:t>Điện áp ngõ ra: 220VAC</w:t>
            </w:r>
            <w:r w:rsidR="00856B4C">
              <w:rPr>
                <w:rFonts w:eastAsia="Times New Roman" w:cs="Times New Roman"/>
                <w:szCs w:val="24"/>
              </w:rPr>
              <w:t>.</w:t>
            </w:r>
            <w:r w:rsidRPr="00E74AC7">
              <w:rPr>
                <w:rFonts w:eastAsia="Times New Roman" w:cs="Times New Roman"/>
                <w:szCs w:val="24"/>
              </w:rPr>
              <w:br/>
              <w:t>Độ ẩn định điện áp ngõ ra ± 10%</w:t>
            </w:r>
            <w:r w:rsidR="00856B4C">
              <w:rPr>
                <w:rFonts w:eastAsia="Times New Roman" w:cs="Times New Roman"/>
                <w:szCs w:val="24"/>
              </w:rPr>
              <w:t>.</w:t>
            </w:r>
            <w:r w:rsidRPr="00E74AC7">
              <w:rPr>
                <w:rFonts w:eastAsia="Times New Roman" w:cs="Times New Roman"/>
                <w:szCs w:val="24"/>
              </w:rPr>
              <w:br/>
              <w:t>Kết nối điện ngõ ra: Một pha có nối đất</w:t>
            </w:r>
            <w:r w:rsidR="00856B4C">
              <w:rPr>
                <w:rFonts w:eastAsia="Times New Roman" w:cs="Times New Roman"/>
                <w:szCs w:val="24"/>
              </w:rPr>
              <w:t>.</w:t>
            </w:r>
            <w:r w:rsidRPr="00E74AC7">
              <w:rPr>
                <w:rFonts w:eastAsia="Times New Roman" w:cs="Times New Roman"/>
                <w:szCs w:val="24"/>
              </w:rPr>
              <w:br/>
              <w:t>Tần số ngõ ra: 50Hz hoặc 60Hz ±1Hz</w:t>
            </w:r>
            <w:r w:rsidR="00856B4C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8528E" w14:textId="30F06053" w:rsidR="009E1B0F" w:rsidRPr="00E74AC7" w:rsidRDefault="009E1B0F" w:rsidP="00E2344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9E0A2" w14:textId="01944A3B" w:rsidR="009E1B0F" w:rsidRPr="00E74AC7" w:rsidRDefault="009E1B0F" w:rsidP="00E2344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9E1B0F" w:rsidRPr="00E000E8" w14:paraId="3CE0FB2A" w14:textId="734B8063" w:rsidTr="00533376">
        <w:trPr>
          <w:trHeight w:val="27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BEE71" w14:textId="26BF9C73" w:rsidR="009E1B0F" w:rsidRPr="00E74AC7" w:rsidRDefault="009E1B0F" w:rsidP="00E2344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667414A" w14:textId="7629FA04" w:rsidR="009E1B0F" w:rsidRPr="00E74AC7" w:rsidRDefault="009E1B0F" w:rsidP="00E23444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7874EA6" w14:textId="5915D1C9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78848" w14:textId="2EE0760A" w:rsidR="009E1B0F" w:rsidRPr="00E74AC7" w:rsidRDefault="009E1B0F" w:rsidP="00E2344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9587E" w14:textId="32DBA1F1" w:rsidR="009E1B0F" w:rsidRPr="00E74AC7" w:rsidRDefault="009E1B0F" w:rsidP="00E2344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9E1B0F" w:rsidRPr="00E000E8" w14:paraId="6BF9A131" w14:textId="77777777" w:rsidTr="00533376">
        <w:trPr>
          <w:trHeight w:val="54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C2E78" w14:textId="764845B2" w:rsidR="009E1B0F" w:rsidRPr="00E74AC7" w:rsidRDefault="009E1B0F" w:rsidP="009322F0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CCF9660" w14:textId="30F3065F" w:rsidR="009E1B0F" w:rsidRPr="00E74AC7" w:rsidRDefault="009E1B0F" w:rsidP="009322F0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2C8A01E" w14:textId="61FB8551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35E10" w14:textId="349519EE" w:rsidR="009E1B0F" w:rsidRPr="00E74AC7" w:rsidRDefault="009E1B0F" w:rsidP="009322F0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C6A5F" w14:textId="3D45A9EF" w:rsidR="009E1B0F" w:rsidRPr="00E74AC7" w:rsidRDefault="009E1B0F" w:rsidP="009322F0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9E1B0F" w:rsidRPr="00E000E8" w14:paraId="0C2F453B" w14:textId="6A690C81" w:rsidTr="00533376">
        <w:trPr>
          <w:trHeight w:val="514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CC8F9" w14:textId="56D208A4" w:rsidR="009E1B0F" w:rsidRPr="00E74AC7" w:rsidRDefault="009E1B0F" w:rsidP="009322F0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F76CC4E" w14:textId="646376D0" w:rsidR="009E1B0F" w:rsidRPr="00E74AC7" w:rsidRDefault="009E1B0F" w:rsidP="009322F0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495A6DD" w14:textId="00DA6DF5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83885" w14:textId="11221B93" w:rsidR="009E1B0F" w:rsidRPr="00E74AC7" w:rsidRDefault="009E1B0F" w:rsidP="009322F0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1A9A5" w14:textId="4DA6C00A" w:rsidR="009E1B0F" w:rsidRPr="00E74AC7" w:rsidRDefault="009E1B0F" w:rsidP="009322F0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9E1B0F" w:rsidRPr="00E000E8" w14:paraId="6F11DF84" w14:textId="4FA617A6" w:rsidTr="00533376">
        <w:trPr>
          <w:trHeight w:val="332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F8CDA" w14:textId="263503DD" w:rsidR="009E1B0F" w:rsidRPr="00E74AC7" w:rsidRDefault="009E1B0F" w:rsidP="009322F0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44B4550" w14:textId="1ACF852E" w:rsidR="009E1B0F" w:rsidRPr="00E74AC7" w:rsidRDefault="009E1B0F" w:rsidP="009322F0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1943DC1" w14:textId="02FAC557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E7993" w14:textId="390FB768" w:rsidR="009E1B0F" w:rsidRPr="00E74AC7" w:rsidRDefault="009E1B0F" w:rsidP="009322F0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62D0C" w14:textId="52A257D0" w:rsidR="009E1B0F" w:rsidRPr="00E74AC7" w:rsidRDefault="009E1B0F" w:rsidP="009322F0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9E1B0F" w:rsidRPr="00E000E8" w14:paraId="0E44EA7E" w14:textId="77777777" w:rsidTr="00533376">
        <w:trPr>
          <w:trHeight w:val="279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4E69C" w14:textId="746C2135" w:rsidR="009E1B0F" w:rsidRPr="00E74AC7" w:rsidRDefault="009E1B0F" w:rsidP="00782899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F3FA9DD" w14:textId="11047E40" w:rsidR="009E1B0F" w:rsidRPr="00E74AC7" w:rsidRDefault="009E1B0F" w:rsidP="00782899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8647027" w14:textId="1BD7D6E8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F8586" w14:textId="2A4354A4" w:rsidR="009E1B0F" w:rsidRPr="00E74AC7" w:rsidRDefault="009E1B0F" w:rsidP="00782899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23B2B" w14:textId="5AE1FA11" w:rsidR="009E1B0F" w:rsidRPr="00E74AC7" w:rsidRDefault="009E1B0F" w:rsidP="00782899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9E1B0F" w:rsidRPr="00E000E8" w14:paraId="6882DB52" w14:textId="55C77E01" w:rsidTr="00533376">
        <w:trPr>
          <w:trHeight w:val="27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8ED57" w14:textId="46DC92EA" w:rsidR="009E1B0F" w:rsidRPr="00E74AC7" w:rsidRDefault="009E1B0F" w:rsidP="00782899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E05E165" w14:textId="1A519562" w:rsidR="009E1B0F" w:rsidRPr="00E74AC7" w:rsidRDefault="009E1B0F" w:rsidP="00782899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CE00092" w14:textId="1A257670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426DD" w14:textId="68500102" w:rsidR="009E1B0F" w:rsidRPr="00E74AC7" w:rsidRDefault="009E1B0F" w:rsidP="00782899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9D39D" w14:textId="7342E4CA" w:rsidR="009E1B0F" w:rsidRPr="00E74AC7" w:rsidRDefault="009E1B0F" w:rsidP="00782899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9E1B0F" w:rsidRPr="00E000E8" w14:paraId="3004BB81" w14:textId="0278136B" w:rsidTr="00533376">
        <w:trPr>
          <w:trHeight w:val="273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4C369" w14:textId="41366ABD" w:rsidR="009E1B0F" w:rsidRPr="00E74AC7" w:rsidRDefault="009E1B0F" w:rsidP="00782899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0697F31" w14:textId="4066C23D" w:rsidR="009E1B0F" w:rsidRPr="00E74AC7" w:rsidRDefault="009E1B0F" w:rsidP="0090331E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7123194" w14:textId="06B8C8DE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DA137" w14:textId="7FDCEAED" w:rsidR="009E1B0F" w:rsidRPr="00E74AC7" w:rsidRDefault="009E1B0F" w:rsidP="00782899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D9A21" w14:textId="16FCEB55" w:rsidR="009E1B0F" w:rsidRPr="00E74AC7" w:rsidRDefault="009E1B0F" w:rsidP="00782899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9E1B0F" w:rsidRPr="00E000E8" w14:paraId="1FAFB189" w14:textId="7A5ECEE9" w:rsidTr="00533376">
        <w:trPr>
          <w:trHeight w:val="264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A1B4E" w14:textId="3E34CA91" w:rsidR="009E1B0F" w:rsidRPr="00E74AC7" w:rsidRDefault="009E1B0F" w:rsidP="00782899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3165833" w14:textId="32DF5E63" w:rsidR="009E1B0F" w:rsidRPr="00E74AC7" w:rsidRDefault="009E1B0F" w:rsidP="0090331E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C81EEB6" w14:textId="6C43EFC0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DA638" w14:textId="09818E3B" w:rsidR="009E1B0F" w:rsidRPr="00E74AC7" w:rsidRDefault="009E1B0F" w:rsidP="00782899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4B935" w14:textId="5FA9A090" w:rsidR="009E1B0F" w:rsidRPr="00E74AC7" w:rsidRDefault="009E1B0F" w:rsidP="00782899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9E1B0F" w:rsidRPr="00E000E8" w14:paraId="528F324A" w14:textId="5BB1E3C5" w:rsidTr="00533376">
        <w:trPr>
          <w:trHeight w:val="26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A9117" w14:textId="7561F8BF" w:rsidR="009E1B0F" w:rsidRPr="00E74AC7" w:rsidRDefault="009E1B0F" w:rsidP="00782899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BDCDB4D" w14:textId="39FE8C87" w:rsidR="009E1B0F" w:rsidRPr="00E74AC7" w:rsidRDefault="009E1B0F" w:rsidP="0090331E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C7228AC" w14:textId="13D03328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40281" w14:textId="1C997605" w:rsidR="009E1B0F" w:rsidRPr="00E74AC7" w:rsidRDefault="009E1B0F" w:rsidP="00782899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BDB46" w14:textId="0A4BE4E9" w:rsidR="009E1B0F" w:rsidRPr="00E74AC7" w:rsidRDefault="009E1B0F" w:rsidP="00782899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9E1B0F" w:rsidRPr="00E000E8" w14:paraId="5E378BBC" w14:textId="7497FD0B" w:rsidTr="00533376">
        <w:trPr>
          <w:trHeight w:val="25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9189F" w14:textId="46C7AF9C" w:rsidR="009E1B0F" w:rsidRPr="00E74AC7" w:rsidRDefault="009E1B0F" w:rsidP="00782899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28080" w14:textId="40B3A4D7" w:rsidR="009E1B0F" w:rsidRPr="00E74AC7" w:rsidRDefault="009E1B0F" w:rsidP="0090331E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0C4EFFD" w14:textId="613764A6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F3F8D" w14:textId="2C10F6EA" w:rsidR="009E1B0F" w:rsidRPr="00E74AC7" w:rsidRDefault="009E1B0F" w:rsidP="00782899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38F6D" w14:textId="4A90B232" w:rsidR="009E1B0F" w:rsidRPr="00E74AC7" w:rsidRDefault="009E1B0F" w:rsidP="00782899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9E1B0F" w:rsidRPr="00E000E8" w14:paraId="428D6B76" w14:textId="203208F7" w:rsidTr="00533376">
        <w:trPr>
          <w:trHeight w:val="25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88870" w14:textId="169ED8E9" w:rsidR="009E1B0F" w:rsidRPr="00E74AC7" w:rsidRDefault="009E1B0F" w:rsidP="00782899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096DBB2" w14:textId="7B696D9B" w:rsidR="009E1B0F" w:rsidRPr="00E74AC7" w:rsidRDefault="009E1B0F" w:rsidP="00782899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50C43B0" w14:textId="30E6630C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EA15D" w14:textId="6922DDC6" w:rsidR="009E1B0F" w:rsidRPr="00E74AC7" w:rsidRDefault="009E1B0F" w:rsidP="00782899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EA055" w14:textId="75A8D5E6" w:rsidR="009E1B0F" w:rsidRPr="00E74AC7" w:rsidRDefault="009E1B0F" w:rsidP="00782899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9E1B0F" w:rsidRPr="00E000E8" w14:paraId="6ADCC269" w14:textId="0CA9A3FD" w:rsidTr="00533376">
        <w:trPr>
          <w:trHeight w:val="25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0745E" w14:textId="5B27A1EA" w:rsidR="009E1B0F" w:rsidRPr="00E74AC7" w:rsidRDefault="009E1B0F" w:rsidP="00782899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D5D2691" w14:textId="5981946B" w:rsidR="009E1B0F" w:rsidRPr="00E74AC7" w:rsidRDefault="009E1B0F" w:rsidP="00782899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816B9A6" w14:textId="57419BCA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5ABD5" w14:textId="3C3DFDBA" w:rsidR="009E1B0F" w:rsidRPr="00E74AC7" w:rsidRDefault="009E1B0F" w:rsidP="00782899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4E2D8" w14:textId="66F41106" w:rsidR="009E1B0F" w:rsidRPr="00E74AC7" w:rsidRDefault="009E1B0F" w:rsidP="00782899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9E1B0F" w:rsidRPr="00E000E8" w14:paraId="551D348B" w14:textId="4D7F72AD" w:rsidTr="00533376">
        <w:trPr>
          <w:trHeight w:val="25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B1D52" w14:textId="4BA2397C" w:rsidR="009E1B0F" w:rsidRPr="00E74AC7" w:rsidRDefault="009E1B0F" w:rsidP="00782899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540B146" w14:textId="1950CBAC" w:rsidR="009E1B0F" w:rsidRPr="00E74AC7" w:rsidRDefault="009E1B0F" w:rsidP="00782899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08A4F9F" w14:textId="154BA5D8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2729F" w14:textId="0C3A56C6" w:rsidR="009E1B0F" w:rsidRPr="00E74AC7" w:rsidRDefault="009E1B0F" w:rsidP="00782899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F3A81" w14:textId="1A7B6E12" w:rsidR="009E1B0F" w:rsidRPr="00E74AC7" w:rsidRDefault="009E1B0F" w:rsidP="00782899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9E1B0F" w:rsidRPr="00E000E8" w14:paraId="10125D26" w14:textId="395430AB" w:rsidTr="00533376">
        <w:trPr>
          <w:trHeight w:val="11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59D29" w14:textId="2C5F2D18" w:rsidR="009E1B0F" w:rsidRPr="00E74AC7" w:rsidRDefault="009E1B0F" w:rsidP="00782899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71B0543" w14:textId="7CD5AD1D" w:rsidR="009E1B0F" w:rsidRPr="00E74AC7" w:rsidRDefault="009E1B0F" w:rsidP="00782899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AC4843F" w14:textId="31F99309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C1107" w14:textId="4DB7C942" w:rsidR="009E1B0F" w:rsidRPr="00E74AC7" w:rsidRDefault="009E1B0F" w:rsidP="00782899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BE6BC" w14:textId="29842623" w:rsidR="009E1B0F" w:rsidRPr="00E74AC7" w:rsidRDefault="009E1B0F" w:rsidP="00782899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/>
              </w:rPr>
            </w:pPr>
          </w:p>
        </w:tc>
      </w:tr>
      <w:tr w:rsidR="009E1B0F" w:rsidRPr="00E000E8" w14:paraId="696C4065" w14:textId="282FB99A" w:rsidTr="00533376">
        <w:trPr>
          <w:trHeight w:val="249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C42D0" w14:textId="23567026" w:rsidR="009E1B0F" w:rsidRPr="00E74AC7" w:rsidRDefault="009E1B0F" w:rsidP="00782899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EEBEE65" w14:textId="5D871C52" w:rsidR="009E1B0F" w:rsidRPr="00E74AC7" w:rsidRDefault="009E1B0F" w:rsidP="00782899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F9A9C54" w14:textId="2FC60FFC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34C3A" w14:textId="0C435DEC" w:rsidR="009E1B0F" w:rsidRPr="00E74AC7" w:rsidRDefault="009E1B0F" w:rsidP="00782899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013CC" w14:textId="5A51B96D" w:rsidR="009E1B0F" w:rsidRPr="00E74AC7" w:rsidRDefault="009E1B0F" w:rsidP="00782899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/>
              </w:rPr>
            </w:pPr>
          </w:p>
        </w:tc>
      </w:tr>
      <w:tr w:rsidR="009E1B0F" w:rsidRPr="00E000E8" w14:paraId="2AF0AC3A" w14:textId="1A34648F" w:rsidTr="00533376">
        <w:trPr>
          <w:trHeight w:val="112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F4286" w14:textId="34895674" w:rsidR="009E1B0F" w:rsidRPr="00E74AC7" w:rsidRDefault="009E1B0F" w:rsidP="00782899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DD7F4BC" w14:textId="4D223648" w:rsidR="009E1B0F" w:rsidRPr="00E74AC7" w:rsidRDefault="009E1B0F" w:rsidP="00782899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2C42C9F" w14:textId="05025699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71426" w14:textId="4EE173D5" w:rsidR="009E1B0F" w:rsidRPr="00E74AC7" w:rsidRDefault="009E1B0F" w:rsidP="00782899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2878E" w14:textId="46192D08" w:rsidR="009E1B0F" w:rsidRPr="00E74AC7" w:rsidRDefault="009E1B0F" w:rsidP="00782899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9E1B0F" w:rsidRPr="00E000E8" w14:paraId="01794F45" w14:textId="671748F8" w:rsidTr="00533376">
        <w:trPr>
          <w:trHeight w:val="56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BE617" w14:textId="1C44AB8A" w:rsidR="009E1B0F" w:rsidRPr="00E74AC7" w:rsidRDefault="009E1B0F" w:rsidP="00782899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986E2F6" w14:textId="76D6749D" w:rsidR="009E1B0F" w:rsidRPr="00E74AC7" w:rsidRDefault="009E1B0F" w:rsidP="00782899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B1AE2BD" w14:textId="481831E4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CF67B" w14:textId="3CAA8D3E" w:rsidR="009E1B0F" w:rsidRPr="00E74AC7" w:rsidRDefault="009E1B0F" w:rsidP="00782899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75200" w14:textId="13C66201" w:rsidR="009E1B0F" w:rsidRPr="00E74AC7" w:rsidRDefault="009E1B0F" w:rsidP="00782899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/>
              </w:rPr>
            </w:pPr>
          </w:p>
        </w:tc>
      </w:tr>
      <w:tr w:rsidR="009E1B0F" w:rsidRPr="00E000E8" w14:paraId="361C6C2E" w14:textId="47F17FCC" w:rsidTr="00533376">
        <w:trPr>
          <w:trHeight w:val="23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2BF0B" w14:textId="7F5F2B78" w:rsidR="009E1B0F" w:rsidRPr="00E74AC7" w:rsidRDefault="009E1B0F" w:rsidP="00782899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6C7CC96" w14:textId="3139542E" w:rsidR="009E1B0F" w:rsidRPr="00E74AC7" w:rsidRDefault="009E1B0F" w:rsidP="00782899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52F6401" w14:textId="3262E77B" w:rsidR="009E1B0F" w:rsidRPr="00E74AC7" w:rsidRDefault="009E1B0F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DDA3A" w14:textId="17087FCE" w:rsidR="009E1B0F" w:rsidRPr="00E74AC7" w:rsidRDefault="009E1B0F" w:rsidP="00782899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09EFC" w14:textId="11842EEA" w:rsidR="009E1B0F" w:rsidRPr="00E74AC7" w:rsidRDefault="009E1B0F" w:rsidP="00782899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/>
              </w:rPr>
            </w:pPr>
          </w:p>
        </w:tc>
      </w:tr>
      <w:tr w:rsidR="00E74AC7" w:rsidRPr="00E000E8" w14:paraId="29E20CF7" w14:textId="77777777" w:rsidTr="00533376">
        <w:trPr>
          <w:trHeight w:val="22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4286E" w14:textId="338A0AFA" w:rsidR="00E74AC7" w:rsidRPr="00E74AC7" w:rsidRDefault="00E74AC7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66FF972" w14:textId="240A2068" w:rsidR="00E74AC7" w:rsidRPr="00E74AC7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0C1836C" w14:textId="33C82018" w:rsidR="00E74AC7" w:rsidRPr="00E74AC7" w:rsidRDefault="00E74AC7" w:rsidP="00965251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BAD7C" w14:textId="3ACCF829" w:rsidR="00E74AC7" w:rsidRPr="00E74AC7" w:rsidRDefault="00E74AC7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E74AC7">
              <w:rPr>
                <w:rFonts w:eastAsia="Times New Roman"/>
                <w:szCs w:val="24"/>
              </w:rPr>
              <w:t>Cái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B5393" w14:textId="64590952" w:rsidR="00E74AC7" w:rsidRPr="00E74AC7" w:rsidRDefault="00E74AC7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E74AC7">
              <w:rPr>
                <w:rFonts w:eastAsia="Times New Roman"/>
                <w:szCs w:val="24"/>
              </w:rPr>
              <w:t>01</w:t>
            </w:r>
          </w:p>
        </w:tc>
      </w:tr>
      <w:tr w:rsidR="00E74AC7" w:rsidRPr="00E000E8" w14:paraId="70402BB1" w14:textId="2FB1E9D1" w:rsidTr="00533376">
        <w:trPr>
          <w:trHeight w:val="231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90635" w14:textId="6BF2FB01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90FD4AE" w14:textId="50BFDFA1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D3E75F6" w14:textId="0010E3E0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3BC0D" w14:textId="48568E7E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3B0FE" w14:textId="51D3E073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49399980" w14:textId="2689F7B6" w:rsidTr="00533376">
        <w:trPr>
          <w:trHeight w:val="272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91085" w14:textId="015C61E1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A5BBBD2" w14:textId="5AEE41BA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B6412FE" w14:textId="776F4BD5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87A3C" w14:textId="47C9A54B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0C920" w14:textId="63943532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5182D2E5" w14:textId="51609974" w:rsidTr="00533376">
        <w:trPr>
          <w:trHeight w:val="2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2ADD3" w14:textId="00DE61AD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49347D3" w14:textId="34F39D18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16B03F0" w14:textId="29BC9C12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D4C4C" w14:textId="008C3398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BE643" w14:textId="5023980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523E75D7" w14:textId="51ED5A20" w:rsidTr="00533376">
        <w:trPr>
          <w:trHeight w:val="216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18AB0" w14:textId="2FC1D833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1924034" w14:textId="0AB7298E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282E2AA" w14:textId="7DBFD938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C069C" w14:textId="6C6539ED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769E7" w14:textId="6E55CB4D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6B1DAF7F" w14:textId="46967917" w:rsidTr="00533376">
        <w:trPr>
          <w:trHeight w:val="421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B8A07" w14:textId="48A73328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42B0EFA" w14:textId="22AC578B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C5F9D2E" w14:textId="5818AC09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9B049" w14:textId="3BF9F73D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04DB6" w14:textId="3A8FDC0F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5FD55514" w14:textId="27A1F73E" w:rsidTr="00533376">
        <w:trPr>
          <w:trHeight w:val="22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28768" w14:textId="724CA550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9718CC1" w14:textId="7B2FC2AF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1074B02" w14:textId="232A881A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42B06" w14:textId="46112FC3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6BAE0" w14:textId="51626032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10D0A64C" w14:textId="308BE371" w:rsidTr="00533376">
        <w:trPr>
          <w:trHeight w:val="453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DD9CD" w14:textId="37D5526B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80958C6" w14:textId="4744DCBE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4AFA16C" w14:textId="55C2AFA8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DC2A5" w14:textId="16308A0B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12525" w14:textId="016EE414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14E3F2B5" w14:textId="1E1AADAC" w:rsidTr="00533376">
        <w:trPr>
          <w:trHeight w:val="509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8610A" w14:textId="4F69AA2F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DFF95A6" w14:textId="45D31F6E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E45553E" w14:textId="2AB42402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C3AAE" w14:textId="415906DB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55FEE" w14:textId="0DC7B435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5C19F31D" w14:textId="17BDCE2C" w:rsidTr="00533376">
        <w:trPr>
          <w:trHeight w:val="556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2D2AA" w14:textId="73579928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3B86D1F" w14:textId="2BE7B6AB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89AF79C" w14:textId="4E914764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8A9B9" w14:textId="174FD578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B1941" w14:textId="23B2A425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33A58A81" w14:textId="4424C734" w:rsidTr="00533376">
        <w:trPr>
          <w:trHeight w:val="272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07866" w14:textId="48AF92F4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367CB3A" w14:textId="5955B939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0504CF7" w14:textId="37043303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CBB35" w14:textId="23BC196D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AE1A4" w14:textId="029B87F9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1FCB0494" w14:textId="20AF42EC" w:rsidTr="00533376">
        <w:trPr>
          <w:trHeight w:val="272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F4A7B" w14:textId="15961201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59945CB" w14:textId="633223D8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480E481" w14:textId="46785268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1EBB9" w14:textId="72C289B6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71240" w14:textId="12A583EB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21412587" w14:textId="6A741C21" w:rsidTr="00533376">
        <w:trPr>
          <w:trHeight w:val="29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B61D4" w14:textId="1C8D9DD4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A64E777" w14:textId="094AFB0B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3A9B994" w14:textId="51A2CB06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EF3DC" w14:textId="02854848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81A00" w14:textId="393D5F7E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07A7AE8D" w14:textId="4BBA16B7" w:rsidTr="00533376">
        <w:trPr>
          <w:trHeight w:val="1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97FD0" w14:textId="2E3F7924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DB92B40" w14:textId="667EEC63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7FFB3F5" w14:textId="70E8F7A6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C3577" w14:textId="3260EBB8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64478" w14:textId="7FEC96C4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1F3799AC" w14:textId="347D8F34" w:rsidTr="00533376">
        <w:trPr>
          <w:trHeight w:val="25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00F6B" w14:textId="2C5C9010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CBC5E8E" w14:textId="3310F38F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C75D34B" w14:textId="15756FF3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19F86" w14:textId="19DEE828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B8F0A" w14:textId="5417387D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1CAFB07A" w14:textId="1ADB419C" w:rsidTr="00533376">
        <w:trPr>
          <w:trHeight w:val="11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F2284" w14:textId="6A8BC333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6AC0348" w14:textId="344C34A1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2C28D33" w14:textId="0F4FDCA3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F1C65" w14:textId="4D4ED39E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0C261" w14:textId="760F8ADA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314E1544" w14:textId="48DDF2BB" w:rsidTr="00533376">
        <w:trPr>
          <w:trHeight w:val="249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1EEB9" w14:textId="489BDCA3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9FFDDBD" w14:textId="580811B3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E594237" w14:textId="1C12A0A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C3EB4" w14:textId="55E46468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5D491" w14:textId="0ECC7D02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04A88419" w14:textId="2BA86FFB" w:rsidTr="00533376">
        <w:trPr>
          <w:trHeight w:val="254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2B104" w14:textId="734F5B10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59D9BBA" w14:textId="0C389F99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2C1ECDC" w14:textId="2729409B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24053" w14:textId="3ADAD022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CB796" w14:textId="1E6C468A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7AAF9269" w14:textId="697BF9AA" w:rsidTr="00533376">
        <w:trPr>
          <w:trHeight w:val="53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07432" w14:textId="5331DE86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0D67615" w14:textId="67EEE772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69AC621" w14:textId="2C0B9366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BA9F1" w14:textId="3D388CEC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5D87B" w14:textId="466574A4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487D8A3E" w14:textId="4AEECBD6" w:rsidTr="00533376">
        <w:trPr>
          <w:trHeight w:val="252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0CFB7" w14:textId="76BDA4D8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A7D65D7" w14:textId="154798CD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4799CB5" w14:textId="249F6461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01487" w14:textId="1F477AAE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EB2D3" w14:textId="3B3299EA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30FF1DF1" w14:textId="3CEF1993" w:rsidTr="00533376">
        <w:trPr>
          <w:trHeight w:val="256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D5919" w14:textId="1CE0F454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DBFCF20" w14:textId="4A14D94B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205BBB7" w14:textId="26ED128B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CDB9E" w14:textId="4F5EA481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4FCD6" w14:textId="6469F165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1F6B0B21" w14:textId="29546ED1" w:rsidTr="00533376">
        <w:trPr>
          <w:trHeight w:val="24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C84D0" w14:textId="5E21D6F8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4EFFD60" w14:textId="29D1511F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D49B329" w14:textId="15366BA1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AFB13" w14:textId="0565A820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C0FEF" w14:textId="7D0A0B6F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1A7162BA" w14:textId="606C0CA7" w:rsidTr="00533376">
        <w:trPr>
          <w:trHeight w:val="529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6C5A8" w14:textId="3F32AD33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B29A19C" w14:textId="53174804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A312552" w14:textId="59B62411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CC770" w14:textId="799B7A1E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E51CA" w14:textId="5340D796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64D72ED3" w14:textId="0804742C" w:rsidTr="00533376">
        <w:trPr>
          <w:trHeight w:val="25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54C4B" w14:textId="38B34414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9ACA11B" w14:textId="5C29551E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9567519" w14:textId="42EDDEBE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6B4B7" w14:textId="18E8B5A2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981E5" w14:textId="162B5F03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13F6E784" w14:textId="7228F3B9" w:rsidTr="00533376">
        <w:trPr>
          <w:trHeight w:val="25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C4053" w14:textId="3C454611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2AC8AAA" w14:textId="67B595EB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3642546" w14:textId="24961560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AFFB7" w14:textId="6325802E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AEFA1" w14:textId="5047877C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0D88C141" w14:textId="2C67AADD" w:rsidTr="00533376">
        <w:trPr>
          <w:trHeight w:val="536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C7AD0" w14:textId="42DA5B34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9A03875" w14:textId="7A44F790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4BBA3D3" w14:textId="6F13161A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1ADD6" w14:textId="6968744C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29CAE" w14:textId="489DD104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0ED18B85" w14:textId="05118220" w:rsidTr="00533376">
        <w:trPr>
          <w:trHeight w:val="51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A87CB" w14:textId="48861EFB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BE864E4" w14:textId="2A5CE33B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36E7029" w14:textId="7853602D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CF767" w14:textId="1A58D655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9C0F9" w14:textId="4DE9B886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71480CF7" w14:textId="702CBE89" w:rsidTr="00533376">
        <w:trPr>
          <w:trHeight w:val="26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230C1" w14:textId="1B2E3D7D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B7521DF" w14:textId="55E7081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BD91003" w14:textId="2F27E62D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DD073" w14:textId="53048F64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682CE" w14:textId="5C5F6723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6A5F4D77" w14:textId="4C250E8C" w:rsidTr="00533376">
        <w:trPr>
          <w:trHeight w:val="25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663AD" w14:textId="32FB67C5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FCADF1A" w14:textId="6D355B45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91088DC" w14:textId="48837186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4E40F" w14:textId="1F0DBC94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BF87C" w14:textId="57F9A3CC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5AC79F0E" w14:textId="14688EE8" w:rsidTr="00533376">
        <w:trPr>
          <w:trHeight w:val="262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BBD7F" w14:textId="42453450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A11A739" w14:textId="50BB735A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CBD71E9" w14:textId="03B49FF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1F62C" w14:textId="3BB6EFBC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F164D" w14:textId="71C8B439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3F105788" w14:textId="31474E68" w:rsidTr="00533376">
        <w:trPr>
          <w:trHeight w:val="5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DCAC2" w14:textId="3CDCC649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2C832D0" w14:textId="36462A9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5B07F4B" w14:textId="19A0DFE4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E3FF8" w14:textId="0EBBA135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7BBBC" w14:textId="73F4BB20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10BF02B1" w14:textId="3309C781" w:rsidTr="00533376">
        <w:trPr>
          <w:trHeight w:val="26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ADCD6" w14:textId="64B01BA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2F6F52D" w14:textId="10248933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3A94B6B" w14:textId="25CB26FD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C642C" w14:textId="7C7710A2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78026" w14:textId="7CAFB9C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767026B9" w14:textId="013BF4F2" w:rsidTr="00533376">
        <w:trPr>
          <w:trHeight w:val="122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70A55" w14:textId="51509DA0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6B42409" w14:textId="5321C35D" w:rsidR="00E74AC7" w:rsidRPr="00E000E8" w:rsidRDefault="00E74AC7" w:rsidP="0096525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Cs w:val="24"/>
                <w:lang w:val="vi-VN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5695F0C" w14:textId="7BF30125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5A2F2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091CC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588CBD78" w14:textId="06562D8F" w:rsidTr="00533376">
        <w:trPr>
          <w:trHeight w:val="272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A7F78" w14:textId="57BBB4DF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748E69A" w14:textId="4EA62A90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569025E" w14:textId="5A68432D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C7C14" w14:textId="71183EDF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E7BED" w14:textId="1CBBF0F9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3FDE06E9" w14:textId="3384F6AF" w:rsidTr="00533376">
        <w:trPr>
          <w:trHeight w:val="18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D7F09" w14:textId="0262E124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A0F38F5" w14:textId="1CABB59C" w:rsidR="00E74AC7" w:rsidRPr="00E000E8" w:rsidRDefault="00E74AC7" w:rsidP="0096525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9E0CB23" w14:textId="5DEF938E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D838F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86B46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5B5B7974" w14:textId="6B380BC8" w:rsidTr="00533376">
        <w:trPr>
          <w:trHeight w:val="531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BE299" w14:textId="2B91FEA6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9F0EC23" w14:textId="467FB00F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EBA47A6" w14:textId="062BDC50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8BC14" w14:textId="5E27243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8F010" w14:textId="2663CFC9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587B2483" w14:textId="1D8E921F" w:rsidTr="00533376">
        <w:trPr>
          <w:trHeight w:val="54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F4249" w14:textId="63F3C9CC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EAEE0FA" w14:textId="055333B8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B8500C4" w14:textId="72C8AD13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D4940" w14:textId="1180BD81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86FDB" w14:textId="1AE2FFEC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145F2B61" w14:textId="6A37C7B3" w:rsidTr="00533376">
        <w:trPr>
          <w:trHeight w:val="249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4901B" w14:textId="05CEF952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6891F79" w14:textId="1DB3624E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8B5E000" w14:textId="72ADF6AA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B3328" w14:textId="5A16DB65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4FF22" w14:textId="1A917A8B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2C47E6E3" w14:textId="69ECB03D" w:rsidTr="00533376">
        <w:trPr>
          <w:trHeight w:val="254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FF7BD" w14:textId="0A106A13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99FDCC8" w14:textId="3AC09B3E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E2C806F" w14:textId="37AFDFB9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C095D" w14:textId="4C6B93BF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1FBC9" w14:textId="703F6DFE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3C4ABC82" w14:textId="70952FE0" w:rsidTr="00533376">
        <w:trPr>
          <w:trHeight w:val="244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14DA8" w14:textId="37FCA5B4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EBD12E7" w14:textId="126496DF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A899CA1" w14:textId="20CB33C2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DBAB1" w14:textId="5B327F73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A86C2" w14:textId="32C2187F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7FF1F368" w14:textId="79F086FB" w:rsidTr="00533376">
        <w:trPr>
          <w:trHeight w:val="24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E8FE9" w14:textId="2DEDD636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7539878" w14:textId="350F7AFC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D83AF89" w14:textId="48E2443C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7F83B" w14:textId="78CB9491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74877" w14:textId="726DC92C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262A7A3C" w14:textId="4A23CBAE" w:rsidTr="00533376">
        <w:trPr>
          <w:trHeight w:val="41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3D86B" w14:textId="7081771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4622943" w14:textId="0DAAE78B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3D53A4E" w14:textId="627D1C66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2AF52" w14:textId="5CD39D5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9B2DE" w14:textId="183FA618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1A63E1EF" w14:textId="585FD4A0" w:rsidTr="00533376">
        <w:trPr>
          <w:trHeight w:val="151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0169B" w14:textId="0524F196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69004BD" w14:textId="1DBA0A2C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9D2AC" w14:textId="5E3C39C0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B7179" w14:textId="13416771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CE021" w14:textId="31C2A504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655CC5B7" w14:textId="3EDF424E" w:rsidTr="00533376">
        <w:trPr>
          <w:trHeight w:val="29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F5250" w14:textId="291AD31A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6657B4B" w14:textId="1552EB55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60628EB" w14:textId="655640F6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35E59" w14:textId="4D4DDC82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F8EF8" w14:textId="7554B26C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6EEF9037" w14:textId="081C7166" w:rsidTr="00533376">
        <w:trPr>
          <w:trHeight w:val="274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9F18C" w14:textId="4A4D9150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5544933" w14:textId="64EF459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4446551" w14:textId="4CEF7B92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3484D" w14:textId="6C9D38DB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71D76" w14:textId="05216145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779041C9" w14:textId="4B7215AD" w:rsidTr="00533376">
        <w:trPr>
          <w:trHeight w:val="491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C8C3B" w14:textId="74B17AA5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01CB630" w14:textId="6D3711C4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30D7D64" w14:textId="57D8E940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AB973" w14:textId="6F48AB6E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67792" w14:textId="1CCC93A4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1AE01ACE" w14:textId="5D160131" w:rsidTr="00533376">
        <w:trPr>
          <w:trHeight w:val="42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8C1C4" w14:textId="29695F6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06E5EE2" w14:textId="27BD6F73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EEB105F" w14:textId="21F90A10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7BD35" w14:textId="3C524A42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89708" w14:textId="57BB0241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2E5479DE" w14:textId="0606ECC5" w:rsidTr="00533376">
        <w:trPr>
          <w:trHeight w:val="13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101EB" w14:textId="0D07B1CA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46346DF" w14:textId="5BF2CF4D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AB86056" w14:textId="22F833C9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37266" w14:textId="53E17660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5F365" w14:textId="4A7DB6FA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481ED90F" w14:textId="29473B84" w:rsidTr="00533376">
        <w:trPr>
          <w:trHeight w:val="291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3FD15" w14:textId="0F97D3C8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4A0FAC0" w14:textId="6565DB38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D6FE130" w14:textId="5AB87F37" w:rsidR="00E74AC7" w:rsidRPr="00E000E8" w:rsidRDefault="00E74AC7" w:rsidP="00965251">
            <w:pPr>
              <w:spacing w:after="0" w:line="240" w:lineRule="auto"/>
              <w:rPr>
                <w:rFonts w:eastAsia="Times New Roman"/>
                <w:i/>
                <w:iCs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969A7" w14:textId="53566ED3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2F7EB" w14:textId="7B3C4CAC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4FB25354" w14:textId="4EADB85B" w:rsidTr="00533376">
        <w:trPr>
          <w:trHeight w:val="26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A0092" w14:textId="0FAC6D49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D74BEFF" w14:textId="5B7AC38A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64EFFA5" w14:textId="4E086E3B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D4554" w14:textId="0FC5C028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6478F" w14:textId="4EA44A5D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7121F92D" w14:textId="2F74243F" w:rsidTr="00533376">
        <w:trPr>
          <w:trHeight w:val="272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3970F" w14:textId="4038A8A8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136D03F" w14:textId="6BE4B675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4CABF85" w14:textId="09F817A8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76DAA" w14:textId="6598F47E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F62ED" w14:textId="64E94F6D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5F9DC6E2" w14:textId="1EA2D001" w:rsidTr="00533376">
        <w:trPr>
          <w:trHeight w:val="273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12577" w14:textId="1144D983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CE71249" w14:textId="32696B44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E91EF80" w14:textId="2A8ADCE8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EEE52" w14:textId="3297B304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268CA" w14:textId="58AAFC23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4B863993" w14:textId="484AF096" w:rsidTr="00533376">
        <w:trPr>
          <w:trHeight w:val="25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3AD95" w14:textId="0DED418F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3871308" w14:textId="19593259" w:rsidR="00E74AC7" w:rsidRPr="00E000E8" w:rsidRDefault="00E74AC7" w:rsidP="0096525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6A88F17" w14:textId="69BC6022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1B6DE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C9736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241DD004" w14:textId="5E41E1F6" w:rsidTr="00533376">
        <w:trPr>
          <w:trHeight w:val="254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B9C88" w14:textId="562319FE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0910F56" w14:textId="787FB3D6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3C628F3" w14:textId="4A1FAB01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5944C" w14:textId="223BF45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67136" w14:textId="61F8D623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5C615F35" w14:textId="60B1EC19" w:rsidTr="00533376">
        <w:trPr>
          <w:trHeight w:val="243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1E5D9" w14:textId="44E04541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79B78BD" w14:textId="395D21A3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E018BEA" w14:textId="5979AFDF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555B3" w14:textId="3F387739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B5FDD" w14:textId="1BA90BDA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7B911880" w14:textId="43596086" w:rsidTr="00533376">
        <w:trPr>
          <w:trHeight w:val="24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E4DDF" w14:textId="58088331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44E20C7" w14:textId="6D00F01D" w:rsidR="00E74AC7" w:rsidRPr="00E000E8" w:rsidRDefault="00E74AC7" w:rsidP="0096525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F0B322F" w14:textId="2442C2DE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BD935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8DA35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52005439" w14:textId="583801D0" w:rsidTr="00533376">
        <w:trPr>
          <w:trHeight w:val="23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5E821" w14:textId="2834D845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886F6C1" w14:textId="353E0AE6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05402E8" w14:textId="6642D2AE" w:rsidR="00E74AC7" w:rsidRPr="00E000E8" w:rsidRDefault="00E74AC7" w:rsidP="0096525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2039C" w14:textId="1726B63C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A6B3D" w14:textId="599DD5FA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3D575386" w14:textId="5FE10BD4" w:rsidTr="00533376">
        <w:trPr>
          <w:trHeight w:val="526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BF5A8" w14:textId="2C2AD961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CFC1DE6" w14:textId="792C1B93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6134BFF" w14:textId="625A81F3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20487" w14:textId="20E27BC2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FA9D8" w14:textId="0E59AA2F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Cs w:val="24"/>
              </w:rPr>
            </w:pPr>
          </w:p>
        </w:tc>
      </w:tr>
      <w:tr w:rsidR="00E74AC7" w:rsidRPr="00E000E8" w14:paraId="43D019A7" w14:textId="3D73978A" w:rsidTr="00533376">
        <w:trPr>
          <w:trHeight w:val="25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C0602" w14:textId="69329A55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5EF5BC2" w14:textId="09C517E6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9A75762" w14:textId="27A759F2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4D477" w14:textId="38B9C98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95B55" w14:textId="02E22533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3DF0C4C0" w14:textId="2E818952" w:rsidTr="00533376">
        <w:trPr>
          <w:trHeight w:val="421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4E759" w14:textId="2140BE0F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CDC0658" w14:textId="5FC4F03A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7CB510A" w14:textId="11AEACDD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BFF86" w14:textId="1FF5C98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DE688" w14:textId="5557AF88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1B07431A" w14:textId="0B01BDC9" w:rsidTr="00533376">
        <w:trPr>
          <w:trHeight w:val="52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8C49A" w14:textId="43B114C8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35B3365" w14:textId="1163FB6C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3987682" w14:textId="3089F435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AD379" w14:textId="5409B239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A7B58" w14:textId="4BC808E2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46CC6992" w14:textId="44BAC911" w:rsidTr="00533376">
        <w:trPr>
          <w:trHeight w:val="294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6092D" w14:textId="45EC8D71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CBAB6D2" w14:textId="538C3C2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68E291E" w14:textId="4CE85B51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63CB1" w14:textId="23FFC84B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072CF" w14:textId="7B771F7C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5D5D0920" w14:textId="0E013CAE" w:rsidTr="00533376">
        <w:trPr>
          <w:trHeight w:val="55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AE1AE" w14:textId="2F7BEB96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5B0894E" w14:textId="23C74A59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7D123F3" w14:textId="1FD1F5D2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FE921" w14:textId="1FB22BEC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18BA4" w14:textId="1EFB09C2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6582597C" w14:textId="64D707C4" w:rsidTr="00533376">
        <w:trPr>
          <w:trHeight w:val="272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40763" w14:textId="50C07EEC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80C36FB" w14:textId="75DD9595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CAE4B10" w14:textId="72D02538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30539" w14:textId="4AD647BB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1C757" w14:textId="40099642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16E0CFFD" w14:textId="645925FA" w:rsidTr="00533376">
        <w:trPr>
          <w:trHeight w:val="51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FDE7C" w14:textId="043B4C18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9F71F39" w14:textId="1D814B8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507CA19" w14:textId="286FB69F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C47B4" w14:textId="2A333F7D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2CBB3" w14:textId="03D1FF13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67C069B2" w14:textId="2B1D70BD" w:rsidTr="00533376">
        <w:trPr>
          <w:trHeight w:val="491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7EB82" w14:textId="4439D0DA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432C8D2" w14:textId="5F6F19B3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530DE" w14:textId="77867209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F58BC" w14:textId="285A3EB1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ACCEB" w14:textId="71E2E438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1523C76B" w14:textId="39140713" w:rsidTr="00533376">
        <w:trPr>
          <w:trHeight w:val="202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3C294" w14:textId="124226B6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46C9DB4" w14:textId="38E7089C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AF69D" w14:textId="092C13BB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49DD4" w14:textId="2CF36450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0241D" w14:textId="790E1974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490760E8" w14:textId="13565FEE" w:rsidTr="00533376">
        <w:trPr>
          <w:trHeight w:val="21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61A4E" w14:textId="6456BF0A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74BF249" w14:textId="71444D4F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71D99" w14:textId="01AE7CDD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1FC71" w14:textId="6D60869B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AD672" w14:textId="0ED3C606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1CD3B55A" w14:textId="7BF1BAF6" w:rsidTr="00533376">
        <w:trPr>
          <w:trHeight w:val="272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D7475" w14:textId="4057C66E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4096D9D" w14:textId="447B1169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2C4C6" w14:textId="201294EC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C38F1" w14:textId="69F70296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E70C6" w14:textId="6EEBDFD6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29214A21" w14:textId="705903B7" w:rsidTr="00533376">
        <w:trPr>
          <w:trHeight w:val="62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0F3DF" w14:textId="6AE7064B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0F87200" w14:textId="25D4AC69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63CA5" w14:textId="140F9F3D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EAD9B" w14:textId="5C5BB7B4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06EA1" w14:textId="02644946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35898A09" w14:textId="1FD0E6BD" w:rsidTr="00533376">
        <w:trPr>
          <w:trHeight w:val="563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592B3" w14:textId="240C91CE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579DE81" w14:textId="0F3FF7A8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2F623" w14:textId="7B70E873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CE6F8" w14:textId="01A430F2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0A8BE" w14:textId="3BE95665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4F9B9BE2" w14:textId="61C650D2" w:rsidTr="00533376">
        <w:trPr>
          <w:trHeight w:val="49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155B4" w14:textId="13DDFBE9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4C1E3D0" w14:textId="28139F96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70C754" w14:textId="2F0712E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8D84A" w14:textId="39E90F1B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7734A" w14:textId="11425CA6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144A5D92" w14:textId="6EAEA00B" w:rsidTr="00533376">
        <w:trPr>
          <w:trHeight w:val="694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81A0D" w14:textId="49AC52F0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4CC1C3E" w14:textId="4734A50A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FED2C" w14:textId="671CD22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93F39" w14:textId="4F2E3BA1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EAEBF" w14:textId="4615D8E2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0EAF1A0E" w14:textId="4BC2ACD4" w:rsidTr="00533376">
        <w:trPr>
          <w:trHeight w:val="272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46071" w14:textId="417EFF1B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1247D95" w14:textId="68989AFE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2896F" w14:textId="1B1D6DD2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06E09" w14:textId="7B721885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D19E2" w14:textId="72F6A703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49A46D93" w14:textId="2286B6EA" w:rsidTr="00533376">
        <w:trPr>
          <w:trHeight w:val="51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748F0" w14:textId="34B51529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7060A12" w14:textId="04FE8EB3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86842" w14:textId="0735DA45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07E0D" w14:textId="6006F395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3F13F" w14:textId="400D79D0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336141DA" w14:textId="6EEAC73D" w:rsidTr="00533376">
        <w:trPr>
          <w:trHeight w:val="25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C8E66" w14:textId="137E85FD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0BFAB68" w14:textId="65B608DA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6F63C" w14:textId="6EFFDC34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E87F8" w14:textId="005DA1E1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A68B2" w14:textId="21F99F36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3E1B7B8D" w14:textId="1EBF401F" w:rsidTr="00533376">
        <w:trPr>
          <w:trHeight w:val="25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80AF5" w14:textId="302C3DD6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C392CC6" w14:textId="0547D7BE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79427" w14:textId="0244721C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30109" w14:textId="72E68B8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B955E" w14:textId="77E6F8DF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712375E0" w14:textId="196E0228" w:rsidTr="00533376">
        <w:trPr>
          <w:trHeight w:val="43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FB2D4" w14:textId="18546F94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55C4A5A" w14:textId="1E32A79A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6CB9E0" w14:textId="025FF9D8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790E3" w14:textId="2066D47B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56531" w14:textId="2C4CFBDB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303E9F83" w14:textId="6317C62A" w:rsidTr="00533376">
        <w:trPr>
          <w:trHeight w:val="161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E18B8" w14:textId="4811AE6F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2B73EE9" w14:textId="1EF214B9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E6DFF" w14:textId="16CFCF31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D0C72" w14:textId="64BC67D3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A3065" w14:textId="7A492FD1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34318772" w14:textId="61BF6530" w:rsidTr="00533376">
        <w:trPr>
          <w:trHeight w:val="152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A3031" w14:textId="1D7333D4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397AC35" w14:textId="2362B980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8B76C" w14:textId="55A26681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19316" w14:textId="4C7A108E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9BBC1" w14:textId="695DBF20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3D44F43E" w14:textId="52C4A25F" w:rsidTr="00533376">
        <w:trPr>
          <w:trHeight w:val="43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5F8C1" w14:textId="1260B7B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AC4E3E0" w14:textId="3230BA1D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5C574" w14:textId="188EA9AA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4D000" w14:textId="4F05E15D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5E662" w14:textId="67980BB4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5444B19C" w14:textId="7DB42F90" w:rsidTr="00533376">
        <w:trPr>
          <w:trHeight w:val="163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AC72B" w14:textId="7EE616D6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A976B87" w14:textId="6C2913B6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3CAB7" w14:textId="23EBA960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751F5" w14:textId="4BEDB4BA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1B215" w14:textId="23749E68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1A1B0C9A" w14:textId="64699263" w:rsidTr="00533376">
        <w:trPr>
          <w:trHeight w:val="25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E936C" w14:textId="338EE18F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94A89B3" w14:textId="06D1A40B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12B69" w14:textId="528C55F5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B0DA6" w14:textId="17B07502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1DA19" w14:textId="5C071B55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05C3619B" w14:textId="4AB8CDC5" w:rsidTr="00533376">
        <w:trPr>
          <w:trHeight w:val="316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F1EEE" w14:textId="5BD396B9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1123FAB" w14:textId="62EA9143" w:rsidR="00E74AC7" w:rsidRPr="00E000E8" w:rsidRDefault="00E74AC7" w:rsidP="0096525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E33BC" w14:textId="2F90A600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EBE7E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ACC7E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739F3232" w14:textId="4F43D404" w:rsidTr="00533376">
        <w:trPr>
          <w:trHeight w:val="24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43487" w14:textId="07AA7BAC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1DFE1E0" w14:textId="2EB5988F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729E7" w14:textId="32FA4336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67A09" w14:textId="38CD1BE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979E9" w14:textId="5F4A19D0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795F3A96" w14:textId="6A36E564" w:rsidTr="00533376">
        <w:trPr>
          <w:trHeight w:val="272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5999B" w14:textId="43603B29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7F2B4D7" w14:textId="5DA2A351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1EE49" w14:textId="50015231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FD33C" w14:textId="53A0447D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B1002" w14:textId="3257212B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409282AC" w14:textId="5E71FF08" w:rsidTr="00533376">
        <w:trPr>
          <w:trHeight w:val="50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7850D" w14:textId="32C6535A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998279B" w14:textId="4333BC29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CFC94" w14:textId="2D4324A9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8157F" w14:textId="36FDD835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1BBBC" w14:textId="5DCA5A7A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1D46BF7A" w14:textId="189BEF5F" w:rsidTr="00533376">
        <w:trPr>
          <w:trHeight w:val="126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BD035" w14:textId="22AB9898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D5F6549" w14:textId="109797EA" w:rsidR="00E74AC7" w:rsidRPr="00E000E8" w:rsidRDefault="00E74AC7" w:rsidP="0096525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75EA6" w14:textId="6AFDD4D4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454E9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ABB59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48B9790B" w14:textId="353202C6" w:rsidTr="00533376">
        <w:trPr>
          <w:trHeight w:val="25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C7580" w14:textId="5CE59F68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AA48298" w14:textId="674F00FC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EB883" w14:textId="4315EA21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EFFC6" w14:textId="0B89434C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13DAB" w14:textId="2C09B59E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36FAC37B" w14:textId="76C7BDDB" w:rsidTr="00533376">
        <w:trPr>
          <w:trHeight w:val="12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573CA" w14:textId="3C966C22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517C939" w14:textId="32F3587C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21DB7" w14:textId="0C93ED5C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B3FA0" w14:textId="489961A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B7A9C" w14:textId="70214D24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39D0C349" w14:textId="042B9CD9" w:rsidTr="00533376">
        <w:trPr>
          <w:trHeight w:val="252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A22E5" w14:textId="33AE9E80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4898388" w14:textId="006166BA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F4ED9" w14:textId="4445EDBD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4FED8" w14:textId="4B7EE073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CF312" w14:textId="71BF1B15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5748C7D9" w14:textId="0F75C2E6" w:rsidTr="00533376">
        <w:trPr>
          <w:trHeight w:val="11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08E68" w14:textId="521B213A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9C3D8CF" w14:textId="2FA46DF5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F3674" w14:textId="0EF57C2A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096AA" w14:textId="1570D96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29E5D" w14:textId="4D035F6E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29627029" w14:textId="4C422116" w:rsidTr="00533376">
        <w:trPr>
          <w:trHeight w:val="986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7A328" w14:textId="72A91783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AE868" w14:textId="031C605A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696C3" w14:textId="53AF8F0F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EC22A" w14:textId="41934E0B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C37E3" w14:textId="75D68403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4F5F2A3B" w14:textId="77777777" w:rsidTr="00533376">
        <w:trPr>
          <w:trHeight w:val="987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0B988" w14:textId="3B2321A5" w:rsidR="00E74AC7" w:rsidRPr="00DF46C2" w:rsidRDefault="00E74AC7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DF46C2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4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1DA68C0" w14:textId="1AF52AFE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/>
                <w:szCs w:val="24"/>
              </w:rPr>
              <w:t>Máy xét nghiệm sinh hóa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5E577D09" w14:textId="77777777" w:rsidR="00E74AC7" w:rsidRPr="00DF46C2" w:rsidRDefault="00E74AC7" w:rsidP="00965251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DF46C2">
              <w:rPr>
                <w:rFonts w:eastAsia="Times New Roman" w:cs="Times New Roman"/>
                <w:b/>
                <w:bCs/>
                <w:szCs w:val="24"/>
              </w:rPr>
              <w:t>1. Yêu cầu chung:</w:t>
            </w:r>
          </w:p>
          <w:p w14:paraId="5D64BB21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- Năm sản xuất: Năm 2023 trở về sau</w:t>
            </w:r>
          </w:p>
          <w:p w14:paraId="7C6BBA4D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- Thiết bị mới 100%, chưa qua sử dụng</w:t>
            </w:r>
          </w:p>
          <w:p w14:paraId="4BD70998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- Tiêu chuẩn chất lượng (áp dụng cho hãng sản xuất của máy chính): ISO 13485 hoặc tương đương</w:t>
            </w:r>
          </w:p>
          <w:p w14:paraId="1397DC2C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 xml:space="preserve">- Môi trường hoạt động: </w:t>
            </w:r>
          </w:p>
          <w:p w14:paraId="43E63031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+ Nhiệt độ tối đa: ≥ 30</w:t>
            </w:r>
            <w:r w:rsidRPr="00DF46C2">
              <w:rPr>
                <w:rFonts w:eastAsia="Times New Roman" w:cs="Times New Roman"/>
                <w:szCs w:val="24"/>
                <w:vertAlign w:val="superscript"/>
              </w:rPr>
              <w:t>o</w:t>
            </w:r>
            <w:r w:rsidRPr="00DF46C2">
              <w:rPr>
                <w:rFonts w:eastAsia="Times New Roman" w:cs="Times New Roman"/>
                <w:szCs w:val="24"/>
              </w:rPr>
              <w:t>C</w:t>
            </w:r>
          </w:p>
          <w:p w14:paraId="70D3A815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+ Độ ẩm tối đa: ≥ 75%</w:t>
            </w:r>
          </w:p>
          <w:p w14:paraId="02E41722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b/>
                <w:bCs/>
                <w:szCs w:val="24"/>
              </w:rPr>
              <w:t>2. Yêu cầu Cấu hình:</w:t>
            </w:r>
          </w:p>
          <w:p w14:paraId="03581D3E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- Máy xét nghiệm sinh hóa: 01 cái</w:t>
            </w:r>
          </w:p>
          <w:p w14:paraId="6666753E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- Bộ hóa chất thử máy ban đầu (GOT, GPT, GLU): 01 bộ</w:t>
            </w:r>
          </w:p>
          <w:p w14:paraId="7DDCAF77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- Bộ phụ kiện lắp đặt máy ban đầu: 01 bộ</w:t>
            </w:r>
          </w:p>
          <w:p w14:paraId="16446D28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- Máy tinh + máy in: 01 bộ</w:t>
            </w:r>
          </w:p>
          <w:p w14:paraId="5A1C53FF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- Bộ lưu điện: 01 bộ</w:t>
            </w:r>
          </w:p>
          <w:p w14:paraId="0BCF4DE2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- Bộ lọc nước: 01 bộ</w:t>
            </w:r>
          </w:p>
          <w:p w14:paraId="2AEB8E53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- Tài liệu hướng dẫn sử dụng Tiếng Anh + Tiếng Việt: 01 bộ</w:t>
            </w:r>
          </w:p>
          <w:p w14:paraId="29BFDAF9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b/>
                <w:bCs/>
                <w:szCs w:val="24"/>
              </w:rPr>
              <w:t>3. Chỉ tiêu kỹ thuật:</w:t>
            </w:r>
          </w:p>
          <w:p w14:paraId="40404D9C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Loại thiết bị: Máy phân tích sinh hóa truy cập ngẫu nhiên, hoàn toàn tự động</w:t>
            </w:r>
          </w:p>
          <w:p w14:paraId="7DEE3AA0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Tốc độ: Tốc độ không đổi, ≥ 430 test/giờ</w:t>
            </w:r>
          </w:p>
          <w:p w14:paraId="374C0DFA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Phương pháp kiểm tra: Một điểm cuối, hai điểm cuối, động học (kinetic), tốc độ 2 điểm, đơn/kép, bước sóng, loại thuốc thử và mẫu trắng, độ đục miễn dịch</w:t>
            </w:r>
          </w:p>
          <w:p w14:paraId="7BC1016A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Chức năng STAT: Mẫu khẩn cấp có thể được thêm vào trong lúc chạy mẫu</w:t>
            </w:r>
          </w:p>
          <w:p w14:paraId="3660384B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Chế độ chờ: Chờ 24 giờ, tự động ngủ và chức năng khởi động bằng một phím.</w:t>
            </w:r>
          </w:p>
          <w:p w14:paraId="245C6798" w14:textId="77777777" w:rsidR="00E74AC7" w:rsidRPr="00DF46C2" w:rsidRDefault="00E74AC7" w:rsidP="000E010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b/>
                <w:bCs/>
                <w:szCs w:val="24"/>
              </w:rPr>
              <w:t>Hệ thống mẫu:</w:t>
            </w:r>
          </w:p>
          <w:p w14:paraId="07FEFD9A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Đĩa mẫu: ≥ 79 vị trí mẫu (bao gồm các vị trí mẫu thông thường, hiệu chuẩn, QC và STAT), hỗ trợ ống chính và cốc đựng mẫu</w:t>
            </w:r>
          </w:p>
          <w:p w14:paraId="5C53A614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Phát hiện va chạm: Đầu dò và bảo vệ va chạm cánh tay rửa</w:t>
            </w:r>
          </w:p>
          <w:p w14:paraId="101742C2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 xml:space="preserve">Đầu dò mẫu: </w:t>
            </w:r>
            <w:r w:rsidRPr="00DF46C2">
              <w:rPr>
                <w:rFonts w:eastAsia="Times New Roman" w:cs="Times New Roman"/>
                <w:szCs w:val="24"/>
              </w:rPr>
              <w:br/>
              <w:t>+ Đầu dò được đánh bóng cao bên trong và bên ngoài với khả năng phát hiện mức chất lỏng thấp</w:t>
            </w:r>
            <w:r w:rsidRPr="00DF46C2">
              <w:rPr>
                <w:rFonts w:eastAsia="Times New Roman" w:cs="Times New Roman"/>
                <w:szCs w:val="24"/>
              </w:rPr>
              <w:br/>
              <w:t>+ Chức năng theo dõi thể tích trong quá trình hút</w:t>
            </w:r>
          </w:p>
          <w:p w14:paraId="6768B8C2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Thể tích mẫu: ≤ 1,2 - ≥ 35 μL, bước thay đổi 0,1 μL</w:t>
            </w:r>
          </w:p>
          <w:p w14:paraId="3784D1BB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Đầu dò mẫu: với cảm biến mực chất lỏng, chức năng theo dõi thể tích</w:t>
            </w:r>
          </w:p>
          <w:p w14:paraId="7D6EB1F2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b/>
                <w:bCs/>
                <w:szCs w:val="24"/>
              </w:rPr>
              <w:t>Hệ thống hóa chất:</w:t>
            </w:r>
          </w:p>
          <w:p w14:paraId="1AAD87E7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Đĩa hóa chất: ≥ 80 vị trí tương thích với nhiều loại lọ đựng</w:t>
            </w:r>
          </w:p>
          <w:p w14:paraId="0E436D7B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Hệ thống rửa: Rửa bằng nước ấm cho cuvet và cả bên trong và bên ngoài đầu dò</w:t>
            </w:r>
          </w:p>
          <w:p w14:paraId="4BCBC2E0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Hệ thống làm mát: Hệ thống làm mát không ngừng ≤ 2 - ≥ 8°C độc lập 24 giờ</w:t>
            </w:r>
          </w:p>
          <w:p w14:paraId="62FFF83E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Thể tích hóa chất: ≤ 10 - ≥ 360 μL, bước thay đổi 0.5 μL</w:t>
            </w:r>
          </w:p>
          <w:p w14:paraId="10E35FCF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Đầu dò hóa chất:</w:t>
            </w:r>
            <w:r w:rsidRPr="00DF46C2">
              <w:rPr>
                <w:rFonts w:eastAsia="Times New Roman" w:cs="Times New Roman"/>
                <w:szCs w:val="24"/>
              </w:rPr>
              <w:br/>
              <w:t>+ Đầu dò được đánh bóng cao trong và ngoài với độ nhiễm bẩn thấp</w:t>
            </w:r>
            <w:r w:rsidRPr="00DF46C2">
              <w:rPr>
                <w:rFonts w:eastAsia="Times New Roman" w:cs="Times New Roman"/>
                <w:szCs w:val="24"/>
              </w:rPr>
              <w:br/>
              <w:t>+ Chức năng theo dõi thể tích thuốc thử trong quá trình hút</w:t>
            </w:r>
          </w:p>
          <w:p w14:paraId="7DDF3048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Đầu dò hóa chất: với cảm biến mực chất lỏng, chức năng theo dõi thể tích</w:t>
            </w:r>
          </w:p>
          <w:p w14:paraId="764C412D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b/>
                <w:bCs/>
                <w:szCs w:val="24"/>
              </w:rPr>
              <w:t>Hiệu chuẩn QC</w:t>
            </w:r>
          </w:p>
          <w:p w14:paraId="666D4179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Hiệu chuẩn: Tuyến tính một điểm, tuyến tính hai điểm, tuyến tính đa điểm, Logit-Log 4P, Logit-Log5P, hàm mũ, ...</w:t>
            </w:r>
          </w:p>
          <w:p w14:paraId="0875AEFB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Quy tắc QC: Đa quy tắc Westgard, quy tắc Levey-Jennings và mức độ QC đa dạng</w:t>
            </w:r>
          </w:p>
          <w:p w14:paraId="25C67581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b/>
                <w:bCs/>
                <w:szCs w:val="24"/>
              </w:rPr>
              <w:t>Hệ thống quang học</w:t>
            </w:r>
          </w:p>
          <w:p w14:paraId="499690AF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Nguồn sáng: Đèn Halogen ≥ 12V/20W, tuổi thọ hơn ≥ 2000 giờ</w:t>
            </w:r>
          </w:p>
          <w:p w14:paraId="3039539B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Hệ thống quang học: Hệ thống cách tử kín hoàn toàn với ≥ 16 bước sóng</w:t>
            </w:r>
          </w:p>
          <w:p w14:paraId="22492678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b/>
                <w:bCs/>
                <w:szCs w:val="24"/>
              </w:rPr>
              <w:t>Hệ thống phản ứng:</w:t>
            </w:r>
          </w:p>
          <w:p w14:paraId="6B55962B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Cuvet phản ứng: ≥ 120 cuvet UV có độ thấm cao tùy chọn cuvet thủy tinh cứng</w:t>
            </w:r>
          </w:p>
          <w:p w14:paraId="4D6EE1E3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Hệ thống trộn: ≥ 2 máy khuấy riêng lẻ</w:t>
            </w:r>
          </w:p>
          <w:p w14:paraId="31DC9B74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Hệ thống rửa: ≥ 8 đầu dò ≥ 10 bước với chất tẩy rửa bổ sung tùy chọn cho các hạng mục thử nghiệm cụ thể</w:t>
            </w:r>
          </w:p>
          <w:p w14:paraId="774490BF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Thể tích phản ứng: Tối thiểu 90 μL</w:t>
            </w:r>
          </w:p>
          <w:p w14:paraId="1C71E6E6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b/>
                <w:bCs/>
                <w:szCs w:val="24"/>
              </w:rPr>
              <w:t>Hệ điều hành</w:t>
            </w:r>
          </w:p>
          <w:p w14:paraId="58B3D49A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Hệ điều hành: Windows 7 hoặc 10 hoặc tốt hơn</w:t>
            </w:r>
          </w:p>
          <w:p w14:paraId="05F009FD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Trình tự kiểm tra: Trình tự kiểm tra có thể lập trình tối đa hóa tốc độ kiểm tra và giảm thiểu hiện tượng nhiễm chéo</w:t>
            </w:r>
          </w:p>
          <w:p w14:paraId="64BBF3EB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Giao thức LIS: Hai chiều LIS/HIS</w:t>
            </w:r>
          </w:p>
          <w:p w14:paraId="19896361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b/>
                <w:bCs/>
                <w:szCs w:val="24"/>
              </w:rPr>
              <w:t>Tiêu thụ nước</w:t>
            </w:r>
          </w:p>
          <w:p w14:paraId="46B62E05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Tiêu thụ nước ít hơn 12 L/giờ trong quá trình vận hành</w:t>
            </w:r>
          </w:p>
          <w:p w14:paraId="56104EFB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b/>
                <w:bCs/>
                <w:szCs w:val="24"/>
              </w:rPr>
              <w:t>Báo động:</w:t>
            </w:r>
          </w:p>
          <w:p w14:paraId="4AB2D2DE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Tự động báo động khi thiếu thuốc thử, mẫu, nước cất hoặc chất tẩy rửa và dung dịch thải quá đầy; hiển thị lượng thuốc thử cho phép và số lượng xét nghiệm có sẵn trong thời gian thực; tự động bỏ qua cuvet không đủ tiêu chuẩn; khi độ hấp thụ nằm ngoài phạm vi, hệ thống sẽ báo động.</w:t>
            </w:r>
          </w:p>
          <w:p w14:paraId="495066C4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b/>
                <w:bCs/>
                <w:szCs w:val="24"/>
              </w:rPr>
              <w:t>Thông số khác:</w:t>
            </w:r>
          </w:p>
          <w:p w14:paraId="2C83380F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Phạm vi hấp thụ: ≤ -0,5 ~ ≥ 6,0; khả năng phân biệt 0,0001.</w:t>
            </w:r>
          </w:p>
          <w:p w14:paraId="410A5C89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Đường dẫn quang của cốc phản ứng: 5 mm, 6 mm và 7 mm.</w:t>
            </w:r>
          </w:p>
          <w:p w14:paraId="458CB961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Công suất: ≥ 1100VA</w:t>
            </w:r>
          </w:p>
          <w:p w14:paraId="42B08E43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b/>
                <w:bCs/>
                <w:szCs w:val="24"/>
              </w:rPr>
              <w:t>Thông số kỹ thuật máy tính:</w:t>
            </w:r>
          </w:p>
          <w:p w14:paraId="0A4E79E2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Hệ điều hành: Windows 10 hoặc tốt hơn</w:t>
            </w:r>
            <w:r w:rsidRPr="00DF46C2">
              <w:rPr>
                <w:rFonts w:eastAsia="Times New Roman" w:cs="Times New Roman"/>
                <w:szCs w:val="24"/>
              </w:rPr>
              <w:br/>
              <w:t>Vi xử lý CPU: Core i5 hoặc tốt hơn</w:t>
            </w:r>
            <w:r w:rsidRPr="00DF46C2">
              <w:rPr>
                <w:rFonts w:eastAsia="Times New Roman" w:cs="Times New Roman"/>
                <w:szCs w:val="24"/>
              </w:rPr>
              <w:br/>
              <w:t xml:space="preserve">RAM: ≥ 4GB </w:t>
            </w:r>
            <w:r w:rsidRPr="00DF46C2">
              <w:rPr>
                <w:rFonts w:eastAsia="Times New Roman" w:cs="Times New Roman"/>
                <w:szCs w:val="24"/>
              </w:rPr>
              <w:br/>
              <w:t>Ổ cứng: ≥ SSD 512GB</w:t>
            </w:r>
            <w:r w:rsidRPr="00DF46C2">
              <w:rPr>
                <w:rFonts w:eastAsia="Times New Roman" w:cs="Times New Roman"/>
                <w:szCs w:val="24"/>
              </w:rPr>
              <w:br/>
              <w:t>Màn hình: ≥ 23 inch, Bàn phím, chuột.</w:t>
            </w:r>
          </w:p>
          <w:p w14:paraId="7FA688E6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b/>
                <w:bCs/>
                <w:szCs w:val="24"/>
              </w:rPr>
              <w:t>Thông số kỹ thuật máy in:</w:t>
            </w:r>
          </w:p>
          <w:p w14:paraId="32DEC96E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Máy in laser đen trắng</w:t>
            </w:r>
            <w:r w:rsidRPr="00DF46C2">
              <w:rPr>
                <w:rFonts w:eastAsia="Times New Roman" w:cs="Times New Roman"/>
                <w:szCs w:val="24"/>
              </w:rPr>
              <w:br/>
              <w:t>In trên khổ giấy A4</w:t>
            </w:r>
          </w:p>
          <w:p w14:paraId="27E24DC4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b/>
                <w:bCs/>
                <w:szCs w:val="24"/>
              </w:rPr>
              <w:t>Thông số kỹ thuật bộ lưu điện:</w:t>
            </w:r>
          </w:p>
          <w:p w14:paraId="2FCE12A6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Bộ lưu điện ≥ 2kVA</w:t>
            </w:r>
          </w:p>
          <w:p w14:paraId="42F17F7E" w14:textId="0FAE37DC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46C2">
              <w:rPr>
                <w:rFonts w:eastAsia="Times New Roman" w:cs="Times New Roman"/>
                <w:szCs w:val="24"/>
              </w:rPr>
              <w:t>Sử dụng nguồn điện đầu vào 220V, 50Hz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4D446" w14:textId="7F58AB09" w:rsidR="00E74AC7" w:rsidRPr="00DF46C2" w:rsidRDefault="00E74AC7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0508E" w14:textId="27298825" w:rsidR="00E74AC7" w:rsidRPr="00DF46C2" w:rsidRDefault="00E74AC7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E74AC7" w:rsidRPr="00E000E8" w14:paraId="26205D10" w14:textId="77777777" w:rsidTr="00533376">
        <w:trPr>
          <w:trHeight w:val="573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400B0" w14:textId="77777777" w:rsidR="00E74AC7" w:rsidRPr="00DF46C2" w:rsidRDefault="00E74AC7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5FB1EF5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5DDF4743" w14:textId="120250A6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DC043" w14:textId="77777777" w:rsidR="00E74AC7" w:rsidRPr="00DF46C2" w:rsidRDefault="00E74AC7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5ABE5" w14:textId="77777777" w:rsidR="00E74AC7" w:rsidRPr="00DF46C2" w:rsidRDefault="00E74AC7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E74AC7" w:rsidRPr="00E000E8" w14:paraId="15E24A22" w14:textId="77777777" w:rsidTr="00533376">
        <w:trPr>
          <w:trHeight w:val="27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F05BB" w14:textId="77777777" w:rsidR="00E74AC7" w:rsidRPr="00DF46C2" w:rsidRDefault="00E74AC7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9ABA562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8F48142" w14:textId="40486668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FA6F4" w14:textId="77777777" w:rsidR="00E74AC7" w:rsidRPr="00DF46C2" w:rsidRDefault="00E74AC7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4C0BA" w14:textId="77777777" w:rsidR="00E74AC7" w:rsidRPr="00DF46C2" w:rsidRDefault="00E74AC7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E74AC7" w:rsidRPr="00E000E8" w14:paraId="30FD920A" w14:textId="77777777" w:rsidTr="00533376">
        <w:trPr>
          <w:trHeight w:val="699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2B46C" w14:textId="77777777" w:rsidR="00E74AC7" w:rsidRPr="00DF46C2" w:rsidRDefault="00E74AC7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B10644F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0EE4F2B5" w14:textId="01FA2BE4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FD297" w14:textId="77777777" w:rsidR="00E74AC7" w:rsidRPr="00DF46C2" w:rsidRDefault="00E74AC7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E8D40" w14:textId="77777777" w:rsidR="00E74AC7" w:rsidRPr="00DF46C2" w:rsidRDefault="00E74AC7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E74AC7" w:rsidRPr="00E000E8" w14:paraId="386B90F3" w14:textId="77777777" w:rsidTr="00533376">
        <w:trPr>
          <w:trHeight w:val="271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85DEE" w14:textId="77777777" w:rsidR="00E74AC7" w:rsidRPr="00DF46C2" w:rsidRDefault="00E74AC7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9983433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F175FF8" w14:textId="54AF26BE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985F5" w14:textId="77777777" w:rsidR="00E74AC7" w:rsidRPr="00DF46C2" w:rsidRDefault="00E74AC7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4F22E" w14:textId="77777777" w:rsidR="00E74AC7" w:rsidRPr="00DF46C2" w:rsidRDefault="00E74AC7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E74AC7" w:rsidRPr="00E000E8" w14:paraId="10480741" w14:textId="77777777" w:rsidTr="00533376">
        <w:trPr>
          <w:trHeight w:val="276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483A3" w14:textId="77777777" w:rsidR="00E74AC7" w:rsidRPr="00DF46C2" w:rsidRDefault="00E74AC7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F5AB105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0545FE7D" w14:textId="41E5642F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0A3A6" w14:textId="77777777" w:rsidR="00E74AC7" w:rsidRPr="00DF46C2" w:rsidRDefault="00E74AC7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317E1" w14:textId="77777777" w:rsidR="00E74AC7" w:rsidRPr="00DF46C2" w:rsidRDefault="00E74AC7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E74AC7" w:rsidRPr="00E000E8" w14:paraId="6B7D467B" w14:textId="77777777" w:rsidTr="00533376">
        <w:trPr>
          <w:trHeight w:val="266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B0D79" w14:textId="77777777" w:rsidR="00E74AC7" w:rsidRPr="00DF46C2" w:rsidRDefault="00E74AC7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850B205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ACA6C91" w14:textId="2A8BA329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3CF2A" w14:textId="596F0ED9" w:rsidR="00E74AC7" w:rsidRPr="00DF46C2" w:rsidRDefault="00E74AC7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F6BF4" w14:textId="40D228AB" w:rsidR="00E74AC7" w:rsidRPr="00DF46C2" w:rsidRDefault="00E74AC7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E74AC7" w:rsidRPr="00E000E8" w14:paraId="79ADCDD0" w14:textId="77777777" w:rsidTr="00533376">
        <w:trPr>
          <w:trHeight w:val="27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5CA87" w14:textId="77777777" w:rsidR="00E74AC7" w:rsidRPr="00DF46C2" w:rsidRDefault="00E74AC7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93781F9" w14:textId="77777777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181FAA3" w14:textId="6DCCF054" w:rsidR="00E74AC7" w:rsidRPr="00DF46C2" w:rsidRDefault="00E74AC7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8F624" w14:textId="1E7A61A8" w:rsidR="00E74AC7" w:rsidRPr="00DF46C2" w:rsidRDefault="00E74AC7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DF46C2">
              <w:rPr>
                <w:rFonts w:eastAsia="Times New Roman"/>
                <w:szCs w:val="24"/>
              </w:rPr>
              <w:t>Cái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77C06" w14:textId="580133D6" w:rsidR="00E74AC7" w:rsidRPr="00DF46C2" w:rsidRDefault="00E74AC7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DF46C2">
              <w:rPr>
                <w:rFonts w:eastAsia="Times New Roman"/>
                <w:szCs w:val="24"/>
              </w:rPr>
              <w:t>01</w:t>
            </w:r>
          </w:p>
        </w:tc>
      </w:tr>
      <w:tr w:rsidR="00E74AC7" w:rsidRPr="00E000E8" w14:paraId="555CB72E" w14:textId="77777777" w:rsidTr="00533376">
        <w:trPr>
          <w:trHeight w:val="259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DAA63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63E5B53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142644F" w14:textId="4A283CA3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EE66A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A67CB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666A347C" w14:textId="77777777" w:rsidTr="00533376">
        <w:trPr>
          <w:trHeight w:val="54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C30C8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0185706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0CF7060" w14:textId="0C34D23A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6DBA1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497A3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4F78A497" w14:textId="77777777" w:rsidTr="00533376">
        <w:trPr>
          <w:trHeight w:val="272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C6506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06C40D7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40051A6" w14:textId="0B2AA669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9031A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8E651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33DFD900" w14:textId="77777777" w:rsidTr="00533376">
        <w:trPr>
          <w:trHeight w:val="261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F15BC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F01C82F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5269625A" w14:textId="24A12528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F0823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800B5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158C8223" w14:textId="77777777" w:rsidTr="00533376">
        <w:trPr>
          <w:trHeight w:val="266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4A626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AB6DC6B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432BBD5" w14:textId="28A9259D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C8E60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EFB53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1D190ECE" w14:textId="77777777" w:rsidTr="00533376">
        <w:trPr>
          <w:trHeight w:val="25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92A3E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F8668D6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270AB31" w14:textId="40E7559F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43B49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33A1C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4DC4072F" w14:textId="77777777" w:rsidTr="00533376">
        <w:trPr>
          <w:trHeight w:val="543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9A503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B1C5C6D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A12907F" w14:textId="16DF533F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E3C3E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9E3C5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3B59432C" w14:textId="77777777" w:rsidTr="00533376">
        <w:trPr>
          <w:trHeight w:val="272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47169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68FB317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1D67391" w14:textId="32B2C918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C3EF8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879E6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62B9B177" w14:textId="77777777" w:rsidTr="00533376">
        <w:trPr>
          <w:trHeight w:val="556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2C7EC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06C99E0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1580ADA" w14:textId="6F69C78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53D49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D0F88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14C542C9" w14:textId="77777777" w:rsidTr="00533376">
        <w:trPr>
          <w:trHeight w:val="272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A1300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117A8A3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3AD538C" w14:textId="7D9C6892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B15FF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7C675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5FDDFD2E" w14:textId="77777777" w:rsidTr="00533376">
        <w:trPr>
          <w:trHeight w:val="98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FC90C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2F0BBC3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85FD89E" w14:textId="53578EF4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608C2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ABF69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7A432180" w14:textId="77777777" w:rsidTr="00533376">
        <w:trPr>
          <w:trHeight w:val="57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6A5FA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B5A409C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06D83E0" w14:textId="2F00B25D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91518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B2910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1AD11659" w14:textId="77777777" w:rsidTr="00533376">
        <w:trPr>
          <w:trHeight w:val="569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931C5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AA73F96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D3F426C" w14:textId="454310F3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3F668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0F76E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5264C7B2" w14:textId="77777777" w:rsidTr="00533376">
        <w:trPr>
          <w:trHeight w:val="28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31093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7AFB2BE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A68E69D" w14:textId="44EFDD42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3C25E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465DE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0B101B98" w14:textId="77777777" w:rsidTr="00533376">
        <w:trPr>
          <w:trHeight w:val="83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DCD87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6D2BA63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D455C07" w14:textId="40632719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8603F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11358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49F0445C" w14:textId="77777777" w:rsidTr="00533376">
        <w:trPr>
          <w:trHeight w:val="551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F5D2E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6A661B5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7FF5F34" w14:textId="667C6D42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430DF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3B2D5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24660C5E" w14:textId="77777777" w:rsidTr="00533376">
        <w:trPr>
          <w:trHeight w:val="98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B52FE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32B9E63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0B67F3B7" w14:textId="5FC28BDB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D6C5A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28D5D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0F1F31FC" w14:textId="77777777" w:rsidTr="00533376">
        <w:trPr>
          <w:trHeight w:val="57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992BA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1DED146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5C0F2CE4" w14:textId="08A312B2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A0517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2212A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01C0AD4F" w14:textId="77777777" w:rsidTr="00533376">
        <w:trPr>
          <w:trHeight w:val="55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D4F56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1697852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639D912" w14:textId="4B1B6448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98E56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64A64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1D624C4D" w14:textId="77777777" w:rsidTr="00533376">
        <w:trPr>
          <w:trHeight w:val="279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54E0B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74FEB7E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00A160A" w14:textId="2423061B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C7298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51FD0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16F9D257" w14:textId="77777777" w:rsidTr="00533376">
        <w:trPr>
          <w:trHeight w:val="411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5E25D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599F30F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5E0E6827" w14:textId="758E9DD8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E9AF9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C377F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0AB0FA83" w14:textId="77777777" w:rsidTr="00533376">
        <w:trPr>
          <w:trHeight w:val="56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706DC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D9EE2B0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036B5FB2" w14:textId="6BB05575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2D68D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DC37B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474F3008" w14:textId="77777777" w:rsidTr="00533376">
        <w:trPr>
          <w:trHeight w:val="554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7293D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645E519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5272C50D" w14:textId="6BE08BED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E5CD1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B7048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27642203" w14:textId="77777777" w:rsidTr="00533376">
        <w:trPr>
          <w:trHeight w:val="549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26D63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65B3792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46FB641" w14:textId="3CBCCF2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FA9C4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088FD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225DB9EB" w14:textId="77777777" w:rsidTr="00533376">
        <w:trPr>
          <w:trHeight w:val="98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9873C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C45E0D7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FCF5BFE" w14:textId="738A0E76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8E87B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B7BEB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1C7AE9E5" w14:textId="77777777" w:rsidTr="00533376">
        <w:trPr>
          <w:trHeight w:val="591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23428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F879675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FA3DBA0" w14:textId="4D7FFBBB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D5540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C6712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23A1E4EB" w14:textId="77777777" w:rsidTr="00533376">
        <w:trPr>
          <w:trHeight w:val="274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BAD31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7DFF0B6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5227400" w14:textId="4F1D8D5E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8DD78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52AA5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339B07FA" w14:textId="77777777" w:rsidTr="00533376">
        <w:trPr>
          <w:trHeight w:val="703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7D135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6819CD2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569F178" w14:textId="28F1AFF6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13F84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E8A42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12D40699" w14:textId="77777777" w:rsidTr="00533376">
        <w:trPr>
          <w:trHeight w:val="573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DE147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7084A5E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0419CF5E" w14:textId="433F9654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50D1B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4BB59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6E6FF128" w14:textId="77777777" w:rsidTr="00533376">
        <w:trPr>
          <w:trHeight w:val="27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DD713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D00D649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4297506" w14:textId="492F24FC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B6475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9D152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1122E5D6" w14:textId="77777777" w:rsidTr="00533376">
        <w:trPr>
          <w:trHeight w:val="55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3787A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9B1BE5A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2E08153" w14:textId="68946DCF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E25F1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271C1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1347C52D" w14:textId="77777777" w:rsidTr="00533376">
        <w:trPr>
          <w:trHeight w:val="556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80BBA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5468EE6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EE4ED76" w14:textId="5977F53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6CBE4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8C5C3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5C83D8FB" w14:textId="77777777" w:rsidTr="00533376">
        <w:trPr>
          <w:trHeight w:val="272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40239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EB62B5B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5DAA3C6A" w14:textId="145F012A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CA02C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9A6E1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231E101C" w14:textId="77777777" w:rsidTr="00533376">
        <w:trPr>
          <w:trHeight w:val="55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80DD1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0A6F5B3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02CA7A6" w14:textId="20F23569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85A0F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3A142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2AD404E6" w14:textId="77777777" w:rsidTr="00533376">
        <w:trPr>
          <w:trHeight w:val="28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CBF51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824594C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5828E68" w14:textId="7446B7A5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DDE6F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B1A12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61A7FD27" w14:textId="77777777" w:rsidTr="00533376">
        <w:trPr>
          <w:trHeight w:val="852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CB5A9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261E086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FEF3D23" w14:textId="4FE15A36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933FE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C6DAA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3DDC5553" w14:textId="77777777" w:rsidTr="00533376">
        <w:trPr>
          <w:trHeight w:val="26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7BEAD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24AAFD7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6489F66" w14:textId="7CEB6FF4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7F328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81CF9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61E373A9" w14:textId="77777777" w:rsidTr="00533376">
        <w:trPr>
          <w:trHeight w:val="271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214F6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8AB09F7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4AA3873" w14:textId="047A458A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466F4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E4395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049D6DC0" w14:textId="77777777" w:rsidTr="00533376">
        <w:trPr>
          <w:trHeight w:val="262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8F91A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7D94B10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6217EF4" w14:textId="054E22BA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01DD2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4F08E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2003892F" w14:textId="77777777" w:rsidTr="00533376">
        <w:trPr>
          <w:trHeight w:val="832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82376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FC52EFF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5AA8D144" w14:textId="49D965C5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0F55F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204EC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60C0B2B4" w14:textId="77777777" w:rsidTr="00533376">
        <w:trPr>
          <w:trHeight w:val="264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2936F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7CEEE7A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89FA067" w14:textId="77FCB301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96057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1CA0A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36A21EC1" w14:textId="77777777" w:rsidTr="00533376">
        <w:trPr>
          <w:trHeight w:val="26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491C2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DA8AEAB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B41C53D" w14:textId="544A44FD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89D63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AABEC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7D5E4A3E" w14:textId="77777777" w:rsidTr="00533376">
        <w:trPr>
          <w:trHeight w:val="55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10147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4EAB4B8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5B23CBF6" w14:textId="0EE1A304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48366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18A2A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6DBDA3F4" w14:textId="77777777" w:rsidTr="00533376">
        <w:trPr>
          <w:trHeight w:val="266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31653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F8C33E8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0B04F9B" w14:textId="2D53D490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ABEC1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4DCF6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4D4B89F7" w14:textId="77777777" w:rsidTr="00533376">
        <w:trPr>
          <w:trHeight w:val="98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7B8A3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D82F565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40CF5AA" w14:textId="4BC1152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949A8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B9622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05164513" w14:textId="77777777" w:rsidTr="00533376">
        <w:trPr>
          <w:trHeight w:val="294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8AD0F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013FA9C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981E433" w14:textId="1F73B960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C54D7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F8D8D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250180DF" w14:textId="77777777" w:rsidTr="00533376">
        <w:trPr>
          <w:trHeight w:val="553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49E21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913229E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5E23DDF0" w14:textId="776E028B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63886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33B95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7BB20EA0" w14:textId="77777777" w:rsidTr="00533376">
        <w:trPr>
          <w:trHeight w:val="56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9B843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0DEC699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D759067" w14:textId="7EEAD22A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1C1CC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47038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2A710F2E" w14:textId="77777777" w:rsidTr="00533376">
        <w:trPr>
          <w:trHeight w:val="271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7FABF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68B5D81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5B8F2243" w14:textId="7AF1CDB5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23CAF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EBEF8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6DC6BB65" w14:textId="77777777" w:rsidTr="00533376">
        <w:trPr>
          <w:trHeight w:val="276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01E71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87CC0DF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5001376" w14:textId="024CA54A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777A6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5F6B7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25E0A283" w14:textId="77777777" w:rsidTr="00533376">
        <w:trPr>
          <w:trHeight w:val="98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007A0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E0181BC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ADABF78" w14:textId="437484E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044F2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1D68C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33D8B221" w14:textId="77777777" w:rsidTr="00533376">
        <w:trPr>
          <w:trHeight w:val="30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73390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611E917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827DFA9" w14:textId="61A96815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C3B19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40CB8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5E97A295" w14:textId="77777777" w:rsidTr="00533376">
        <w:trPr>
          <w:trHeight w:val="559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67A2D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3F9D031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1B491FC" w14:textId="52DB6D1F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15481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39854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17759D3E" w14:textId="77777777" w:rsidTr="00533376">
        <w:trPr>
          <w:trHeight w:val="269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526AF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9EA11BE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3B77DC4" w14:textId="5DF00BE8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09695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D8575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0FD79E47" w14:textId="77777777" w:rsidTr="00533376">
        <w:trPr>
          <w:trHeight w:val="274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E0ECB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A2A4F39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42E1080" w14:textId="3AF4369B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BF3B0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08413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E74AC7" w:rsidRPr="00E000E8" w14:paraId="123054C8" w14:textId="77777777" w:rsidTr="00533376">
        <w:trPr>
          <w:trHeight w:val="278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FC74F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E0068" w14:textId="77777777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28667" w14:textId="6D534452" w:rsidR="00E74AC7" w:rsidRPr="00E000E8" w:rsidRDefault="00E74AC7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AD131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8325A" w14:textId="77777777" w:rsidR="00E74AC7" w:rsidRPr="00E000E8" w:rsidRDefault="00E74AC7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BD2EF2" w:rsidRPr="00E000E8" w14:paraId="06D86B4C" w14:textId="77777777" w:rsidTr="00533376">
        <w:trPr>
          <w:trHeight w:val="987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124F7" w14:textId="412E6F5C" w:rsidR="00BD2EF2" w:rsidRPr="00BD2EF2" w:rsidRDefault="00BD2EF2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D2EF2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4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F640D4A" w14:textId="2E3BBB91" w:rsidR="00BD2EF2" w:rsidRPr="00BD2EF2" w:rsidRDefault="00BD2EF2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D2EF2">
              <w:rPr>
                <w:rFonts w:eastAsia="Times New Roman"/>
                <w:szCs w:val="24"/>
              </w:rPr>
              <w:t>Máy siêu âm điều trị</w:t>
            </w:r>
          </w:p>
        </w:tc>
        <w:tc>
          <w:tcPr>
            <w:tcW w:w="4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37BF4288" w14:textId="77777777" w:rsidR="00BD2EF2" w:rsidRPr="00BD2EF2" w:rsidRDefault="00BD2EF2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D2EF2">
              <w:rPr>
                <w:rFonts w:eastAsia="Times New Roman" w:cs="Times New Roman"/>
                <w:b/>
                <w:bCs/>
                <w:szCs w:val="24"/>
              </w:rPr>
              <w:t>I. Yêu cầu chung:</w:t>
            </w:r>
          </w:p>
          <w:p w14:paraId="3F681AB9" w14:textId="77777777" w:rsidR="00BD2EF2" w:rsidRPr="00BD2EF2" w:rsidRDefault="00BD2EF2" w:rsidP="0051774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BD2EF2">
              <w:rPr>
                <w:rFonts w:eastAsia="Times New Roman" w:cs="Times New Roman"/>
                <w:szCs w:val="24"/>
              </w:rPr>
              <w:t>- Thiết bị được sản xuất năm 2023 trở về sau, mới 100%</w:t>
            </w:r>
            <w:r w:rsidRPr="00BD2EF2">
              <w:rPr>
                <w:rFonts w:eastAsia="Times New Roman" w:cs="Times New Roman"/>
                <w:szCs w:val="24"/>
              </w:rPr>
              <w:br/>
              <w:t>- Đạt tiêu chuẩn: ISO 13485 hoặc tương đương</w:t>
            </w:r>
          </w:p>
          <w:p w14:paraId="17D5F158" w14:textId="77777777" w:rsidR="00BD2EF2" w:rsidRPr="00BD2EF2" w:rsidRDefault="00BD2EF2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D2EF2">
              <w:rPr>
                <w:rFonts w:eastAsia="Times New Roman" w:cs="Times New Roman"/>
                <w:szCs w:val="24"/>
              </w:rPr>
              <w:t>- Nguồn điện sử dụng: 220 VAC, 50 Hz</w:t>
            </w:r>
            <w:r w:rsidRPr="00BD2EF2">
              <w:rPr>
                <w:rFonts w:eastAsia="Times New Roman" w:cs="Times New Roman"/>
                <w:szCs w:val="24"/>
              </w:rPr>
              <w:br/>
              <w:t>- Nhiệt độ môi trường tối đa ≥ 30</w:t>
            </w:r>
            <w:r w:rsidRPr="00BD2EF2">
              <w:rPr>
                <w:rFonts w:eastAsia="Times New Roman" w:cs="Times New Roman"/>
                <w:szCs w:val="24"/>
                <w:vertAlign w:val="superscript"/>
              </w:rPr>
              <w:t>o</w:t>
            </w:r>
            <w:r w:rsidRPr="00BD2EF2">
              <w:rPr>
                <w:rFonts w:eastAsia="Times New Roman" w:cs="Times New Roman"/>
                <w:szCs w:val="24"/>
              </w:rPr>
              <w:t>C</w:t>
            </w:r>
            <w:r w:rsidRPr="00BD2EF2">
              <w:rPr>
                <w:rFonts w:eastAsia="Times New Roman" w:cs="Times New Roman"/>
                <w:szCs w:val="24"/>
              </w:rPr>
              <w:br/>
              <w:t>- Độ ẩm tối đa ≥ 80%</w:t>
            </w:r>
          </w:p>
          <w:p w14:paraId="0598710C" w14:textId="77777777" w:rsidR="00BD2EF2" w:rsidRPr="00BD2EF2" w:rsidRDefault="00BD2EF2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D2EF2">
              <w:rPr>
                <w:rFonts w:eastAsia="Times New Roman" w:cs="Times New Roman"/>
                <w:b/>
                <w:bCs/>
                <w:szCs w:val="24"/>
              </w:rPr>
              <w:t>II. Yêu cầu Cấu hình:</w:t>
            </w:r>
            <w:r w:rsidRPr="00BD2EF2">
              <w:rPr>
                <w:rFonts w:eastAsia="Times New Roman" w:cs="Times New Roman"/>
                <w:szCs w:val="24"/>
              </w:rPr>
              <w:br/>
              <w:t>- Máy chính 01 chiếc</w:t>
            </w:r>
            <w:r w:rsidRPr="00BD2EF2">
              <w:rPr>
                <w:rFonts w:eastAsia="Times New Roman" w:cs="Times New Roman"/>
                <w:szCs w:val="24"/>
              </w:rPr>
              <w:br/>
              <w:t>- Đầu phát siêu âm đa tần 1&amp;3MHz cỡ 5cm: 01 chiếc</w:t>
            </w:r>
            <w:r w:rsidRPr="00BD2EF2">
              <w:rPr>
                <w:rFonts w:eastAsia="Times New Roman" w:cs="Times New Roman"/>
                <w:szCs w:val="24"/>
              </w:rPr>
              <w:br/>
              <w:t>- Đầu phát siêu âm đa tần 1&amp;3MHz cỡ 1cm: 01 chiếc</w:t>
            </w:r>
            <w:r w:rsidRPr="00BD2EF2">
              <w:rPr>
                <w:rFonts w:eastAsia="Times New Roman" w:cs="Times New Roman"/>
                <w:szCs w:val="24"/>
              </w:rPr>
              <w:br/>
              <w:t>- Gel truyền sóng siêu âm 250ml: 01 lọ</w:t>
            </w:r>
            <w:r w:rsidRPr="00BD2EF2">
              <w:rPr>
                <w:rFonts w:eastAsia="Times New Roman" w:cs="Times New Roman"/>
                <w:szCs w:val="24"/>
              </w:rPr>
              <w:br/>
              <w:t>- Dây buộc, đai điện cực bệnh nhân: 02 chiếc</w:t>
            </w:r>
            <w:r w:rsidRPr="00BD2EF2">
              <w:rPr>
                <w:rFonts w:eastAsia="Times New Roman" w:cs="Times New Roman"/>
                <w:szCs w:val="24"/>
              </w:rPr>
              <w:br/>
              <w:t xml:space="preserve">- Cáp điện cực điện xung/điện phân: 02 bộ </w:t>
            </w:r>
            <w:r w:rsidRPr="00BD2EF2">
              <w:rPr>
                <w:rFonts w:eastAsia="Times New Roman" w:cs="Times New Roman"/>
                <w:szCs w:val="24"/>
              </w:rPr>
              <w:br/>
              <w:t>- Điện cực bệnh nhân điện xung điện phân: 04 chiếc</w:t>
            </w:r>
            <w:r w:rsidRPr="00BD2EF2">
              <w:rPr>
                <w:rFonts w:eastAsia="Times New Roman" w:cs="Times New Roman"/>
                <w:szCs w:val="24"/>
              </w:rPr>
              <w:br/>
              <w:t>- Cáp nguồn kèm Adaptor chuyển nguồn: 01 chiếc</w:t>
            </w:r>
            <w:r w:rsidRPr="00BD2EF2">
              <w:rPr>
                <w:rFonts w:eastAsia="Times New Roman" w:cs="Times New Roman"/>
                <w:szCs w:val="24"/>
              </w:rPr>
              <w:br/>
              <w:t>- Xe đẩy để máy: 01 bộ</w:t>
            </w:r>
            <w:r w:rsidRPr="00BD2EF2">
              <w:rPr>
                <w:rFonts w:eastAsia="Times New Roman" w:cs="Times New Roman"/>
                <w:szCs w:val="24"/>
              </w:rPr>
              <w:br/>
              <w:t>- Tài liệu hướng dẫn sử dụng tiếng Anh, tiếng Việt: 01 bộ</w:t>
            </w:r>
          </w:p>
          <w:p w14:paraId="4435960D" w14:textId="77777777" w:rsidR="00BD2EF2" w:rsidRPr="00BD2EF2" w:rsidRDefault="00BD2EF2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D2EF2">
              <w:rPr>
                <w:rFonts w:eastAsia="Times New Roman" w:cs="Times New Roman"/>
                <w:b/>
                <w:bCs/>
                <w:szCs w:val="24"/>
              </w:rPr>
              <w:t>III. Chỉ tiêu kỹ thuật:</w:t>
            </w:r>
            <w:r w:rsidRPr="00BD2EF2">
              <w:rPr>
                <w:rFonts w:eastAsia="Times New Roman" w:cs="Times New Roman"/>
                <w:b/>
                <w:bCs/>
                <w:szCs w:val="24"/>
              </w:rPr>
              <w:br/>
              <w:t xml:space="preserve">- </w:t>
            </w:r>
            <w:r w:rsidRPr="00BD2EF2">
              <w:rPr>
                <w:rFonts w:eastAsia="Times New Roman" w:cs="Times New Roman"/>
                <w:szCs w:val="24"/>
              </w:rPr>
              <w:t>Màn hình điều khiển: Màu cảm ứng ≥ 7 inch</w:t>
            </w:r>
            <w:r w:rsidRPr="00BD2EF2">
              <w:rPr>
                <w:rFonts w:eastAsia="Times New Roman" w:cs="Times New Roman"/>
                <w:b/>
                <w:bCs/>
                <w:szCs w:val="24"/>
              </w:rPr>
              <w:br/>
              <w:t xml:space="preserve">- </w:t>
            </w:r>
            <w:r w:rsidRPr="00BD2EF2">
              <w:rPr>
                <w:rFonts w:eastAsia="Times New Roman" w:cs="Times New Roman"/>
                <w:szCs w:val="24"/>
              </w:rPr>
              <w:t>Ngôn ngữ sử dụng, vận hành: tối thiểu gồm tiếng Việt, tiếng Anh, Pháp, Đức, ...</w:t>
            </w:r>
            <w:r w:rsidRPr="00BD2EF2">
              <w:rPr>
                <w:rFonts w:eastAsia="Times New Roman" w:cs="Times New Roman"/>
                <w:szCs w:val="24"/>
              </w:rPr>
              <w:br/>
              <w:t>- Công suất ngõ vào: ≥ 60W</w:t>
            </w:r>
            <w:r w:rsidRPr="00BD2EF2">
              <w:rPr>
                <w:rFonts w:eastAsia="Times New Roman" w:cs="Times New Roman"/>
                <w:szCs w:val="24"/>
              </w:rPr>
              <w:br/>
              <w:t>- Nguồn vận hành qua Adaptor: ~ DC 18V</w:t>
            </w:r>
            <w:r w:rsidRPr="00BD2EF2">
              <w:rPr>
                <w:rFonts w:eastAsia="Times New Roman" w:cs="Times New Roman"/>
                <w:szCs w:val="24"/>
              </w:rPr>
              <w:br/>
              <w:t>- Điện tiêu thụ: ≤ 75 VA</w:t>
            </w:r>
            <w:r w:rsidRPr="00BD2EF2">
              <w:rPr>
                <w:rFonts w:eastAsia="Times New Roman" w:cs="Times New Roman"/>
                <w:szCs w:val="24"/>
              </w:rPr>
              <w:br/>
              <w:t>- Kích thước máy tham khảo: ~ 333 x 237 x 100 mm (D x R x C)</w:t>
            </w:r>
          </w:p>
          <w:p w14:paraId="56CA4F82" w14:textId="77777777" w:rsidR="00BD2EF2" w:rsidRPr="00BD2EF2" w:rsidRDefault="00BD2EF2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D2EF2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1. Hệ thống siêu âm trị liệu</w:t>
            </w:r>
            <w:r w:rsidRPr="00BD2EF2">
              <w:rPr>
                <w:rFonts w:eastAsia="Times New Roman" w:cs="Times New Roman"/>
                <w:szCs w:val="24"/>
              </w:rPr>
              <w:t>:</w:t>
            </w:r>
            <w:r w:rsidRPr="00BD2EF2">
              <w:rPr>
                <w:rFonts w:eastAsia="Times New Roman" w:cs="Times New Roman"/>
                <w:szCs w:val="24"/>
              </w:rPr>
              <w:br/>
              <w:t>- Tần số siêu âm điều trị: 1MHz &amp; 3MHz</w:t>
            </w:r>
            <w:r w:rsidRPr="00BD2EF2">
              <w:rPr>
                <w:rFonts w:eastAsia="Times New Roman" w:cs="Times New Roman"/>
                <w:szCs w:val="24"/>
              </w:rPr>
              <w:br/>
              <w:t>- Cường độ tối đa 1,5 W/cm² (liên tục), 3,0W/cm²(xung)</w:t>
            </w:r>
            <w:r w:rsidRPr="00BD2EF2">
              <w:rPr>
                <w:rFonts w:eastAsia="Times New Roman" w:cs="Times New Roman"/>
                <w:szCs w:val="24"/>
              </w:rPr>
              <w:br/>
              <w:t>- Công suất đầu ra: ≥ 6W</w:t>
            </w:r>
            <w:r w:rsidRPr="00BD2EF2">
              <w:rPr>
                <w:rFonts w:eastAsia="Times New Roman" w:cs="Times New Roman"/>
                <w:szCs w:val="24"/>
              </w:rPr>
              <w:br/>
              <w:t>- Ra nhiệt bề mặt đầu phát ≥ 42</w:t>
            </w:r>
            <w:r w:rsidRPr="00BD2EF2">
              <w:rPr>
                <w:rFonts w:ascii="Cambria Math" w:eastAsia="Times New Roman" w:hAnsi="Cambria Math" w:cs="Cambria Math"/>
                <w:szCs w:val="24"/>
              </w:rPr>
              <w:t>∘</w:t>
            </w:r>
            <w:r w:rsidRPr="00BD2EF2">
              <w:rPr>
                <w:rFonts w:eastAsia="Times New Roman" w:cs="Times New Roman"/>
                <w:szCs w:val="24"/>
              </w:rPr>
              <w:t>C rất an toàn quy chuẩn nhà sản xuất chống gây bỏng bề mặt tiếp xúc vùng điều trị</w:t>
            </w:r>
            <w:r w:rsidRPr="00BD2EF2">
              <w:rPr>
                <w:rFonts w:eastAsia="Times New Roman" w:cs="Times New Roman"/>
                <w:szCs w:val="24"/>
              </w:rPr>
              <w:br/>
              <w:t>- Chế độ điều trị: Liên tục, chế độ xung 1:1, 1:2, 1:4 và 1:9</w:t>
            </w:r>
            <w:r w:rsidRPr="00BD2EF2">
              <w:rPr>
                <w:rFonts w:eastAsia="Times New Roman" w:cs="Times New Roman"/>
                <w:szCs w:val="24"/>
              </w:rPr>
              <w:br/>
              <w:t>- Điều chỉnh được độ nông sâu của sóng siêu âm trong khoảng: ≤ 1 - ≥ 5cm2</w:t>
            </w:r>
            <w:r w:rsidRPr="00BD2EF2">
              <w:rPr>
                <w:rFonts w:eastAsia="Times New Roman" w:cs="Times New Roman"/>
                <w:szCs w:val="24"/>
              </w:rPr>
              <w:br/>
              <w:t>- Cài đặt độ rộng vùng điều trị: 5cm2, 10 cm2</w:t>
            </w:r>
            <w:r w:rsidRPr="00BD2EF2">
              <w:rPr>
                <w:rFonts w:eastAsia="Times New Roman" w:cs="Times New Roman"/>
                <w:szCs w:val="24"/>
              </w:rPr>
              <w:br/>
              <w:t>- Thời gian điều trị: ≤ 1 - ≥ 30 phút, bộ đếm theo dõi thời gian thực</w:t>
            </w:r>
            <w:r w:rsidRPr="00BD2EF2">
              <w:rPr>
                <w:rFonts w:eastAsia="Times New Roman" w:cs="Times New Roman"/>
                <w:szCs w:val="24"/>
              </w:rPr>
              <w:br/>
              <w:t>- Hệ số làm việc mặc định: 50% (1:1); 33% (1:2); 25% (1:3); 20% (1:4); 10%(1:9) giá trị cài đặt</w:t>
            </w:r>
            <w:r w:rsidRPr="00BD2EF2">
              <w:rPr>
                <w:rFonts w:eastAsia="Times New Roman" w:cs="Times New Roman"/>
                <w:szCs w:val="24"/>
              </w:rPr>
              <w:br/>
              <w:t xml:space="preserve">- Tần số điều chế: ≤ 50 đến ≥ 250 Hz </w:t>
            </w:r>
            <w:r w:rsidRPr="00BD2EF2">
              <w:rPr>
                <w:rFonts w:eastAsia="Times New Roman" w:cs="Times New Roman"/>
                <w:szCs w:val="24"/>
              </w:rPr>
              <w:br/>
              <w:t>- Tỷ lệ dao động/thời gian trung bình: (1:1) 2/1 ; (1:2) 3/1 ; (1:3) 4/1 ; (1:4) 5/1 ; (1:9) 10/1.</w:t>
            </w:r>
            <w:r w:rsidRPr="00BD2EF2">
              <w:rPr>
                <w:rFonts w:eastAsia="Times New Roman" w:cs="Times New Roman"/>
                <w:szCs w:val="24"/>
              </w:rPr>
              <w:br/>
              <w:t>- Thời gian nghỉ: 2ms (1:1) 2/1; 4ms (1:2) 3/1 ; 6ms(1:3) 4/1 ;8ms (1:4) 5/1 ; 18ms(1:9) 10/1.</w:t>
            </w:r>
            <w:r w:rsidRPr="00BD2EF2">
              <w:rPr>
                <w:rFonts w:eastAsia="Times New Roman" w:cs="Times New Roman"/>
                <w:szCs w:val="24"/>
              </w:rPr>
              <w:br/>
              <w:t>- Tỷ lệ đỉnh xung/ trung bình xung: 50% (2:1); 33% (3:1); 25% (4:1); 20% (5:1); 10% (10:1)</w:t>
            </w:r>
          </w:p>
          <w:p w14:paraId="6C5ECFDC" w14:textId="2A58FF73" w:rsidR="00BD2EF2" w:rsidRPr="00BD2EF2" w:rsidRDefault="00BD2EF2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D2EF2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2. Hệ thống điện xung/điện phân thuốc</w:t>
            </w:r>
            <w:r w:rsidRPr="00BD2EF2">
              <w:rPr>
                <w:rFonts w:eastAsia="Times New Roman" w:cs="Times New Roman"/>
                <w:szCs w:val="24"/>
              </w:rPr>
              <w:t>:</w:t>
            </w:r>
            <w:r w:rsidRPr="00BD2EF2">
              <w:rPr>
                <w:rFonts w:eastAsia="Times New Roman" w:cs="Times New Roman"/>
                <w:szCs w:val="24"/>
              </w:rPr>
              <w:br/>
              <w:t>- Số kênh điện xung điều trị: 02 kênh</w:t>
            </w:r>
            <w:r w:rsidRPr="00BD2EF2">
              <w:rPr>
                <w:rFonts w:eastAsia="Times New Roman" w:cs="Times New Roman"/>
                <w:szCs w:val="24"/>
              </w:rPr>
              <w:br/>
              <w:t>- Thời gian điều trị: ≤ 1 - ≥ 30 phút</w:t>
            </w:r>
            <w:r w:rsidRPr="00BD2EF2">
              <w:rPr>
                <w:rFonts w:eastAsia="Times New Roman" w:cs="Times New Roman"/>
                <w:szCs w:val="24"/>
              </w:rPr>
              <w:br/>
              <w:t>- Chương trình điều trị: Chương trình điều trị bằng dòng điện kích thích</w:t>
            </w:r>
            <w:r w:rsidRPr="00BD2EF2">
              <w:rPr>
                <w:rFonts w:eastAsia="Times New Roman" w:cs="Times New Roman"/>
                <w:szCs w:val="24"/>
              </w:rPr>
              <w:br/>
              <w:t>- 2 chế độ điều trị: CC/CV</w:t>
            </w:r>
            <w:r w:rsidRPr="00BD2EF2">
              <w:rPr>
                <w:rFonts w:eastAsia="Times New Roman" w:cs="Times New Roman"/>
                <w:szCs w:val="24"/>
              </w:rPr>
              <w:br/>
              <w:t>- ≥ 14 chương trình điều trị cài đặt sẵn</w:t>
            </w:r>
            <w:r w:rsidRPr="00BD2EF2">
              <w:rPr>
                <w:rFonts w:eastAsia="Times New Roman" w:cs="Times New Roman"/>
                <w:szCs w:val="24"/>
              </w:rPr>
              <w:br/>
              <w:t>- Hai kênh độc lập điều trị 2 bệnh nhân cùng lúc</w:t>
            </w:r>
            <w:r w:rsidRPr="00BD2EF2">
              <w:rPr>
                <w:rFonts w:eastAsia="Times New Roman" w:cs="Times New Roman"/>
                <w:szCs w:val="24"/>
              </w:rPr>
              <w:br/>
              <w:t>- Dùng trên 3 tần số: - 2 kHz, 4 kHz and 8 kHz</w:t>
            </w:r>
            <w:r w:rsidRPr="00BD2EF2">
              <w:rPr>
                <w:rFonts w:eastAsia="Times New Roman" w:cs="Times New Roman"/>
                <w:szCs w:val="24"/>
              </w:rPr>
              <w:br/>
              <w:t>- Điều chỉnh cường độ xung đầu ra bằng núm xoay vô cực, dể dàng sử dụng</w:t>
            </w:r>
            <w:r w:rsidRPr="00BD2EF2">
              <w:rPr>
                <w:rFonts w:eastAsia="Times New Roman" w:cs="Times New Roman"/>
                <w:szCs w:val="24"/>
              </w:rPr>
              <w:br/>
              <w:t>- Dòng điện không đổi từ 0-100 mA hoặc 0-70/140 V tùy thuộc vào chế độ sử dụng</w:t>
            </w:r>
            <w:r w:rsidRPr="00BD2EF2">
              <w:rPr>
                <w:rFonts w:eastAsia="Times New Roman" w:cs="Times New Roman"/>
                <w:szCs w:val="24"/>
              </w:rPr>
              <w:br/>
              <w:t>- Hệ thống kiểm soát tự động: Ngăn cách biệt giữa các kênh ra</w:t>
            </w:r>
            <w:r w:rsidRPr="00BD2EF2">
              <w:rPr>
                <w:rFonts w:eastAsia="Times New Roman" w:cs="Times New Roman"/>
                <w:szCs w:val="24"/>
              </w:rPr>
              <w:br/>
              <w:t>- ≥ 16 chương trình lưu trữ chương trình điều trị riêng cho người sử dụng</w:t>
            </w:r>
            <w:r w:rsidRPr="00BD2EF2">
              <w:rPr>
                <w:rFonts w:eastAsia="Times New Roman" w:cs="Times New Roman"/>
                <w:szCs w:val="24"/>
              </w:rPr>
              <w:br/>
              <w:t>- Có thể nâng cấp thêm module giác hút (Tùy chọn thêm được nâng cấp khi có nhu cầu)</w:t>
            </w:r>
            <w:r w:rsidRPr="00BD2EF2">
              <w:rPr>
                <w:rFonts w:eastAsia="Times New Roman" w:cs="Times New Roman"/>
                <w:szCs w:val="24"/>
              </w:rPr>
              <w:br/>
              <w:t>- Có thể kết hợp với siêu âm cho phương pháp điều trị kết hợp</w:t>
            </w:r>
            <w:r w:rsidRPr="00BD2EF2">
              <w:rPr>
                <w:rFonts w:eastAsia="Times New Roman" w:cs="Times New Roman"/>
                <w:szCs w:val="24"/>
              </w:rPr>
              <w:br/>
              <w:t xml:space="preserve">- Các dòng kích thích: </w:t>
            </w:r>
            <w:r w:rsidRPr="00BD2EF2">
              <w:rPr>
                <w:rFonts w:eastAsia="Times New Roman" w:cs="Times New Roman"/>
                <w:szCs w:val="24"/>
              </w:rPr>
              <w:br/>
              <w:t xml:space="preserve">  + Dòng giao thoa Interferential (2 cực &amp; 4 cực)</w:t>
            </w:r>
            <w:r w:rsidRPr="00BD2EF2">
              <w:rPr>
                <w:rFonts w:eastAsia="Times New Roman" w:cs="Times New Roman"/>
                <w:szCs w:val="24"/>
              </w:rPr>
              <w:br/>
              <w:t xml:space="preserve">  + Dòng kích thích Diadynamic</w:t>
            </w:r>
            <w:r w:rsidRPr="00BD2EF2">
              <w:rPr>
                <w:rFonts w:eastAsia="Times New Roman" w:cs="Times New Roman"/>
                <w:szCs w:val="24"/>
              </w:rPr>
              <w:br/>
              <w:t xml:space="preserve">  + Các dòng giảm đau TENS,</w:t>
            </w:r>
            <w:r w:rsidRPr="00BD2EF2">
              <w:rPr>
                <w:rFonts w:eastAsia="Times New Roman" w:cs="Times New Roman"/>
                <w:szCs w:val="24"/>
              </w:rPr>
              <w:br/>
              <w:t xml:space="preserve">  + Dòng Sinusoidal</w:t>
            </w:r>
            <w:r w:rsidRPr="00BD2EF2">
              <w:rPr>
                <w:rFonts w:eastAsia="Times New Roman" w:cs="Times New Roman"/>
                <w:szCs w:val="24"/>
              </w:rPr>
              <w:br/>
              <w:t xml:space="preserve">  + Dòng điện phân thuốc Galvanic</w:t>
            </w:r>
            <w:r w:rsidRPr="00BD2EF2">
              <w:rPr>
                <w:rFonts w:eastAsia="Times New Roman" w:cs="Times New Roman"/>
                <w:szCs w:val="24"/>
              </w:rPr>
              <w:br/>
              <w:t xml:space="preserve">  + Dòng Interrupted Galvanic, Faradic, Trabert, Medi-Wave, Russian, Microcurrent.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90E0E" w14:textId="0F0BE1A0" w:rsidR="00BD2EF2" w:rsidRPr="00BD2EF2" w:rsidRDefault="00BD2EF2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CEE8D" w14:textId="71CE3674" w:rsidR="00BD2EF2" w:rsidRPr="00BD2EF2" w:rsidRDefault="00BD2EF2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BD2EF2" w:rsidRPr="00E000E8" w14:paraId="2C9E6C19" w14:textId="77777777" w:rsidTr="00533376">
        <w:trPr>
          <w:trHeight w:val="64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8EE71" w14:textId="77777777" w:rsidR="00BD2EF2" w:rsidRPr="00BD2EF2" w:rsidRDefault="00BD2EF2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10048DC" w14:textId="77777777" w:rsidR="00BD2EF2" w:rsidRPr="00BD2EF2" w:rsidRDefault="00BD2EF2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02F7D14E" w14:textId="3A8C69AF" w:rsidR="00BD2EF2" w:rsidRPr="00BD2EF2" w:rsidRDefault="00BD2EF2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54559" w14:textId="285EEB40" w:rsidR="00BD2EF2" w:rsidRPr="00BD2EF2" w:rsidRDefault="00BD2EF2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24C85" w14:textId="158EF523" w:rsidR="00BD2EF2" w:rsidRPr="00BD2EF2" w:rsidRDefault="00BD2EF2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BD2EF2" w:rsidRPr="00E000E8" w14:paraId="7497B44D" w14:textId="77777777" w:rsidTr="00533376">
        <w:trPr>
          <w:trHeight w:val="98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5D67E" w14:textId="77777777" w:rsidR="00BD2EF2" w:rsidRPr="00BD2EF2" w:rsidRDefault="00BD2EF2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92290B0" w14:textId="77777777" w:rsidR="00BD2EF2" w:rsidRPr="00BD2EF2" w:rsidRDefault="00BD2EF2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E15A5E0" w14:textId="2716B149" w:rsidR="00BD2EF2" w:rsidRPr="00BD2EF2" w:rsidRDefault="00BD2EF2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9589E" w14:textId="39D16149" w:rsidR="00BD2EF2" w:rsidRPr="00BD2EF2" w:rsidRDefault="00BD2EF2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D2EF2">
              <w:rPr>
                <w:rFonts w:eastAsia="Times New Roman"/>
                <w:szCs w:val="24"/>
              </w:rPr>
              <w:t>Cái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981DC" w14:textId="308E07A9" w:rsidR="00BD2EF2" w:rsidRPr="00BD2EF2" w:rsidRDefault="00BD2EF2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D2EF2">
              <w:rPr>
                <w:rFonts w:eastAsia="Times New Roman"/>
                <w:szCs w:val="24"/>
              </w:rPr>
              <w:t>04</w:t>
            </w:r>
          </w:p>
        </w:tc>
      </w:tr>
      <w:tr w:rsidR="00BD2EF2" w:rsidRPr="00E000E8" w14:paraId="0182CED1" w14:textId="77777777" w:rsidTr="00533376">
        <w:trPr>
          <w:trHeight w:val="98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CF6F0" w14:textId="77777777" w:rsidR="00BD2EF2" w:rsidRPr="00E000E8" w:rsidRDefault="00BD2EF2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FCA56E3" w14:textId="77777777" w:rsidR="00BD2EF2" w:rsidRPr="00E000E8" w:rsidRDefault="00BD2EF2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0742C7D" w14:textId="146B8DBD" w:rsidR="00BD2EF2" w:rsidRPr="00E000E8" w:rsidRDefault="00BD2EF2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B9226" w14:textId="77777777" w:rsidR="00BD2EF2" w:rsidRPr="00E000E8" w:rsidRDefault="00BD2EF2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2945E" w14:textId="77777777" w:rsidR="00BD2EF2" w:rsidRPr="00E000E8" w:rsidRDefault="00BD2EF2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BD2EF2" w:rsidRPr="00E000E8" w14:paraId="32AF2F52" w14:textId="77777777" w:rsidTr="00533376">
        <w:trPr>
          <w:trHeight w:val="98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4D449" w14:textId="77777777" w:rsidR="00BD2EF2" w:rsidRPr="00E000E8" w:rsidRDefault="00BD2EF2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590BC60" w14:textId="77777777" w:rsidR="00BD2EF2" w:rsidRPr="00E000E8" w:rsidRDefault="00BD2EF2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C979BA2" w14:textId="12468075" w:rsidR="00BD2EF2" w:rsidRPr="00E000E8" w:rsidRDefault="00BD2EF2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A7588" w14:textId="77777777" w:rsidR="00BD2EF2" w:rsidRPr="00E000E8" w:rsidRDefault="00BD2EF2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BE0E3" w14:textId="77777777" w:rsidR="00BD2EF2" w:rsidRPr="00E000E8" w:rsidRDefault="00BD2EF2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BD2EF2" w:rsidRPr="00E000E8" w14:paraId="5FDF5EF8" w14:textId="77777777" w:rsidTr="00533376">
        <w:trPr>
          <w:trHeight w:val="987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721E0" w14:textId="77777777" w:rsidR="00BD2EF2" w:rsidRPr="00E000E8" w:rsidRDefault="00BD2EF2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B53FB" w14:textId="77777777" w:rsidR="00BD2EF2" w:rsidRPr="00E000E8" w:rsidRDefault="00BD2EF2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1BA92" w14:textId="7188BFCB" w:rsidR="00BD2EF2" w:rsidRPr="00E000E8" w:rsidRDefault="00BD2EF2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F4C95" w14:textId="77777777" w:rsidR="00BD2EF2" w:rsidRPr="00E000E8" w:rsidRDefault="00BD2EF2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9A5EE" w14:textId="77777777" w:rsidR="00BD2EF2" w:rsidRPr="00E000E8" w:rsidRDefault="00BD2EF2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  <w:tr w:rsidR="00C04E0C" w:rsidRPr="00E000E8" w14:paraId="50C16876" w14:textId="77777777" w:rsidTr="00533376">
        <w:trPr>
          <w:trHeight w:val="1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BD006" w14:textId="40EE8AEA" w:rsidR="00C04E0C" w:rsidRPr="005F3B71" w:rsidRDefault="00C04E0C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5F3B71">
              <w:rPr>
                <w:rFonts w:eastAsia="Times New Roman"/>
                <w:szCs w:val="24"/>
              </w:rPr>
              <w:t>4</w:t>
            </w:r>
          </w:p>
        </w:tc>
        <w:tc>
          <w:tcPr>
            <w:tcW w:w="14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2C8490D" w14:textId="228F7FB9" w:rsidR="00C04E0C" w:rsidRPr="005F3B71" w:rsidRDefault="00C04E0C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F3B71">
              <w:rPr>
                <w:rFonts w:eastAsia="Times New Roman"/>
                <w:szCs w:val="24"/>
              </w:rPr>
              <w:t>Máy xung kích</w:t>
            </w:r>
          </w:p>
        </w:tc>
        <w:tc>
          <w:tcPr>
            <w:tcW w:w="4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69DFA5D4" w14:textId="77777777" w:rsidR="00C04E0C" w:rsidRPr="005F3B71" w:rsidRDefault="00C04E0C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F3B71">
              <w:rPr>
                <w:rFonts w:eastAsia="Times New Roman" w:cs="Times New Roman"/>
                <w:b/>
                <w:bCs/>
                <w:szCs w:val="24"/>
              </w:rPr>
              <w:t>I. Yêu cầu chung:</w:t>
            </w:r>
          </w:p>
          <w:p w14:paraId="43E9AC2D" w14:textId="77777777" w:rsidR="00C04E0C" w:rsidRPr="005F3B71" w:rsidRDefault="00C04E0C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F3B71">
              <w:rPr>
                <w:rFonts w:eastAsia="Times New Roman" w:cs="Times New Roman"/>
                <w:szCs w:val="24"/>
              </w:rPr>
              <w:t>- Năm sản xuất: Năm 2023 trở về sau</w:t>
            </w:r>
          </w:p>
          <w:p w14:paraId="767F2558" w14:textId="77777777" w:rsidR="00C04E0C" w:rsidRPr="005F3B71" w:rsidRDefault="00C04E0C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F3B71">
              <w:rPr>
                <w:rFonts w:eastAsia="Times New Roman" w:cs="Times New Roman"/>
                <w:szCs w:val="24"/>
              </w:rPr>
              <w:t>- Thiết bị mới 100%, chưa qua sử dụng</w:t>
            </w:r>
          </w:p>
          <w:p w14:paraId="06C8897F" w14:textId="0C502FBC" w:rsidR="00C04E0C" w:rsidRPr="005F3B71" w:rsidRDefault="00C04E0C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F3B71">
              <w:rPr>
                <w:rFonts w:eastAsia="Times New Roman" w:cs="Times New Roman"/>
                <w:szCs w:val="24"/>
              </w:rPr>
              <w:t>- Tiêu chuẩn chất lượng: ISO 13485 hoặc tương đương</w:t>
            </w:r>
            <w:r w:rsidR="00B2133C">
              <w:rPr>
                <w:rFonts w:eastAsia="Times New Roman" w:cs="Times New Roman"/>
                <w:szCs w:val="24"/>
              </w:rPr>
              <w:t>.</w:t>
            </w:r>
          </w:p>
          <w:p w14:paraId="564F8F99" w14:textId="250E3110" w:rsidR="00C04E0C" w:rsidRPr="005F3B71" w:rsidRDefault="00C04E0C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F3B71">
              <w:rPr>
                <w:rFonts w:eastAsia="Times New Roman" w:cs="Times New Roman"/>
                <w:szCs w:val="24"/>
              </w:rPr>
              <w:t>- Môi trường hoạ</w:t>
            </w:r>
            <w:r w:rsidR="00B2133C">
              <w:rPr>
                <w:rFonts w:eastAsia="Times New Roman" w:cs="Times New Roman"/>
                <w:szCs w:val="24"/>
              </w:rPr>
              <w:t xml:space="preserve">t động: </w:t>
            </w:r>
            <w:r w:rsidR="00B2133C">
              <w:rPr>
                <w:rFonts w:eastAsia="Times New Roman" w:cs="Times New Roman"/>
                <w:szCs w:val="24"/>
              </w:rPr>
              <w:br/>
              <w:t>+ Nhiệt độ tối đa ≥ 30</w:t>
            </w:r>
            <w:r w:rsidRPr="00B2133C">
              <w:rPr>
                <w:rFonts w:eastAsia="Times New Roman" w:cs="Times New Roman"/>
                <w:szCs w:val="24"/>
                <w:vertAlign w:val="superscript"/>
              </w:rPr>
              <w:t>o</w:t>
            </w:r>
            <w:r w:rsidRPr="005F3B71">
              <w:rPr>
                <w:rFonts w:eastAsia="Times New Roman" w:cs="Times New Roman"/>
                <w:szCs w:val="24"/>
              </w:rPr>
              <w:t>C</w:t>
            </w:r>
            <w:r w:rsidR="00B2133C">
              <w:rPr>
                <w:rFonts w:eastAsia="Times New Roman" w:cs="Times New Roman"/>
                <w:szCs w:val="24"/>
              </w:rPr>
              <w:t>.</w:t>
            </w:r>
            <w:r w:rsidRPr="005F3B71">
              <w:rPr>
                <w:rFonts w:eastAsia="Times New Roman" w:cs="Times New Roman"/>
                <w:szCs w:val="24"/>
              </w:rPr>
              <w:br/>
              <w:t>+ Độ ẩm tối đa ≥ 80%</w:t>
            </w:r>
            <w:r w:rsidR="00B2133C">
              <w:rPr>
                <w:rFonts w:eastAsia="Times New Roman" w:cs="Times New Roman"/>
                <w:szCs w:val="24"/>
              </w:rPr>
              <w:t>.</w:t>
            </w:r>
          </w:p>
          <w:p w14:paraId="4544BED8" w14:textId="050BF25E" w:rsidR="00C04E0C" w:rsidRPr="005F3B71" w:rsidRDefault="00C04E0C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F3B71">
              <w:rPr>
                <w:rFonts w:eastAsia="Times New Roman" w:cs="Times New Roman"/>
                <w:b/>
                <w:bCs/>
                <w:szCs w:val="24"/>
              </w:rPr>
              <w:t>II. Yêu cầu Cấu hình:</w:t>
            </w:r>
            <w:r w:rsidRPr="005F3B71">
              <w:rPr>
                <w:rFonts w:eastAsia="Times New Roman" w:cs="Times New Roman"/>
                <w:szCs w:val="24"/>
              </w:rPr>
              <w:br/>
              <w:t>- Máy chính: 01 chiếc</w:t>
            </w:r>
            <w:r w:rsidR="00B2133C">
              <w:rPr>
                <w:rFonts w:eastAsia="Times New Roman" w:cs="Times New Roman"/>
                <w:szCs w:val="24"/>
              </w:rPr>
              <w:t>.</w:t>
            </w:r>
            <w:r w:rsidRPr="005F3B71">
              <w:rPr>
                <w:rFonts w:eastAsia="Times New Roman" w:cs="Times New Roman"/>
                <w:szCs w:val="24"/>
              </w:rPr>
              <w:br/>
              <w:t>- Tay cầm đầu phát: 01 chiếc</w:t>
            </w:r>
            <w:r w:rsidR="00B2133C">
              <w:rPr>
                <w:rFonts w:eastAsia="Times New Roman" w:cs="Times New Roman"/>
                <w:szCs w:val="24"/>
              </w:rPr>
              <w:t>.</w:t>
            </w:r>
            <w:r w:rsidRPr="005F3B71">
              <w:rPr>
                <w:rFonts w:eastAsia="Times New Roman" w:cs="Times New Roman"/>
                <w:szCs w:val="24"/>
              </w:rPr>
              <w:br/>
              <w:t>- Đầu phát cỡ 6/15/25mm: 03 chiếc (1 chiếc/1 cỡ)</w:t>
            </w:r>
            <w:r w:rsidR="00B2133C">
              <w:rPr>
                <w:rFonts w:eastAsia="Times New Roman" w:cs="Times New Roman"/>
                <w:szCs w:val="24"/>
              </w:rPr>
              <w:t>.</w:t>
            </w:r>
            <w:r w:rsidRPr="005F3B71">
              <w:rPr>
                <w:rFonts w:eastAsia="Times New Roman" w:cs="Times New Roman"/>
                <w:szCs w:val="24"/>
              </w:rPr>
              <w:br/>
              <w:t>- Nắp sillicone: 04 chiếc</w:t>
            </w:r>
            <w:r w:rsidR="00B2133C">
              <w:rPr>
                <w:rFonts w:eastAsia="Times New Roman" w:cs="Times New Roman"/>
                <w:szCs w:val="24"/>
              </w:rPr>
              <w:t>.</w:t>
            </w:r>
            <w:r w:rsidRPr="005F3B71">
              <w:rPr>
                <w:rFonts w:eastAsia="Times New Roman" w:cs="Times New Roman"/>
                <w:szCs w:val="24"/>
              </w:rPr>
              <w:br/>
              <w:t>- Bàn đạp điều khiển: 01 chiếc</w:t>
            </w:r>
            <w:r w:rsidR="00B2133C">
              <w:rPr>
                <w:rFonts w:eastAsia="Times New Roman" w:cs="Times New Roman"/>
                <w:szCs w:val="24"/>
              </w:rPr>
              <w:t>.</w:t>
            </w:r>
            <w:r w:rsidRPr="005F3B71">
              <w:rPr>
                <w:rFonts w:eastAsia="Times New Roman" w:cs="Times New Roman"/>
                <w:szCs w:val="24"/>
              </w:rPr>
              <w:br/>
              <w:t>- Cáp nguồn: 01 chiếc</w:t>
            </w:r>
            <w:r w:rsidR="00B2133C">
              <w:rPr>
                <w:rFonts w:eastAsia="Times New Roman" w:cs="Times New Roman"/>
                <w:szCs w:val="24"/>
              </w:rPr>
              <w:t>.</w:t>
            </w:r>
            <w:r w:rsidRPr="005F3B71">
              <w:rPr>
                <w:rFonts w:eastAsia="Times New Roman" w:cs="Times New Roman"/>
                <w:szCs w:val="24"/>
              </w:rPr>
              <w:br/>
              <w:t>- Tài liệu hướng dẫn sử dụng tiếng Anh – Việt: 01 bộ</w:t>
            </w:r>
            <w:r w:rsidR="00B2133C">
              <w:rPr>
                <w:rFonts w:eastAsia="Times New Roman" w:cs="Times New Roman"/>
                <w:szCs w:val="24"/>
              </w:rPr>
              <w:t>.</w:t>
            </w:r>
          </w:p>
          <w:p w14:paraId="18A74D85" w14:textId="5F419EEF" w:rsidR="00C04E0C" w:rsidRPr="005F3B71" w:rsidRDefault="00C04E0C" w:rsidP="00C7668D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F3B71">
              <w:rPr>
                <w:rFonts w:eastAsia="Times New Roman" w:cs="Times New Roman"/>
                <w:b/>
                <w:bCs/>
                <w:szCs w:val="24"/>
              </w:rPr>
              <w:t>III. Chỉ tiêu kỹ thuật:</w:t>
            </w:r>
            <w:r w:rsidRPr="005F3B71">
              <w:rPr>
                <w:rFonts w:eastAsia="Times New Roman" w:cs="Times New Roman"/>
                <w:szCs w:val="24"/>
              </w:rPr>
              <w:br/>
              <w:t>Tính năng:</w:t>
            </w:r>
            <w:r w:rsidRPr="005F3B71">
              <w:rPr>
                <w:rFonts w:eastAsia="Times New Roman" w:cs="Times New Roman"/>
                <w:szCs w:val="24"/>
              </w:rPr>
              <w:br/>
              <w:t>- Mức năng lượng từ ≤ 60 - ≥ 180 mJ (tương đương ≤ 1 - ≥ 5 bar)</w:t>
            </w:r>
            <w:r w:rsidR="00B2133C">
              <w:rPr>
                <w:rFonts w:eastAsia="Times New Roman" w:cs="Times New Roman"/>
                <w:szCs w:val="24"/>
              </w:rPr>
              <w:t>.</w:t>
            </w:r>
            <w:r w:rsidRPr="005F3B71">
              <w:rPr>
                <w:rFonts w:eastAsia="Times New Roman" w:cs="Times New Roman"/>
                <w:szCs w:val="24"/>
              </w:rPr>
              <w:br/>
              <w:t>- Tần số xung ≤ 7 - ≥ 22 Hz</w:t>
            </w:r>
            <w:r w:rsidR="00B2133C">
              <w:rPr>
                <w:rFonts w:eastAsia="Times New Roman" w:cs="Times New Roman"/>
                <w:szCs w:val="24"/>
              </w:rPr>
              <w:t>.</w:t>
            </w:r>
            <w:r w:rsidRPr="005F3B71">
              <w:rPr>
                <w:rFonts w:eastAsia="Times New Roman" w:cs="Times New Roman"/>
                <w:szCs w:val="24"/>
              </w:rPr>
              <w:br/>
              <w:t>- Ngôn ngữ vận hành: tối thiểu Tiếng Việt, Tiếng Anh, Pháp, Đức, ...</w:t>
            </w:r>
            <w:r w:rsidRPr="005F3B71">
              <w:rPr>
                <w:rFonts w:eastAsia="Times New Roman" w:cs="Times New Roman"/>
                <w:szCs w:val="24"/>
              </w:rPr>
              <w:br/>
              <w:t>- Chế độ Burst để điều trị điểm trigger point</w:t>
            </w:r>
            <w:r w:rsidRPr="005F3B71">
              <w:rPr>
                <w:rFonts w:eastAsia="Times New Roman" w:cs="Times New Roman"/>
                <w:szCs w:val="24"/>
              </w:rPr>
              <w:br/>
              <w:t>- Đệm tay chống sốc</w:t>
            </w:r>
            <w:r w:rsidR="00B2133C">
              <w:rPr>
                <w:rFonts w:eastAsia="Times New Roman" w:cs="Times New Roman"/>
                <w:szCs w:val="24"/>
              </w:rPr>
              <w:t>.</w:t>
            </w:r>
            <w:r w:rsidRPr="005F3B71">
              <w:rPr>
                <w:rFonts w:eastAsia="Times New Roman" w:cs="Times New Roman"/>
                <w:szCs w:val="24"/>
              </w:rPr>
              <w:br/>
              <w:t>- Tùy chỉnh số lượng shocks theo phác đồ điều trị</w:t>
            </w:r>
            <w:r w:rsidR="00B2133C">
              <w:rPr>
                <w:rFonts w:eastAsia="Times New Roman" w:cs="Times New Roman"/>
                <w:szCs w:val="24"/>
              </w:rPr>
              <w:t>.</w:t>
            </w:r>
            <w:r w:rsidRPr="005F3B71">
              <w:rPr>
                <w:rFonts w:eastAsia="Times New Roman" w:cs="Times New Roman"/>
                <w:szCs w:val="24"/>
              </w:rPr>
              <w:br/>
              <w:t>- Hiển thị tổng năng lượng điều trị được dùng</w:t>
            </w:r>
            <w:r w:rsidR="00B2133C">
              <w:rPr>
                <w:rFonts w:eastAsia="Times New Roman" w:cs="Times New Roman"/>
                <w:szCs w:val="24"/>
              </w:rPr>
              <w:t>.</w:t>
            </w:r>
            <w:r w:rsidRPr="005F3B71">
              <w:rPr>
                <w:rFonts w:eastAsia="Times New Roman" w:cs="Times New Roman"/>
                <w:szCs w:val="24"/>
              </w:rPr>
              <w:br/>
              <w:t>- Công nghệ màn hình cảm ứng màu</w:t>
            </w:r>
            <w:r w:rsidR="00B2133C">
              <w:rPr>
                <w:rFonts w:eastAsia="Times New Roman" w:cs="Times New Roman"/>
                <w:szCs w:val="24"/>
              </w:rPr>
              <w:t>.</w:t>
            </w:r>
            <w:r w:rsidRPr="005F3B71">
              <w:rPr>
                <w:rFonts w:eastAsia="Times New Roman" w:cs="Times New Roman"/>
                <w:szCs w:val="24"/>
              </w:rPr>
              <w:br/>
              <w:t>- Thư viện điều trị cho các chấn thương thông thường</w:t>
            </w:r>
            <w:r w:rsidR="00B2133C">
              <w:rPr>
                <w:rFonts w:eastAsia="Times New Roman" w:cs="Times New Roman"/>
                <w:szCs w:val="24"/>
              </w:rPr>
              <w:t>.</w:t>
            </w:r>
            <w:r w:rsidRPr="005F3B71">
              <w:rPr>
                <w:rFonts w:eastAsia="Times New Roman" w:cs="Times New Roman"/>
                <w:szCs w:val="24"/>
              </w:rPr>
              <w:br/>
              <w:t>- Lưu trữ ≥ 16 chương trình cho người sử dụng</w:t>
            </w:r>
            <w:r w:rsidR="00B2133C">
              <w:rPr>
                <w:rFonts w:eastAsia="Times New Roman" w:cs="Times New Roman"/>
                <w:szCs w:val="24"/>
              </w:rPr>
              <w:t>.</w:t>
            </w:r>
            <w:r w:rsidRPr="005F3B71">
              <w:rPr>
                <w:rFonts w:eastAsia="Times New Roman" w:cs="Times New Roman"/>
                <w:szCs w:val="24"/>
              </w:rPr>
              <w:br/>
            </w:r>
            <w:r w:rsidR="00B2133C">
              <w:rPr>
                <w:rFonts w:eastAsia="Times New Roman" w:cs="Times New Roman"/>
                <w:szCs w:val="24"/>
              </w:rPr>
              <w:t xml:space="preserve">- </w:t>
            </w:r>
            <w:r w:rsidRPr="005F3B71">
              <w:rPr>
                <w:rFonts w:eastAsia="Times New Roman" w:cs="Times New Roman"/>
                <w:szCs w:val="24"/>
              </w:rPr>
              <w:t xml:space="preserve">Điện áp nguồn: </w:t>
            </w:r>
            <w:r w:rsidR="00B2133C">
              <w:rPr>
                <w:rFonts w:eastAsia="Times New Roman" w:cs="Times New Roman"/>
                <w:szCs w:val="24"/>
              </w:rPr>
              <w:t>S</w:t>
            </w:r>
            <w:r w:rsidRPr="005F3B71">
              <w:rPr>
                <w:rFonts w:eastAsia="Times New Roman" w:cs="Times New Roman"/>
                <w:szCs w:val="24"/>
              </w:rPr>
              <w:t xml:space="preserve">ử dụng </w:t>
            </w:r>
            <w:r w:rsidR="00B2133C">
              <w:rPr>
                <w:rFonts w:eastAsia="Times New Roman" w:cs="Times New Roman"/>
                <w:szCs w:val="24"/>
              </w:rPr>
              <w:t>A</w:t>
            </w:r>
            <w:r w:rsidRPr="005F3B71">
              <w:rPr>
                <w:rFonts w:eastAsia="Times New Roman" w:cs="Times New Roman"/>
                <w:szCs w:val="24"/>
              </w:rPr>
              <w:t>daptor</w:t>
            </w:r>
            <w:r w:rsidR="00B2133C">
              <w:rPr>
                <w:rFonts w:eastAsia="Times New Roman" w:cs="Times New Roman"/>
                <w:szCs w:val="24"/>
              </w:rPr>
              <w:t>.</w:t>
            </w:r>
            <w:r w:rsidRPr="005F3B71">
              <w:rPr>
                <w:rFonts w:eastAsia="Times New Roman" w:cs="Times New Roman"/>
                <w:szCs w:val="24"/>
              </w:rPr>
              <w:br/>
              <w:t>- Nguồn: 220V /50 Hz</w:t>
            </w:r>
            <w:r w:rsidR="00B2133C">
              <w:rPr>
                <w:rFonts w:eastAsia="Times New Roman" w:cs="Times New Roman"/>
                <w:szCs w:val="24"/>
              </w:rPr>
              <w:t>.</w:t>
            </w:r>
            <w:r w:rsidRPr="005F3B71">
              <w:rPr>
                <w:rFonts w:eastAsia="Times New Roman" w:cs="Times New Roman"/>
                <w:szCs w:val="24"/>
              </w:rPr>
              <w:br/>
            </w:r>
            <w:r w:rsidR="00B2133C">
              <w:rPr>
                <w:rFonts w:eastAsia="Times New Roman" w:cs="Times New Roman"/>
                <w:szCs w:val="24"/>
              </w:rPr>
              <w:t xml:space="preserve">- </w:t>
            </w:r>
            <w:r w:rsidRPr="005F3B71">
              <w:rPr>
                <w:rFonts w:eastAsia="Times New Roman" w:cs="Times New Roman"/>
                <w:szCs w:val="24"/>
              </w:rPr>
              <w:t>Công nghệ điện từ</w:t>
            </w:r>
            <w:r w:rsidR="00C7668D">
              <w:rPr>
                <w:rFonts w:eastAsia="Times New Roman" w:cs="Times New Roman"/>
                <w:szCs w:val="24"/>
              </w:rPr>
              <w:t>.</w:t>
            </w:r>
            <w:r w:rsidRPr="005F3B71">
              <w:rPr>
                <w:rFonts w:eastAsia="Times New Roman" w:cs="Times New Roman"/>
                <w:szCs w:val="24"/>
              </w:rPr>
              <w:br/>
              <w:t>- Mức năng lượng: ≤ 60 - ≥ 185mJ</w:t>
            </w:r>
            <w:r w:rsidRPr="005F3B71">
              <w:rPr>
                <w:rFonts w:eastAsia="Times New Roman" w:cs="Times New Roman"/>
                <w:szCs w:val="24"/>
              </w:rPr>
              <w:br/>
              <w:t>- Tần số: ≤ 1 - ≥ 22 Hz</w:t>
            </w:r>
            <w:r w:rsidR="00C7668D">
              <w:rPr>
                <w:rFonts w:eastAsia="Times New Roman" w:cs="Times New Roman"/>
                <w:szCs w:val="24"/>
              </w:rPr>
              <w:t>.</w:t>
            </w:r>
            <w:r w:rsidRPr="005F3B71">
              <w:rPr>
                <w:rFonts w:eastAsia="Times New Roman" w:cs="Times New Roman"/>
                <w:szCs w:val="24"/>
              </w:rPr>
              <w:br/>
              <w:t>- Chế độ: ≥ 4 chế độ (liên tục/4/8/12 xung)</w:t>
            </w:r>
            <w:r w:rsidR="00C7668D">
              <w:rPr>
                <w:rFonts w:eastAsia="Times New Roman" w:cs="Times New Roman"/>
                <w:szCs w:val="24"/>
              </w:rPr>
              <w:t>.</w:t>
            </w:r>
            <w:r w:rsidRPr="005F3B71">
              <w:rPr>
                <w:rFonts w:eastAsia="Times New Roman" w:cs="Times New Roman"/>
                <w:szCs w:val="24"/>
              </w:rPr>
              <w:br/>
              <w:t>Tay cầm đầu phát:</w:t>
            </w:r>
            <w:r w:rsidRPr="005F3B71">
              <w:rPr>
                <w:rFonts w:eastAsia="Times New Roman" w:cs="Times New Roman"/>
                <w:szCs w:val="24"/>
              </w:rPr>
              <w:br/>
            </w:r>
            <w:r w:rsidR="00C7668D">
              <w:rPr>
                <w:rFonts w:eastAsia="Times New Roman" w:cs="Times New Roman"/>
                <w:szCs w:val="24"/>
              </w:rPr>
              <w:t>+</w:t>
            </w:r>
            <w:r w:rsidRPr="005F3B71">
              <w:rPr>
                <w:rFonts w:eastAsia="Times New Roman" w:cs="Times New Roman"/>
                <w:szCs w:val="24"/>
              </w:rPr>
              <w:t xml:space="preserve"> Tuổi thọ: ≥ 2.000.000 shocks</w:t>
            </w:r>
            <w:r w:rsidR="00C7668D">
              <w:rPr>
                <w:rFonts w:eastAsia="Times New Roman" w:cs="Times New Roman"/>
                <w:szCs w:val="24"/>
              </w:rPr>
              <w:t>.</w:t>
            </w:r>
            <w:r w:rsidRPr="005F3B71">
              <w:rPr>
                <w:rFonts w:eastAsia="Times New Roman" w:cs="Times New Roman"/>
                <w:szCs w:val="24"/>
              </w:rPr>
              <w:br/>
            </w:r>
            <w:r w:rsidR="00C7668D">
              <w:rPr>
                <w:rFonts w:eastAsia="Times New Roman" w:cs="Times New Roman"/>
                <w:szCs w:val="24"/>
              </w:rPr>
              <w:t>+</w:t>
            </w:r>
            <w:r w:rsidRPr="005F3B71">
              <w:rPr>
                <w:rFonts w:eastAsia="Times New Roman" w:cs="Times New Roman"/>
                <w:szCs w:val="24"/>
              </w:rPr>
              <w:t xml:space="preserve"> Kích thước tham khảo: ~ 211x39mm</w:t>
            </w:r>
            <w:r w:rsidR="00C7668D">
              <w:rPr>
                <w:rFonts w:eastAsia="Times New Roman" w:cs="Times New Roman"/>
                <w:szCs w:val="24"/>
              </w:rPr>
              <w:t>.</w:t>
            </w:r>
            <w:r w:rsidRPr="005F3B71">
              <w:rPr>
                <w:rFonts w:eastAsia="Times New Roman" w:cs="Times New Roman"/>
                <w:szCs w:val="24"/>
              </w:rPr>
              <w:br/>
            </w:r>
            <w:r w:rsidR="00C7668D">
              <w:rPr>
                <w:rFonts w:eastAsia="Times New Roman" w:cs="Times New Roman"/>
                <w:szCs w:val="24"/>
              </w:rPr>
              <w:t>+</w:t>
            </w:r>
            <w:r w:rsidRPr="005F3B71">
              <w:rPr>
                <w:rFonts w:eastAsia="Times New Roman" w:cs="Times New Roman"/>
                <w:szCs w:val="24"/>
              </w:rPr>
              <w:t xml:space="preserve"> Đầu phát: 6/15/25mm</w:t>
            </w:r>
            <w:r w:rsidR="00C7668D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599F7" w14:textId="77777777" w:rsidR="00C04E0C" w:rsidRPr="005F3B71" w:rsidRDefault="00C04E0C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090D8" w14:textId="77777777" w:rsidR="00C04E0C" w:rsidRPr="005F3B71" w:rsidRDefault="00C04E0C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C04E0C" w:rsidRPr="00E000E8" w14:paraId="3D118651" w14:textId="77777777" w:rsidTr="00533376">
        <w:trPr>
          <w:trHeight w:val="29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16756" w14:textId="77777777" w:rsidR="00C04E0C" w:rsidRPr="005F3B71" w:rsidRDefault="00C04E0C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A761A5E" w14:textId="77777777" w:rsidR="00C04E0C" w:rsidRPr="005F3B71" w:rsidRDefault="00C04E0C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FDE76F8" w14:textId="1EFCF8C0" w:rsidR="00C04E0C" w:rsidRPr="005F3B71" w:rsidRDefault="00C04E0C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6D460" w14:textId="77777777" w:rsidR="00C04E0C" w:rsidRPr="005F3B71" w:rsidRDefault="00C04E0C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E16E7" w14:textId="77777777" w:rsidR="00C04E0C" w:rsidRPr="005F3B71" w:rsidRDefault="00C04E0C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C04E0C" w:rsidRPr="00E000E8" w14:paraId="58E90A53" w14:textId="77777777" w:rsidTr="00533376">
        <w:trPr>
          <w:trHeight w:val="286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AA891" w14:textId="77777777" w:rsidR="00C04E0C" w:rsidRPr="005F3B71" w:rsidRDefault="00C04E0C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501A609" w14:textId="77777777" w:rsidR="00C04E0C" w:rsidRPr="005F3B71" w:rsidRDefault="00C04E0C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B4B5534" w14:textId="353456A8" w:rsidR="00C04E0C" w:rsidRPr="005F3B71" w:rsidRDefault="00C04E0C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06CA2" w14:textId="77777777" w:rsidR="00C04E0C" w:rsidRPr="005F3B71" w:rsidRDefault="00C04E0C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433EF" w14:textId="77777777" w:rsidR="00C04E0C" w:rsidRPr="005F3B71" w:rsidRDefault="00C04E0C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C04E0C" w:rsidRPr="00E000E8" w14:paraId="2EB6F0D5" w14:textId="77777777" w:rsidTr="00533376">
        <w:trPr>
          <w:trHeight w:val="27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DFC52" w14:textId="77777777" w:rsidR="00C04E0C" w:rsidRPr="005F3B71" w:rsidRDefault="00C04E0C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805E4C2" w14:textId="77777777" w:rsidR="00C04E0C" w:rsidRPr="005F3B71" w:rsidRDefault="00C04E0C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5258977" w14:textId="165EDF39" w:rsidR="00C04E0C" w:rsidRPr="005F3B71" w:rsidRDefault="00C04E0C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793C3" w14:textId="77777777" w:rsidR="00C04E0C" w:rsidRPr="005F3B71" w:rsidRDefault="00C04E0C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C9181" w14:textId="77777777" w:rsidR="00C04E0C" w:rsidRPr="005F3B71" w:rsidRDefault="00C04E0C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C04E0C" w:rsidRPr="00E000E8" w14:paraId="541D3C29" w14:textId="77777777" w:rsidTr="00533376">
        <w:trPr>
          <w:trHeight w:val="3096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1F598" w14:textId="77777777" w:rsidR="00C04E0C" w:rsidRPr="005F3B71" w:rsidRDefault="00C04E0C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C77965E" w14:textId="77777777" w:rsidR="00C04E0C" w:rsidRPr="005F3B71" w:rsidRDefault="00C04E0C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2D07F4C" w14:textId="748462F6" w:rsidR="00C04E0C" w:rsidRPr="005F3B71" w:rsidRDefault="00C04E0C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3BBAC" w14:textId="77777777" w:rsidR="00C04E0C" w:rsidRPr="005F3B71" w:rsidRDefault="00C04E0C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  <w:p w14:paraId="7F0397A3" w14:textId="77777777" w:rsidR="00C04E0C" w:rsidRPr="005F3B71" w:rsidRDefault="00C04E0C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  <w:p w14:paraId="47DD4678" w14:textId="77777777" w:rsidR="00C04E0C" w:rsidRPr="005F3B71" w:rsidRDefault="00C04E0C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  <w:p w14:paraId="0EE545FC" w14:textId="77777777" w:rsidR="00C04E0C" w:rsidRPr="005F3B71" w:rsidRDefault="00C04E0C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  <w:p w14:paraId="0CBA869A" w14:textId="77777777" w:rsidR="00C04E0C" w:rsidRPr="005F3B71" w:rsidRDefault="00C04E0C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  <w:p w14:paraId="6ACA824E" w14:textId="77777777" w:rsidR="00C04E0C" w:rsidRPr="005F3B71" w:rsidRDefault="00C04E0C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  <w:p w14:paraId="75F5EBA9" w14:textId="77777777" w:rsidR="00C04E0C" w:rsidRPr="005F3B71" w:rsidRDefault="00C04E0C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  <w:p w14:paraId="765EA003" w14:textId="77777777" w:rsidR="00C04E0C" w:rsidRPr="005F3B71" w:rsidRDefault="00C04E0C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  <w:p w14:paraId="272D8967" w14:textId="77777777" w:rsidR="00C04E0C" w:rsidRPr="005F3B71" w:rsidRDefault="00C04E0C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  <w:p w14:paraId="53B056DB" w14:textId="3E04D810" w:rsidR="00C04E0C" w:rsidRPr="005F3B71" w:rsidRDefault="00C04E0C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5F3B71">
              <w:rPr>
                <w:rFonts w:eastAsia="Times New Roman"/>
                <w:szCs w:val="24"/>
              </w:rPr>
              <w:t>Cái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9FF6D" w14:textId="77777777" w:rsidR="00C04E0C" w:rsidRPr="005F3B71" w:rsidRDefault="00C04E0C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  <w:p w14:paraId="7498BD27" w14:textId="77777777" w:rsidR="00C04E0C" w:rsidRPr="005F3B71" w:rsidRDefault="00C04E0C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  <w:p w14:paraId="229D8917" w14:textId="77777777" w:rsidR="00C04E0C" w:rsidRPr="005F3B71" w:rsidRDefault="00C04E0C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  <w:p w14:paraId="10A0FE04" w14:textId="77777777" w:rsidR="00C04E0C" w:rsidRPr="005F3B71" w:rsidRDefault="00C04E0C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  <w:p w14:paraId="0B3D9DF2" w14:textId="77777777" w:rsidR="00C04E0C" w:rsidRPr="005F3B71" w:rsidRDefault="00C04E0C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  <w:p w14:paraId="55E1131F" w14:textId="77777777" w:rsidR="00C04E0C" w:rsidRPr="005F3B71" w:rsidRDefault="00C04E0C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  <w:p w14:paraId="36A76DAB" w14:textId="77777777" w:rsidR="00C04E0C" w:rsidRPr="005F3B71" w:rsidRDefault="00C04E0C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  <w:p w14:paraId="5027180E" w14:textId="77777777" w:rsidR="00C04E0C" w:rsidRPr="005F3B71" w:rsidRDefault="00C04E0C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  <w:p w14:paraId="06D2B040" w14:textId="77777777" w:rsidR="00C04E0C" w:rsidRPr="005F3B71" w:rsidRDefault="00C04E0C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  <w:p w14:paraId="2F00FE01" w14:textId="5AE1C330" w:rsidR="00C04E0C" w:rsidRPr="005F3B71" w:rsidRDefault="00C04E0C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5F3B71">
              <w:rPr>
                <w:rFonts w:eastAsia="Times New Roman"/>
                <w:szCs w:val="24"/>
              </w:rPr>
              <w:t>01</w:t>
            </w:r>
          </w:p>
        </w:tc>
      </w:tr>
      <w:tr w:rsidR="00C04E0C" w:rsidRPr="00E000E8" w14:paraId="471D5CA6" w14:textId="77777777" w:rsidTr="00533376">
        <w:trPr>
          <w:trHeight w:val="3654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9DBE5" w14:textId="77777777" w:rsidR="00C04E0C" w:rsidRPr="005F3B71" w:rsidRDefault="00C04E0C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995A25B" w14:textId="77777777" w:rsidR="00C04E0C" w:rsidRPr="005F3B71" w:rsidRDefault="00C04E0C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C823F72" w14:textId="2ACF019C" w:rsidR="00C04E0C" w:rsidRPr="005F3B71" w:rsidRDefault="00C04E0C" w:rsidP="00965251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8DB35" w14:textId="77777777" w:rsidR="00C04E0C" w:rsidRPr="005F3B71" w:rsidRDefault="00C04E0C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E59F1" w14:textId="77777777" w:rsidR="00C04E0C" w:rsidRPr="005F3B71" w:rsidRDefault="00C04E0C" w:rsidP="0096525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C04E0C" w:rsidRPr="00E000E8" w14:paraId="204B9F88" w14:textId="77777777" w:rsidTr="00533376">
        <w:trPr>
          <w:trHeight w:val="987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82DF0" w14:textId="77777777" w:rsidR="00C04E0C" w:rsidRPr="00E000E8" w:rsidRDefault="00C04E0C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71DAA" w14:textId="77777777" w:rsidR="00C04E0C" w:rsidRPr="00E000E8" w:rsidRDefault="00C04E0C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9D58F" w14:textId="4C03BFAD" w:rsidR="00C04E0C" w:rsidRPr="00E000E8" w:rsidRDefault="00C04E0C" w:rsidP="00965251">
            <w:pPr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27769" w14:textId="77777777" w:rsidR="00C04E0C" w:rsidRPr="00E000E8" w:rsidRDefault="00C04E0C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BD447" w14:textId="77777777" w:rsidR="00C04E0C" w:rsidRPr="00E000E8" w:rsidRDefault="00C04E0C" w:rsidP="00965251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</w:tr>
    </w:tbl>
    <w:p w14:paraId="537BBBB4" w14:textId="6A4FACEE" w:rsidR="0054550D" w:rsidRPr="005F3B71" w:rsidRDefault="0054550D" w:rsidP="00E65DC0">
      <w:pPr>
        <w:pStyle w:val="BodyText"/>
        <w:shd w:val="clear" w:color="auto" w:fill="auto"/>
        <w:spacing w:before="120" w:after="0" w:line="240" w:lineRule="auto"/>
        <w:ind w:firstLine="720"/>
        <w:jc w:val="both"/>
        <w:rPr>
          <w:sz w:val="28"/>
          <w:szCs w:val="28"/>
        </w:rPr>
      </w:pPr>
      <w:r w:rsidRPr="005F3B71">
        <w:rPr>
          <w:rStyle w:val="BodyTextChar1"/>
          <w:b/>
          <w:bCs/>
          <w:sz w:val="28"/>
          <w:szCs w:val="28"/>
          <w:lang w:eastAsia="vi-VN"/>
        </w:rPr>
        <w:t>2. Địa điểm cung cấp, lắp đặt</w:t>
      </w:r>
      <w:r w:rsidRPr="005F3B71">
        <w:rPr>
          <w:rStyle w:val="BodyTextChar1"/>
          <w:sz w:val="28"/>
          <w:szCs w:val="28"/>
          <w:lang w:eastAsia="vi-VN"/>
        </w:rPr>
        <w:t>; các yêu cầu về vận chuyển, cung cấp, lắp đặt,</w:t>
      </w:r>
      <w:r w:rsidR="00E65DC0" w:rsidRPr="005F3B71">
        <w:rPr>
          <w:rStyle w:val="BodyTextChar1"/>
          <w:sz w:val="28"/>
          <w:szCs w:val="28"/>
          <w:lang w:eastAsia="vi-VN"/>
        </w:rPr>
        <w:t xml:space="preserve"> </w:t>
      </w:r>
      <w:r w:rsidRPr="005F3B71">
        <w:rPr>
          <w:rStyle w:val="BodyTextChar1"/>
          <w:sz w:val="28"/>
          <w:szCs w:val="28"/>
          <w:lang w:eastAsia="vi-VN"/>
        </w:rPr>
        <w:t>bảo quản thiết bị y tế: Mô tả cụ thể tạ</w:t>
      </w:r>
      <w:r w:rsidR="00663F6F" w:rsidRPr="005F3B71">
        <w:rPr>
          <w:rStyle w:val="BodyTextChar1"/>
          <w:sz w:val="28"/>
          <w:szCs w:val="28"/>
          <w:lang w:eastAsia="vi-VN"/>
        </w:rPr>
        <w:t xml:space="preserve">i </w:t>
      </w:r>
      <w:r w:rsidR="00A771F2" w:rsidRPr="005F3B71">
        <w:rPr>
          <w:rStyle w:val="BodyTextChar1"/>
          <w:sz w:val="28"/>
          <w:szCs w:val="28"/>
          <w:lang w:eastAsia="vi-VN"/>
        </w:rPr>
        <w:t>Bảng phụ lục</w:t>
      </w:r>
      <w:r w:rsidR="00663F6F" w:rsidRPr="005F3B71">
        <w:rPr>
          <w:rStyle w:val="BodyTextChar1"/>
          <w:sz w:val="28"/>
          <w:szCs w:val="28"/>
          <w:lang w:eastAsia="vi-VN"/>
        </w:rPr>
        <w:t xml:space="preserve"> đính kèm</w:t>
      </w:r>
      <w:r w:rsidR="00A771F2" w:rsidRPr="005F3B71">
        <w:rPr>
          <w:rStyle w:val="BodyTextChar1"/>
          <w:sz w:val="28"/>
          <w:szCs w:val="28"/>
          <w:lang w:eastAsia="vi-VN"/>
        </w:rPr>
        <w:t>.</w:t>
      </w:r>
    </w:p>
    <w:p w14:paraId="4CDCD87C" w14:textId="7B2457F9" w:rsidR="0054550D" w:rsidRPr="005F3B71" w:rsidRDefault="0054550D" w:rsidP="00F373A1">
      <w:pPr>
        <w:pStyle w:val="BodyText"/>
        <w:shd w:val="clear" w:color="auto" w:fill="auto"/>
        <w:tabs>
          <w:tab w:val="left" w:pos="1086"/>
        </w:tabs>
        <w:spacing w:before="120" w:after="0" w:line="240" w:lineRule="auto"/>
        <w:ind w:left="-142" w:firstLine="862"/>
        <w:jc w:val="both"/>
        <w:rPr>
          <w:sz w:val="28"/>
          <w:szCs w:val="28"/>
        </w:rPr>
      </w:pPr>
      <w:r w:rsidRPr="005F3B71">
        <w:rPr>
          <w:rStyle w:val="BodyTextChar1"/>
          <w:b/>
          <w:bCs/>
          <w:sz w:val="28"/>
          <w:szCs w:val="28"/>
          <w:lang w:eastAsia="vi-VN"/>
        </w:rPr>
        <w:t>3. Thời gian giao hàng dự kiến</w:t>
      </w:r>
      <w:r w:rsidRPr="005F3B71">
        <w:rPr>
          <w:rStyle w:val="BodyTextChar1"/>
          <w:sz w:val="28"/>
          <w:szCs w:val="28"/>
          <w:lang w:eastAsia="vi-VN"/>
        </w:rPr>
        <w:t xml:space="preserve">: </w:t>
      </w:r>
      <w:r w:rsidR="001455A4" w:rsidRPr="005F3B71">
        <w:rPr>
          <w:rStyle w:val="BodyTextChar1"/>
          <w:sz w:val="28"/>
          <w:szCs w:val="28"/>
          <w:lang w:eastAsia="vi-VN"/>
        </w:rPr>
        <w:t xml:space="preserve">Trong khoảng thời gian </w:t>
      </w:r>
      <w:r w:rsidR="007118D9" w:rsidRPr="005F3B71">
        <w:rPr>
          <w:rStyle w:val="BodyTextChar1"/>
          <w:sz w:val="28"/>
          <w:szCs w:val="28"/>
          <w:lang w:eastAsia="vi-VN"/>
        </w:rPr>
        <w:t>03</w:t>
      </w:r>
      <w:r w:rsidR="001455A4" w:rsidRPr="005F3B71">
        <w:rPr>
          <w:rStyle w:val="BodyTextChar1"/>
          <w:sz w:val="28"/>
          <w:szCs w:val="28"/>
          <w:lang w:eastAsia="vi-VN"/>
        </w:rPr>
        <w:t xml:space="preserve"> </w:t>
      </w:r>
      <w:r w:rsidR="007118D9" w:rsidRPr="005F3B71">
        <w:rPr>
          <w:rStyle w:val="BodyTextChar1"/>
          <w:sz w:val="28"/>
          <w:szCs w:val="28"/>
          <w:lang w:eastAsia="vi-VN"/>
        </w:rPr>
        <w:t>tháng</w:t>
      </w:r>
      <w:r w:rsidR="00850049" w:rsidRPr="005F3B71">
        <w:rPr>
          <w:rStyle w:val="BodyTextChar1"/>
          <w:sz w:val="28"/>
          <w:szCs w:val="28"/>
          <w:lang w:eastAsia="vi-VN"/>
        </w:rPr>
        <w:t>.</w:t>
      </w:r>
    </w:p>
    <w:p w14:paraId="4F69DCB2" w14:textId="3CBFC682" w:rsidR="001455A4" w:rsidRPr="005F3B71" w:rsidRDefault="0054550D" w:rsidP="005C05AE">
      <w:pPr>
        <w:pStyle w:val="BodyText"/>
        <w:shd w:val="clear" w:color="auto" w:fill="auto"/>
        <w:tabs>
          <w:tab w:val="left" w:pos="1090"/>
        </w:tabs>
        <w:spacing w:before="120" w:after="0" w:line="240" w:lineRule="auto"/>
        <w:ind w:firstLine="720"/>
        <w:jc w:val="both"/>
        <w:rPr>
          <w:rStyle w:val="BodyTextChar1"/>
          <w:sz w:val="28"/>
          <w:szCs w:val="28"/>
          <w:lang w:eastAsia="vi-VN"/>
        </w:rPr>
      </w:pPr>
      <w:r w:rsidRPr="005F3B71">
        <w:rPr>
          <w:rStyle w:val="BodyTextChar1"/>
          <w:b/>
          <w:bCs/>
          <w:sz w:val="28"/>
          <w:szCs w:val="28"/>
          <w:lang w:eastAsia="vi-VN"/>
        </w:rPr>
        <w:t xml:space="preserve">4. </w:t>
      </w:r>
      <w:r w:rsidR="00603ED5" w:rsidRPr="005F3B71">
        <w:rPr>
          <w:rStyle w:val="BodyTextChar1"/>
          <w:b/>
          <w:bCs/>
          <w:sz w:val="28"/>
          <w:szCs w:val="28"/>
          <w:lang w:eastAsia="vi-VN"/>
        </w:rPr>
        <w:t>T</w:t>
      </w:r>
      <w:r w:rsidRPr="005F3B71">
        <w:rPr>
          <w:rStyle w:val="BodyTextChar1"/>
          <w:b/>
          <w:bCs/>
          <w:sz w:val="28"/>
          <w:szCs w:val="28"/>
          <w:lang w:eastAsia="vi-VN"/>
        </w:rPr>
        <w:t>hanh toán hợp đồng</w:t>
      </w:r>
      <w:r w:rsidRPr="005F3B71">
        <w:rPr>
          <w:rStyle w:val="BodyTextChar1"/>
          <w:sz w:val="28"/>
          <w:szCs w:val="28"/>
          <w:lang w:eastAsia="vi-VN"/>
        </w:rPr>
        <w:t xml:space="preserve">: </w:t>
      </w:r>
      <w:r w:rsidR="00603ED5" w:rsidRPr="005F3B71">
        <w:rPr>
          <w:rStyle w:val="BodyTextChar1"/>
          <w:sz w:val="28"/>
          <w:szCs w:val="28"/>
          <w:lang w:eastAsia="vi-VN"/>
        </w:rPr>
        <w:t>Sau khi hoàn thành lắp đặt thiết bị đủ điều kiện thanh toán theo quy định.</w:t>
      </w:r>
    </w:p>
    <w:p w14:paraId="221CB8D7" w14:textId="77777777" w:rsidR="00A771F2" w:rsidRPr="001166A6" w:rsidRDefault="00A771F2" w:rsidP="0054550D">
      <w:pPr>
        <w:pStyle w:val="BodyText"/>
        <w:shd w:val="clear" w:color="auto" w:fill="auto"/>
        <w:tabs>
          <w:tab w:val="left" w:pos="1170"/>
        </w:tabs>
        <w:spacing w:after="120" w:line="240" w:lineRule="auto"/>
        <w:ind w:firstLine="720"/>
        <w:jc w:val="both"/>
        <w:rPr>
          <w:rStyle w:val="BodyTextChar1"/>
          <w:color w:val="FF0000"/>
          <w:sz w:val="28"/>
          <w:szCs w:val="28"/>
          <w:lang w:eastAsia="vi-VN"/>
        </w:rPr>
        <w:sectPr w:rsidR="00A771F2" w:rsidRPr="001166A6" w:rsidSect="00A535A0">
          <w:pgSz w:w="11907" w:h="16839" w:code="9"/>
          <w:pgMar w:top="1134" w:right="1134" w:bottom="1134" w:left="1418" w:header="720" w:footer="970" w:gutter="0"/>
          <w:paperSrc w:first="4"/>
          <w:cols w:space="708"/>
          <w:docGrid w:linePitch="381"/>
        </w:sectPr>
      </w:pPr>
    </w:p>
    <w:p w14:paraId="42EBDDE2" w14:textId="77777777" w:rsidR="00A771F2" w:rsidRPr="00327B05" w:rsidRDefault="00A771F2" w:rsidP="00A771F2">
      <w:pPr>
        <w:spacing w:after="0"/>
        <w:jc w:val="center"/>
        <w:rPr>
          <w:rStyle w:val="BodyTextChar1"/>
          <w:b/>
          <w:bCs/>
          <w:i w:val="0"/>
          <w:iCs w:val="0"/>
          <w:sz w:val="28"/>
          <w:szCs w:val="28"/>
        </w:rPr>
      </w:pPr>
      <w:r w:rsidRPr="00327B05">
        <w:rPr>
          <w:rStyle w:val="BodyTextChar1"/>
          <w:b/>
          <w:bCs/>
          <w:i w:val="0"/>
          <w:iCs w:val="0"/>
          <w:sz w:val="28"/>
          <w:szCs w:val="28"/>
        </w:rPr>
        <w:t>BẢNG MÔ TẢ CHI TIẾT DỊCH VỤ HÀNG HÓA</w:t>
      </w:r>
    </w:p>
    <w:p w14:paraId="6DABEF68" w14:textId="2FDC72C5" w:rsidR="00A771F2" w:rsidRDefault="00A771F2" w:rsidP="00A771F2">
      <w:pPr>
        <w:spacing w:after="0"/>
        <w:jc w:val="center"/>
        <w:rPr>
          <w:rStyle w:val="BodyTextChar1"/>
          <w:rFonts w:ascii="Times New Roman Bold" w:hAnsi="Times New Roman Bold"/>
          <w:b/>
          <w:bCs/>
          <w:i w:val="0"/>
          <w:iCs w:val="0"/>
          <w:spacing w:val="-2"/>
          <w:sz w:val="28"/>
          <w:szCs w:val="28"/>
        </w:rPr>
      </w:pPr>
      <w:r w:rsidRPr="00327B05">
        <w:rPr>
          <w:rStyle w:val="BodyTextChar1"/>
          <w:rFonts w:ascii="Times New Roman Bold" w:hAnsi="Times New Roman Bold"/>
          <w:b/>
          <w:bCs/>
          <w:i w:val="0"/>
          <w:iCs w:val="0"/>
          <w:spacing w:val="-2"/>
          <w:sz w:val="28"/>
          <w:szCs w:val="28"/>
        </w:rPr>
        <w:t xml:space="preserve">Gói thầu </w:t>
      </w:r>
      <w:r w:rsidR="00355D78" w:rsidRPr="00327B05">
        <w:rPr>
          <w:rStyle w:val="BodyTextChar1"/>
          <w:rFonts w:ascii="Times New Roman Bold" w:hAnsi="Times New Roman Bold"/>
          <w:b/>
          <w:bCs/>
          <w:i w:val="0"/>
          <w:iCs w:val="0"/>
          <w:spacing w:val="-2"/>
          <w:sz w:val="28"/>
          <w:szCs w:val="28"/>
        </w:rPr>
        <w:t>Cung cấp</w:t>
      </w:r>
      <w:r w:rsidR="000C13A1" w:rsidRPr="00327B05">
        <w:rPr>
          <w:rStyle w:val="BodyTextChar1"/>
          <w:rFonts w:ascii="Times New Roman Bold" w:hAnsi="Times New Roman Bold"/>
          <w:b/>
          <w:bCs/>
          <w:i w:val="0"/>
          <w:iCs w:val="0"/>
          <w:spacing w:val="-2"/>
          <w:sz w:val="28"/>
          <w:szCs w:val="28"/>
        </w:rPr>
        <w:t>,</w:t>
      </w:r>
      <w:r w:rsidR="00355D78" w:rsidRPr="00327B05">
        <w:rPr>
          <w:rStyle w:val="BodyTextChar1"/>
          <w:rFonts w:ascii="Times New Roman Bold" w:hAnsi="Times New Roman Bold"/>
          <w:b/>
          <w:bCs/>
          <w:i w:val="0"/>
          <w:iCs w:val="0"/>
          <w:spacing w:val="-2"/>
          <w:sz w:val="28"/>
          <w:szCs w:val="28"/>
        </w:rPr>
        <w:t xml:space="preserve"> lắp đặt </w:t>
      </w:r>
      <w:r w:rsidR="000C13A1" w:rsidRPr="00327B05">
        <w:rPr>
          <w:rStyle w:val="BodyTextChar1"/>
          <w:rFonts w:ascii="Times New Roman Bold" w:hAnsi="Times New Roman Bold"/>
          <w:b/>
          <w:bCs/>
          <w:i w:val="0"/>
          <w:iCs w:val="0"/>
          <w:spacing w:val="-2"/>
          <w:sz w:val="28"/>
          <w:szCs w:val="28"/>
        </w:rPr>
        <w:t>thiết bị</w:t>
      </w:r>
      <w:r w:rsidRPr="00327B05">
        <w:rPr>
          <w:rStyle w:val="BodyTextChar1"/>
          <w:rFonts w:ascii="Times New Roman Bold" w:hAnsi="Times New Roman Bold"/>
          <w:b/>
          <w:bCs/>
          <w:i w:val="0"/>
          <w:iCs w:val="0"/>
          <w:spacing w:val="-2"/>
          <w:sz w:val="28"/>
          <w:szCs w:val="28"/>
        </w:rPr>
        <w:t xml:space="preserve"> thuộc dự án</w:t>
      </w:r>
      <w:r w:rsidR="00327B05">
        <w:rPr>
          <w:rStyle w:val="BodyTextChar1"/>
          <w:rFonts w:ascii="Times New Roman Bold" w:hAnsi="Times New Roman Bold"/>
          <w:b/>
          <w:bCs/>
          <w:i w:val="0"/>
          <w:iCs w:val="0"/>
          <w:spacing w:val="-2"/>
          <w:sz w:val="28"/>
          <w:szCs w:val="28"/>
        </w:rPr>
        <w:t>:</w:t>
      </w:r>
      <w:r w:rsidRPr="00327B05">
        <w:rPr>
          <w:rStyle w:val="BodyTextChar1"/>
          <w:rFonts w:ascii="Times New Roman Bold" w:hAnsi="Times New Roman Bold"/>
          <w:b/>
          <w:bCs/>
          <w:i w:val="0"/>
          <w:iCs w:val="0"/>
          <w:spacing w:val="-2"/>
          <w:sz w:val="28"/>
          <w:szCs w:val="28"/>
        </w:rPr>
        <w:t xml:space="preserve"> </w:t>
      </w:r>
      <w:r w:rsidR="001166A6" w:rsidRPr="00327B05">
        <w:rPr>
          <w:rStyle w:val="BodyTextChar1"/>
          <w:rFonts w:ascii="Times New Roman Bold" w:hAnsi="Times New Roman Bold"/>
          <w:b/>
          <w:bCs/>
          <w:i w:val="0"/>
          <w:iCs w:val="0"/>
          <w:spacing w:val="-2"/>
          <w:sz w:val="28"/>
          <w:szCs w:val="28"/>
        </w:rPr>
        <w:t>Cải tạo, nâng cấp Bệnh viện Y học cổ truyền - Phục hồi chức năng tỉnh</w:t>
      </w:r>
    </w:p>
    <w:p w14:paraId="369ED41F" w14:textId="77777777" w:rsidR="004C3D4B" w:rsidRPr="00327B05" w:rsidRDefault="004C3D4B" w:rsidP="00A771F2">
      <w:pPr>
        <w:spacing w:after="0"/>
        <w:jc w:val="center"/>
        <w:rPr>
          <w:rStyle w:val="BodyTextChar1"/>
          <w:rFonts w:ascii="Times New Roman Bold" w:hAnsi="Times New Roman Bold"/>
          <w:b/>
          <w:bCs/>
          <w:i w:val="0"/>
          <w:iCs w:val="0"/>
          <w:spacing w:val="-2"/>
          <w:sz w:val="28"/>
          <w:szCs w:val="28"/>
        </w:rPr>
      </w:pPr>
    </w:p>
    <w:tbl>
      <w:tblPr>
        <w:tblW w:w="14600" w:type="dxa"/>
        <w:tblInd w:w="137" w:type="dxa"/>
        <w:tblLook w:val="04A0" w:firstRow="1" w:lastRow="0" w:firstColumn="1" w:lastColumn="0" w:noHBand="0" w:noVBand="1"/>
      </w:tblPr>
      <w:tblGrid>
        <w:gridCol w:w="992"/>
        <w:gridCol w:w="3686"/>
        <w:gridCol w:w="3686"/>
        <w:gridCol w:w="6236"/>
      </w:tblGrid>
      <w:tr w:rsidR="001166A6" w:rsidRPr="001166A6" w14:paraId="3996AF01" w14:textId="77777777" w:rsidTr="00327B05">
        <w:trPr>
          <w:trHeight w:val="5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47F0" w14:textId="1F550013" w:rsidR="00BF13AC" w:rsidRPr="00327B05" w:rsidRDefault="00BF13AC" w:rsidP="00BF13A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27B05">
              <w:rPr>
                <w:rFonts w:eastAsia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9BCC" w14:textId="1AF0AC73" w:rsidR="00BF13AC" w:rsidRPr="00327B05" w:rsidRDefault="00BF13AC" w:rsidP="00BF13A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27B05">
              <w:rPr>
                <w:rFonts w:eastAsia="Times New Roman" w:cs="Times New Roman"/>
                <w:b/>
                <w:bCs/>
                <w:sz w:val="26"/>
                <w:szCs w:val="26"/>
              </w:rPr>
              <w:t>Danh mục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3EA9B" w14:textId="1E147F90" w:rsidR="00BF13AC" w:rsidRPr="00327B05" w:rsidRDefault="00BF13AC" w:rsidP="00BF13A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27B05">
              <w:rPr>
                <w:rFonts w:eastAsia="Times New Roman" w:cs="Times New Roman"/>
                <w:b/>
                <w:bCs/>
                <w:sz w:val="26"/>
                <w:szCs w:val="26"/>
              </w:rPr>
              <w:t>Địa điểm cung cấp lắp đặt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BFBC6" w14:textId="136E6B3E" w:rsidR="00BF13AC" w:rsidRPr="00327B05" w:rsidRDefault="00BF13AC" w:rsidP="00327B0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27B05">
              <w:rPr>
                <w:rFonts w:eastAsia="Times New Roman" w:cs="Times New Roman"/>
                <w:b/>
                <w:bCs/>
                <w:sz w:val="26"/>
                <w:szCs w:val="26"/>
              </w:rPr>
              <w:t>Yêu cầu về vận chuyển, cung cấp, lắp đặt và bảo quản</w:t>
            </w:r>
          </w:p>
        </w:tc>
      </w:tr>
      <w:tr w:rsidR="001166A6" w:rsidRPr="001166A6" w14:paraId="0CCECB55" w14:textId="5926FF28" w:rsidTr="00B91500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4A6C" w14:textId="77777777" w:rsidR="00BF13AC" w:rsidRPr="00327B05" w:rsidRDefault="00BF13AC" w:rsidP="00BF13A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27B0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D784" w14:textId="2042D723" w:rsidR="00BF13AC" w:rsidRPr="00327B05" w:rsidRDefault="003F66DB" w:rsidP="00BF13AC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327B05">
              <w:rPr>
                <w:rFonts w:eastAsia="Times New Roman" w:cs="Times New Roman"/>
                <w:sz w:val="22"/>
              </w:rPr>
              <w:t>Máy Xquang kỹ thuật số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48963" w14:textId="57142FB2" w:rsidR="00BF13AC" w:rsidRPr="00327B05" w:rsidRDefault="00BF13AC" w:rsidP="00327B0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327B05">
              <w:rPr>
                <w:rFonts w:eastAsia="Times New Roman" w:cs="Times New Roman"/>
                <w:sz w:val="22"/>
              </w:rPr>
              <w:t xml:space="preserve">Tại </w:t>
            </w:r>
            <w:r w:rsidR="001166A6" w:rsidRPr="00327B05">
              <w:rPr>
                <w:rFonts w:eastAsia="Times New Roman" w:cs="Times New Roman"/>
                <w:sz w:val="22"/>
              </w:rPr>
              <w:t xml:space="preserve">Bệnh viện Y học </w:t>
            </w:r>
            <w:r w:rsidR="00327B05">
              <w:rPr>
                <w:rFonts w:eastAsia="Times New Roman" w:cs="Times New Roman"/>
                <w:sz w:val="22"/>
              </w:rPr>
              <w:t>Dược</w:t>
            </w:r>
            <w:r w:rsidR="001166A6" w:rsidRPr="00327B05">
              <w:rPr>
                <w:rFonts w:eastAsia="Times New Roman" w:cs="Times New Roman"/>
                <w:sz w:val="22"/>
              </w:rPr>
              <w:t xml:space="preserve"> truyền - Phục hồi chức năng tỉnh</w:t>
            </w:r>
            <w:r w:rsidRPr="00327B05">
              <w:rPr>
                <w:rFonts w:eastAsia="Times New Roman" w:cs="Times New Roman"/>
                <w:sz w:val="22"/>
              </w:rPr>
              <w:t>, tỉnh Điện Biên.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1785DC" w14:textId="77DD1691" w:rsidR="00BF13AC" w:rsidRPr="00327B05" w:rsidRDefault="00BF13AC" w:rsidP="00BF13AC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327B05">
              <w:rPr>
                <w:rFonts w:eastAsia="Times New Roman" w:cs="Times New Roman"/>
                <w:sz w:val="22"/>
              </w:rPr>
              <w:t>- Hàng hóa phải được vận chuyển, giao tận nơi.</w:t>
            </w:r>
            <w:r w:rsidRPr="00327B05">
              <w:rPr>
                <w:rFonts w:eastAsia="Times New Roman" w:cs="Times New Roman"/>
                <w:sz w:val="22"/>
              </w:rPr>
              <w:br/>
              <w:t>- Đối với thiết bị y tế: Phải được bảo quản theo đúng quy trình.</w:t>
            </w:r>
            <w:r w:rsidRPr="00327B05">
              <w:rPr>
                <w:rFonts w:eastAsia="Times New Roman" w:cs="Times New Roman"/>
                <w:sz w:val="22"/>
              </w:rPr>
              <w:br/>
              <w:t xml:space="preserve">- Hàng hóa cung cấp mới 100% và được lắp đặt hoàn chỉnh. </w:t>
            </w:r>
          </w:p>
        </w:tc>
      </w:tr>
      <w:tr w:rsidR="001166A6" w:rsidRPr="001166A6" w14:paraId="38DB4AFA" w14:textId="49772B14" w:rsidTr="00B91500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3053" w14:textId="77777777" w:rsidR="00BF13AC" w:rsidRPr="00327B05" w:rsidRDefault="00BF13AC" w:rsidP="00BF13A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27B05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E60C" w14:textId="672B4DF0" w:rsidR="00BF13AC" w:rsidRPr="00327B05" w:rsidRDefault="00327B05" w:rsidP="00BF13AC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327B05">
              <w:rPr>
                <w:rFonts w:eastAsia="Times New Roman" w:cs="Times New Roman"/>
                <w:sz w:val="22"/>
              </w:rPr>
              <w:t>Máy xét nghiệm sinh hóa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3B241" w14:textId="1F93F562" w:rsidR="00BF13AC" w:rsidRPr="00327B05" w:rsidRDefault="00327B05" w:rsidP="00BF13AC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327B05">
              <w:rPr>
                <w:rFonts w:eastAsia="Times New Roman" w:cs="Times New Roman"/>
                <w:sz w:val="22"/>
              </w:rPr>
              <w:t xml:space="preserve">Tại Bệnh viện Y học </w:t>
            </w:r>
            <w:r>
              <w:rPr>
                <w:rFonts w:eastAsia="Times New Roman" w:cs="Times New Roman"/>
                <w:sz w:val="22"/>
              </w:rPr>
              <w:t>Dược</w:t>
            </w:r>
            <w:r w:rsidRPr="00327B05">
              <w:rPr>
                <w:rFonts w:eastAsia="Times New Roman" w:cs="Times New Roman"/>
                <w:sz w:val="22"/>
              </w:rPr>
              <w:t xml:space="preserve"> truyền - Phục hồi chức năng tỉnh, tỉnh Điện Biên.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BC7627" w14:textId="4956904F" w:rsidR="00BF13AC" w:rsidRPr="00327B05" w:rsidRDefault="00BF13AC" w:rsidP="00BF13AC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327B05">
              <w:rPr>
                <w:rFonts w:eastAsia="Times New Roman" w:cs="Times New Roman"/>
                <w:sz w:val="22"/>
              </w:rPr>
              <w:t>- Hàng hóa phải được vận chuyển, giao tận nơi.</w:t>
            </w:r>
            <w:r w:rsidRPr="00327B05">
              <w:rPr>
                <w:rFonts w:eastAsia="Times New Roman" w:cs="Times New Roman"/>
                <w:sz w:val="22"/>
              </w:rPr>
              <w:br/>
              <w:t>- Đối với thiết bị y tế: Phải được bảo quản theo đúng quy trình.</w:t>
            </w:r>
            <w:r w:rsidRPr="00327B05">
              <w:rPr>
                <w:rFonts w:eastAsia="Times New Roman" w:cs="Times New Roman"/>
                <w:sz w:val="22"/>
              </w:rPr>
              <w:br/>
              <w:t xml:space="preserve">- Hàng hóa cung cấp mới 100% và được lắp đặt hoàn chỉnh. </w:t>
            </w:r>
          </w:p>
        </w:tc>
      </w:tr>
      <w:tr w:rsidR="001166A6" w:rsidRPr="001166A6" w14:paraId="07E5563E" w14:textId="080DB8D9" w:rsidTr="00B91500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32E2" w14:textId="77777777" w:rsidR="00BF13AC" w:rsidRPr="00327B05" w:rsidRDefault="00BF13AC" w:rsidP="00BF13A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27B0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EEAE" w14:textId="2CA73C7F" w:rsidR="00BF13AC" w:rsidRPr="00327B05" w:rsidRDefault="00327B05" w:rsidP="00BF13AC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327B05">
              <w:rPr>
                <w:rFonts w:eastAsia="Times New Roman" w:cs="Times New Roman"/>
                <w:sz w:val="22"/>
              </w:rPr>
              <w:t>Máy siêu âm điều trị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D64FD" w14:textId="587EB0E4" w:rsidR="00BF13AC" w:rsidRPr="00327B05" w:rsidRDefault="00327B05" w:rsidP="00BF13AC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327B05">
              <w:rPr>
                <w:rFonts w:eastAsia="Times New Roman" w:cs="Times New Roman"/>
                <w:sz w:val="22"/>
              </w:rPr>
              <w:t xml:space="preserve">Tại Bệnh viện Y học </w:t>
            </w:r>
            <w:r>
              <w:rPr>
                <w:rFonts w:eastAsia="Times New Roman" w:cs="Times New Roman"/>
                <w:sz w:val="22"/>
              </w:rPr>
              <w:t>Dược</w:t>
            </w:r>
            <w:r w:rsidRPr="00327B05">
              <w:rPr>
                <w:rFonts w:eastAsia="Times New Roman" w:cs="Times New Roman"/>
                <w:sz w:val="22"/>
              </w:rPr>
              <w:t xml:space="preserve"> truyền - Phục hồi chức năng tỉnh, tỉnh Điện Biên.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7907EB" w14:textId="4B6FA692" w:rsidR="00BF13AC" w:rsidRPr="00327B05" w:rsidRDefault="00BF13AC" w:rsidP="00BF13AC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327B05">
              <w:rPr>
                <w:rFonts w:eastAsia="Times New Roman" w:cs="Times New Roman"/>
                <w:sz w:val="22"/>
              </w:rPr>
              <w:t>- Hàng hóa phải được vận chuyển, giao tận nơi.</w:t>
            </w:r>
            <w:r w:rsidRPr="00327B05">
              <w:rPr>
                <w:rFonts w:eastAsia="Times New Roman" w:cs="Times New Roman"/>
                <w:sz w:val="22"/>
              </w:rPr>
              <w:br/>
              <w:t>- Đối với thiết bị y tế: Phải được bảo quản theo đúng quy trình.</w:t>
            </w:r>
            <w:r w:rsidRPr="00327B05">
              <w:rPr>
                <w:rFonts w:eastAsia="Times New Roman" w:cs="Times New Roman"/>
                <w:sz w:val="22"/>
              </w:rPr>
              <w:br/>
              <w:t xml:space="preserve">- Hàng hóa cung cấp mới 100% và được lắp đặt hoàn chỉnh. </w:t>
            </w:r>
          </w:p>
        </w:tc>
      </w:tr>
      <w:tr w:rsidR="001166A6" w:rsidRPr="001166A6" w14:paraId="3EC7C02E" w14:textId="6B3186DA" w:rsidTr="00B91500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3183" w14:textId="77777777" w:rsidR="00BF13AC" w:rsidRPr="00327B05" w:rsidRDefault="00BF13AC" w:rsidP="00BF13A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27B05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2FC7" w14:textId="6A29F4A9" w:rsidR="00BF13AC" w:rsidRPr="00327B05" w:rsidRDefault="00327B05" w:rsidP="00BF13AC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327B05">
              <w:rPr>
                <w:rFonts w:eastAsia="Times New Roman" w:cs="Times New Roman"/>
                <w:sz w:val="22"/>
              </w:rPr>
              <w:t>Máy xung kích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E433D" w14:textId="4B2C5F6B" w:rsidR="00BF13AC" w:rsidRPr="00327B05" w:rsidRDefault="00327B05" w:rsidP="00BF13AC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327B05">
              <w:rPr>
                <w:rFonts w:eastAsia="Times New Roman" w:cs="Times New Roman"/>
                <w:sz w:val="22"/>
              </w:rPr>
              <w:t xml:space="preserve">Tại Bệnh viện Y học </w:t>
            </w:r>
            <w:r>
              <w:rPr>
                <w:rFonts w:eastAsia="Times New Roman" w:cs="Times New Roman"/>
                <w:sz w:val="22"/>
              </w:rPr>
              <w:t>Dược</w:t>
            </w:r>
            <w:r w:rsidRPr="00327B05">
              <w:rPr>
                <w:rFonts w:eastAsia="Times New Roman" w:cs="Times New Roman"/>
                <w:sz w:val="22"/>
              </w:rPr>
              <w:t xml:space="preserve"> truyền - Phục hồi chức năng tỉnh, tỉnh Điện Biên.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F5A25" w14:textId="21CCC507" w:rsidR="00BF13AC" w:rsidRPr="00327B05" w:rsidRDefault="00BF13AC" w:rsidP="00BF13AC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327B05">
              <w:rPr>
                <w:rFonts w:eastAsia="Times New Roman" w:cs="Times New Roman"/>
                <w:sz w:val="22"/>
              </w:rPr>
              <w:t>- Hàng hóa phải được vận chuyển, giao tận nơi.</w:t>
            </w:r>
            <w:r w:rsidRPr="00327B05">
              <w:rPr>
                <w:rFonts w:eastAsia="Times New Roman" w:cs="Times New Roman"/>
                <w:sz w:val="22"/>
              </w:rPr>
              <w:br/>
              <w:t>- Đối với thiết bị y tế: Phải được bảo quản theo đúng quy trình.</w:t>
            </w:r>
            <w:r w:rsidRPr="00327B05">
              <w:rPr>
                <w:rFonts w:eastAsia="Times New Roman" w:cs="Times New Roman"/>
                <w:sz w:val="22"/>
              </w:rPr>
              <w:br/>
              <w:t xml:space="preserve">- Hàng hóa cung cấp mới 100% và được lắp đặt hoàn chỉnh. </w:t>
            </w:r>
          </w:p>
        </w:tc>
      </w:tr>
    </w:tbl>
    <w:p w14:paraId="04568F20" w14:textId="77777777" w:rsidR="00A771F2" w:rsidRPr="001166A6" w:rsidRDefault="00A771F2" w:rsidP="0054550D">
      <w:pPr>
        <w:pStyle w:val="BodyText"/>
        <w:shd w:val="clear" w:color="auto" w:fill="auto"/>
        <w:tabs>
          <w:tab w:val="left" w:pos="1170"/>
        </w:tabs>
        <w:spacing w:after="120" w:line="240" w:lineRule="auto"/>
        <w:ind w:firstLine="720"/>
        <w:jc w:val="both"/>
        <w:rPr>
          <w:color w:val="FF0000"/>
          <w:sz w:val="28"/>
          <w:szCs w:val="28"/>
        </w:rPr>
      </w:pPr>
    </w:p>
    <w:sectPr w:rsidR="00A771F2" w:rsidRPr="001166A6" w:rsidSect="00A535A0">
      <w:pgSz w:w="16839" w:h="11907" w:orient="landscape" w:code="9"/>
      <w:pgMar w:top="993" w:right="1134" w:bottom="1134" w:left="1134" w:header="720" w:footer="970" w:gutter="0"/>
      <w:paperSrc w:first="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lac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Bold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Blac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3C1"/>
    <w:multiLevelType w:val="hybridMultilevel"/>
    <w:tmpl w:val="4602212C"/>
    <w:lvl w:ilvl="0" w:tplc="8BBC1CE8">
      <w:start w:val="1"/>
      <w:numFmt w:val="bullet"/>
      <w:pStyle w:val="gian2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2D86E52">
      <w:start w:val="1"/>
      <w:numFmt w:val="bullet"/>
      <w:pStyle w:val="gian3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1A1AF5"/>
    <w:multiLevelType w:val="hybridMultilevel"/>
    <w:tmpl w:val="BAD03EDA"/>
    <w:lvl w:ilvl="0" w:tplc="FFFFFFFF">
      <w:start w:val="1"/>
      <w:numFmt w:val="bullet"/>
      <w:pStyle w:val="CancelStyle"/>
      <w:lvlText w:val="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48"/>
        <w:szCs w:val="4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E726F8"/>
    <w:multiLevelType w:val="hybridMultilevel"/>
    <w:tmpl w:val="57C6A05A"/>
    <w:lvl w:ilvl="0" w:tplc="FFFFFFFF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F17CC8"/>
    <w:multiLevelType w:val="hybridMultilevel"/>
    <w:tmpl w:val="FABE1894"/>
    <w:styleLink w:val="1ai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pStyle w:val="CharChar1CharCharCharCharCharCharChar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D2206"/>
    <w:multiLevelType w:val="hybridMultilevel"/>
    <w:tmpl w:val="3EDA8976"/>
    <w:lvl w:ilvl="0" w:tplc="FFFFFFFF">
      <w:start w:val="1"/>
      <w:numFmt w:val="bullet"/>
      <w:pStyle w:val="a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B2E8A"/>
    <w:multiLevelType w:val="hybridMultilevel"/>
    <w:tmpl w:val="EA64BD74"/>
    <w:lvl w:ilvl="0" w:tplc="72BC234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Ansi="Tahoma" w:hint="default"/>
        <w:color w:val="auto"/>
      </w:rPr>
    </w:lvl>
    <w:lvl w:ilvl="1" w:tplc="04090003">
      <w:start w:val="1"/>
      <w:numFmt w:val="bullet"/>
      <w:pStyle w:val="Style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3E73029"/>
    <w:multiLevelType w:val="multilevel"/>
    <w:tmpl w:val="5538B984"/>
    <w:lvl w:ilvl="0">
      <w:start w:val="1"/>
      <w:numFmt w:val="upperLetter"/>
      <w:pStyle w:val="Annex1"/>
      <w:suff w:val="space"/>
      <w:lvlText w:val="Phụ lục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nnex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59B1397"/>
    <w:multiLevelType w:val="hybridMultilevel"/>
    <w:tmpl w:val="95988FB6"/>
    <w:lvl w:ilvl="0" w:tplc="FFFFFFFF">
      <w:start w:val="1"/>
      <w:numFmt w:val="bullet"/>
      <w:lvlText w:val=""/>
      <w:lvlJc w:val="left"/>
      <w:pPr>
        <w:ind w:left="1602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pStyle w:val="Indexcap1"/>
      <w:lvlText w:val="o"/>
      <w:lvlJc w:val="left"/>
      <w:pPr>
        <w:ind w:left="23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8">
    <w:nsid w:val="189D68C0"/>
    <w:multiLevelType w:val="hybridMultilevel"/>
    <w:tmpl w:val="7FAA336C"/>
    <w:lvl w:ilvl="0" w:tplc="0409000F">
      <w:start w:val="1"/>
      <w:numFmt w:val="decimal"/>
      <w:pStyle w:val="1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532661F8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15D11"/>
    <w:multiLevelType w:val="hybridMultilevel"/>
    <w:tmpl w:val="B4E2D960"/>
    <w:lvl w:ilvl="0" w:tplc="FFFFFFFF">
      <w:start w:val="1"/>
      <w:numFmt w:val="lowerLetter"/>
      <w:pStyle w:val="abc"/>
      <w:lvlText w:val="%1."/>
      <w:lvlJc w:val="left"/>
      <w:pPr>
        <w:ind w:left="1431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2151" w:hanging="360"/>
      </w:pPr>
    </w:lvl>
    <w:lvl w:ilvl="2" w:tplc="FFFFFFFF" w:tentative="1">
      <w:start w:val="1"/>
      <w:numFmt w:val="lowerRoman"/>
      <w:lvlText w:val="%3."/>
      <w:lvlJc w:val="right"/>
      <w:pPr>
        <w:ind w:left="2871" w:hanging="180"/>
      </w:pPr>
    </w:lvl>
    <w:lvl w:ilvl="3" w:tplc="FFFFFFFF" w:tentative="1">
      <w:start w:val="1"/>
      <w:numFmt w:val="decimal"/>
      <w:lvlText w:val="%4."/>
      <w:lvlJc w:val="left"/>
      <w:pPr>
        <w:ind w:left="3591" w:hanging="360"/>
      </w:pPr>
    </w:lvl>
    <w:lvl w:ilvl="4" w:tplc="FFFFFFFF" w:tentative="1">
      <w:start w:val="1"/>
      <w:numFmt w:val="lowerLetter"/>
      <w:lvlText w:val="%5."/>
      <w:lvlJc w:val="left"/>
      <w:pPr>
        <w:ind w:left="4311" w:hanging="360"/>
      </w:pPr>
    </w:lvl>
    <w:lvl w:ilvl="5" w:tplc="FFFFFFFF" w:tentative="1">
      <w:start w:val="1"/>
      <w:numFmt w:val="lowerRoman"/>
      <w:lvlText w:val="%6."/>
      <w:lvlJc w:val="right"/>
      <w:pPr>
        <w:ind w:left="5031" w:hanging="180"/>
      </w:pPr>
    </w:lvl>
    <w:lvl w:ilvl="6" w:tplc="FFFFFFFF" w:tentative="1">
      <w:start w:val="1"/>
      <w:numFmt w:val="decimal"/>
      <w:lvlText w:val="%7."/>
      <w:lvlJc w:val="left"/>
      <w:pPr>
        <w:ind w:left="5751" w:hanging="360"/>
      </w:pPr>
    </w:lvl>
    <w:lvl w:ilvl="7" w:tplc="FFFFFFFF" w:tentative="1">
      <w:start w:val="1"/>
      <w:numFmt w:val="lowerLetter"/>
      <w:lvlText w:val="%8."/>
      <w:lvlJc w:val="left"/>
      <w:pPr>
        <w:ind w:left="6471" w:hanging="360"/>
      </w:pPr>
    </w:lvl>
    <w:lvl w:ilvl="8" w:tplc="FFFFFFFF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0">
    <w:nsid w:val="1A5E4948"/>
    <w:multiLevelType w:val="hybridMultilevel"/>
    <w:tmpl w:val="F7808764"/>
    <w:lvl w:ilvl="0" w:tplc="E2382CE2">
      <w:start w:val="1"/>
      <w:numFmt w:val="bullet"/>
      <w:pStyle w:val="dautron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">
    <w:nsid w:val="1B152985"/>
    <w:multiLevelType w:val="multilevel"/>
    <w:tmpl w:val="2DC68802"/>
    <w:styleLink w:val="1ai"/>
    <w:lvl w:ilvl="0">
      <w:start w:val="1"/>
      <w:numFmt w:val="upperRoman"/>
      <w:pStyle w:val="bullet10"/>
      <w:suff w:val="space"/>
      <w:lvlText w:val="%1."/>
      <w:lvlJc w:val="left"/>
      <w:pPr>
        <w:ind w:left="0" w:firstLine="0"/>
      </w:pPr>
      <w:rPr>
        <w:rFonts w:ascii="Times New Roman" w:hAnsi="Times New Roman"/>
        <w:sz w:val="2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hint="default"/>
        <w:sz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bullet"/>
      <w:suff w:val="space"/>
      <w:lvlText w:val="-"/>
      <w:lvlJc w:val="left"/>
      <w:pPr>
        <w:ind w:left="340" w:firstLine="0"/>
      </w:pPr>
      <w:rPr>
        <w:rFonts w:ascii="Courier New" w:hAnsi="Courier New" w:hint="default"/>
      </w:rPr>
    </w:lvl>
    <w:lvl w:ilvl="7">
      <w:start w:val="1"/>
      <w:numFmt w:val="bullet"/>
      <w:suff w:val="space"/>
      <w:lvlText w:val="+"/>
      <w:lvlJc w:val="left"/>
      <w:pPr>
        <w:ind w:left="680" w:firstLine="0"/>
      </w:pPr>
      <w:rPr>
        <w:rFonts w:ascii="Courier New" w:hAnsi="Courier New" w:hint="default"/>
      </w:rPr>
    </w:lvl>
    <w:lvl w:ilvl="8">
      <w:start w:val="1"/>
      <w:numFmt w:val="bullet"/>
      <w:suff w:val="space"/>
      <w:lvlText w:val=""/>
      <w:lvlJc w:val="left"/>
      <w:pPr>
        <w:ind w:left="1021" w:firstLine="0"/>
      </w:pPr>
      <w:rPr>
        <w:rFonts w:ascii="Symbol" w:hAnsi="Symbol" w:hint="default"/>
        <w:color w:val="auto"/>
      </w:rPr>
    </w:lvl>
  </w:abstractNum>
  <w:abstractNum w:abstractNumId="12">
    <w:nsid w:val="1F855848"/>
    <w:multiLevelType w:val="hybridMultilevel"/>
    <w:tmpl w:val="D2B26BF2"/>
    <w:lvl w:ilvl="0" w:tplc="FFFFFFFF">
      <w:start w:val="1"/>
      <w:numFmt w:val="bullet"/>
      <w:pStyle w:val="QNbulet1"/>
      <w:lvlText w:val=""/>
      <w:lvlJc w:val="left"/>
      <w:pPr>
        <w:tabs>
          <w:tab w:val="num" w:pos="0"/>
        </w:tabs>
        <w:ind w:left="340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63733"/>
    <w:multiLevelType w:val="hybridMultilevel"/>
    <w:tmpl w:val="DB90E08A"/>
    <w:styleLink w:val="1ai1052"/>
    <w:lvl w:ilvl="0" w:tplc="3B5EDA88">
      <w:start w:val="1"/>
      <w:numFmt w:val="bullet"/>
      <w:pStyle w:val="bulletsao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F05420"/>
    <w:multiLevelType w:val="multilevel"/>
    <w:tmpl w:val="37BEDEEE"/>
    <w:lvl w:ilvl="0">
      <w:start w:val="1"/>
      <w:numFmt w:val="bullet"/>
      <w:pStyle w:val="ListBullet"/>
      <w:lvlText w:val=""/>
      <w:lvlJc w:val="left"/>
      <w:pPr>
        <w:tabs>
          <w:tab w:val="num" w:pos="357"/>
        </w:tabs>
        <w:ind w:left="720" w:hanging="363"/>
      </w:pPr>
      <w:rPr>
        <w:rFonts w:ascii="Wingdings" w:hAnsi="Wingdings" w:hint="default"/>
      </w:rPr>
    </w:lvl>
    <w:lvl w:ilvl="1">
      <w:start w:val="1"/>
      <w:numFmt w:val="bullet"/>
      <w:lvlRestart w:val="0"/>
      <w:pStyle w:val="ListBullet"/>
      <w:lvlText w:val=""/>
      <w:lvlJc w:val="left"/>
      <w:pPr>
        <w:tabs>
          <w:tab w:val="num" w:pos="357"/>
        </w:tabs>
        <w:ind w:left="720" w:hanging="363"/>
      </w:pPr>
      <w:rPr>
        <w:rFonts w:ascii="Wingdings" w:hAnsi="Wingdings" w:hint="default"/>
      </w:rPr>
    </w:lvl>
    <w:lvl w:ilvl="2">
      <w:start w:val="1"/>
      <w:numFmt w:val="bullet"/>
      <w:pStyle w:val="ListBullet2"/>
      <w:lvlText w:val=""/>
      <w:lvlJc w:val="left"/>
      <w:pPr>
        <w:tabs>
          <w:tab w:val="num" w:pos="720"/>
        </w:tabs>
        <w:ind w:left="1077" w:hanging="357"/>
      </w:pPr>
      <w:rPr>
        <w:rFonts w:ascii="Wingdings" w:hAnsi="Wingdings" w:hint="default"/>
      </w:rPr>
    </w:lvl>
    <w:lvl w:ilvl="3">
      <w:start w:val="1"/>
      <w:numFmt w:val="bullet"/>
      <w:pStyle w:val="ListBullet3"/>
      <w:lvlText w:val=""/>
      <w:lvlJc w:val="left"/>
      <w:pPr>
        <w:tabs>
          <w:tab w:val="num" w:pos="1077"/>
        </w:tabs>
        <w:ind w:left="1440" w:hanging="363"/>
      </w:pPr>
      <w:rPr>
        <w:rFonts w:ascii="Wingdings 2" w:hAnsi="Wingdings 2" w:hint="default"/>
      </w:rPr>
    </w:lvl>
    <w:lvl w:ilvl="4">
      <w:start w:val="1"/>
      <w:numFmt w:val="bullet"/>
      <w:pStyle w:val="ListBullet4"/>
      <w:lvlText w:val="o"/>
      <w:lvlJc w:val="left"/>
      <w:pPr>
        <w:tabs>
          <w:tab w:val="num" w:pos="1440"/>
        </w:tabs>
        <w:ind w:left="1797" w:hanging="357"/>
      </w:pPr>
      <w:rPr>
        <w:rFonts w:ascii="Courier New" w:hAnsi="Courier New" w:hint="default"/>
      </w:rPr>
    </w:lvl>
    <w:lvl w:ilvl="5">
      <w:start w:val="1"/>
      <w:numFmt w:val="bullet"/>
      <w:pStyle w:val="ListBullet5"/>
      <w:lvlText w:val="-"/>
      <w:lvlJc w:val="left"/>
      <w:pPr>
        <w:tabs>
          <w:tab w:val="num" w:pos="1797"/>
        </w:tabs>
        <w:ind w:left="2160" w:hanging="363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tabs>
          <w:tab w:val="num" w:pos="2160"/>
        </w:tabs>
        <w:ind w:left="2517" w:hanging="357"/>
      </w:pPr>
      <w:rPr>
        <w:rFonts w:ascii="Courier New" w:hAnsi="Courier New" w:hint="default"/>
      </w:rPr>
    </w:lvl>
    <w:lvl w:ilvl="7">
      <w:start w:val="1"/>
      <w:numFmt w:val="decimal"/>
      <w:lvlText w:val="%2.%3.%4.%5.%6.%7.%8"/>
      <w:lvlJc w:val="left"/>
      <w:pPr>
        <w:tabs>
          <w:tab w:val="num" w:pos="2517"/>
        </w:tabs>
        <w:ind w:left="2880" w:hanging="363"/>
      </w:pPr>
      <w:rPr>
        <w:rFonts w:hint="default"/>
      </w:rPr>
    </w:lvl>
    <w:lvl w:ilvl="8">
      <w:start w:val="1"/>
      <w:numFmt w:val="decimal"/>
      <w:lvlText w:val="%2.%3.%4.%5.%6.%7.%9"/>
      <w:lvlJc w:val="left"/>
      <w:pPr>
        <w:tabs>
          <w:tab w:val="num" w:pos="2880"/>
        </w:tabs>
        <w:ind w:left="3238" w:hanging="358"/>
      </w:pPr>
      <w:rPr>
        <w:rFonts w:hint="default"/>
      </w:rPr>
    </w:lvl>
  </w:abstractNum>
  <w:abstractNum w:abstractNumId="15">
    <w:nsid w:val="260E287D"/>
    <w:multiLevelType w:val="multilevel"/>
    <w:tmpl w:val="4124621A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D9975B5"/>
    <w:multiLevelType w:val="hybridMultilevel"/>
    <w:tmpl w:val="9C2E2178"/>
    <w:lvl w:ilvl="0" w:tplc="975293E6">
      <w:start w:val="1"/>
      <w:numFmt w:val="bullet"/>
      <w:pStyle w:val="ListDash"/>
      <w:lvlText w:val="–"/>
      <w:lvlJc w:val="left"/>
      <w:pPr>
        <w:tabs>
          <w:tab w:val="num" w:pos="357"/>
        </w:tabs>
        <w:ind w:left="720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DD40A7"/>
    <w:multiLevelType w:val="hybridMultilevel"/>
    <w:tmpl w:val="BBBE17F8"/>
    <w:lvl w:ilvl="0" w:tplc="FFFFFFFF">
      <w:start w:val="1"/>
      <w:numFmt w:val="bullet"/>
      <w:pStyle w:val="CheckStyle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48"/>
        <w:szCs w:val="4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BF57F7"/>
    <w:multiLevelType w:val="singleLevel"/>
    <w:tmpl w:val="65F27F34"/>
    <w:lvl w:ilvl="0">
      <w:start w:val="1"/>
      <w:numFmt w:val="none"/>
      <w:pStyle w:val="Note"/>
      <w:lvlText w:val="CHÚ Ý -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</w:abstractNum>
  <w:abstractNum w:abstractNumId="19">
    <w:nsid w:val="43F37E51"/>
    <w:multiLevelType w:val="hybridMultilevel"/>
    <w:tmpl w:val="13B6B40C"/>
    <w:lvl w:ilvl="0" w:tplc="CB7041D4">
      <w:start w:val="1"/>
      <w:numFmt w:val="bullet"/>
      <w:pStyle w:val="StyleNormalIndentArialLeft07After6pt"/>
      <w:lvlText w:val=""/>
      <w:lvlJc w:val="left"/>
      <w:pPr>
        <w:tabs>
          <w:tab w:val="num" w:pos="427"/>
        </w:tabs>
        <w:ind w:left="427" w:hanging="360"/>
      </w:pPr>
      <w:rPr>
        <w:rFonts w:ascii="Wingdings" w:hAnsi="Wingdings" w:hint="default"/>
      </w:rPr>
    </w:lvl>
    <w:lvl w:ilvl="1" w:tplc="04090019">
      <w:numFmt w:val="bullet"/>
      <w:lvlText w:val="+"/>
      <w:lvlJc w:val="left"/>
      <w:pPr>
        <w:tabs>
          <w:tab w:val="num" w:pos="1147"/>
        </w:tabs>
        <w:ind w:left="1147" w:hanging="360"/>
      </w:pPr>
      <w:rPr>
        <w:rFonts w:ascii="Arial" w:eastAsia="Times New Roman" w:hAnsi="Arial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67"/>
        </w:tabs>
        <w:ind w:left="1867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87"/>
        </w:tabs>
        <w:ind w:left="2587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307"/>
        </w:tabs>
        <w:ind w:left="3307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027"/>
        </w:tabs>
        <w:ind w:left="4027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747"/>
        </w:tabs>
        <w:ind w:left="4747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67"/>
        </w:tabs>
        <w:ind w:left="5467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87"/>
        </w:tabs>
        <w:ind w:left="6187" w:hanging="360"/>
      </w:pPr>
      <w:rPr>
        <w:rFonts w:ascii="Wingdings" w:hAnsi="Wingdings" w:hint="default"/>
      </w:rPr>
    </w:lvl>
  </w:abstractNum>
  <w:abstractNum w:abstractNumId="20">
    <w:nsid w:val="451575C0"/>
    <w:multiLevelType w:val="hybridMultilevel"/>
    <w:tmpl w:val="C8D88B42"/>
    <w:name w:val="WW8Num332224223222232222222"/>
    <w:lvl w:ilvl="0" w:tplc="7012BB16">
      <w:start w:val="1"/>
      <w:numFmt w:val="bullet"/>
      <w:pStyle w:val="gian20"/>
      <w:lvlText w:val=""/>
      <w:lvlJc w:val="left"/>
      <w:pPr>
        <w:ind w:left="880" w:hanging="360"/>
      </w:pPr>
      <w:rPr>
        <w:rFonts w:ascii="Symbol" w:hAnsi="Symbol" w:hint="default"/>
      </w:rPr>
    </w:lvl>
    <w:lvl w:ilvl="1" w:tplc="04090003">
      <w:start w:val="1"/>
      <w:numFmt w:val="bullet"/>
      <w:pStyle w:val="Gchudnglp2"/>
      <w:lvlText w:val=""/>
      <w:lvlJc w:val="left"/>
      <w:pPr>
        <w:ind w:left="1965" w:hanging="885"/>
      </w:pPr>
      <w:rPr>
        <w:rFonts w:ascii="Symbol" w:hAnsi="Symbol" w:hint="default"/>
      </w:rPr>
    </w:lvl>
    <w:lvl w:ilvl="2" w:tplc="04090005">
      <w:start w:val="1"/>
      <w:numFmt w:val="bullet"/>
      <w:pStyle w:val="gian4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D302A5"/>
    <w:multiLevelType w:val="hybridMultilevel"/>
    <w:tmpl w:val="A0824660"/>
    <w:lvl w:ilvl="0" w:tplc="FFFFFFFF">
      <w:start w:val="1"/>
      <w:numFmt w:val="bullet"/>
      <w:pStyle w:val="FISHeading3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590B6A"/>
    <w:multiLevelType w:val="hybridMultilevel"/>
    <w:tmpl w:val="8348C136"/>
    <w:lvl w:ilvl="0" w:tplc="527E1082">
      <w:start w:val="1"/>
      <w:numFmt w:val="bullet"/>
      <w:pStyle w:val="SelectedStyle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48"/>
        <w:szCs w:val="4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1A335E"/>
    <w:multiLevelType w:val="hybridMultilevel"/>
    <w:tmpl w:val="CA34DE2E"/>
    <w:styleLink w:val="1ai512201"/>
    <w:lvl w:ilvl="0" w:tplc="386C16F6">
      <w:start w:val="1"/>
      <w:numFmt w:val="bullet"/>
      <w:pStyle w:val="bultetbang"/>
      <w:lvlText w:val=""/>
      <w:lvlJc w:val="left"/>
      <w:pPr>
        <w:tabs>
          <w:tab w:val="num" w:pos="0"/>
        </w:tabs>
        <w:ind w:left="340" w:hanging="113"/>
      </w:pPr>
      <w:rPr>
        <w:rFonts w:ascii="Symbol" w:hAnsi="Symbol" w:hint="default"/>
      </w:rPr>
    </w:lvl>
    <w:lvl w:ilvl="1" w:tplc="8A80F2DA">
      <w:start w:val="1"/>
      <w:numFmt w:val="bullet"/>
      <w:lvlText w:val="o"/>
      <w:lvlJc w:val="left"/>
      <w:pPr>
        <w:tabs>
          <w:tab w:val="num" w:pos="366"/>
        </w:tabs>
        <w:ind w:left="366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086"/>
        </w:tabs>
        <w:ind w:left="1086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2526"/>
        </w:tabs>
        <w:ind w:left="252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246"/>
        </w:tabs>
        <w:ind w:left="324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3966"/>
        </w:tabs>
        <w:ind w:left="396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4686"/>
        </w:tabs>
        <w:ind w:left="468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406"/>
        </w:tabs>
        <w:ind w:left="5406" w:hanging="360"/>
      </w:pPr>
      <w:rPr>
        <w:rFonts w:ascii="Wingdings" w:hAnsi="Wingdings" w:hint="default"/>
      </w:rPr>
    </w:lvl>
  </w:abstractNum>
  <w:abstractNum w:abstractNumId="24">
    <w:nsid w:val="70623F35"/>
    <w:multiLevelType w:val="multilevel"/>
    <w:tmpl w:val="8594EE9E"/>
    <w:lvl w:ilvl="0">
      <w:start w:val="1"/>
      <w:numFmt w:val="decimal"/>
      <w:pStyle w:val="VSISection2Listing"/>
      <w:lvlText w:val="[%1]  "/>
      <w:lvlJc w:val="right"/>
      <w:pPr>
        <w:tabs>
          <w:tab w:val="num" w:pos="1134"/>
        </w:tabs>
        <w:ind w:left="1134" w:firstLine="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[%2] "/>
      <w:lvlJc w:val="right"/>
      <w:pPr>
        <w:tabs>
          <w:tab w:val="num" w:pos="1418"/>
        </w:tabs>
        <w:ind w:left="1418" w:firstLine="0"/>
      </w:pPr>
      <w:rPr>
        <w:rFonts w:hint="default"/>
        <w:b w:val="0"/>
        <w:i w:val="0"/>
      </w:rPr>
    </w:lvl>
    <w:lvl w:ilvl="2">
      <w:start w:val="1"/>
      <w:numFmt w:val="lowerRoman"/>
      <w:lvlText w:val="[%3] "/>
      <w:lvlJc w:val="right"/>
      <w:pPr>
        <w:tabs>
          <w:tab w:val="num" w:pos="1701"/>
        </w:tabs>
        <w:ind w:left="1701" w:firstLine="0"/>
      </w:pPr>
      <w:rPr>
        <w:rFonts w:hint="default"/>
        <w:b w:val="0"/>
        <w:i w:val="0"/>
      </w:rPr>
    </w:lvl>
    <w:lvl w:ilvl="3">
      <w:start w:val="1"/>
      <w:numFmt w:val="none"/>
      <w:lvlText w:val="%4"/>
      <w:lvlJc w:val="righ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3D04C93"/>
    <w:multiLevelType w:val="hybridMultilevel"/>
    <w:tmpl w:val="9752C93E"/>
    <w:lvl w:ilvl="0" w:tplc="C6646D42">
      <w:start w:val="1"/>
      <w:numFmt w:val="bullet"/>
      <w:pStyle w:val="tvs-bullet0"/>
      <w:lvlText w:val="+"/>
      <w:lvlJc w:val="left"/>
      <w:pPr>
        <w:ind w:left="1440" w:hanging="360"/>
      </w:pPr>
      <w:rPr>
        <w:rFonts w:ascii="Sylfaen" w:hAnsi="Sylfaen" w:hint="default"/>
      </w:rPr>
    </w:lvl>
    <w:lvl w:ilvl="1" w:tplc="ED14B7B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E420A2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21"/>
  </w:num>
  <w:num w:numId="5">
    <w:abstractNumId w:val="5"/>
  </w:num>
  <w:num w:numId="6">
    <w:abstractNumId w:val="13"/>
  </w:num>
  <w:num w:numId="7">
    <w:abstractNumId w:val="18"/>
  </w:num>
  <w:num w:numId="8">
    <w:abstractNumId w:val="11"/>
  </w:num>
  <w:num w:numId="9">
    <w:abstractNumId w:val="6"/>
  </w:num>
  <w:num w:numId="10">
    <w:abstractNumId w:val="17"/>
  </w:num>
  <w:num w:numId="11">
    <w:abstractNumId w:val="22"/>
  </w:num>
  <w:num w:numId="12">
    <w:abstractNumId w:val="1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2"/>
  </w:num>
  <w:num w:numId="18">
    <w:abstractNumId w:val="23"/>
  </w:num>
  <w:num w:numId="19">
    <w:abstractNumId w:val="4"/>
  </w:num>
  <w:num w:numId="20">
    <w:abstractNumId w:val="24"/>
  </w:num>
  <w:num w:numId="21">
    <w:abstractNumId w:val="25"/>
  </w:num>
  <w:num w:numId="22">
    <w:abstractNumId w:val="0"/>
  </w:num>
  <w:num w:numId="23">
    <w:abstractNumId w:val="2"/>
  </w:num>
  <w:num w:numId="24">
    <w:abstractNumId w:val="7"/>
  </w:num>
  <w:num w:numId="25">
    <w:abstractNumId w:val="19"/>
  </w:num>
  <w:num w:numId="26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efaultTabStop w:val="720"/>
  <w:drawingGridHorizontalSpacing w:val="12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0D"/>
    <w:rsid w:val="000003B0"/>
    <w:rsid w:val="00000635"/>
    <w:rsid w:val="00000AED"/>
    <w:rsid w:val="00001847"/>
    <w:rsid w:val="00001AD8"/>
    <w:rsid w:val="00002213"/>
    <w:rsid w:val="00002F33"/>
    <w:rsid w:val="000040B1"/>
    <w:rsid w:val="00006B39"/>
    <w:rsid w:val="00011269"/>
    <w:rsid w:val="00011B78"/>
    <w:rsid w:val="00012FDB"/>
    <w:rsid w:val="000140E9"/>
    <w:rsid w:val="00015015"/>
    <w:rsid w:val="00015251"/>
    <w:rsid w:val="00016CE5"/>
    <w:rsid w:val="00021EC4"/>
    <w:rsid w:val="0002230A"/>
    <w:rsid w:val="00022643"/>
    <w:rsid w:val="0002292B"/>
    <w:rsid w:val="00023046"/>
    <w:rsid w:val="000238A2"/>
    <w:rsid w:val="0002408B"/>
    <w:rsid w:val="00025477"/>
    <w:rsid w:val="0003222D"/>
    <w:rsid w:val="00042FB8"/>
    <w:rsid w:val="000502DC"/>
    <w:rsid w:val="00050A94"/>
    <w:rsid w:val="000510D6"/>
    <w:rsid w:val="00052750"/>
    <w:rsid w:val="00053840"/>
    <w:rsid w:val="000542E3"/>
    <w:rsid w:val="00056071"/>
    <w:rsid w:val="000571B3"/>
    <w:rsid w:val="0006430F"/>
    <w:rsid w:val="00070E5B"/>
    <w:rsid w:val="000721A0"/>
    <w:rsid w:val="0007262A"/>
    <w:rsid w:val="00072A86"/>
    <w:rsid w:val="000734CF"/>
    <w:rsid w:val="00073694"/>
    <w:rsid w:val="00073A1E"/>
    <w:rsid w:val="00074A37"/>
    <w:rsid w:val="000769EE"/>
    <w:rsid w:val="0007717A"/>
    <w:rsid w:val="000817A0"/>
    <w:rsid w:val="0008227E"/>
    <w:rsid w:val="00085A58"/>
    <w:rsid w:val="00086CD3"/>
    <w:rsid w:val="000906B8"/>
    <w:rsid w:val="000909D6"/>
    <w:rsid w:val="00090AB4"/>
    <w:rsid w:val="00091782"/>
    <w:rsid w:val="00091F67"/>
    <w:rsid w:val="00093899"/>
    <w:rsid w:val="00093D51"/>
    <w:rsid w:val="00094800"/>
    <w:rsid w:val="00096A82"/>
    <w:rsid w:val="00096BF7"/>
    <w:rsid w:val="000971B6"/>
    <w:rsid w:val="0009786D"/>
    <w:rsid w:val="00097ADA"/>
    <w:rsid w:val="00097B81"/>
    <w:rsid w:val="000A01B3"/>
    <w:rsid w:val="000A0486"/>
    <w:rsid w:val="000A1157"/>
    <w:rsid w:val="000A162F"/>
    <w:rsid w:val="000A2CA5"/>
    <w:rsid w:val="000A7DE2"/>
    <w:rsid w:val="000B0390"/>
    <w:rsid w:val="000B4788"/>
    <w:rsid w:val="000B50E2"/>
    <w:rsid w:val="000B5359"/>
    <w:rsid w:val="000B6254"/>
    <w:rsid w:val="000B7236"/>
    <w:rsid w:val="000C13A1"/>
    <w:rsid w:val="000C5E02"/>
    <w:rsid w:val="000C7EE6"/>
    <w:rsid w:val="000D11C2"/>
    <w:rsid w:val="000D300E"/>
    <w:rsid w:val="000D7699"/>
    <w:rsid w:val="000E010F"/>
    <w:rsid w:val="000E5890"/>
    <w:rsid w:val="000E60D9"/>
    <w:rsid w:val="000E6918"/>
    <w:rsid w:val="000E78AD"/>
    <w:rsid w:val="000E7D39"/>
    <w:rsid w:val="000F1A21"/>
    <w:rsid w:val="000F3E74"/>
    <w:rsid w:val="000F6E83"/>
    <w:rsid w:val="00101F83"/>
    <w:rsid w:val="00103D84"/>
    <w:rsid w:val="00105F8E"/>
    <w:rsid w:val="00107F83"/>
    <w:rsid w:val="00110810"/>
    <w:rsid w:val="001116AB"/>
    <w:rsid w:val="001117E0"/>
    <w:rsid w:val="00113122"/>
    <w:rsid w:val="00113FDE"/>
    <w:rsid w:val="001149D1"/>
    <w:rsid w:val="00115701"/>
    <w:rsid w:val="00116599"/>
    <w:rsid w:val="001166A6"/>
    <w:rsid w:val="001206DB"/>
    <w:rsid w:val="00121659"/>
    <w:rsid w:val="00122D97"/>
    <w:rsid w:val="001264CD"/>
    <w:rsid w:val="00126939"/>
    <w:rsid w:val="00126EEF"/>
    <w:rsid w:val="001273F4"/>
    <w:rsid w:val="001276C4"/>
    <w:rsid w:val="001326EF"/>
    <w:rsid w:val="001349CB"/>
    <w:rsid w:val="00134E6F"/>
    <w:rsid w:val="00137456"/>
    <w:rsid w:val="00137845"/>
    <w:rsid w:val="00140D17"/>
    <w:rsid w:val="00141827"/>
    <w:rsid w:val="00142425"/>
    <w:rsid w:val="0014262B"/>
    <w:rsid w:val="00143533"/>
    <w:rsid w:val="001455A4"/>
    <w:rsid w:val="001457FA"/>
    <w:rsid w:val="00145B00"/>
    <w:rsid w:val="00146BAA"/>
    <w:rsid w:val="00147907"/>
    <w:rsid w:val="00150733"/>
    <w:rsid w:val="00151A63"/>
    <w:rsid w:val="0015291A"/>
    <w:rsid w:val="00153173"/>
    <w:rsid w:val="001533CE"/>
    <w:rsid w:val="00153816"/>
    <w:rsid w:val="00156CCC"/>
    <w:rsid w:val="00157162"/>
    <w:rsid w:val="00157967"/>
    <w:rsid w:val="00160775"/>
    <w:rsid w:val="001610F4"/>
    <w:rsid w:val="001615D9"/>
    <w:rsid w:val="00161919"/>
    <w:rsid w:val="00161C94"/>
    <w:rsid w:val="00170616"/>
    <w:rsid w:val="001718BC"/>
    <w:rsid w:val="00171BEA"/>
    <w:rsid w:val="0017226C"/>
    <w:rsid w:val="001745FE"/>
    <w:rsid w:val="001758BD"/>
    <w:rsid w:val="00176052"/>
    <w:rsid w:val="001763C9"/>
    <w:rsid w:val="00180ADA"/>
    <w:rsid w:val="00180C10"/>
    <w:rsid w:val="00180C39"/>
    <w:rsid w:val="0018146E"/>
    <w:rsid w:val="00182989"/>
    <w:rsid w:val="00185E46"/>
    <w:rsid w:val="00186571"/>
    <w:rsid w:val="00191642"/>
    <w:rsid w:val="00192C13"/>
    <w:rsid w:val="0019438C"/>
    <w:rsid w:val="00196D97"/>
    <w:rsid w:val="001974AA"/>
    <w:rsid w:val="001979E5"/>
    <w:rsid w:val="001A00A7"/>
    <w:rsid w:val="001A0A41"/>
    <w:rsid w:val="001A0EE8"/>
    <w:rsid w:val="001A4401"/>
    <w:rsid w:val="001A4AE6"/>
    <w:rsid w:val="001A51A4"/>
    <w:rsid w:val="001A587A"/>
    <w:rsid w:val="001A59FF"/>
    <w:rsid w:val="001A6C62"/>
    <w:rsid w:val="001A7685"/>
    <w:rsid w:val="001B17DD"/>
    <w:rsid w:val="001B24FE"/>
    <w:rsid w:val="001B3D6D"/>
    <w:rsid w:val="001B4E7E"/>
    <w:rsid w:val="001B6C6D"/>
    <w:rsid w:val="001B7180"/>
    <w:rsid w:val="001C01F7"/>
    <w:rsid w:val="001C2B85"/>
    <w:rsid w:val="001C2E20"/>
    <w:rsid w:val="001C2F6E"/>
    <w:rsid w:val="001C3D3D"/>
    <w:rsid w:val="001C44DA"/>
    <w:rsid w:val="001C5007"/>
    <w:rsid w:val="001C5B1F"/>
    <w:rsid w:val="001C5DBE"/>
    <w:rsid w:val="001C6349"/>
    <w:rsid w:val="001C73CD"/>
    <w:rsid w:val="001D0387"/>
    <w:rsid w:val="001D219A"/>
    <w:rsid w:val="001D3512"/>
    <w:rsid w:val="001D495F"/>
    <w:rsid w:val="001D5BE1"/>
    <w:rsid w:val="001D61B0"/>
    <w:rsid w:val="001D7667"/>
    <w:rsid w:val="001D7CFB"/>
    <w:rsid w:val="001E0BBD"/>
    <w:rsid w:val="001E1008"/>
    <w:rsid w:val="001E16F7"/>
    <w:rsid w:val="001E1C42"/>
    <w:rsid w:val="001E209D"/>
    <w:rsid w:val="001E21CA"/>
    <w:rsid w:val="001E21E1"/>
    <w:rsid w:val="001E3067"/>
    <w:rsid w:val="001E3C59"/>
    <w:rsid w:val="001E51F5"/>
    <w:rsid w:val="001E5332"/>
    <w:rsid w:val="001E7B7A"/>
    <w:rsid w:val="001F00DE"/>
    <w:rsid w:val="001F1659"/>
    <w:rsid w:val="001F21BB"/>
    <w:rsid w:val="001F2D0F"/>
    <w:rsid w:val="001F3473"/>
    <w:rsid w:val="001F4156"/>
    <w:rsid w:val="001F422F"/>
    <w:rsid w:val="001F4E84"/>
    <w:rsid w:val="001F5258"/>
    <w:rsid w:val="001F6934"/>
    <w:rsid w:val="001F6E00"/>
    <w:rsid w:val="001F7984"/>
    <w:rsid w:val="001F7BF6"/>
    <w:rsid w:val="00200D13"/>
    <w:rsid w:val="00201AA8"/>
    <w:rsid w:val="0020601D"/>
    <w:rsid w:val="0020746E"/>
    <w:rsid w:val="0021004E"/>
    <w:rsid w:val="002105EF"/>
    <w:rsid w:val="00212D42"/>
    <w:rsid w:val="002170CD"/>
    <w:rsid w:val="002175F6"/>
    <w:rsid w:val="00217DD6"/>
    <w:rsid w:val="0022037C"/>
    <w:rsid w:val="002209A8"/>
    <w:rsid w:val="002242BF"/>
    <w:rsid w:val="002253DC"/>
    <w:rsid w:val="0022667E"/>
    <w:rsid w:val="00226688"/>
    <w:rsid w:val="00226D2D"/>
    <w:rsid w:val="0023504B"/>
    <w:rsid w:val="0023637A"/>
    <w:rsid w:val="00241937"/>
    <w:rsid w:val="00241F77"/>
    <w:rsid w:val="002428E2"/>
    <w:rsid w:val="0024383A"/>
    <w:rsid w:val="00244BA1"/>
    <w:rsid w:val="002469AA"/>
    <w:rsid w:val="00246C93"/>
    <w:rsid w:val="0025118C"/>
    <w:rsid w:val="002526D7"/>
    <w:rsid w:val="002532BC"/>
    <w:rsid w:val="0025397A"/>
    <w:rsid w:val="00255008"/>
    <w:rsid w:val="00255314"/>
    <w:rsid w:val="00256C16"/>
    <w:rsid w:val="00260515"/>
    <w:rsid w:val="00261C3F"/>
    <w:rsid w:val="00262A34"/>
    <w:rsid w:val="00263AC0"/>
    <w:rsid w:val="00264260"/>
    <w:rsid w:val="00264EC1"/>
    <w:rsid w:val="00270562"/>
    <w:rsid w:val="002762E6"/>
    <w:rsid w:val="00276722"/>
    <w:rsid w:val="00280467"/>
    <w:rsid w:val="00286A27"/>
    <w:rsid w:val="00287808"/>
    <w:rsid w:val="002906D9"/>
    <w:rsid w:val="002938AD"/>
    <w:rsid w:val="00293A22"/>
    <w:rsid w:val="002950AE"/>
    <w:rsid w:val="002962C8"/>
    <w:rsid w:val="00297DCF"/>
    <w:rsid w:val="002A179C"/>
    <w:rsid w:val="002A1A81"/>
    <w:rsid w:val="002A2787"/>
    <w:rsid w:val="002A2B6E"/>
    <w:rsid w:val="002A30E0"/>
    <w:rsid w:val="002A3344"/>
    <w:rsid w:val="002A3F57"/>
    <w:rsid w:val="002A3F97"/>
    <w:rsid w:val="002A494B"/>
    <w:rsid w:val="002A704E"/>
    <w:rsid w:val="002B04A2"/>
    <w:rsid w:val="002B057E"/>
    <w:rsid w:val="002B13AD"/>
    <w:rsid w:val="002B1620"/>
    <w:rsid w:val="002B374F"/>
    <w:rsid w:val="002B3C12"/>
    <w:rsid w:val="002B3E3B"/>
    <w:rsid w:val="002B483A"/>
    <w:rsid w:val="002B5A73"/>
    <w:rsid w:val="002C002E"/>
    <w:rsid w:val="002C23EB"/>
    <w:rsid w:val="002C3A7B"/>
    <w:rsid w:val="002C5021"/>
    <w:rsid w:val="002C5F4F"/>
    <w:rsid w:val="002C6217"/>
    <w:rsid w:val="002C7A08"/>
    <w:rsid w:val="002D13BE"/>
    <w:rsid w:val="002D188F"/>
    <w:rsid w:val="002D24DD"/>
    <w:rsid w:val="002D24FF"/>
    <w:rsid w:val="002D3B05"/>
    <w:rsid w:val="002D5D7C"/>
    <w:rsid w:val="002D608B"/>
    <w:rsid w:val="002D741B"/>
    <w:rsid w:val="002E2740"/>
    <w:rsid w:val="002E452D"/>
    <w:rsid w:val="002E497F"/>
    <w:rsid w:val="002E7470"/>
    <w:rsid w:val="002E7D6F"/>
    <w:rsid w:val="002F189F"/>
    <w:rsid w:val="002F3376"/>
    <w:rsid w:val="002F5A01"/>
    <w:rsid w:val="002F67BA"/>
    <w:rsid w:val="003032A6"/>
    <w:rsid w:val="003053BF"/>
    <w:rsid w:val="0030543C"/>
    <w:rsid w:val="003054A6"/>
    <w:rsid w:val="003056A4"/>
    <w:rsid w:val="003063B4"/>
    <w:rsid w:val="00306DBC"/>
    <w:rsid w:val="00307B01"/>
    <w:rsid w:val="00310AC4"/>
    <w:rsid w:val="00310B29"/>
    <w:rsid w:val="00310BF1"/>
    <w:rsid w:val="00312F72"/>
    <w:rsid w:val="00313AE6"/>
    <w:rsid w:val="00313DE3"/>
    <w:rsid w:val="003146D2"/>
    <w:rsid w:val="00315F8F"/>
    <w:rsid w:val="00317817"/>
    <w:rsid w:val="00321294"/>
    <w:rsid w:val="003216E1"/>
    <w:rsid w:val="00322FE4"/>
    <w:rsid w:val="00323506"/>
    <w:rsid w:val="00325AB7"/>
    <w:rsid w:val="003277CB"/>
    <w:rsid w:val="00327B05"/>
    <w:rsid w:val="003312BE"/>
    <w:rsid w:val="00332CB8"/>
    <w:rsid w:val="0033311D"/>
    <w:rsid w:val="00333609"/>
    <w:rsid w:val="003349F5"/>
    <w:rsid w:val="00334F77"/>
    <w:rsid w:val="0033516D"/>
    <w:rsid w:val="00335F84"/>
    <w:rsid w:val="00340A20"/>
    <w:rsid w:val="003411E5"/>
    <w:rsid w:val="0034213B"/>
    <w:rsid w:val="0034327D"/>
    <w:rsid w:val="00345AD7"/>
    <w:rsid w:val="00346024"/>
    <w:rsid w:val="00346CDC"/>
    <w:rsid w:val="003475C5"/>
    <w:rsid w:val="00347A63"/>
    <w:rsid w:val="00350043"/>
    <w:rsid w:val="003501EF"/>
    <w:rsid w:val="0035131D"/>
    <w:rsid w:val="003539C9"/>
    <w:rsid w:val="00353C6F"/>
    <w:rsid w:val="00354857"/>
    <w:rsid w:val="00354E18"/>
    <w:rsid w:val="00355D78"/>
    <w:rsid w:val="00357D64"/>
    <w:rsid w:val="00361E2F"/>
    <w:rsid w:val="00362549"/>
    <w:rsid w:val="003626F2"/>
    <w:rsid w:val="00363A7E"/>
    <w:rsid w:val="00364A42"/>
    <w:rsid w:val="003657EE"/>
    <w:rsid w:val="00367C94"/>
    <w:rsid w:val="00373868"/>
    <w:rsid w:val="0038107E"/>
    <w:rsid w:val="00381694"/>
    <w:rsid w:val="00382649"/>
    <w:rsid w:val="003832E5"/>
    <w:rsid w:val="003841C1"/>
    <w:rsid w:val="0038679F"/>
    <w:rsid w:val="00387A7D"/>
    <w:rsid w:val="00387FC4"/>
    <w:rsid w:val="0039090D"/>
    <w:rsid w:val="00392FD3"/>
    <w:rsid w:val="00392FE4"/>
    <w:rsid w:val="0039335A"/>
    <w:rsid w:val="00393D8F"/>
    <w:rsid w:val="00394708"/>
    <w:rsid w:val="00395AB2"/>
    <w:rsid w:val="00397A36"/>
    <w:rsid w:val="00397C8C"/>
    <w:rsid w:val="003A32FE"/>
    <w:rsid w:val="003A45E5"/>
    <w:rsid w:val="003A4E5C"/>
    <w:rsid w:val="003A619D"/>
    <w:rsid w:val="003A6410"/>
    <w:rsid w:val="003B105D"/>
    <w:rsid w:val="003B16D6"/>
    <w:rsid w:val="003B23B4"/>
    <w:rsid w:val="003B4676"/>
    <w:rsid w:val="003B467E"/>
    <w:rsid w:val="003B4921"/>
    <w:rsid w:val="003B61F6"/>
    <w:rsid w:val="003B70AF"/>
    <w:rsid w:val="003C1274"/>
    <w:rsid w:val="003C19A9"/>
    <w:rsid w:val="003C45D1"/>
    <w:rsid w:val="003C60BB"/>
    <w:rsid w:val="003C7470"/>
    <w:rsid w:val="003D0015"/>
    <w:rsid w:val="003D131D"/>
    <w:rsid w:val="003D38F9"/>
    <w:rsid w:val="003D409E"/>
    <w:rsid w:val="003D48A4"/>
    <w:rsid w:val="003D648D"/>
    <w:rsid w:val="003D6D4B"/>
    <w:rsid w:val="003D6D93"/>
    <w:rsid w:val="003D6FFB"/>
    <w:rsid w:val="003D717F"/>
    <w:rsid w:val="003E0BAC"/>
    <w:rsid w:val="003E1B38"/>
    <w:rsid w:val="003E2534"/>
    <w:rsid w:val="003E2643"/>
    <w:rsid w:val="003E42F8"/>
    <w:rsid w:val="003E7864"/>
    <w:rsid w:val="003F054D"/>
    <w:rsid w:val="003F211E"/>
    <w:rsid w:val="003F2F0B"/>
    <w:rsid w:val="003F49DC"/>
    <w:rsid w:val="003F5839"/>
    <w:rsid w:val="003F66DB"/>
    <w:rsid w:val="00401FBB"/>
    <w:rsid w:val="004025F8"/>
    <w:rsid w:val="004049C1"/>
    <w:rsid w:val="00404B08"/>
    <w:rsid w:val="00406DB7"/>
    <w:rsid w:val="004104A5"/>
    <w:rsid w:val="00410714"/>
    <w:rsid w:val="00411EE4"/>
    <w:rsid w:val="0041214C"/>
    <w:rsid w:val="00413182"/>
    <w:rsid w:val="004135A5"/>
    <w:rsid w:val="00415E24"/>
    <w:rsid w:val="004173BF"/>
    <w:rsid w:val="00417F3C"/>
    <w:rsid w:val="00424307"/>
    <w:rsid w:val="0042438D"/>
    <w:rsid w:val="00425627"/>
    <w:rsid w:val="00425A42"/>
    <w:rsid w:val="00426AA7"/>
    <w:rsid w:val="00426B31"/>
    <w:rsid w:val="004271CE"/>
    <w:rsid w:val="004308DB"/>
    <w:rsid w:val="0043177E"/>
    <w:rsid w:val="00432305"/>
    <w:rsid w:val="004325D8"/>
    <w:rsid w:val="004329A3"/>
    <w:rsid w:val="00433884"/>
    <w:rsid w:val="00434BD0"/>
    <w:rsid w:val="00434F17"/>
    <w:rsid w:val="00435238"/>
    <w:rsid w:val="00436770"/>
    <w:rsid w:val="0044247F"/>
    <w:rsid w:val="00444228"/>
    <w:rsid w:val="004453E2"/>
    <w:rsid w:val="004476BD"/>
    <w:rsid w:val="004535C6"/>
    <w:rsid w:val="00454FFB"/>
    <w:rsid w:val="004555D1"/>
    <w:rsid w:val="00462B07"/>
    <w:rsid w:val="00464EFC"/>
    <w:rsid w:val="004651D3"/>
    <w:rsid w:val="00466353"/>
    <w:rsid w:val="00466740"/>
    <w:rsid w:val="00470BBB"/>
    <w:rsid w:val="00470D55"/>
    <w:rsid w:val="004711F7"/>
    <w:rsid w:val="004714BE"/>
    <w:rsid w:val="00472861"/>
    <w:rsid w:val="00473E91"/>
    <w:rsid w:val="004754A8"/>
    <w:rsid w:val="0048195F"/>
    <w:rsid w:val="00482E9F"/>
    <w:rsid w:val="00484611"/>
    <w:rsid w:val="00486C1A"/>
    <w:rsid w:val="00486E24"/>
    <w:rsid w:val="00490AA1"/>
    <w:rsid w:val="00490E9E"/>
    <w:rsid w:val="00491479"/>
    <w:rsid w:val="00491DB0"/>
    <w:rsid w:val="00491FCA"/>
    <w:rsid w:val="004947E8"/>
    <w:rsid w:val="00494842"/>
    <w:rsid w:val="0049597D"/>
    <w:rsid w:val="004959CA"/>
    <w:rsid w:val="00497ED4"/>
    <w:rsid w:val="004A0AFA"/>
    <w:rsid w:val="004A2363"/>
    <w:rsid w:val="004A3BB8"/>
    <w:rsid w:val="004A3DC3"/>
    <w:rsid w:val="004A500D"/>
    <w:rsid w:val="004A6449"/>
    <w:rsid w:val="004B0362"/>
    <w:rsid w:val="004B2E80"/>
    <w:rsid w:val="004B3232"/>
    <w:rsid w:val="004B32B0"/>
    <w:rsid w:val="004B4696"/>
    <w:rsid w:val="004B4A7F"/>
    <w:rsid w:val="004B4B73"/>
    <w:rsid w:val="004B52E6"/>
    <w:rsid w:val="004B59B3"/>
    <w:rsid w:val="004B6462"/>
    <w:rsid w:val="004C0741"/>
    <w:rsid w:val="004C2C9F"/>
    <w:rsid w:val="004C3D4B"/>
    <w:rsid w:val="004C4C0A"/>
    <w:rsid w:val="004C58BC"/>
    <w:rsid w:val="004C5B9B"/>
    <w:rsid w:val="004C5EF8"/>
    <w:rsid w:val="004C60E7"/>
    <w:rsid w:val="004C6E7F"/>
    <w:rsid w:val="004D2E5B"/>
    <w:rsid w:val="004D3A8C"/>
    <w:rsid w:val="004D3F71"/>
    <w:rsid w:val="004D62DA"/>
    <w:rsid w:val="004E3BF5"/>
    <w:rsid w:val="004E442C"/>
    <w:rsid w:val="004E65C9"/>
    <w:rsid w:val="004F01B3"/>
    <w:rsid w:val="004F03C9"/>
    <w:rsid w:val="004F0C0C"/>
    <w:rsid w:val="004F137D"/>
    <w:rsid w:val="004F13E4"/>
    <w:rsid w:val="004F1C3C"/>
    <w:rsid w:val="004F6101"/>
    <w:rsid w:val="004F68BA"/>
    <w:rsid w:val="004F7770"/>
    <w:rsid w:val="00500D77"/>
    <w:rsid w:val="00502D10"/>
    <w:rsid w:val="005056AC"/>
    <w:rsid w:val="005102F4"/>
    <w:rsid w:val="00510317"/>
    <w:rsid w:val="005109CE"/>
    <w:rsid w:val="00510E07"/>
    <w:rsid w:val="005133BC"/>
    <w:rsid w:val="00513508"/>
    <w:rsid w:val="005138F7"/>
    <w:rsid w:val="00517742"/>
    <w:rsid w:val="005219DB"/>
    <w:rsid w:val="0052584E"/>
    <w:rsid w:val="00525CC6"/>
    <w:rsid w:val="0052630E"/>
    <w:rsid w:val="00533376"/>
    <w:rsid w:val="00535276"/>
    <w:rsid w:val="005364DA"/>
    <w:rsid w:val="005431F2"/>
    <w:rsid w:val="00543748"/>
    <w:rsid w:val="005453FE"/>
    <w:rsid w:val="0054550D"/>
    <w:rsid w:val="0054674C"/>
    <w:rsid w:val="00547D5C"/>
    <w:rsid w:val="00551F7A"/>
    <w:rsid w:val="0055223B"/>
    <w:rsid w:val="005531D0"/>
    <w:rsid w:val="00553C6B"/>
    <w:rsid w:val="00554863"/>
    <w:rsid w:val="005555F0"/>
    <w:rsid w:val="00555742"/>
    <w:rsid w:val="00560F8C"/>
    <w:rsid w:val="00565203"/>
    <w:rsid w:val="00566E8E"/>
    <w:rsid w:val="00570375"/>
    <w:rsid w:val="00570B97"/>
    <w:rsid w:val="00572871"/>
    <w:rsid w:val="00572B0E"/>
    <w:rsid w:val="00573168"/>
    <w:rsid w:val="0057433D"/>
    <w:rsid w:val="00575B45"/>
    <w:rsid w:val="00575C06"/>
    <w:rsid w:val="00576985"/>
    <w:rsid w:val="0057740D"/>
    <w:rsid w:val="005828AA"/>
    <w:rsid w:val="00585521"/>
    <w:rsid w:val="005855D9"/>
    <w:rsid w:val="00586844"/>
    <w:rsid w:val="00586B28"/>
    <w:rsid w:val="005901B3"/>
    <w:rsid w:val="00590473"/>
    <w:rsid w:val="00590743"/>
    <w:rsid w:val="00590A86"/>
    <w:rsid w:val="00590CC4"/>
    <w:rsid w:val="00591088"/>
    <w:rsid w:val="00595D5F"/>
    <w:rsid w:val="005A0033"/>
    <w:rsid w:val="005A1B4B"/>
    <w:rsid w:val="005A2AF6"/>
    <w:rsid w:val="005A2C71"/>
    <w:rsid w:val="005A586D"/>
    <w:rsid w:val="005B273E"/>
    <w:rsid w:val="005B2F90"/>
    <w:rsid w:val="005B33E7"/>
    <w:rsid w:val="005B35F7"/>
    <w:rsid w:val="005B3993"/>
    <w:rsid w:val="005B3F32"/>
    <w:rsid w:val="005B519C"/>
    <w:rsid w:val="005B7ACC"/>
    <w:rsid w:val="005C05AE"/>
    <w:rsid w:val="005C12EB"/>
    <w:rsid w:val="005C1A41"/>
    <w:rsid w:val="005C2523"/>
    <w:rsid w:val="005C26D7"/>
    <w:rsid w:val="005C2BEC"/>
    <w:rsid w:val="005C4327"/>
    <w:rsid w:val="005C4F76"/>
    <w:rsid w:val="005C6ABC"/>
    <w:rsid w:val="005C7263"/>
    <w:rsid w:val="005D436E"/>
    <w:rsid w:val="005D62AC"/>
    <w:rsid w:val="005D64DD"/>
    <w:rsid w:val="005D6B37"/>
    <w:rsid w:val="005D75D7"/>
    <w:rsid w:val="005E01CC"/>
    <w:rsid w:val="005E0608"/>
    <w:rsid w:val="005E0744"/>
    <w:rsid w:val="005E1C13"/>
    <w:rsid w:val="005E1CAB"/>
    <w:rsid w:val="005E4034"/>
    <w:rsid w:val="005F1EB5"/>
    <w:rsid w:val="005F341F"/>
    <w:rsid w:val="005F3850"/>
    <w:rsid w:val="005F3B71"/>
    <w:rsid w:val="005F5F84"/>
    <w:rsid w:val="0060081E"/>
    <w:rsid w:val="00600831"/>
    <w:rsid w:val="006014BF"/>
    <w:rsid w:val="0060280C"/>
    <w:rsid w:val="00603ED5"/>
    <w:rsid w:val="006059E9"/>
    <w:rsid w:val="00606149"/>
    <w:rsid w:val="0060638B"/>
    <w:rsid w:val="00607D17"/>
    <w:rsid w:val="00607ED9"/>
    <w:rsid w:val="006104D0"/>
    <w:rsid w:val="00610696"/>
    <w:rsid w:val="00610F93"/>
    <w:rsid w:val="00613361"/>
    <w:rsid w:val="00613E49"/>
    <w:rsid w:val="00615ECA"/>
    <w:rsid w:val="006207C3"/>
    <w:rsid w:val="0062241F"/>
    <w:rsid w:val="0062323D"/>
    <w:rsid w:val="00624BA1"/>
    <w:rsid w:val="006267C0"/>
    <w:rsid w:val="006300A9"/>
    <w:rsid w:val="00630422"/>
    <w:rsid w:val="00631086"/>
    <w:rsid w:val="00632416"/>
    <w:rsid w:val="0063482D"/>
    <w:rsid w:val="006352BA"/>
    <w:rsid w:val="006361C9"/>
    <w:rsid w:val="00636451"/>
    <w:rsid w:val="0064007C"/>
    <w:rsid w:val="00640584"/>
    <w:rsid w:val="006457AC"/>
    <w:rsid w:val="006506C3"/>
    <w:rsid w:val="00651EC2"/>
    <w:rsid w:val="0065299A"/>
    <w:rsid w:val="006530EF"/>
    <w:rsid w:val="00653ABB"/>
    <w:rsid w:val="00654A93"/>
    <w:rsid w:val="00654EDE"/>
    <w:rsid w:val="00657C41"/>
    <w:rsid w:val="00663F6F"/>
    <w:rsid w:val="0066458E"/>
    <w:rsid w:val="006674B8"/>
    <w:rsid w:val="00670387"/>
    <w:rsid w:val="00670836"/>
    <w:rsid w:val="006718D2"/>
    <w:rsid w:val="00672163"/>
    <w:rsid w:val="00672A58"/>
    <w:rsid w:val="00672F3E"/>
    <w:rsid w:val="00672F53"/>
    <w:rsid w:val="00674993"/>
    <w:rsid w:val="00675D85"/>
    <w:rsid w:val="00681CF7"/>
    <w:rsid w:val="006826F1"/>
    <w:rsid w:val="00683C46"/>
    <w:rsid w:val="00683E14"/>
    <w:rsid w:val="00685C0E"/>
    <w:rsid w:val="006863EE"/>
    <w:rsid w:val="00686D7D"/>
    <w:rsid w:val="00687BF1"/>
    <w:rsid w:val="0069010A"/>
    <w:rsid w:val="006936B8"/>
    <w:rsid w:val="0069457F"/>
    <w:rsid w:val="00695BC8"/>
    <w:rsid w:val="00695FCC"/>
    <w:rsid w:val="006969BE"/>
    <w:rsid w:val="006A16D0"/>
    <w:rsid w:val="006A6E72"/>
    <w:rsid w:val="006A70B6"/>
    <w:rsid w:val="006A74E2"/>
    <w:rsid w:val="006A7FF5"/>
    <w:rsid w:val="006B02E3"/>
    <w:rsid w:val="006B2481"/>
    <w:rsid w:val="006B27CC"/>
    <w:rsid w:val="006B438D"/>
    <w:rsid w:val="006B5235"/>
    <w:rsid w:val="006B565C"/>
    <w:rsid w:val="006B5CFE"/>
    <w:rsid w:val="006C2126"/>
    <w:rsid w:val="006C2416"/>
    <w:rsid w:val="006C30BA"/>
    <w:rsid w:val="006C3F2A"/>
    <w:rsid w:val="006C5075"/>
    <w:rsid w:val="006C540A"/>
    <w:rsid w:val="006C7C20"/>
    <w:rsid w:val="006D0EB4"/>
    <w:rsid w:val="006D108C"/>
    <w:rsid w:val="006D614B"/>
    <w:rsid w:val="006D7976"/>
    <w:rsid w:val="006D7992"/>
    <w:rsid w:val="006E1B84"/>
    <w:rsid w:val="006E2F56"/>
    <w:rsid w:val="006E3904"/>
    <w:rsid w:val="006E7F08"/>
    <w:rsid w:val="006F1218"/>
    <w:rsid w:val="006F13B5"/>
    <w:rsid w:val="006F2435"/>
    <w:rsid w:val="006F5400"/>
    <w:rsid w:val="006F55BB"/>
    <w:rsid w:val="006F6386"/>
    <w:rsid w:val="006F6954"/>
    <w:rsid w:val="007018FF"/>
    <w:rsid w:val="007021FC"/>
    <w:rsid w:val="007033FB"/>
    <w:rsid w:val="00705440"/>
    <w:rsid w:val="007118D9"/>
    <w:rsid w:val="00713473"/>
    <w:rsid w:val="007152CB"/>
    <w:rsid w:val="00715B75"/>
    <w:rsid w:val="00717CBC"/>
    <w:rsid w:val="007212F4"/>
    <w:rsid w:val="0072197C"/>
    <w:rsid w:val="007224F3"/>
    <w:rsid w:val="00723408"/>
    <w:rsid w:val="00724AED"/>
    <w:rsid w:val="007265D3"/>
    <w:rsid w:val="00727D54"/>
    <w:rsid w:val="0073296A"/>
    <w:rsid w:val="0073355B"/>
    <w:rsid w:val="00733AFA"/>
    <w:rsid w:val="007345A8"/>
    <w:rsid w:val="0073547F"/>
    <w:rsid w:val="007430B0"/>
    <w:rsid w:val="00744273"/>
    <w:rsid w:val="007454E3"/>
    <w:rsid w:val="00745D0A"/>
    <w:rsid w:val="007466E6"/>
    <w:rsid w:val="00746CDC"/>
    <w:rsid w:val="00746F45"/>
    <w:rsid w:val="00747287"/>
    <w:rsid w:val="00750CD0"/>
    <w:rsid w:val="007518D0"/>
    <w:rsid w:val="00751B10"/>
    <w:rsid w:val="00751C2C"/>
    <w:rsid w:val="00751C93"/>
    <w:rsid w:val="00752A2E"/>
    <w:rsid w:val="00753436"/>
    <w:rsid w:val="00753F34"/>
    <w:rsid w:val="00755DD0"/>
    <w:rsid w:val="0075633A"/>
    <w:rsid w:val="00763938"/>
    <w:rsid w:val="00763C71"/>
    <w:rsid w:val="007647B3"/>
    <w:rsid w:val="00764B8F"/>
    <w:rsid w:val="00764FDA"/>
    <w:rsid w:val="0076544C"/>
    <w:rsid w:val="00766DEA"/>
    <w:rsid w:val="007726D4"/>
    <w:rsid w:val="00772837"/>
    <w:rsid w:val="007729F5"/>
    <w:rsid w:val="00781A07"/>
    <w:rsid w:val="00781E2E"/>
    <w:rsid w:val="00782420"/>
    <w:rsid w:val="00782899"/>
    <w:rsid w:val="00784711"/>
    <w:rsid w:val="007876F9"/>
    <w:rsid w:val="00787725"/>
    <w:rsid w:val="00787DF3"/>
    <w:rsid w:val="00793C2E"/>
    <w:rsid w:val="00793C7D"/>
    <w:rsid w:val="0079635C"/>
    <w:rsid w:val="007A0B2F"/>
    <w:rsid w:val="007A1099"/>
    <w:rsid w:val="007A1C84"/>
    <w:rsid w:val="007A5614"/>
    <w:rsid w:val="007A5EC6"/>
    <w:rsid w:val="007A65E0"/>
    <w:rsid w:val="007A774D"/>
    <w:rsid w:val="007B0377"/>
    <w:rsid w:val="007B17FA"/>
    <w:rsid w:val="007B1C9D"/>
    <w:rsid w:val="007B2561"/>
    <w:rsid w:val="007B2A35"/>
    <w:rsid w:val="007B5040"/>
    <w:rsid w:val="007B5393"/>
    <w:rsid w:val="007B5B29"/>
    <w:rsid w:val="007C1130"/>
    <w:rsid w:val="007C2084"/>
    <w:rsid w:val="007C2575"/>
    <w:rsid w:val="007C31CA"/>
    <w:rsid w:val="007C44A9"/>
    <w:rsid w:val="007C564D"/>
    <w:rsid w:val="007C6482"/>
    <w:rsid w:val="007D1347"/>
    <w:rsid w:val="007D1DF9"/>
    <w:rsid w:val="007D2DFC"/>
    <w:rsid w:val="007D3CA7"/>
    <w:rsid w:val="007D50A7"/>
    <w:rsid w:val="007D5DB1"/>
    <w:rsid w:val="007E0C79"/>
    <w:rsid w:val="007E0E47"/>
    <w:rsid w:val="007E117B"/>
    <w:rsid w:val="007E44B1"/>
    <w:rsid w:val="007E50DF"/>
    <w:rsid w:val="007E59F1"/>
    <w:rsid w:val="007E637C"/>
    <w:rsid w:val="007E7286"/>
    <w:rsid w:val="007F092B"/>
    <w:rsid w:val="007F1669"/>
    <w:rsid w:val="007F16B1"/>
    <w:rsid w:val="007F205E"/>
    <w:rsid w:val="007F2E15"/>
    <w:rsid w:val="007F349E"/>
    <w:rsid w:val="007F6272"/>
    <w:rsid w:val="007F65C1"/>
    <w:rsid w:val="007F7383"/>
    <w:rsid w:val="007F79DF"/>
    <w:rsid w:val="0080012D"/>
    <w:rsid w:val="008012F0"/>
    <w:rsid w:val="00802906"/>
    <w:rsid w:val="00805A94"/>
    <w:rsid w:val="0081058A"/>
    <w:rsid w:val="00813C34"/>
    <w:rsid w:val="008151EB"/>
    <w:rsid w:val="008151F7"/>
    <w:rsid w:val="00817125"/>
    <w:rsid w:val="0082024D"/>
    <w:rsid w:val="008202E6"/>
    <w:rsid w:val="00820327"/>
    <w:rsid w:val="008204BE"/>
    <w:rsid w:val="0082165A"/>
    <w:rsid w:val="008216D9"/>
    <w:rsid w:val="00822EC9"/>
    <w:rsid w:val="008230BC"/>
    <w:rsid w:val="008258BC"/>
    <w:rsid w:val="008266F8"/>
    <w:rsid w:val="00830B44"/>
    <w:rsid w:val="008359F7"/>
    <w:rsid w:val="008414C0"/>
    <w:rsid w:val="008422D5"/>
    <w:rsid w:val="00842331"/>
    <w:rsid w:val="008432FB"/>
    <w:rsid w:val="008441C0"/>
    <w:rsid w:val="0084760C"/>
    <w:rsid w:val="00847F57"/>
    <w:rsid w:val="00850049"/>
    <w:rsid w:val="0085271A"/>
    <w:rsid w:val="00852F23"/>
    <w:rsid w:val="008537FF"/>
    <w:rsid w:val="00853A73"/>
    <w:rsid w:val="00853D92"/>
    <w:rsid w:val="00855EEF"/>
    <w:rsid w:val="00856B4C"/>
    <w:rsid w:val="00863779"/>
    <w:rsid w:val="00863C54"/>
    <w:rsid w:val="008714AE"/>
    <w:rsid w:val="008740D9"/>
    <w:rsid w:val="0087520D"/>
    <w:rsid w:val="0088110A"/>
    <w:rsid w:val="00882F9B"/>
    <w:rsid w:val="00883D0C"/>
    <w:rsid w:val="00884DAC"/>
    <w:rsid w:val="0088631D"/>
    <w:rsid w:val="00890A87"/>
    <w:rsid w:val="008910E4"/>
    <w:rsid w:val="008931F8"/>
    <w:rsid w:val="00894630"/>
    <w:rsid w:val="00894FB1"/>
    <w:rsid w:val="008951C5"/>
    <w:rsid w:val="0089546A"/>
    <w:rsid w:val="00896EBA"/>
    <w:rsid w:val="008975D8"/>
    <w:rsid w:val="008976C1"/>
    <w:rsid w:val="008A030F"/>
    <w:rsid w:val="008A1506"/>
    <w:rsid w:val="008A4B87"/>
    <w:rsid w:val="008A6D70"/>
    <w:rsid w:val="008B192E"/>
    <w:rsid w:val="008B2B5C"/>
    <w:rsid w:val="008B3140"/>
    <w:rsid w:val="008B456C"/>
    <w:rsid w:val="008B4B13"/>
    <w:rsid w:val="008B4F84"/>
    <w:rsid w:val="008B5D61"/>
    <w:rsid w:val="008B5E55"/>
    <w:rsid w:val="008C03F5"/>
    <w:rsid w:val="008C5731"/>
    <w:rsid w:val="008C6472"/>
    <w:rsid w:val="008D0877"/>
    <w:rsid w:val="008D3F61"/>
    <w:rsid w:val="008D4F98"/>
    <w:rsid w:val="008E17F4"/>
    <w:rsid w:val="008E399F"/>
    <w:rsid w:val="008E557B"/>
    <w:rsid w:val="008F0C77"/>
    <w:rsid w:val="008F32E4"/>
    <w:rsid w:val="008F6080"/>
    <w:rsid w:val="008F770A"/>
    <w:rsid w:val="008F7B1D"/>
    <w:rsid w:val="0090069A"/>
    <w:rsid w:val="00900D65"/>
    <w:rsid w:val="0090331E"/>
    <w:rsid w:val="00904B63"/>
    <w:rsid w:val="00904C75"/>
    <w:rsid w:val="00906F5D"/>
    <w:rsid w:val="009116CC"/>
    <w:rsid w:val="009146A4"/>
    <w:rsid w:val="00914C2E"/>
    <w:rsid w:val="009157A4"/>
    <w:rsid w:val="009172C3"/>
    <w:rsid w:val="00917A0D"/>
    <w:rsid w:val="009212F5"/>
    <w:rsid w:val="0092210E"/>
    <w:rsid w:val="009249E8"/>
    <w:rsid w:val="00927A1A"/>
    <w:rsid w:val="00927B1F"/>
    <w:rsid w:val="00930272"/>
    <w:rsid w:val="00930666"/>
    <w:rsid w:val="0093084F"/>
    <w:rsid w:val="00931541"/>
    <w:rsid w:val="009322F0"/>
    <w:rsid w:val="009329BE"/>
    <w:rsid w:val="0093383C"/>
    <w:rsid w:val="009348B1"/>
    <w:rsid w:val="00934C40"/>
    <w:rsid w:val="009355BD"/>
    <w:rsid w:val="009363DC"/>
    <w:rsid w:val="00936928"/>
    <w:rsid w:val="00936F71"/>
    <w:rsid w:val="00940B56"/>
    <w:rsid w:val="009440A9"/>
    <w:rsid w:val="00944A19"/>
    <w:rsid w:val="00944E0E"/>
    <w:rsid w:val="00950703"/>
    <w:rsid w:val="00952314"/>
    <w:rsid w:val="00952958"/>
    <w:rsid w:val="009534EF"/>
    <w:rsid w:val="00953EC3"/>
    <w:rsid w:val="00954844"/>
    <w:rsid w:val="009561B3"/>
    <w:rsid w:val="00956E3A"/>
    <w:rsid w:val="00960876"/>
    <w:rsid w:val="0096161A"/>
    <w:rsid w:val="009629D2"/>
    <w:rsid w:val="00965251"/>
    <w:rsid w:val="00965338"/>
    <w:rsid w:val="00965F5A"/>
    <w:rsid w:val="0096653B"/>
    <w:rsid w:val="00966A22"/>
    <w:rsid w:val="009713CC"/>
    <w:rsid w:val="00972BA2"/>
    <w:rsid w:val="00976E46"/>
    <w:rsid w:val="00976F02"/>
    <w:rsid w:val="00977A1F"/>
    <w:rsid w:val="009814D7"/>
    <w:rsid w:val="009817B9"/>
    <w:rsid w:val="00981911"/>
    <w:rsid w:val="009823F1"/>
    <w:rsid w:val="009825E7"/>
    <w:rsid w:val="00983C4A"/>
    <w:rsid w:val="00985135"/>
    <w:rsid w:val="00985D97"/>
    <w:rsid w:val="00986F72"/>
    <w:rsid w:val="009871B9"/>
    <w:rsid w:val="0099079E"/>
    <w:rsid w:val="00990E81"/>
    <w:rsid w:val="009916F6"/>
    <w:rsid w:val="00991B5C"/>
    <w:rsid w:val="00992784"/>
    <w:rsid w:val="009947A2"/>
    <w:rsid w:val="009975B2"/>
    <w:rsid w:val="0099760B"/>
    <w:rsid w:val="009A0155"/>
    <w:rsid w:val="009A0CF6"/>
    <w:rsid w:val="009A1995"/>
    <w:rsid w:val="009A1C30"/>
    <w:rsid w:val="009A2F2E"/>
    <w:rsid w:val="009A5107"/>
    <w:rsid w:val="009A7523"/>
    <w:rsid w:val="009B1B38"/>
    <w:rsid w:val="009B1C62"/>
    <w:rsid w:val="009B2F80"/>
    <w:rsid w:val="009B2F84"/>
    <w:rsid w:val="009B4CA4"/>
    <w:rsid w:val="009B62FD"/>
    <w:rsid w:val="009B6A0A"/>
    <w:rsid w:val="009B778E"/>
    <w:rsid w:val="009C0DE9"/>
    <w:rsid w:val="009C3CCA"/>
    <w:rsid w:val="009C3E3A"/>
    <w:rsid w:val="009C5145"/>
    <w:rsid w:val="009C5CFD"/>
    <w:rsid w:val="009C64F6"/>
    <w:rsid w:val="009C7A39"/>
    <w:rsid w:val="009C7B21"/>
    <w:rsid w:val="009D0112"/>
    <w:rsid w:val="009D1BB9"/>
    <w:rsid w:val="009D266E"/>
    <w:rsid w:val="009D282C"/>
    <w:rsid w:val="009D4095"/>
    <w:rsid w:val="009E0D72"/>
    <w:rsid w:val="009E1B0F"/>
    <w:rsid w:val="009E49C1"/>
    <w:rsid w:val="009E5F63"/>
    <w:rsid w:val="009E727F"/>
    <w:rsid w:val="009F0220"/>
    <w:rsid w:val="009F0C72"/>
    <w:rsid w:val="009F3951"/>
    <w:rsid w:val="009F4BF2"/>
    <w:rsid w:val="009F4C9A"/>
    <w:rsid w:val="009F60EC"/>
    <w:rsid w:val="009F6733"/>
    <w:rsid w:val="00A0305F"/>
    <w:rsid w:val="00A04ECF"/>
    <w:rsid w:val="00A05559"/>
    <w:rsid w:val="00A05AB7"/>
    <w:rsid w:val="00A077C4"/>
    <w:rsid w:val="00A11B07"/>
    <w:rsid w:val="00A1202E"/>
    <w:rsid w:val="00A12A53"/>
    <w:rsid w:val="00A169FA"/>
    <w:rsid w:val="00A1768F"/>
    <w:rsid w:val="00A17AA1"/>
    <w:rsid w:val="00A17F70"/>
    <w:rsid w:val="00A26E85"/>
    <w:rsid w:val="00A30FA5"/>
    <w:rsid w:val="00A3114F"/>
    <w:rsid w:val="00A32CB4"/>
    <w:rsid w:val="00A36231"/>
    <w:rsid w:val="00A36612"/>
    <w:rsid w:val="00A37428"/>
    <w:rsid w:val="00A40C29"/>
    <w:rsid w:val="00A434A7"/>
    <w:rsid w:val="00A44924"/>
    <w:rsid w:val="00A45617"/>
    <w:rsid w:val="00A535A0"/>
    <w:rsid w:val="00A5486D"/>
    <w:rsid w:val="00A5587C"/>
    <w:rsid w:val="00A56D23"/>
    <w:rsid w:val="00A5740F"/>
    <w:rsid w:val="00A57825"/>
    <w:rsid w:val="00A601B7"/>
    <w:rsid w:val="00A60215"/>
    <w:rsid w:val="00A60489"/>
    <w:rsid w:val="00A6048E"/>
    <w:rsid w:val="00A606A8"/>
    <w:rsid w:val="00A62DFF"/>
    <w:rsid w:val="00A62F45"/>
    <w:rsid w:val="00A63AD0"/>
    <w:rsid w:val="00A65134"/>
    <w:rsid w:val="00A66DA0"/>
    <w:rsid w:val="00A71698"/>
    <w:rsid w:val="00A71C2D"/>
    <w:rsid w:val="00A71DC3"/>
    <w:rsid w:val="00A739C4"/>
    <w:rsid w:val="00A73DF7"/>
    <w:rsid w:val="00A7526B"/>
    <w:rsid w:val="00A771F2"/>
    <w:rsid w:val="00A8110B"/>
    <w:rsid w:val="00A83D8F"/>
    <w:rsid w:val="00A84252"/>
    <w:rsid w:val="00A853F3"/>
    <w:rsid w:val="00A866F1"/>
    <w:rsid w:val="00A871AA"/>
    <w:rsid w:val="00A87F20"/>
    <w:rsid w:val="00A87FEF"/>
    <w:rsid w:val="00A91D25"/>
    <w:rsid w:val="00A93520"/>
    <w:rsid w:val="00A953AD"/>
    <w:rsid w:val="00A96460"/>
    <w:rsid w:val="00A96E9B"/>
    <w:rsid w:val="00A97029"/>
    <w:rsid w:val="00A9776E"/>
    <w:rsid w:val="00AA0876"/>
    <w:rsid w:val="00AA0B92"/>
    <w:rsid w:val="00AA13FC"/>
    <w:rsid w:val="00AA28A6"/>
    <w:rsid w:val="00AA2F55"/>
    <w:rsid w:val="00AA3F21"/>
    <w:rsid w:val="00AA66E1"/>
    <w:rsid w:val="00AA6DB4"/>
    <w:rsid w:val="00AB02AB"/>
    <w:rsid w:val="00AB137F"/>
    <w:rsid w:val="00AB1E0D"/>
    <w:rsid w:val="00AB31BC"/>
    <w:rsid w:val="00AB44B8"/>
    <w:rsid w:val="00AB4EF2"/>
    <w:rsid w:val="00AB549C"/>
    <w:rsid w:val="00AB608C"/>
    <w:rsid w:val="00AB6955"/>
    <w:rsid w:val="00AB72DF"/>
    <w:rsid w:val="00AB7931"/>
    <w:rsid w:val="00AC06E6"/>
    <w:rsid w:val="00AC0EFA"/>
    <w:rsid w:val="00AC11D2"/>
    <w:rsid w:val="00AC784D"/>
    <w:rsid w:val="00AD1CDF"/>
    <w:rsid w:val="00AD3B0D"/>
    <w:rsid w:val="00AD44D5"/>
    <w:rsid w:val="00AD4E6E"/>
    <w:rsid w:val="00AD5E3D"/>
    <w:rsid w:val="00AD6AC0"/>
    <w:rsid w:val="00AD6F5E"/>
    <w:rsid w:val="00AE12E3"/>
    <w:rsid w:val="00AE231B"/>
    <w:rsid w:val="00AE2CA9"/>
    <w:rsid w:val="00AE37D1"/>
    <w:rsid w:val="00AE6580"/>
    <w:rsid w:val="00AE7A9F"/>
    <w:rsid w:val="00AE7AA0"/>
    <w:rsid w:val="00AF02A5"/>
    <w:rsid w:val="00AF1400"/>
    <w:rsid w:val="00AF1D8F"/>
    <w:rsid w:val="00AF36EE"/>
    <w:rsid w:val="00AF3C29"/>
    <w:rsid w:val="00AF40A8"/>
    <w:rsid w:val="00AF44A8"/>
    <w:rsid w:val="00AF575E"/>
    <w:rsid w:val="00B01A83"/>
    <w:rsid w:val="00B0208A"/>
    <w:rsid w:val="00B0227E"/>
    <w:rsid w:val="00B03626"/>
    <w:rsid w:val="00B04D26"/>
    <w:rsid w:val="00B10E75"/>
    <w:rsid w:val="00B112EE"/>
    <w:rsid w:val="00B11A2C"/>
    <w:rsid w:val="00B11D8B"/>
    <w:rsid w:val="00B12F65"/>
    <w:rsid w:val="00B134F8"/>
    <w:rsid w:val="00B138C0"/>
    <w:rsid w:val="00B15107"/>
    <w:rsid w:val="00B15B62"/>
    <w:rsid w:val="00B17029"/>
    <w:rsid w:val="00B17AB4"/>
    <w:rsid w:val="00B17AC2"/>
    <w:rsid w:val="00B20093"/>
    <w:rsid w:val="00B20104"/>
    <w:rsid w:val="00B2133C"/>
    <w:rsid w:val="00B22308"/>
    <w:rsid w:val="00B24A73"/>
    <w:rsid w:val="00B255BD"/>
    <w:rsid w:val="00B257C0"/>
    <w:rsid w:val="00B26657"/>
    <w:rsid w:val="00B30518"/>
    <w:rsid w:val="00B31139"/>
    <w:rsid w:val="00B31AAC"/>
    <w:rsid w:val="00B327A9"/>
    <w:rsid w:val="00B34E92"/>
    <w:rsid w:val="00B405D1"/>
    <w:rsid w:val="00B40F5B"/>
    <w:rsid w:val="00B42227"/>
    <w:rsid w:val="00B44F98"/>
    <w:rsid w:val="00B46E00"/>
    <w:rsid w:val="00B47739"/>
    <w:rsid w:val="00B50B9B"/>
    <w:rsid w:val="00B5558C"/>
    <w:rsid w:val="00B55F21"/>
    <w:rsid w:val="00B611A3"/>
    <w:rsid w:val="00B6130D"/>
    <w:rsid w:val="00B62ACD"/>
    <w:rsid w:val="00B6370A"/>
    <w:rsid w:val="00B63905"/>
    <w:rsid w:val="00B65763"/>
    <w:rsid w:val="00B6593D"/>
    <w:rsid w:val="00B660E9"/>
    <w:rsid w:val="00B66169"/>
    <w:rsid w:val="00B6685F"/>
    <w:rsid w:val="00B70366"/>
    <w:rsid w:val="00B7390E"/>
    <w:rsid w:val="00B760FD"/>
    <w:rsid w:val="00B76C20"/>
    <w:rsid w:val="00B772AB"/>
    <w:rsid w:val="00B80E4A"/>
    <w:rsid w:val="00B81DF9"/>
    <w:rsid w:val="00B81E6D"/>
    <w:rsid w:val="00B8332F"/>
    <w:rsid w:val="00B8399B"/>
    <w:rsid w:val="00B83FD7"/>
    <w:rsid w:val="00B84671"/>
    <w:rsid w:val="00B84C3F"/>
    <w:rsid w:val="00B86ACE"/>
    <w:rsid w:val="00B8720F"/>
    <w:rsid w:val="00B906AE"/>
    <w:rsid w:val="00B91500"/>
    <w:rsid w:val="00B917A8"/>
    <w:rsid w:val="00B92387"/>
    <w:rsid w:val="00B929CF"/>
    <w:rsid w:val="00B965EC"/>
    <w:rsid w:val="00B973F7"/>
    <w:rsid w:val="00B97CD0"/>
    <w:rsid w:val="00BA0B9E"/>
    <w:rsid w:val="00BA0F3E"/>
    <w:rsid w:val="00BA156C"/>
    <w:rsid w:val="00BA23AC"/>
    <w:rsid w:val="00BA3184"/>
    <w:rsid w:val="00BA32F0"/>
    <w:rsid w:val="00BA33DA"/>
    <w:rsid w:val="00BA3C34"/>
    <w:rsid w:val="00BA3E6F"/>
    <w:rsid w:val="00BA5E0C"/>
    <w:rsid w:val="00BA7842"/>
    <w:rsid w:val="00BA7AED"/>
    <w:rsid w:val="00BB374D"/>
    <w:rsid w:val="00BB491C"/>
    <w:rsid w:val="00BB4AD9"/>
    <w:rsid w:val="00BB5041"/>
    <w:rsid w:val="00BB516F"/>
    <w:rsid w:val="00BB6F05"/>
    <w:rsid w:val="00BB7CC2"/>
    <w:rsid w:val="00BC0BF2"/>
    <w:rsid w:val="00BC14B5"/>
    <w:rsid w:val="00BC1B6E"/>
    <w:rsid w:val="00BC31B9"/>
    <w:rsid w:val="00BC5CF4"/>
    <w:rsid w:val="00BC6034"/>
    <w:rsid w:val="00BC6149"/>
    <w:rsid w:val="00BC6FA9"/>
    <w:rsid w:val="00BD0659"/>
    <w:rsid w:val="00BD1364"/>
    <w:rsid w:val="00BD2B69"/>
    <w:rsid w:val="00BD2EF2"/>
    <w:rsid w:val="00BD5FDE"/>
    <w:rsid w:val="00BD6629"/>
    <w:rsid w:val="00BE2941"/>
    <w:rsid w:val="00BE2AB2"/>
    <w:rsid w:val="00BE42CF"/>
    <w:rsid w:val="00BE4589"/>
    <w:rsid w:val="00BE4A31"/>
    <w:rsid w:val="00BE5175"/>
    <w:rsid w:val="00BE5E0A"/>
    <w:rsid w:val="00BE732B"/>
    <w:rsid w:val="00BE7651"/>
    <w:rsid w:val="00BF041D"/>
    <w:rsid w:val="00BF13AC"/>
    <w:rsid w:val="00BF3720"/>
    <w:rsid w:val="00BF4C5F"/>
    <w:rsid w:val="00BF50BB"/>
    <w:rsid w:val="00BF5C66"/>
    <w:rsid w:val="00BF6477"/>
    <w:rsid w:val="00C029C8"/>
    <w:rsid w:val="00C04E0C"/>
    <w:rsid w:val="00C0617A"/>
    <w:rsid w:val="00C06EA6"/>
    <w:rsid w:val="00C14A04"/>
    <w:rsid w:val="00C1554B"/>
    <w:rsid w:val="00C15D6E"/>
    <w:rsid w:val="00C20F12"/>
    <w:rsid w:val="00C210BA"/>
    <w:rsid w:val="00C2170B"/>
    <w:rsid w:val="00C235F4"/>
    <w:rsid w:val="00C237E2"/>
    <w:rsid w:val="00C23FDA"/>
    <w:rsid w:val="00C270E6"/>
    <w:rsid w:val="00C279D4"/>
    <w:rsid w:val="00C305E7"/>
    <w:rsid w:val="00C334A1"/>
    <w:rsid w:val="00C33D46"/>
    <w:rsid w:val="00C35808"/>
    <w:rsid w:val="00C359CD"/>
    <w:rsid w:val="00C435BD"/>
    <w:rsid w:val="00C4395A"/>
    <w:rsid w:val="00C466F5"/>
    <w:rsid w:val="00C4672F"/>
    <w:rsid w:val="00C51FA9"/>
    <w:rsid w:val="00C52328"/>
    <w:rsid w:val="00C53417"/>
    <w:rsid w:val="00C545E4"/>
    <w:rsid w:val="00C55E44"/>
    <w:rsid w:val="00C56CC2"/>
    <w:rsid w:val="00C57D97"/>
    <w:rsid w:val="00C602EA"/>
    <w:rsid w:val="00C6099B"/>
    <w:rsid w:val="00C6287B"/>
    <w:rsid w:val="00C64F45"/>
    <w:rsid w:val="00C668A6"/>
    <w:rsid w:val="00C675FC"/>
    <w:rsid w:val="00C71FAE"/>
    <w:rsid w:val="00C720A4"/>
    <w:rsid w:val="00C73479"/>
    <w:rsid w:val="00C7668D"/>
    <w:rsid w:val="00C8148F"/>
    <w:rsid w:val="00C82E76"/>
    <w:rsid w:val="00C841C5"/>
    <w:rsid w:val="00C90209"/>
    <w:rsid w:val="00C90D1C"/>
    <w:rsid w:val="00C91F49"/>
    <w:rsid w:val="00C92EE0"/>
    <w:rsid w:val="00C935E2"/>
    <w:rsid w:val="00C9643A"/>
    <w:rsid w:val="00CA07BA"/>
    <w:rsid w:val="00CA2BBE"/>
    <w:rsid w:val="00CA4C06"/>
    <w:rsid w:val="00CA5D1A"/>
    <w:rsid w:val="00CA6A2B"/>
    <w:rsid w:val="00CA7BA1"/>
    <w:rsid w:val="00CB0777"/>
    <w:rsid w:val="00CB0FE3"/>
    <w:rsid w:val="00CB2F62"/>
    <w:rsid w:val="00CB3161"/>
    <w:rsid w:val="00CB3DFF"/>
    <w:rsid w:val="00CB49E1"/>
    <w:rsid w:val="00CB6ABD"/>
    <w:rsid w:val="00CC00FD"/>
    <w:rsid w:val="00CC0D18"/>
    <w:rsid w:val="00CC4DA8"/>
    <w:rsid w:val="00CC6229"/>
    <w:rsid w:val="00CC6D96"/>
    <w:rsid w:val="00CC7ACC"/>
    <w:rsid w:val="00CC7E09"/>
    <w:rsid w:val="00CD1F45"/>
    <w:rsid w:val="00CD6A0F"/>
    <w:rsid w:val="00CD6FB7"/>
    <w:rsid w:val="00CE240F"/>
    <w:rsid w:val="00CE2A68"/>
    <w:rsid w:val="00CE636D"/>
    <w:rsid w:val="00CE7529"/>
    <w:rsid w:val="00CF04FE"/>
    <w:rsid w:val="00CF073A"/>
    <w:rsid w:val="00CF0F73"/>
    <w:rsid w:val="00CF1D08"/>
    <w:rsid w:val="00CF21D6"/>
    <w:rsid w:val="00CF2552"/>
    <w:rsid w:val="00CF288E"/>
    <w:rsid w:val="00CF2D2F"/>
    <w:rsid w:val="00CF2FBD"/>
    <w:rsid w:val="00CF3BFD"/>
    <w:rsid w:val="00CF4E90"/>
    <w:rsid w:val="00CF7C55"/>
    <w:rsid w:val="00D01D1E"/>
    <w:rsid w:val="00D01D70"/>
    <w:rsid w:val="00D01EE2"/>
    <w:rsid w:val="00D023DB"/>
    <w:rsid w:val="00D03049"/>
    <w:rsid w:val="00D06372"/>
    <w:rsid w:val="00D06BB5"/>
    <w:rsid w:val="00D11107"/>
    <w:rsid w:val="00D11558"/>
    <w:rsid w:val="00D12DFD"/>
    <w:rsid w:val="00D14000"/>
    <w:rsid w:val="00D14C9B"/>
    <w:rsid w:val="00D16884"/>
    <w:rsid w:val="00D175B9"/>
    <w:rsid w:val="00D21AB5"/>
    <w:rsid w:val="00D313BE"/>
    <w:rsid w:val="00D31CDD"/>
    <w:rsid w:val="00D33C81"/>
    <w:rsid w:val="00D33D8D"/>
    <w:rsid w:val="00D34801"/>
    <w:rsid w:val="00D34F6C"/>
    <w:rsid w:val="00D35305"/>
    <w:rsid w:val="00D37CA5"/>
    <w:rsid w:val="00D402BA"/>
    <w:rsid w:val="00D418BF"/>
    <w:rsid w:val="00D41DDF"/>
    <w:rsid w:val="00D42B5F"/>
    <w:rsid w:val="00D447F5"/>
    <w:rsid w:val="00D46858"/>
    <w:rsid w:val="00D509C9"/>
    <w:rsid w:val="00D51F66"/>
    <w:rsid w:val="00D54558"/>
    <w:rsid w:val="00D61631"/>
    <w:rsid w:val="00D622C1"/>
    <w:rsid w:val="00D62C13"/>
    <w:rsid w:val="00D62D6D"/>
    <w:rsid w:val="00D63129"/>
    <w:rsid w:val="00D650D4"/>
    <w:rsid w:val="00D703C7"/>
    <w:rsid w:val="00D71467"/>
    <w:rsid w:val="00D73139"/>
    <w:rsid w:val="00D74A2E"/>
    <w:rsid w:val="00D75F77"/>
    <w:rsid w:val="00D81439"/>
    <w:rsid w:val="00D81C35"/>
    <w:rsid w:val="00D81CD1"/>
    <w:rsid w:val="00D853BA"/>
    <w:rsid w:val="00D86C46"/>
    <w:rsid w:val="00D9043F"/>
    <w:rsid w:val="00D90EBE"/>
    <w:rsid w:val="00D91999"/>
    <w:rsid w:val="00D92E5B"/>
    <w:rsid w:val="00D94D11"/>
    <w:rsid w:val="00D9715D"/>
    <w:rsid w:val="00D973E5"/>
    <w:rsid w:val="00D977B6"/>
    <w:rsid w:val="00DA24AC"/>
    <w:rsid w:val="00DA2535"/>
    <w:rsid w:val="00DA3029"/>
    <w:rsid w:val="00DA327E"/>
    <w:rsid w:val="00DA3A83"/>
    <w:rsid w:val="00DA3CC9"/>
    <w:rsid w:val="00DA4581"/>
    <w:rsid w:val="00DA79A4"/>
    <w:rsid w:val="00DB0046"/>
    <w:rsid w:val="00DB2B71"/>
    <w:rsid w:val="00DB7D0A"/>
    <w:rsid w:val="00DC099E"/>
    <w:rsid w:val="00DC12C0"/>
    <w:rsid w:val="00DC14CF"/>
    <w:rsid w:val="00DC3077"/>
    <w:rsid w:val="00DC380E"/>
    <w:rsid w:val="00DC3CBF"/>
    <w:rsid w:val="00DC4441"/>
    <w:rsid w:val="00DC658D"/>
    <w:rsid w:val="00DC67DB"/>
    <w:rsid w:val="00DC7198"/>
    <w:rsid w:val="00DD0125"/>
    <w:rsid w:val="00DD1096"/>
    <w:rsid w:val="00DD3578"/>
    <w:rsid w:val="00DD3FCC"/>
    <w:rsid w:val="00DD5B0A"/>
    <w:rsid w:val="00DD61AF"/>
    <w:rsid w:val="00DD648B"/>
    <w:rsid w:val="00DD6E36"/>
    <w:rsid w:val="00DD7FFE"/>
    <w:rsid w:val="00DE00BA"/>
    <w:rsid w:val="00DE0BCE"/>
    <w:rsid w:val="00DE205D"/>
    <w:rsid w:val="00DE2762"/>
    <w:rsid w:val="00DE5672"/>
    <w:rsid w:val="00DE642C"/>
    <w:rsid w:val="00DE6EF2"/>
    <w:rsid w:val="00DE72F1"/>
    <w:rsid w:val="00DF0046"/>
    <w:rsid w:val="00DF284F"/>
    <w:rsid w:val="00DF30CA"/>
    <w:rsid w:val="00DF46C2"/>
    <w:rsid w:val="00DF6AD5"/>
    <w:rsid w:val="00E000E8"/>
    <w:rsid w:val="00E009FE"/>
    <w:rsid w:val="00E00C4A"/>
    <w:rsid w:val="00E0207C"/>
    <w:rsid w:val="00E03D8E"/>
    <w:rsid w:val="00E04415"/>
    <w:rsid w:val="00E056B3"/>
    <w:rsid w:val="00E05AA7"/>
    <w:rsid w:val="00E06286"/>
    <w:rsid w:val="00E11546"/>
    <w:rsid w:val="00E11D3C"/>
    <w:rsid w:val="00E1400F"/>
    <w:rsid w:val="00E15208"/>
    <w:rsid w:val="00E15C65"/>
    <w:rsid w:val="00E161C2"/>
    <w:rsid w:val="00E21CAF"/>
    <w:rsid w:val="00E223DC"/>
    <w:rsid w:val="00E23444"/>
    <w:rsid w:val="00E23BEE"/>
    <w:rsid w:val="00E24EC3"/>
    <w:rsid w:val="00E31AF6"/>
    <w:rsid w:val="00E325FE"/>
    <w:rsid w:val="00E335DE"/>
    <w:rsid w:val="00E33F8D"/>
    <w:rsid w:val="00E34ECA"/>
    <w:rsid w:val="00E37D25"/>
    <w:rsid w:val="00E419C4"/>
    <w:rsid w:val="00E41C34"/>
    <w:rsid w:val="00E43B2F"/>
    <w:rsid w:val="00E440F3"/>
    <w:rsid w:val="00E463D8"/>
    <w:rsid w:val="00E47FA7"/>
    <w:rsid w:val="00E50891"/>
    <w:rsid w:val="00E52849"/>
    <w:rsid w:val="00E52A57"/>
    <w:rsid w:val="00E54662"/>
    <w:rsid w:val="00E54D7D"/>
    <w:rsid w:val="00E61307"/>
    <w:rsid w:val="00E62C1F"/>
    <w:rsid w:val="00E62DB1"/>
    <w:rsid w:val="00E6433D"/>
    <w:rsid w:val="00E65304"/>
    <w:rsid w:val="00E65DC0"/>
    <w:rsid w:val="00E673EC"/>
    <w:rsid w:val="00E71408"/>
    <w:rsid w:val="00E71FD8"/>
    <w:rsid w:val="00E724BE"/>
    <w:rsid w:val="00E73F35"/>
    <w:rsid w:val="00E73FBA"/>
    <w:rsid w:val="00E742D2"/>
    <w:rsid w:val="00E74AC7"/>
    <w:rsid w:val="00E76AD5"/>
    <w:rsid w:val="00E8337E"/>
    <w:rsid w:val="00E85F3A"/>
    <w:rsid w:val="00E86815"/>
    <w:rsid w:val="00E874FE"/>
    <w:rsid w:val="00E917D7"/>
    <w:rsid w:val="00E93D90"/>
    <w:rsid w:val="00E9561B"/>
    <w:rsid w:val="00E95C6E"/>
    <w:rsid w:val="00E97042"/>
    <w:rsid w:val="00E97097"/>
    <w:rsid w:val="00E97892"/>
    <w:rsid w:val="00EA03FE"/>
    <w:rsid w:val="00EA0F18"/>
    <w:rsid w:val="00EA2749"/>
    <w:rsid w:val="00EA3D31"/>
    <w:rsid w:val="00EA6C87"/>
    <w:rsid w:val="00EA709A"/>
    <w:rsid w:val="00EB0AE0"/>
    <w:rsid w:val="00EB0EBF"/>
    <w:rsid w:val="00EB23C5"/>
    <w:rsid w:val="00EB2808"/>
    <w:rsid w:val="00EB2DEA"/>
    <w:rsid w:val="00EB2F54"/>
    <w:rsid w:val="00EB3A55"/>
    <w:rsid w:val="00EB417E"/>
    <w:rsid w:val="00EC0B87"/>
    <w:rsid w:val="00EC2FCD"/>
    <w:rsid w:val="00EC3F28"/>
    <w:rsid w:val="00EC47B8"/>
    <w:rsid w:val="00EC6442"/>
    <w:rsid w:val="00EC6C23"/>
    <w:rsid w:val="00EC7D55"/>
    <w:rsid w:val="00ED1886"/>
    <w:rsid w:val="00ED2159"/>
    <w:rsid w:val="00ED3821"/>
    <w:rsid w:val="00ED41BD"/>
    <w:rsid w:val="00ED4ECF"/>
    <w:rsid w:val="00EE1D06"/>
    <w:rsid w:val="00EE50A0"/>
    <w:rsid w:val="00EE7A4F"/>
    <w:rsid w:val="00EE7F5D"/>
    <w:rsid w:val="00EF730F"/>
    <w:rsid w:val="00EF784D"/>
    <w:rsid w:val="00F002D2"/>
    <w:rsid w:val="00F0164C"/>
    <w:rsid w:val="00F01DF6"/>
    <w:rsid w:val="00F02542"/>
    <w:rsid w:val="00F02DBA"/>
    <w:rsid w:val="00F032B2"/>
    <w:rsid w:val="00F04B29"/>
    <w:rsid w:val="00F04BCF"/>
    <w:rsid w:val="00F0532F"/>
    <w:rsid w:val="00F06232"/>
    <w:rsid w:val="00F06D57"/>
    <w:rsid w:val="00F07971"/>
    <w:rsid w:val="00F11A08"/>
    <w:rsid w:val="00F11DF6"/>
    <w:rsid w:val="00F140C3"/>
    <w:rsid w:val="00F14ED3"/>
    <w:rsid w:val="00F15191"/>
    <w:rsid w:val="00F167A4"/>
    <w:rsid w:val="00F16D03"/>
    <w:rsid w:val="00F21DE2"/>
    <w:rsid w:val="00F21E95"/>
    <w:rsid w:val="00F21EDB"/>
    <w:rsid w:val="00F23CE0"/>
    <w:rsid w:val="00F266C7"/>
    <w:rsid w:val="00F26E6A"/>
    <w:rsid w:val="00F309AA"/>
    <w:rsid w:val="00F30A66"/>
    <w:rsid w:val="00F30B12"/>
    <w:rsid w:val="00F34BFB"/>
    <w:rsid w:val="00F373A1"/>
    <w:rsid w:val="00F37626"/>
    <w:rsid w:val="00F3782B"/>
    <w:rsid w:val="00F41E32"/>
    <w:rsid w:val="00F426EA"/>
    <w:rsid w:val="00F4295D"/>
    <w:rsid w:val="00F455B8"/>
    <w:rsid w:val="00F45D15"/>
    <w:rsid w:val="00F472D9"/>
    <w:rsid w:val="00F47AE6"/>
    <w:rsid w:val="00F50055"/>
    <w:rsid w:val="00F51F33"/>
    <w:rsid w:val="00F5335A"/>
    <w:rsid w:val="00F5722D"/>
    <w:rsid w:val="00F60170"/>
    <w:rsid w:val="00F6039C"/>
    <w:rsid w:val="00F618AA"/>
    <w:rsid w:val="00F61C0F"/>
    <w:rsid w:val="00F620A5"/>
    <w:rsid w:val="00F62621"/>
    <w:rsid w:val="00F63DA4"/>
    <w:rsid w:val="00F64ADF"/>
    <w:rsid w:val="00F65197"/>
    <w:rsid w:val="00F678D1"/>
    <w:rsid w:val="00F678F1"/>
    <w:rsid w:val="00F705CF"/>
    <w:rsid w:val="00F721F7"/>
    <w:rsid w:val="00F77112"/>
    <w:rsid w:val="00F779D2"/>
    <w:rsid w:val="00F817D2"/>
    <w:rsid w:val="00F85CF2"/>
    <w:rsid w:val="00F8786B"/>
    <w:rsid w:val="00F87C68"/>
    <w:rsid w:val="00F91191"/>
    <w:rsid w:val="00F96436"/>
    <w:rsid w:val="00F9647A"/>
    <w:rsid w:val="00FA0B3F"/>
    <w:rsid w:val="00FA3BE2"/>
    <w:rsid w:val="00FA5E80"/>
    <w:rsid w:val="00FA76C3"/>
    <w:rsid w:val="00FA7CDB"/>
    <w:rsid w:val="00FA7E38"/>
    <w:rsid w:val="00FB05DC"/>
    <w:rsid w:val="00FB2EDD"/>
    <w:rsid w:val="00FB656B"/>
    <w:rsid w:val="00FC11AB"/>
    <w:rsid w:val="00FC3D84"/>
    <w:rsid w:val="00FC5466"/>
    <w:rsid w:val="00FC5BA4"/>
    <w:rsid w:val="00FD1A3E"/>
    <w:rsid w:val="00FD344A"/>
    <w:rsid w:val="00FD3B15"/>
    <w:rsid w:val="00FD55F6"/>
    <w:rsid w:val="00FD5BB0"/>
    <w:rsid w:val="00FD74E6"/>
    <w:rsid w:val="00FE0B97"/>
    <w:rsid w:val="00FE1F1B"/>
    <w:rsid w:val="00FE26C4"/>
    <w:rsid w:val="00FE4E2A"/>
    <w:rsid w:val="00FE5BF4"/>
    <w:rsid w:val="00FE6BD0"/>
    <w:rsid w:val="00FE774B"/>
    <w:rsid w:val="00FF0A2D"/>
    <w:rsid w:val="00FF151F"/>
    <w:rsid w:val="00FF17B2"/>
    <w:rsid w:val="00FF25E8"/>
    <w:rsid w:val="00FF6087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F7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 w:qFormat="1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Outline List 1" w:uiPriority="0"/>
    <w:lsdException w:name="Table Columns 5" w:uiPriority="0"/>
    <w:lsdException w:name="Table Grid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eading 1(Report Only),Chapter,Heading 1(Report Only)1,Chapter1,H1,DO NOT USE_h1,Level 1 Topic Heading,h1,H1 Char,l1,level 1 heading,contents,proj,proj1,proj5,proj6,proj7,proj8,proj9,proj10,proj11,proj12,proj13,proj14,proj15,proj51,proj61"/>
    <w:basedOn w:val="Normal"/>
    <w:next w:val="Normal"/>
    <w:link w:val="Heading1Char"/>
    <w:qFormat/>
    <w:rsid w:val="00364A42"/>
    <w:pPr>
      <w:keepNext/>
      <w:spacing w:after="0" w:line="500" w:lineRule="atLeast"/>
      <w:jc w:val="both"/>
      <w:outlineLvl w:val="0"/>
    </w:pPr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paragraph" w:styleId="Heading2">
    <w:name w:val="heading 2"/>
    <w:aliases w:val="l2,H2,h21,h2,tieude 2,l2 Char,H2 Char,h21 Char Char,Heading 2 Char1,Heading 2 Char Char,l2 Char Char,H2 Char Char,h2 Char Char,l2 Char1,H2 Char1,h21 Char1,h2 Char1,h21 Char Char Char Char Char,h21 Char Char Char Char,h21 Char,5,Headi,2,c,chn,H"/>
    <w:basedOn w:val="Normal"/>
    <w:next w:val="Normal"/>
    <w:link w:val="Heading2Char"/>
    <w:qFormat/>
    <w:rsid w:val="00364A42"/>
    <w:pPr>
      <w:keepNext/>
      <w:tabs>
        <w:tab w:val="left" w:pos="840"/>
      </w:tabs>
      <w:spacing w:before="60" w:after="60" w:line="300" w:lineRule="auto"/>
      <w:outlineLvl w:val="1"/>
    </w:pPr>
    <w:rPr>
      <w:rFonts w:eastAsia="Times New Roman" w:cs="Tahoma"/>
      <w:b/>
      <w:bCs/>
      <w:sz w:val="27"/>
      <w:szCs w:val="24"/>
    </w:rPr>
  </w:style>
  <w:style w:type="paragraph" w:styleId="Heading3">
    <w:name w:val="heading 3"/>
    <w:aliases w:val="h3,h31,tieude 3,Heading 3 Char Char,h31 Char,underlined Heading,proj3,proj31,proj32,proj33,proj34,proj35,proj36,proj37,proj38,proj39,proj310,proj311,proj312,proj321,proj331,proj341,proj351,proj361,proj371,proj381,proj391,proj3101,proj3111,.,d"/>
    <w:basedOn w:val="Normal"/>
    <w:next w:val="Normal"/>
    <w:link w:val="Heading3Char"/>
    <w:qFormat/>
    <w:rsid w:val="00364A42"/>
    <w:pPr>
      <w:keepNext/>
      <w:spacing w:before="120" w:after="0" w:line="240" w:lineRule="auto"/>
      <w:jc w:val="both"/>
      <w:outlineLvl w:val="2"/>
    </w:pPr>
    <w:rPr>
      <w:rFonts w:eastAsia="Times New Roman" w:cs="Tahoma"/>
      <w:b/>
      <w:bCs/>
      <w:sz w:val="28"/>
      <w:szCs w:val="28"/>
    </w:rPr>
  </w:style>
  <w:style w:type="paragraph" w:styleId="Heading4">
    <w:name w:val="heading 4"/>
    <w:aliases w:val="h4 Char,h41 Char Char Char Char,h4,h41 + Character s...,h41,Heading 4 Char Char Char Char Char Char Char Char,h41 + Character s,Heading 3 Cha...,Char,Char Char,Heading4,Heading41,Heading42,Heading411,Heading43,Heading412,Heading No. L4,4,l4,44"/>
    <w:basedOn w:val="Normal"/>
    <w:next w:val="Normal"/>
    <w:link w:val="Heading4Char"/>
    <w:qFormat/>
    <w:rsid w:val="00364A42"/>
    <w:pPr>
      <w:keepNext/>
      <w:spacing w:after="0" w:line="240" w:lineRule="auto"/>
      <w:jc w:val="center"/>
      <w:outlineLvl w:val="3"/>
    </w:pPr>
    <w:rPr>
      <w:rFonts w:eastAsia="Times New Roman" w:cs="Tahoma"/>
      <w:b/>
      <w:bCs/>
      <w:sz w:val="22"/>
    </w:rPr>
  </w:style>
  <w:style w:type="paragraph" w:styleId="Heading5">
    <w:name w:val="heading 5"/>
    <w:aliases w:val="Heading 5(unused),Heading 5(unused)1,h5,mh2,Module heading 2,Numbered Sub-list,heading 5,H5,New,Heading51,Heading52,Heading511,Heading53,Heading512,H5-Heading 5,l5,heading5,Heading54,Heading513,Heading521,Heading5111,Heading531,Heading5121,Cha"/>
    <w:basedOn w:val="Normal"/>
    <w:next w:val="Normal"/>
    <w:link w:val="Heading5Char"/>
    <w:qFormat/>
    <w:rsid w:val="00364A42"/>
    <w:pPr>
      <w:keepNext/>
      <w:tabs>
        <w:tab w:val="left" w:pos="840"/>
      </w:tabs>
      <w:spacing w:before="60" w:after="60" w:line="300" w:lineRule="auto"/>
      <w:outlineLvl w:val="4"/>
    </w:pPr>
    <w:rPr>
      <w:rFonts w:ascii=".VnTimeH" w:eastAsia="Times New Roman" w:hAnsi=".VnTimeH" w:cs="Tahoma"/>
      <w:b/>
      <w:bCs/>
      <w:sz w:val="22"/>
      <w:szCs w:val="24"/>
    </w:rPr>
  </w:style>
  <w:style w:type="paragraph" w:styleId="Heading6">
    <w:name w:val="heading 6"/>
    <w:aliases w:val="Heading 6(unused),Heading 6 Char Char,Heading 6 Char Char Char,cnp,Caption number (page-wide),L6,H6,Heading6,Heading61,Heading62,Heading611,Heading63,Heading612,6,h6,Requirement,Heading64,Heading613,Heading621,Heading6111,Heading631,Head...,61"/>
    <w:basedOn w:val="Normal"/>
    <w:next w:val="Normal"/>
    <w:link w:val="Heading6Char"/>
    <w:qFormat/>
    <w:rsid w:val="00364A42"/>
    <w:pPr>
      <w:keepNext/>
      <w:tabs>
        <w:tab w:val="left" w:pos="840"/>
      </w:tabs>
      <w:spacing w:before="60" w:after="60" w:line="300" w:lineRule="auto"/>
      <w:outlineLvl w:val="5"/>
    </w:pPr>
    <w:rPr>
      <w:rFonts w:ascii=".VnTimeH" w:eastAsia="Times New Roman" w:hAnsi=".VnTimeH" w:cs="Tahoma"/>
      <w:b/>
      <w:bCs/>
      <w:szCs w:val="24"/>
    </w:rPr>
  </w:style>
  <w:style w:type="paragraph" w:styleId="Heading7">
    <w:name w:val="heading 7"/>
    <w:aliases w:val="Heading 7(unused),L7,cnc,Caption number (column-wide),Legal Level 1.1.,7,ExhibitTitle,Objective,heading7,req3,71,ExhibitTitle1,st1,Objective1,heading71,req31,72,ExhibitTitle2,st2,Objective2,heading72,req32,711,ExhibitTitle11,st11,chuẩn 7,st"/>
    <w:basedOn w:val="Normal"/>
    <w:next w:val="Normal"/>
    <w:link w:val="Heading7Char"/>
    <w:qFormat/>
    <w:rsid w:val="00364A42"/>
    <w:pPr>
      <w:keepNext/>
      <w:spacing w:after="0" w:line="500" w:lineRule="atLeast"/>
      <w:jc w:val="both"/>
      <w:outlineLvl w:val="6"/>
    </w:pPr>
    <w:rPr>
      <w:rFonts w:eastAsia="Times New Roman" w:cs="Arial"/>
      <w:b/>
      <w:i/>
      <w:sz w:val="28"/>
      <w:szCs w:val="28"/>
    </w:rPr>
  </w:style>
  <w:style w:type="paragraph" w:styleId="Heading8">
    <w:name w:val="heading 8"/>
    <w:aliases w:val="Heading 8(unused),ctp,Caption text (page-wide),8,Condition,tt,Center Bold,table text,Legal Level 1.1.1.,heading 8,FigureTitle,requirement,req2,req,81,FigureTitle1,Condition1,requirement1,req21,req4,82,FigureTitle2,Condition2,requirement2,req22"/>
    <w:basedOn w:val="Normal"/>
    <w:next w:val="Normal"/>
    <w:link w:val="Heading8Char"/>
    <w:qFormat/>
    <w:rsid w:val="00364A42"/>
    <w:pPr>
      <w:keepNext/>
      <w:tabs>
        <w:tab w:val="left" w:pos="840"/>
      </w:tabs>
      <w:spacing w:before="60" w:after="60" w:line="300" w:lineRule="auto"/>
      <w:outlineLvl w:val="7"/>
    </w:pPr>
    <w:rPr>
      <w:rFonts w:ascii=".VnTimeH" w:eastAsia="Times New Roman" w:hAnsi=".VnTimeH" w:cs="Tahoma"/>
      <w:b/>
      <w:bCs/>
      <w:sz w:val="20"/>
      <w:szCs w:val="24"/>
    </w:rPr>
  </w:style>
  <w:style w:type="paragraph" w:styleId="Heading9">
    <w:name w:val="heading 9"/>
    <w:aliases w:val="Heading 9(unused),9,Cond'l Reqt.,Appendix,ctc,Caption text (column-wide),ft,Level (a),Legal Level 1.1.1.1.,TableTitle,rb,req bullet,req1,91,TableTitle1,Cond'l Reqt.1,rb1,req bullet1,req11,92,TableTitle2,Cond'l Reqt.2,rb2,req bullet2,req12,911"/>
    <w:basedOn w:val="Normal"/>
    <w:next w:val="Normal"/>
    <w:link w:val="Heading9Char"/>
    <w:qFormat/>
    <w:rsid w:val="00364A42"/>
    <w:pPr>
      <w:keepNext/>
      <w:spacing w:after="0" w:line="500" w:lineRule="atLeast"/>
      <w:jc w:val="both"/>
      <w:outlineLvl w:val="8"/>
    </w:pPr>
    <w:rPr>
      <w:rFonts w:eastAsia="Times New Roman" w:cs="Arial"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aliases w:val="Body Text Char Char Char Char Char Char Char1,Body Text Char Char Char Char Char Char2,Body Text Char Char Char Char1,1tenchuong Char,Body Text Char Char Char2,bt Char,B-text1.5 Char1"/>
    <w:link w:val="BodyText"/>
    <w:uiPriority w:val="99"/>
    <w:rsid w:val="0054550D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Other">
    <w:name w:val="Other_"/>
    <w:link w:val="Other0"/>
    <w:uiPriority w:val="99"/>
    <w:rsid w:val="0054550D"/>
    <w:rPr>
      <w:rFonts w:cs="Times New Roman"/>
      <w:i/>
      <w:iCs/>
      <w:sz w:val="26"/>
      <w:szCs w:val="26"/>
      <w:shd w:val="clear" w:color="auto" w:fill="FFFFFF"/>
    </w:rPr>
  </w:style>
  <w:style w:type="paragraph" w:styleId="BodyText">
    <w:name w:val="Body Text"/>
    <w:aliases w:val="Body Text Char Char Char Char Char Char,Body Text Char Char Char Char Char,Body Text Char Char Char,1tenchuong,Body Text Char Char,bt,B-text1.5,Body Text Char Char Char Char Char Char Char Char"/>
    <w:basedOn w:val="Normal"/>
    <w:link w:val="BodyTextChar1"/>
    <w:uiPriority w:val="99"/>
    <w:qFormat/>
    <w:rsid w:val="0054550D"/>
    <w:pPr>
      <w:widowControl w:val="0"/>
      <w:shd w:val="clear" w:color="auto" w:fill="FFFFFF"/>
      <w:spacing w:after="100" w:line="262" w:lineRule="auto"/>
      <w:ind w:firstLine="400"/>
      <w:jc w:val="center"/>
    </w:pPr>
    <w:rPr>
      <w:rFonts w:cs="Times New Roman"/>
      <w:i/>
      <w:iCs/>
      <w:sz w:val="26"/>
      <w:szCs w:val="26"/>
    </w:rPr>
  </w:style>
  <w:style w:type="character" w:customStyle="1" w:styleId="BodyTextChar">
    <w:name w:val="Body Text Char"/>
    <w:aliases w:val="Body Text Char Char Char Char Char Char Char,Body Text Char Char Char Char Char Char1,Body Text Char Char Char Char,1tenchuong Char1,Body Text Char Char Char1,bt Char1,B-text1.5 Char,Body Text Char Char Char Char Char Char Char Char Char"/>
    <w:basedOn w:val="DefaultParagraphFont"/>
    <w:rsid w:val="0054550D"/>
  </w:style>
  <w:style w:type="paragraph" w:customStyle="1" w:styleId="Other0">
    <w:name w:val="Other"/>
    <w:basedOn w:val="Normal"/>
    <w:link w:val="Other"/>
    <w:uiPriority w:val="99"/>
    <w:rsid w:val="0054550D"/>
    <w:pPr>
      <w:widowControl w:val="0"/>
      <w:shd w:val="clear" w:color="auto" w:fill="FFFFFF"/>
      <w:spacing w:after="100" w:line="262" w:lineRule="auto"/>
      <w:ind w:firstLine="400"/>
      <w:jc w:val="center"/>
    </w:pPr>
    <w:rPr>
      <w:rFonts w:cs="Times New Roman"/>
      <w:i/>
      <w:iCs/>
      <w:sz w:val="26"/>
      <w:szCs w:val="26"/>
    </w:rPr>
  </w:style>
  <w:style w:type="character" w:customStyle="1" w:styleId="Heading1Char">
    <w:name w:val="Heading 1 Char"/>
    <w:aliases w:val="Heading 1(Report Only) Char,Chapter Char,Heading 1(Report Only)1 Char,Chapter1 Char,H1 Char1,DO NOT USE_h1 Char,Level 1 Topic Heading Char,h1 Char,H1 Char Char,l1 Char,level 1 heading Char,contents Char,proj Char,proj1 Char,proj5 Char"/>
    <w:basedOn w:val="DefaultParagraphFont"/>
    <w:link w:val="Heading1"/>
    <w:rsid w:val="00364A42"/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Heading2Char">
    <w:name w:val="Heading 2 Char"/>
    <w:aliases w:val="l2 Char2,H2 Char2,h21 Char2,h2 Char,tieude 2 Char,l2 Char Char1,H2 Char Char1,h21 Char Char Char,Heading 2 Char1 Char,Heading 2 Char Char Char,l2 Char Char Char,H2 Char Char Char,h2 Char Char Char,l2 Char1 Char,H2 Char1 Char,h2 Char1 Char"/>
    <w:basedOn w:val="DefaultParagraphFont"/>
    <w:link w:val="Heading2"/>
    <w:rsid w:val="00364A42"/>
    <w:rPr>
      <w:rFonts w:eastAsia="Times New Roman" w:cs="Tahoma"/>
      <w:b/>
      <w:bCs/>
      <w:sz w:val="27"/>
      <w:szCs w:val="24"/>
    </w:rPr>
  </w:style>
  <w:style w:type="character" w:customStyle="1" w:styleId="Heading3Char">
    <w:name w:val="Heading 3 Char"/>
    <w:aliases w:val="h3 Char,h31 Char1,tieude 3 Char,Heading 3 Char Char Char,h31 Char Char,underlined Heading Char,proj3 Char,proj31 Char,proj32 Char,proj33 Char,proj34 Char,proj35 Char,proj36 Char,proj37 Char,proj38 Char,proj39 Char,proj310 Char,. Char"/>
    <w:basedOn w:val="DefaultParagraphFont"/>
    <w:link w:val="Heading3"/>
    <w:rsid w:val="00364A42"/>
    <w:rPr>
      <w:rFonts w:eastAsia="Times New Roman" w:cs="Tahoma"/>
      <w:b/>
      <w:bCs/>
      <w:sz w:val="28"/>
      <w:szCs w:val="28"/>
    </w:rPr>
  </w:style>
  <w:style w:type="character" w:customStyle="1" w:styleId="Heading4Char">
    <w:name w:val="Heading 4 Char"/>
    <w:aliases w:val="h4 Char Char,h41 Char Char Char Char Char,h4 Char1,h41 + Character s... Char,h41 Char,Heading 4 Char Char Char Char Char Char Char Char Char,h41 + Character s Char,Heading 3 Cha... Char,Char Char1,Char Char Char1,Heading4 Char,4 Char"/>
    <w:basedOn w:val="DefaultParagraphFont"/>
    <w:link w:val="Heading4"/>
    <w:rsid w:val="00364A42"/>
    <w:rPr>
      <w:rFonts w:eastAsia="Times New Roman" w:cs="Tahoma"/>
      <w:b/>
      <w:bCs/>
      <w:sz w:val="22"/>
    </w:rPr>
  </w:style>
  <w:style w:type="character" w:customStyle="1" w:styleId="Heading5Char">
    <w:name w:val="Heading 5 Char"/>
    <w:aliases w:val="Heading 5(unused) Char,Heading 5(unused)1 Char,h5 Char,mh2 Char,Module heading 2 Char,Numbered Sub-list Char,heading 5 Char,H5 Char,New Char,Heading51 Char,Heading52 Char,Heading511 Char,Heading53 Char,Heading512 Char,H5-Heading 5 Char"/>
    <w:basedOn w:val="DefaultParagraphFont"/>
    <w:link w:val="Heading5"/>
    <w:rsid w:val="00364A42"/>
    <w:rPr>
      <w:rFonts w:ascii=".VnTimeH" w:eastAsia="Times New Roman" w:hAnsi=".VnTimeH" w:cs="Tahoma"/>
      <w:b/>
      <w:bCs/>
      <w:sz w:val="22"/>
      <w:szCs w:val="24"/>
    </w:rPr>
  </w:style>
  <w:style w:type="character" w:customStyle="1" w:styleId="Heading6Char">
    <w:name w:val="Heading 6 Char"/>
    <w:aliases w:val="Heading 6(unused) Char,Heading 6 Char Char Char1,Heading 6 Char Char Char Char,cnp Char,Caption number (page-wide) Char,L6 Char,H6 Char,Heading6 Char,Heading61 Char,Heading62 Char,Heading611 Char,Heading63 Char,Heading612 Char,6 Char"/>
    <w:basedOn w:val="DefaultParagraphFont"/>
    <w:link w:val="Heading6"/>
    <w:rsid w:val="00364A42"/>
    <w:rPr>
      <w:rFonts w:ascii=".VnTimeH" w:eastAsia="Times New Roman" w:hAnsi=".VnTimeH" w:cs="Tahoma"/>
      <w:b/>
      <w:bCs/>
      <w:szCs w:val="24"/>
    </w:rPr>
  </w:style>
  <w:style w:type="character" w:customStyle="1" w:styleId="Heading7Char">
    <w:name w:val="Heading 7 Char"/>
    <w:aliases w:val="Heading 7(unused) Char,L7 Char,cnc Char,Caption number (column-wide) Char,Legal Level 1.1. Char,7 Char,ExhibitTitle Char,Objective Char,heading7 Char,req3 Char,71 Char,ExhibitTitle1 Char,st1 Char,Objective1 Char,heading71 Char,req31 Char"/>
    <w:basedOn w:val="DefaultParagraphFont"/>
    <w:link w:val="Heading7"/>
    <w:rsid w:val="00364A42"/>
    <w:rPr>
      <w:rFonts w:eastAsia="Times New Roman" w:cs="Arial"/>
      <w:b/>
      <w:i/>
      <w:sz w:val="28"/>
      <w:szCs w:val="28"/>
    </w:rPr>
  </w:style>
  <w:style w:type="character" w:customStyle="1" w:styleId="Heading8Char">
    <w:name w:val="Heading 8 Char"/>
    <w:aliases w:val="Heading 8(unused) Char,ctp Char,Caption text (page-wide) Char,8 Char,Condition Char,tt Char,Center Bold Char,table text Char,Legal Level 1.1.1. Char,heading 8 Char,FigureTitle Char,requirement Char,req2 Char,req Char,81 Char,req21 Char"/>
    <w:basedOn w:val="DefaultParagraphFont"/>
    <w:link w:val="Heading8"/>
    <w:rsid w:val="00364A42"/>
    <w:rPr>
      <w:rFonts w:ascii=".VnTimeH" w:eastAsia="Times New Roman" w:hAnsi=".VnTimeH" w:cs="Tahoma"/>
      <w:b/>
      <w:bCs/>
      <w:sz w:val="20"/>
      <w:szCs w:val="24"/>
    </w:rPr>
  </w:style>
  <w:style w:type="character" w:customStyle="1" w:styleId="Heading9Char">
    <w:name w:val="Heading 9 Char"/>
    <w:aliases w:val="Heading 9(unused) Char,9 Char,Cond'l Reqt. Char,Appendix Char,ctc Char,Caption text (column-wide) Char,ft Char,Level (a) Char,Legal Level 1.1.1.1. Char,TableTitle Char,rb Char,req bullet Char,req1 Char,91 Char,TableTitle1 Char,rb1 Char"/>
    <w:basedOn w:val="DefaultParagraphFont"/>
    <w:link w:val="Heading9"/>
    <w:rsid w:val="00364A42"/>
    <w:rPr>
      <w:rFonts w:eastAsia="Times New Roman" w:cs="Arial"/>
      <w:bCs/>
      <w:i/>
      <w:sz w:val="28"/>
      <w:szCs w:val="28"/>
    </w:rPr>
  </w:style>
  <w:style w:type="paragraph" w:styleId="Header">
    <w:name w:val="header"/>
    <w:basedOn w:val="Normal"/>
    <w:link w:val="HeaderChar"/>
    <w:rsid w:val="00364A42"/>
    <w:pPr>
      <w:tabs>
        <w:tab w:val="center" w:pos="4320"/>
        <w:tab w:val="right" w:pos="8640"/>
      </w:tabs>
      <w:spacing w:before="60" w:after="60" w:line="300" w:lineRule="auto"/>
    </w:pPr>
    <w:rPr>
      <w:rFonts w:eastAsia="Times New Roman" w:cs="Tahoma"/>
      <w:sz w:val="27"/>
      <w:szCs w:val="24"/>
    </w:rPr>
  </w:style>
  <w:style w:type="character" w:customStyle="1" w:styleId="HeaderChar">
    <w:name w:val="Header Char"/>
    <w:basedOn w:val="DefaultParagraphFont"/>
    <w:link w:val="Header"/>
    <w:rsid w:val="00364A42"/>
    <w:rPr>
      <w:rFonts w:eastAsia="Times New Roman" w:cs="Tahoma"/>
      <w:sz w:val="27"/>
      <w:szCs w:val="24"/>
    </w:rPr>
  </w:style>
  <w:style w:type="paragraph" w:styleId="Footer">
    <w:name w:val="footer"/>
    <w:basedOn w:val="Normal"/>
    <w:link w:val="FooterChar"/>
    <w:qFormat/>
    <w:rsid w:val="00364A42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364A42"/>
    <w:rPr>
      <w:rFonts w:eastAsia="Times New Roman" w:cs="Times New Roman"/>
      <w:sz w:val="28"/>
      <w:szCs w:val="28"/>
      <w:lang w:val="x-none" w:eastAsia="x-none"/>
    </w:rPr>
  </w:style>
  <w:style w:type="character" w:styleId="PageNumber">
    <w:name w:val="page number"/>
    <w:basedOn w:val="DefaultParagraphFont"/>
    <w:rsid w:val="00364A42"/>
  </w:style>
  <w:style w:type="paragraph" w:styleId="BodyTextIndent">
    <w:name w:val="Body Text Indent"/>
    <w:basedOn w:val="Normal"/>
    <w:link w:val="BodyTextIndentChar"/>
    <w:rsid w:val="00364A42"/>
    <w:pPr>
      <w:spacing w:before="120" w:after="0" w:line="240" w:lineRule="auto"/>
      <w:ind w:firstLine="720"/>
      <w:jc w:val="both"/>
    </w:pPr>
    <w:rPr>
      <w:rFonts w:eastAsia="Times New Roman" w:cs="Tahoma"/>
      <w:b/>
      <w:i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364A42"/>
    <w:rPr>
      <w:rFonts w:eastAsia="Times New Roman" w:cs="Tahoma"/>
      <w:b/>
      <w:i/>
      <w:sz w:val="28"/>
      <w:szCs w:val="28"/>
    </w:rPr>
  </w:style>
  <w:style w:type="paragraph" w:styleId="ListParagraph">
    <w:name w:val="List Paragraph"/>
    <w:aliases w:val="List Paragraph 1,lp1,List Paragraph2,lp11,My checklist,Bullet L1,List Paragraph1,List Paragraph11,Colorful List - Accent 11,bullet,Bullet List,FooterText,numbered,Paragraphe de liste,VNA - List Paragraph,Table Sequence,List A,Norm,Nga"/>
    <w:basedOn w:val="Normal"/>
    <w:link w:val="ListParagraphChar"/>
    <w:uiPriority w:val="99"/>
    <w:qFormat/>
    <w:rsid w:val="00364A42"/>
    <w:pPr>
      <w:spacing w:after="0" w:line="240" w:lineRule="auto"/>
      <w:ind w:left="720"/>
      <w:contextualSpacing/>
    </w:pPr>
    <w:rPr>
      <w:rFonts w:eastAsia="Times New Roman" w:cs="Tahoma"/>
      <w:sz w:val="28"/>
      <w:szCs w:val="28"/>
    </w:rPr>
  </w:style>
  <w:style w:type="paragraph" w:styleId="NormalWeb">
    <w:name w:val="Normal (Web)"/>
    <w:basedOn w:val="Normal"/>
    <w:uiPriority w:val="99"/>
    <w:rsid w:val="00364A42"/>
    <w:pPr>
      <w:spacing w:before="100" w:beforeAutospacing="1" w:after="100" w:afterAutospacing="1" w:line="240" w:lineRule="auto"/>
    </w:pPr>
    <w:rPr>
      <w:rFonts w:eastAsia="Times New Roman" w:cs="Tahoma"/>
      <w:szCs w:val="24"/>
    </w:rPr>
  </w:style>
  <w:style w:type="table" w:styleId="TableGrid">
    <w:name w:val="Table Grid"/>
    <w:basedOn w:val="TableNormal"/>
    <w:uiPriority w:val="39"/>
    <w:rsid w:val="00364A4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rsid w:val="00364A42"/>
    <w:pPr>
      <w:spacing w:after="160" w:line="240" w:lineRule="exact"/>
    </w:pPr>
    <w:rPr>
      <w:rFonts w:ascii="Tahoma" w:eastAsia="PMingLiU" w:hAnsi="Tahoma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364A42"/>
    <w:pPr>
      <w:spacing w:after="120" w:line="480" w:lineRule="auto"/>
    </w:pPr>
    <w:rPr>
      <w:rFonts w:eastAsia="Times New Roman" w:cs="Times New Roman"/>
      <w:sz w:val="28"/>
      <w:szCs w:val="28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364A42"/>
    <w:rPr>
      <w:rFonts w:eastAsia="Times New Roman" w:cs="Times New Roman"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rsid w:val="00364A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64A4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pple-style-span">
    <w:name w:val="apple-style-span"/>
    <w:rsid w:val="00364A42"/>
  </w:style>
  <w:style w:type="character" w:customStyle="1" w:styleId="hps">
    <w:name w:val="hps"/>
    <w:rsid w:val="00364A42"/>
    <w:rPr>
      <w:rFonts w:cs="Times New Roman"/>
    </w:rPr>
  </w:style>
  <w:style w:type="character" w:customStyle="1" w:styleId="atn">
    <w:name w:val="atn"/>
    <w:rsid w:val="00364A42"/>
    <w:rPr>
      <w:rFonts w:cs="Times New Roman"/>
    </w:rPr>
  </w:style>
  <w:style w:type="paragraph" w:styleId="PlainText">
    <w:name w:val="Plain Text"/>
    <w:basedOn w:val="Normal"/>
    <w:link w:val="PlainTextChar"/>
    <w:rsid w:val="00364A4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de-DE" w:eastAsia="de-DE"/>
    </w:rPr>
  </w:style>
  <w:style w:type="character" w:customStyle="1" w:styleId="PlainTextChar">
    <w:name w:val="Plain Text Char"/>
    <w:basedOn w:val="DefaultParagraphFont"/>
    <w:link w:val="PlainText"/>
    <w:rsid w:val="00364A42"/>
    <w:rPr>
      <w:rFonts w:ascii="Courier New" w:eastAsia="Times New Roman" w:hAnsi="Courier New" w:cs="Times New Roman"/>
      <w:sz w:val="20"/>
      <w:szCs w:val="20"/>
      <w:lang w:val="de-DE" w:eastAsia="de-DE"/>
    </w:rPr>
  </w:style>
  <w:style w:type="paragraph" w:customStyle="1" w:styleId="CharCharCharCharCharCharCharCharChar">
    <w:name w:val="Char Char Char Char Char Char Char Char Char"/>
    <w:basedOn w:val="Normal"/>
    <w:next w:val="Normal"/>
    <w:autoRedefine/>
    <w:semiHidden/>
    <w:rsid w:val="00364A42"/>
    <w:pPr>
      <w:spacing w:before="120" w:after="120" w:line="312" w:lineRule="auto"/>
    </w:pPr>
    <w:rPr>
      <w:rFonts w:eastAsia="Times New Roman" w:cs="Times New Roman"/>
      <w:sz w:val="28"/>
      <w:szCs w:val="28"/>
    </w:rPr>
  </w:style>
  <w:style w:type="character" w:styleId="Hyperlink">
    <w:name w:val="Hyperlink"/>
    <w:link w:val="CharChar27CharCharCharChar"/>
    <w:uiPriority w:val="99"/>
    <w:rsid w:val="00364A42"/>
    <w:rPr>
      <w:color w:val="0000FF"/>
      <w:u w:val="single"/>
    </w:rPr>
  </w:style>
  <w:style w:type="character" w:styleId="FollowedHyperlink">
    <w:name w:val="FollowedHyperlink"/>
    <w:uiPriority w:val="99"/>
    <w:rsid w:val="00364A42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364A42"/>
    <w:pPr>
      <w:spacing w:after="0" w:line="336" w:lineRule="auto"/>
      <w:jc w:val="center"/>
    </w:pPr>
    <w:rPr>
      <w:rFonts w:ascii=".VnAvantH" w:eastAsia="Times New Roman" w:hAnsi=".VnAvantH" w:cs="Times New Roman"/>
      <w:bCs/>
      <w:color w:val="000000"/>
      <w:sz w:val="28"/>
      <w:szCs w:val="4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364A42"/>
    <w:rPr>
      <w:rFonts w:ascii=".VnAvantH" w:eastAsia="Times New Roman" w:hAnsi=".VnAvantH" w:cs="Times New Roman"/>
      <w:bCs/>
      <w:color w:val="000000"/>
      <w:sz w:val="28"/>
      <w:szCs w:val="48"/>
      <w:lang w:val="x-none" w:eastAsia="x-none"/>
    </w:rPr>
  </w:style>
  <w:style w:type="paragraph" w:customStyle="1" w:styleId="mucluc1">
    <w:name w:val="mucluc1"/>
    <w:basedOn w:val="Normal"/>
    <w:rsid w:val="00364A42"/>
    <w:pPr>
      <w:spacing w:after="120" w:line="312" w:lineRule="auto"/>
      <w:jc w:val="both"/>
    </w:pPr>
    <w:rPr>
      <w:rFonts w:ascii=".VnAvantH" w:eastAsia="Times New Roman" w:hAnsi=".VnAvantH" w:cs="Times New Roman"/>
      <w:b/>
      <w:sz w:val="28"/>
      <w:szCs w:val="20"/>
    </w:rPr>
  </w:style>
  <w:style w:type="paragraph" w:customStyle="1" w:styleId="tenchuong">
    <w:name w:val="tenchuong"/>
    <w:basedOn w:val="Normal"/>
    <w:rsid w:val="00364A42"/>
    <w:pPr>
      <w:widowControl w:val="0"/>
      <w:spacing w:after="240" w:line="360" w:lineRule="auto"/>
      <w:jc w:val="center"/>
    </w:pPr>
    <w:rPr>
      <w:rFonts w:ascii=".VnAvantH" w:eastAsia="Times New Roman" w:hAnsi=".VnAvantH" w:cs="Times New Roman"/>
      <w:b/>
      <w:sz w:val="32"/>
      <w:szCs w:val="20"/>
    </w:rPr>
  </w:style>
  <w:style w:type="paragraph" w:styleId="Subtitle">
    <w:name w:val="Subtitle"/>
    <w:basedOn w:val="Normal"/>
    <w:link w:val="SubtitleChar"/>
    <w:qFormat/>
    <w:rsid w:val="00364A42"/>
    <w:pPr>
      <w:spacing w:after="0" w:line="336" w:lineRule="auto"/>
      <w:jc w:val="center"/>
    </w:pPr>
    <w:rPr>
      <w:rFonts w:ascii=".VnBlackH" w:eastAsia="Times New Roman" w:hAnsi=".VnBlackH" w:cs="Times New Roman"/>
      <w:b/>
      <w:color w:val="000000"/>
      <w:sz w:val="28"/>
      <w:szCs w:val="48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364A42"/>
    <w:rPr>
      <w:rFonts w:ascii=".VnBlackH" w:eastAsia="Times New Roman" w:hAnsi=".VnBlackH" w:cs="Times New Roman"/>
      <w:b/>
      <w:color w:val="000000"/>
      <w:sz w:val="28"/>
      <w:szCs w:val="48"/>
      <w:lang w:val="x-none" w:eastAsia="x-none"/>
    </w:rPr>
  </w:style>
  <w:style w:type="paragraph" w:customStyle="1" w:styleId="xl24">
    <w:name w:val="xl24"/>
    <w:basedOn w:val="Normal"/>
    <w:rsid w:val="00364A42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6"/>
      <w:szCs w:val="26"/>
    </w:rPr>
  </w:style>
  <w:style w:type="paragraph" w:customStyle="1" w:styleId="xl25">
    <w:name w:val="xl25"/>
    <w:basedOn w:val="Normal"/>
    <w:rsid w:val="00364A42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000000"/>
      <w:sz w:val="22"/>
    </w:rPr>
  </w:style>
  <w:style w:type="paragraph" w:customStyle="1" w:styleId="xl26">
    <w:name w:val="xl26"/>
    <w:basedOn w:val="Normal"/>
    <w:rsid w:val="00364A4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000000"/>
      <w:sz w:val="22"/>
    </w:rPr>
  </w:style>
  <w:style w:type="paragraph" w:customStyle="1" w:styleId="xl27">
    <w:name w:val="xl27"/>
    <w:basedOn w:val="Normal"/>
    <w:rsid w:val="00364A42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000000"/>
      <w:sz w:val="22"/>
    </w:rPr>
  </w:style>
  <w:style w:type="paragraph" w:customStyle="1" w:styleId="xl28">
    <w:name w:val="xl28"/>
    <w:basedOn w:val="Normal"/>
    <w:rsid w:val="00364A4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000000"/>
      <w:sz w:val="22"/>
    </w:rPr>
  </w:style>
  <w:style w:type="paragraph" w:customStyle="1" w:styleId="xl29">
    <w:name w:val="xl29"/>
    <w:basedOn w:val="Normal"/>
    <w:rsid w:val="00364A42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2"/>
    </w:rPr>
  </w:style>
  <w:style w:type="paragraph" w:customStyle="1" w:styleId="xl30">
    <w:name w:val="xl30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">
    <w:name w:val="xl31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2">
    <w:name w:val="xl32"/>
    <w:basedOn w:val="Normal"/>
    <w:rsid w:val="00364A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i/>
      <w:iCs/>
      <w:color w:val="000000"/>
      <w:sz w:val="22"/>
    </w:rPr>
  </w:style>
  <w:style w:type="paragraph" w:customStyle="1" w:styleId="xl33">
    <w:name w:val="xl33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34">
    <w:name w:val="xl34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000000"/>
      <w:sz w:val="22"/>
    </w:rPr>
  </w:style>
  <w:style w:type="paragraph" w:customStyle="1" w:styleId="xl35">
    <w:name w:val="xl35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2"/>
    </w:rPr>
  </w:style>
  <w:style w:type="paragraph" w:customStyle="1" w:styleId="xl36">
    <w:name w:val="xl36"/>
    <w:basedOn w:val="Normal"/>
    <w:rsid w:val="00364A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000000"/>
      <w:szCs w:val="24"/>
    </w:rPr>
  </w:style>
  <w:style w:type="paragraph" w:customStyle="1" w:styleId="xl37">
    <w:name w:val="xl37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808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000000"/>
      <w:szCs w:val="24"/>
    </w:rPr>
  </w:style>
  <w:style w:type="paragraph" w:customStyle="1" w:styleId="xl38">
    <w:name w:val="xl38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000000"/>
      <w:szCs w:val="24"/>
    </w:rPr>
  </w:style>
  <w:style w:type="paragraph" w:customStyle="1" w:styleId="xl39">
    <w:name w:val="xl39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000000"/>
      <w:szCs w:val="24"/>
    </w:rPr>
  </w:style>
  <w:style w:type="paragraph" w:customStyle="1" w:styleId="xl40">
    <w:name w:val="xl40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color w:val="000000"/>
      <w:szCs w:val="24"/>
    </w:rPr>
  </w:style>
  <w:style w:type="paragraph" w:customStyle="1" w:styleId="xl41">
    <w:name w:val="xl41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4"/>
    </w:rPr>
  </w:style>
  <w:style w:type="paragraph" w:customStyle="1" w:styleId="xl42">
    <w:name w:val="xl42"/>
    <w:basedOn w:val="Normal"/>
    <w:rsid w:val="00364A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43">
    <w:name w:val="xl43"/>
    <w:basedOn w:val="Normal"/>
    <w:rsid w:val="00364A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Cs w:val="24"/>
    </w:rPr>
  </w:style>
  <w:style w:type="paragraph" w:customStyle="1" w:styleId="xl44">
    <w:name w:val="xl44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808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Cs w:val="24"/>
    </w:rPr>
  </w:style>
  <w:style w:type="paragraph" w:customStyle="1" w:styleId="xl45">
    <w:name w:val="xl45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Cs w:val="24"/>
    </w:rPr>
  </w:style>
  <w:style w:type="paragraph" w:customStyle="1" w:styleId="xl46">
    <w:name w:val="xl46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Cs w:val="24"/>
    </w:rPr>
  </w:style>
  <w:style w:type="paragraph" w:customStyle="1" w:styleId="xl47">
    <w:name w:val="xl47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Cs w:val="24"/>
    </w:rPr>
  </w:style>
  <w:style w:type="paragraph" w:customStyle="1" w:styleId="xl48">
    <w:name w:val="xl48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49">
    <w:name w:val="xl49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Cs w:val="24"/>
    </w:rPr>
  </w:style>
  <w:style w:type="paragraph" w:customStyle="1" w:styleId="xl50">
    <w:name w:val="xl50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xl51">
    <w:name w:val="xl51"/>
    <w:basedOn w:val="Normal"/>
    <w:rsid w:val="00364A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Cs w:val="24"/>
    </w:rPr>
  </w:style>
  <w:style w:type="paragraph" w:customStyle="1" w:styleId="xl52">
    <w:name w:val="xl52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8080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Cs w:val="24"/>
    </w:rPr>
  </w:style>
  <w:style w:type="paragraph" w:customStyle="1" w:styleId="xl53">
    <w:name w:val="xl53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Cs w:val="24"/>
    </w:rPr>
  </w:style>
  <w:style w:type="paragraph" w:customStyle="1" w:styleId="xl54">
    <w:name w:val="xl54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Cs w:val="24"/>
    </w:rPr>
  </w:style>
  <w:style w:type="paragraph" w:customStyle="1" w:styleId="xl55">
    <w:name w:val="xl55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Cs w:val="24"/>
    </w:rPr>
  </w:style>
  <w:style w:type="paragraph" w:customStyle="1" w:styleId="xl56">
    <w:name w:val="xl56"/>
    <w:basedOn w:val="Normal"/>
    <w:rsid w:val="00364A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Cs w:val="24"/>
    </w:rPr>
  </w:style>
  <w:style w:type="paragraph" w:customStyle="1" w:styleId="xl57">
    <w:name w:val="xl57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8080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Cs w:val="24"/>
    </w:rPr>
  </w:style>
  <w:style w:type="paragraph" w:customStyle="1" w:styleId="xl58">
    <w:name w:val="xl58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Cs w:val="24"/>
    </w:rPr>
  </w:style>
  <w:style w:type="paragraph" w:customStyle="1" w:styleId="xl59">
    <w:name w:val="xl59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8080"/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4"/>
    </w:rPr>
  </w:style>
  <w:style w:type="paragraph" w:customStyle="1" w:styleId="xl60">
    <w:name w:val="xl60"/>
    <w:basedOn w:val="Normal"/>
    <w:rsid w:val="00364A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8080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61">
    <w:name w:val="xl61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xl62">
    <w:name w:val="xl62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xl63">
    <w:name w:val="xl63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xl64">
    <w:name w:val="xl64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4"/>
    </w:rPr>
  </w:style>
  <w:style w:type="paragraph" w:customStyle="1" w:styleId="xl65">
    <w:name w:val="xl65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4"/>
    </w:rPr>
  </w:style>
  <w:style w:type="paragraph" w:customStyle="1" w:styleId="xl66">
    <w:name w:val="xl66"/>
    <w:basedOn w:val="Normal"/>
    <w:rsid w:val="00364A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2"/>
    </w:rPr>
  </w:style>
  <w:style w:type="paragraph" w:customStyle="1" w:styleId="xl67">
    <w:name w:val="xl67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808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2"/>
    </w:rPr>
  </w:style>
  <w:style w:type="paragraph" w:customStyle="1" w:styleId="xl68">
    <w:name w:val="xl68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2"/>
    </w:rPr>
  </w:style>
  <w:style w:type="paragraph" w:customStyle="1" w:styleId="xl69">
    <w:name w:val="xl69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2"/>
    </w:rPr>
  </w:style>
  <w:style w:type="paragraph" w:customStyle="1" w:styleId="xl70">
    <w:name w:val="xl70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4"/>
    </w:rPr>
  </w:style>
  <w:style w:type="paragraph" w:customStyle="1" w:styleId="xl71">
    <w:name w:val="xl71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2"/>
    </w:rPr>
  </w:style>
  <w:style w:type="paragraph" w:customStyle="1" w:styleId="xl72">
    <w:name w:val="xl72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Cs w:val="24"/>
    </w:rPr>
  </w:style>
  <w:style w:type="paragraph" w:customStyle="1" w:styleId="xl73">
    <w:name w:val="xl73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xl74">
    <w:name w:val="xl74"/>
    <w:basedOn w:val="Normal"/>
    <w:rsid w:val="00364A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2"/>
    </w:rPr>
  </w:style>
  <w:style w:type="paragraph" w:customStyle="1" w:styleId="xl75">
    <w:name w:val="xl75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8080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2"/>
    </w:rPr>
  </w:style>
  <w:style w:type="paragraph" w:customStyle="1" w:styleId="xl76">
    <w:name w:val="xl76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2"/>
    </w:rPr>
  </w:style>
  <w:style w:type="paragraph" w:customStyle="1" w:styleId="xl77">
    <w:name w:val="xl77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2"/>
    </w:rPr>
  </w:style>
  <w:style w:type="paragraph" w:customStyle="1" w:styleId="xl78">
    <w:name w:val="xl78"/>
    <w:basedOn w:val="Normal"/>
    <w:rsid w:val="00364A42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auto" w:fill="FF66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2"/>
    </w:rPr>
  </w:style>
  <w:style w:type="paragraph" w:customStyle="1" w:styleId="xl79">
    <w:name w:val="xl79"/>
    <w:basedOn w:val="Normal"/>
    <w:rsid w:val="00364A42"/>
    <w:pPr>
      <w:pBdr>
        <w:top w:val="single" w:sz="4" w:space="0" w:color="auto"/>
        <w:bottom w:val="double" w:sz="6" w:space="0" w:color="auto"/>
        <w:right w:val="single" w:sz="8" w:space="0" w:color="auto"/>
      </w:pBdr>
      <w:shd w:val="clear" w:color="auto" w:fill="FF66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2"/>
    </w:rPr>
  </w:style>
  <w:style w:type="paragraph" w:customStyle="1" w:styleId="xl80">
    <w:name w:val="xl80"/>
    <w:basedOn w:val="Normal"/>
    <w:rsid w:val="00364A42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00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2"/>
    </w:rPr>
  </w:style>
  <w:style w:type="paragraph" w:customStyle="1" w:styleId="xl81">
    <w:name w:val="xl81"/>
    <w:basedOn w:val="Normal"/>
    <w:rsid w:val="00364A4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00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2"/>
    </w:rPr>
  </w:style>
  <w:style w:type="paragraph" w:customStyle="1" w:styleId="xl82">
    <w:name w:val="xl82"/>
    <w:basedOn w:val="Normal"/>
    <w:rsid w:val="00364A42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auto" w:fill="00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2"/>
    </w:rPr>
  </w:style>
  <w:style w:type="paragraph" w:customStyle="1" w:styleId="xl83">
    <w:name w:val="xl83"/>
    <w:basedOn w:val="Normal"/>
    <w:rsid w:val="00364A42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84">
    <w:name w:val="xl84"/>
    <w:basedOn w:val="Normal"/>
    <w:rsid w:val="00364A42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000000"/>
      <w:sz w:val="22"/>
    </w:rPr>
  </w:style>
  <w:style w:type="paragraph" w:customStyle="1" w:styleId="xl85">
    <w:name w:val="xl85"/>
    <w:basedOn w:val="Normal"/>
    <w:rsid w:val="00364A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86">
    <w:name w:val="xl86"/>
    <w:basedOn w:val="Normal"/>
    <w:rsid w:val="00364A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87">
    <w:name w:val="xl87"/>
    <w:basedOn w:val="Normal"/>
    <w:rsid w:val="00364A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xl88">
    <w:name w:val="xl88"/>
    <w:basedOn w:val="Normal"/>
    <w:rsid w:val="00364A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xl89">
    <w:name w:val="xl89"/>
    <w:basedOn w:val="Normal"/>
    <w:rsid w:val="00364A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8080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90">
    <w:name w:val="xl90"/>
    <w:basedOn w:val="Normal"/>
    <w:rsid w:val="00364A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4"/>
    </w:rPr>
  </w:style>
  <w:style w:type="paragraph" w:customStyle="1" w:styleId="xl91">
    <w:name w:val="xl91"/>
    <w:basedOn w:val="Normal"/>
    <w:rsid w:val="00364A42"/>
    <w:pPr>
      <w:pBdr>
        <w:top w:val="single" w:sz="4" w:space="0" w:color="auto"/>
        <w:bottom w:val="double" w:sz="6" w:space="0" w:color="auto"/>
      </w:pBdr>
      <w:shd w:val="clear" w:color="auto" w:fill="FF66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2"/>
    </w:rPr>
  </w:style>
  <w:style w:type="paragraph" w:customStyle="1" w:styleId="xl92">
    <w:name w:val="xl92"/>
    <w:basedOn w:val="Normal"/>
    <w:rsid w:val="00364A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Cs w:val="24"/>
    </w:rPr>
  </w:style>
  <w:style w:type="paragraph" w:customStyle="1" w:styleId="xl93">
    <w:name w:val="xl93"/>
    <w:basedOn w:val="Normal"/>
    <w:rsid w:val="00364A42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4"/>
    </w:rPr>
  </w:style>
  <w:style w:type="paragraph" w:customStyle="1" w:styleId="Default">
    <w:name w:val="Default"/>
    <w:rsid w:val="00364A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font5">
    <w:name w:val="font5"/>
    <w:basedOn w:val="Normal"/>
    <w:rsid w:val="00364A42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font6">
    <w:name w:val="font6"/>
    <w:basedOn w:val="Normal"/>
    <w:rsid w:val="00364A4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nt7">
    <w:name w:val="font7"/>
    <w:basedOn w:val="Normal"/>
    <w:rsid w:val="00364A42"/>
    <w:pPr>
      <w:spacing w:before="100" w:beforeAutospacing="1" w:after="100" w:afterAutospacing="1" w:line="240" w:lineRule="auto"/>
    </w:pPr>
    <w:rPr>
      <w:rFonts w:eastAsia="Times New Roman" w:cs="Times New Roman"/>
      <w:sz w:val="26"/>
      <w:szCs w:val="26"/>
    </w:rPr>
  </w:style>
  <w:style w:type="paragraph" w:customStyle="1" w:styleId="font8">
    <w:name w:val="font8"/>
    <w:basedOn w:val="Normal"/>
    <w:rsid w:val="00364A42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6"/>
      <w:szCs w:val="26"/>
    </w:rPr>
  </w:style>
  <w:style w:type="paragraph" w:customStyle="1" w:styleId="font9">
    <w:name w:val="font9"/>
    <w:basedOn w:val="Normal"/>
    <w:rsid w:val="00364A42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font10">
    <w:name w:val="font10"/>
    <w:basedOn w:val="Normal"/>
    <w:rsid w:val="00364A42"/>
    <w:pPr>
      <w:spacing w:before="100" w:beforeAutospacing="1" w:after="100" w:afterAutospacing="1" w:line="240" w:lineRule="auto"/>
    </w:pPr>
    <w:rPr>
      <w:rFonts w:ascii="Calibri" w:eastAsia="Times New Roman" w:hAnsi="Calibri" w:cs="Calibri"/>
      <w:szCs w:val="24"/>
    </w:rPr>
  </w:style>
  <w:style w:type="paragraph" w:customStyle="1" w:styleId="font11">
    <w:name w:val="font11"/>
    <w:basedOn w:val="Normal"/>
    <w:rsid w:val="00364A42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6"/>
      <w:szCs w:val="26"/>
    </w:rPr>
  </w:style>
  <w:style w:type="paragraph" w:customStyle="1" w:styleId="font12">
    <w:name w:val="font12"/>
    <w:basedOn w:val="Normal"/>
    <w:rsid w:val="00364A42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u w:val="single"/>
    </w:rPr>
  </w:style>
  <w:style w:type="paragraph" w:customStyle="1" w:styleId="font13">
    <w:name w:val="font13"/>
    <w:basedOn w:val="Normal"/>
    <w:rsid w:val="00364A42"/>
    <w:pPr>
      <w:spacing w:before="100" w:beforeAutospacing="1" w:after="100" w:afterAutospacing="1" w:line="240" w:lineRule="auto"/>
    </w:pPr>
    <w:rPr>
      <w:rFonts w:eastAsia="Times New Roman" w:cs="Times New Roman"/>
      <w:sz w:val="28"/>
      <w:szCs w:val="28"/>
    </w:rPr>
  </w:style>
  <w:style w:type="paragraph" w:customStyle="1" w:styleId="xl94">
    <w:name w:val="xl94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95">
    <w:name w:val="xl95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96">
    <w:name w:val="xl96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7">
    <w:name w:val="xl97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98">
    <w:name w:val="xl98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99">
    <w:name w:val="xl99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Cs w:val="24"/>
    </w:rPr>
  </w:style>
  <w:style w:type="paragraph" w:customStyle="1" w:styleId="xl100">
    <w:name w:val="xl100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101">
    <w:name w:val="xl101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Cs w:val="24"/>
    </w:rPr>
  </w:style>
  <w:style w:type="paragraph" w:customStyle="1" w:styleId="xl102">
    <w:name w:val="xl102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103">
    <w:name w:val="xl103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104">
    <w:name w:val="xl104"/>
    <w:basedOn w:val="Normal"/>
    <w:rsid w:val="00364A42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05">
    <w:name w:val="xl105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06">
    <w:name w:val="xl106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6"/>
      <w:szCs w:val="26"/>
    </w:rPr>
  </w:style>
  <w:style w:type="paragraph" w:customStyle="1" w:styleId="xl107">
    <w:name w:val="xl107"/>
    <w:basedOn w:val="Normal"/>
    <w:rsid w:val="00364A4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08">
    <w:name w:val="xl108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109">
    <w:name w:val="xl109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6"/>
      <w:szCs w:val="26"/>
    </w:rPr>
  </w:style>
  <w:style w:type="paragraph" w:customStyle="1" w:styleId="xl110">
    <w:name w:val="xl110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111">
    <w:name w:val="xl111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6"/>
      <w:szCs w:val="26"/>
      <w:u w:val="single"/>
    </w:rPr>
  </w:style>
  <w:style w:type="paragraph" w:customStyle="1" w:styleId="xl112">
    <w:name w:val="xl112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6"/>
      <w:szCs w:val="26"/>
    </w:rPr>
  </w:style>
  <w:style w:type="paragraph" w:customStyle="1" w:styleId="xl113">
    <w:name w:val="xl113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6"/>
      <w:szCs w:val="26"/>
      <w:u w:val="single"/>
    </w:rPr>
  </w:style>
  <w:style w:type="paragraph" w:customStyle="1" w:styleId="xl114">
    <w:name w:val="xl114"/>
    <w:basedOn w:val="Normal"/>
    <w:rsid w:val="00364A42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15">
    <w:name w:val="xl115"/>
    <w:basedOn w:val="Normal"/>
    <w:rsid w:val="00364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116">
    <w:name w:val="xl116"/>
    <w:basedOn w:val="Normal"/>
    <w:rsid w:val="00364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6"/>
      <w:szCs w:val="26"/>
    </w:rPr>
  </w:style>
  <w:style w:type="paragraph" w:customStyle="1" w:styleId="xl117">
    <w:name w:val="xl117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118">
    <w:name w:val="xl118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Cs w:val="24"/>
      <w:u w:val="single"/>
    </w:rPr>
  </w:style>
  <w:style w:type="paragraph" w:customStyle="1" w:styleId="xl119">
    <w:name w:val="xl119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120">
    <w:name w:val="xl120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</w:rPr>
  </w:style>
  <w:style w:type="paragraph" w:customStyle="1" w:styleId="xl121">
    <w:name w:val="xl121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122">
    <w:name w:val="xl122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123">
    <w:name w:val="xl123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2"/>
      <w:u w:val="single"/>
    </w:rPr>
  </w:style>
  <w:style w:type="paragraph" w:customStyle="1" w:styleId="xl124">
    <w:name w:val="xl124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125">
    <w:name w:val="xl125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126">
    <w:name w:val="xl126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127">
    <w:name w:val="xl127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8">
    <w:name w:val="xl128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9">
    <w:name w:val="xl129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130">
    <w:name w:val="xl130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131">
    <w:name w:val="xl131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32">
    <w:name w:val="xl132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33">
    <w:name w:val="xl133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34">
    <w:name w:val="xl134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35">
    <w:name w:val="xl135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4"/>
    </w:rPr>
  </w:style>
  <w:style w:type="paragraph" w:customStyle="1" w:styleId="xl136">
    <w:name w:val="xl136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4"/>
    </w:rPr>
  </w:style>
  <w:style w:type="paragraph" w:customStyle="1" w:styleId="xl137">
    <w:name w:val="xl137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Cs w:val="24"/>
    </w:rPr>
  </w:style>
  <w:style w:type="paragraph" w:customStyle="1" w:styleId="xl138">
    <w:name w:val="xl138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Cs w:val="24"/>
    </w:rPr>
  </w:style>
  <w:style w:type="paragraph" w:customStyle="1" w:styleId="xl139">
    <w:name w:val="xl139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40">
    <w:name w:val="xl140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41">
    <w:name w:val="xl141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42">
    <w:name w:val="xl142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43">
    <w:name w:val="xl143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2"/>
    </w:rPr>
  </w:style>
  <w:style w:type="paragraph" w:customStyle="1" w:styleId="xl144">
    <w:name w:val="xl144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2"/>
    </w:rPr>
  </w:style>
  <w:style w:type="paragraph" w:customStyle="1" w:styleId="xl145">
    <w:name w:val="xl145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2"/>
    </w:rPr>
  </w:style>
  <w:style w:type="paragraph" w:customStyle="1" w:styleId="xl146">
    <w:name w:val="xl146"/>
    <w:basedOn w:val="Normal"/>
    <w:rsid w:val="00364A42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47">
    <w:name w:val="xl147"/>
    <w:basedOn w:val="Normal"/>
    <w:rsid w:val="00364A4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48">
    <w:name w:val="xl148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49">
    <w:name w:val="xl149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50">
    <w:name w:val="xl150"/>
    <w:basedOn w:val="Normal"/>
    <w:rsid w:val="00364A42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1">
    <w:name w:val="xl151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4"/>
    </w:rPr>
  </w:style>
  <w:style w:type="paragraph" w:customStyle="1" w:styleId="xl152">
    <w:name w:val="xl152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i/>
      <w:iCs/>
      <w:sz w:val="22"/>
    </w:rPr>
  </w:style>
  <w:style w:type="paragraph" w:customStyle="1" w:styleId="xl153">
    <w:name w:val="xl153"/>
    <w:basedOn w:val="Normal"/>
    <w:rsid w:val="00364A42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2"/>
    </w:rPr>
  </w:style>
  <w:style w:type="paragraph" w:customStyle="1" w:styleId="xl154">
    <w:name w:val="xl154"/>
    <w:basedOn w:val="Normal"/>
    <w:rsid w:val="00364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155">
    <w:name w:val="xl155"/>
    <w:basedOn w:val="Normal"/>
    <w:rsid w:val="00364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2"/>
    </w:rPr>
  </w:style>
  <w:style w:type="paragraph" w:customStyle="1" w:styleId="xl156">
    <w:name w:val="xl156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157">
    <w:name w:val="xl157"/>
    <w:basedOn w:val="Normal"/>
    <w:rsid w:val="00364A42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2"/>
    </w:rPr>
  </w:style>
  <w:style w:type="paragraph" w:customStyle="1" w:styleId="xl158">
    <w:name w:val="xl158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159">
    <w:name w:val="xl159"/>
    <w:basedOn w:val="Normal"/>
    <w:rsid w:val="00364A4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2"/>
    </w:rPr>
  </w:style>
  <w:style w:type="paragraph" w:customStyle="1" w:styleId="xl160">
    <w:name w:val="xl160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161">
    <w:name w:val="xl161"/>
    <w:basedOn w:val="Normal"/>
    <w:rsid w:val="00364A42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2"/>
    </w:rPr>
  </w:style>
  <w:style w:type="paragraph" w:customStyle="1" w:styleId="xl162">
    <w:name w:val="xl162"/>
    <w:basedOn w:val="Normal"/>
    <w:rsid w:val="00364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163">
    <w:name w:val="xl163"/>
    <w:basedOn w:val="Normal"/>
    <w:rsid w:val="00364A4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6"/>
      <w:szCs w:val="26"/>
    </w:rPr>
  </w:style>
  <w:style w:type="paragraph" w:customStyle="1" w:styleId="xl164">
    <w:name w:val="xl164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6"/>
      <w:szCs w:val="26"/>
    </w:rPr>
  </w:style>
  <w:style w:type="paragraph" w:customStyle="1" w:styleId="xl165">
    <w:name w:val="xl165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66">
    <w:name w:val="xl166"/>
    <w:basedOn w:val="Normal"/>
    <w:rsid w:val="00364A4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6"/>
      <w:szCs w:val="26"/>
    </w:rPr>
  </w:style>
  <w:style w:type="paragraph" w:customStyle="1" w:styleId="xl167">
    <w:name w:val="xl167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68">
    <w:name w:val="xl168"/>
    <w:basedOn w:val="Normal"/>
    <w:rsid w:val="00364A42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6"/>
      <w:szCs w:val="26"/>
    </w:rPr>
  </w:style>
  <w:style w:type="paragraph" w:customStyle="1" w:styleId="xl169">
    <w:name w:val="xl169"/>
    <w:basedOn w:val="Normal"/>
    <w:rsid w:val="00364A4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6"/>
      <w:szCs w:val="26"/>
    </w:rPr>
  </w:style>
  <w:style w:type="paragraph" w:customStyle="1" w:styleId="xl170">
    <w:name w:val="xl170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71">
    <w:name w:val="xl171"/>
    <w:basedOn w:val="Normal"/>
    <w:rsid w:val="00364A42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6"/>
      <w:szCs w:val="26"/>
    </w:rPr>
  </w:style>
  <w:style w:type="paragraph" w:customStyle="1" w:styleId="xl172">
    <w:name w:val="xl172"/>
    <w:basedOn w:val="Normal"/>
    <w:rsid w:val="00364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73">
    <w:name w:val="xl173"/>
    <w:basedOn w:val="Normal"/>
    <w:rsid w:val="00364A42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6"/>
      <w:szCs w:val="26"/>
    </w:rPr>
  </w:style>
  <w:style w:type="paragraph" w:customStyle="1" w:styleId="xl174">
    <w:name w:val="xl174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75">
    <w:name w:val="xl175"/>
    <w:basedOn w:val="Normal"/>
    <w:rsid w:val="00364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76">
    <w:name w:val="xl176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177">
    <w:name w:val="xl177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178">
    <w:name w:val="xl178"/>
    <w:basedOn w:val="Normal"/>
    <w:rsid w:val="00364A42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</w:rPr>
  </w:style>
  <w:style w:type="paragraph" w:customStyle="1" w:styleId="xl179">
    <w:name w:val="xl179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</w:rPr>
  </w:style>
  <w:style w:type="paragraph" w:customStyle="1" w:styleId="xl180">
    <w:name w:val="xl180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181">
    <w:name w:val="xl181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182">
    <w:name w:val="xl182"/>
    <w:basedOn w:val="Normal"/>
    <w:rsid w:val="00364A4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183">
    <w:name w:val="xl183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</w:rPr>
  </w:style>
  <w:style w:type="paragraph" w:customStyle="1" w:styleId="xl184">
    <w:name w:val="xl184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185">
    <w:name w:val="xl185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</w:rPr>
  </w:style>
  <w:style w:type="paragraph" w:customStyle="1" w:styleId="xl186">
    <w:name w:val="xl186"/>
    <w:basedOn w:val="Normal"/>
    <w:rsid w:val="00364A42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187">
    <w:name w:val="xl187"/>
    <w:basedOn w:val="Normal"/>
    <w:rsid w:val="00364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188">
    <w:name w:val="xl188"/>
    <w:basedOn w:val="Normal"/>
    <w:rsid w:val="00364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189">
    <w:name w:val="xl189"/>
    <w:basedOn w:val="Normal"/>
    <w:rsid w:val="00364A42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190">
    <w:name w:val="xl190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91">
    <w:name w:val="xl191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92">
    <w:name w:val="xl192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</w:rPr>
  </w:style>
  <w:style w:type="paragraph" w:customStyle="1" w:styleId="xl193">
    <w:name w:val="xl193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94">
    <w:name w:val="xl194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95">
    <w:name w:val="xl195"/>
    <w:basedOn w:val="Normal"/>
    <w:rsid w:val="00364A42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196">
    <w:name w:val="xl196"/>
    <w:basedOn w:val="Normal"/>
    <w:rsid w:val="00364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</w:rPr>
  </w:style>
  <w:style w:type="paragraph" w:customStyle="1" w:styleId="xl197">
    <w:name w:val="xl197"/>
    <w:basedOn w:val="Normal"/>
    <w:rsid w:val="00364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198">
    <w:name w:val="xl198"/>
    <w:basedOn w:val="Normal"/>
    <w:rsid w:val="00364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199">
    <w:name w:val="xl199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200">
    <w:name w:val="xl200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</w:rPr>
  </w:style>
  <w:style w:type="paragraph" w:customStyle="1" w:styleId="xl201">
    <w:name w:val="xl201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202">
    <w:name w:val="xl202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203">
    <w:name w:val="xl203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204">
    <w:name w:val="xl204"/>
    <w:basedOn w:val="Normal"/>
    <w:rsid w:val="00364A42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205">
    <w:name w:val="xl205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</w:rPr>
  </w:style>
  <w:style w:type="paragraph" w:customStyle="1" w:styleId="xl206">
    <w:name w:val="xl206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207">
    <w:name w:val="xl207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208">
    <w:name w:val="xl208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</w:rPr>
  </w:style>
  <w:style w:type="paragraph" w:customStyle="1" w:styleId="xl209">
    <w:name w:val="xl209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210">
    <w:name w:val="xl210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211">
    <w:name w:val="xl211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</w:rPr>
  </w:style>
  <w:style w:type="paragraph" w:customStyle="1" w:styleId="xl212">
    <w:name w:val="xl212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</w:rPr>
  </w:style>
  <w:style w:type="paragraph" w:customStyle="1" w:styleId="xl213">
    <w:name w:val="xl213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4">
    <w:name w:val="xl214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5">
    <w:name w:val="xl215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216">
    <w:name w:val="xl216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217">
    <w:name w:val="xl217"/>
    <w:basedOn w:val="Normal"/>
    <w:rsid w:val="00364A42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218">
    <w:name w:val="xl218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219">
    <w:name w:val="xl219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220">
    <w:name w:val="xl220"/>
    <w:basedOn w:val="Normal"/>
    <w:rsid w:val="00364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221">
    <w:name w:val="xl221"/>
    <w:basedOn w:val="Normal"/>
    <w:rsid w:val="00364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222">
    <w:name w:val="xl222"/>
    <w:basedOn w:val="Normal"/>
    <w:rsid w:val="00364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223">
    <w:name w:val="xl223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224">
    <w:name w:val="xl224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225">
    <w:name w:val="xl225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226">
    <w:name w:val="xl226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227">
    <w:name w:val="xl227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228">
    <w:name w:val="xl228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229">
    <w:name w:val="xl229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230">
    <w:name w:val="xl230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231">
    <w:name w:val="xl231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232">
    <w:name w:val="xl232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233">
    <w:name w:val="xl233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4">
    <w:name w:val="xl234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5">
    <w:name w:val="xl235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36">
    <w:name w:val="xl236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37">
    <w:name w:val="xl237"/>
    <w:basedOn w:val="Normal"/>
    <w:rsid w:val="00364A42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38">
    <w:name w:val="xl238"/>
    <w:basedOn w:val="Normal"/>
    <w:rsid w:val="00364A42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9">
    <w:name w:val="xl239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0">
    <w:name w:val="xl240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41">
    <w:name w:val="xl241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42">
    <w:name w:val="xl242"/>
    <w:basedOn w:val="Normal"/>
    <w:rsid w:val="00364A42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3">
    <w:name w:val="xl243"/>
    <w:basedOn w:val="Normal"/>
    <w:rsid w:val="00364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44">
    <w:name w:val="xl244"/>
    <w:basedOn w:val="Normal"/>
    <w:rsid w:val="00364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45">
    <w:name w:val="xl245"/>
    <w:basedOn w:val="Normal"/>
    <w:rsid w:val="00364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46">
    <w:name w:val="xl246"/>
    <w:basedOn w:val="Normal"/>
    <w:rsid w:val="00364A42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47">
    <w:name w:val="xl247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</w:rPr>
  </w:style>
  <w:style w:type="paragraph" w:customStyle="1" w:styleId="xl248">
    <w:name w:val="xl248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</w:rPr>
  </w:style>
  <w:style w:type="paragraph" w:customStyle="1" w:styleId="xl249">
    <w:name w:val="xl249"/>
    <w:basedOn w:val="Normal"/>
    <w:rsid w:val="00364A42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</w:rPr>
  </w:style>
  <w:style w:type="paragraph" w:customStyle="1" w:styleId="xl250">
    <w:name w:val="xl250"/>
    <w:basedOn w:val="Normal"/>
    <w:rsid w:val="00364A4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</w:rPr>
  </w:style>
  <w:style w:type="paragraph" w:customStyle="1" w:styleId="xl251">
    <w:name w:val="xl251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</w:rPr>
  </w:style>
  <w:style w:type="paragraph" w:customStyle="1" w:styleId="xl252">
    <w:name w:val="xl252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</w:rPr>
  </w:style>
  <w:style w:type="paragraph" w:customStyle="1" w:styleId="xl253">
    <w:name w:val="xl253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4">
    <w:name w:val="xl254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55">
    <w:name w:val="xl255"/>
    <w:basedOn w:val="Normal"/>
    <w:rsid w:val="00364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56">
    <w:name w:val="xl256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257">
    <w:name w:val="xl257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258">
    <w:name w:val="xl258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6"/>
      <w:szCs w:val="26"/>
    </w:rPr>
  </w:style>
  <w:style w:type="paragraph" w:customStyle="1" w:styleId="xl259">
    <w:name w:val="xl259"/>
    <w:basedOn w:val="Normal"/>
    <w:rsid w:val="00364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6"/>
      <w:szCs w:val="26"/>
    </w:rPr>
  </w:style>
  <w:style w:type="paragraph" w:customStyle="1" w:styleId="xl260">
    <w:name w:val="xl260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261">
    <w:name w:val="xl261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262">
    <w:name w:val="xl262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63">
    <w:name w:val="xl263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</w:rPr>
  </w:style>
  <w:style w:type="paragraph" w:customStyle="1" w:styleId="xl264">
    <w:name w:val="xl264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65">
    <w:name w:val="xl265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66">
    <w:name w:val="xl266"/>
    <w:basedOn w:val="Normal"/>
    <w:rsid w:val="00364A42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7">
    <w:name w:val="xl267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68">
    <w:name w:val="xl268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69">
    <w:name w:val="xl269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70">
    <w:name w:val="xl270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</w:rPr>
  </w:style>
  <w:style w:type="paragraph" w:customStyle="1" w:styleId="xl271">
    <w:name w:val="xl271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72">
    <w:name w:val="xl272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73">
    <w:name w:val="xl273"/>
    <w:basedOn w:val="Normal"/>
    <w:rsid w:val="00364A4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274">
    <w:name w:val="xl274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</w:rPr>
  </w:style>
  <w:style w:type="paragraph" w:customStyle="1" w:styleId="xl275">
    <w:name w:val="xl275"/>
    <w:basedOn w:val="Normal"/>
    <w:rsid w:val="00364A42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</w:rPr>
  </w:style>
  <w:style w:type="paragraph" w:customStyle="1" w:styleId="xl276">
    <w:name w:val="xl276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6"/>
      <w:szCs w:val="26"/>
    </w:rPr>
  </w:style>
  <w:style w:type="paragraph" w:customStyle="1" w:styleId="xl277">
    <w:name w:val="xl277"/>
    <w:basedOn w:val="Normal"/>
    <w:rsid w:val="00364A42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</w:rPr>
  </w:style>
  <w:style w:type="paragraph" w:customStyle="1" w:styleId="xl278">
    <w:name w:val="xl278"/>
    <w:basedOn w:val="Normal"/>
    <w:rsid w:val="00364A42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279">
    <w:name w:val="xl279"/>
    <w:basedOn w:val="Normal"/>
    <w:rsid w:val="00364A4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280">
    <w:name w:val="xl280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2"/>
    </w:rPr>
  </w:style>
  <w:style w:type="paragraph" w:customStyle="1" w:styleId="xl281">
    <w:name w:val="xl281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2"/>
    </w:rPr>
  </w:style>
  <w:style w:type="paragraph" w:customStyle="1" w:styleId="xl282">
    <w:name w:val="xl282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2"/>
    </w:rPr>
  </w:style>
  <w:style w:type="paragraph" w:customStyle="1" w:styleId="xl283">
    <w:name w:val="xl283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</w:rPr>
  </w:style>
  <w:style w:type="paragraph" w:customStyle="1" w:styleId="xl284">
    <w:name w:val="xl284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</w:rPr>
  </w:style>
  <w:style w:type="paragraph" w:customStyle="1" w:styleId="xl285">
    <w:name w:val="xl285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286">
    <w:name w:val="xl286"/>
    <w:basedOn w:val="Normal"/>
    <w:rsid w:val="00364A42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287">
    <w:name w:val="xl287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88">
    <w:name w:val="xl288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u w:val="single"/>
    </w:rPr>
  </w:style>
  <w:style w:type="paragraph" w:customStyle="1" w:styleId="xl289">
    <w:name w:val="xl289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90">
    <w:name w:val="xl290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91">
    <w:name w:val="xl291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Cs w:val="24"/>
    </w:rPr>
  </w:style>
  <w:style w:type="paragraph" w:customStyle="1" w:styleId="xl292">
    <w:name w:val="xl292"/>
    <w:basedOn w:val="Normal"/>
    <w:rsid w:val="00364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93">
    <w:name w:val="xl293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Cs w:val="24"/>
    </w:rPr>
  </w:style>
  <w:style w:type="paragraph" w:customStyle="1" w:styleId="xl294">
    <w:name w:val="xl294"/>
    <w:basedOn w:val="Normal"/>
    <w:rsid w:val="00364A4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95">
    <w:name w:val="xl295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96">
    <w:name w:val="xl296"/>
    <w:basedOn w:val="Normal"/>
    <w:rsid w:val="00364A4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297">
    <w:name w:val="xl297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98">
    <w:name w:val="xl298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99">
    <w:name w:val="xl299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300">
    <w:name w:val="xl300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301">
    <w:name w:val="xl301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02">
    <w:name w:val="xl302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</w:rPr>
  </w:style>
  <w:style w:type="paragraph" w:customStyle="1" w:styleId="xl303">
    <w:name w:val="xl303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</w:rPr>
  </w:style>
  <w:style w:type="paragraph" w:customStyle="1" w:styleId="xl304">
    <w:name w:val="xl304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</w:rPr>
  </w:style>
  <w:style w:type="paragraph" w:customStyle="1" w:styleId="xl305">
    <w:name w:val="xl305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306">
    <w:name w:val="xl306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</w:rPr>
  </w:style>
  <w:style w:type="paragraph" w:customStyle="1" w:styleId="xl307">
    <w:name w:val="xl307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308">
    <w:name w:val="xl308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</w:rPr>
  </w:style>
  <w:style w:type="paragraph" w:customStyle="1" w:styleId="xl309">
    <w:name w:val="xl309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310">
    <w:name w:val="xl310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11">
    <w:name w:val="xl311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</w:rPr>
  </w:style>
  <w:style w:type="paragraph" w:customStyle="1" w:styleId="xl312">
    <w:name w:val="xl312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313">
    <w:name w:val="xl313"/>
    <w:basedOn w:val="Normal"/>
    <w:rsid w:val="00364A42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14">
    <w:name w:val="xl314"/>
    <w:basedOn w:val="Normal"/>
    <w:rsid w:val="00364A42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15">
    <w:name w:val="xl315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6">
    <w:name w:val="xl316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7">
    <w:name w:val="xl317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8">
    <w:name w:val="xl318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19">
    <w:name w:val="xl319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</w:rPr>
  </w:style>
  <w:style w:type="paragraph" w:customStyle="1" w:styleId="xl320">
    <w:name w:val="xl320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21">
    <w:name w:val="xl321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22">
    <w:name w:val="xl322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23">
    <w:name w:val="xl323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24">
    <w:name w:val="xl324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25">
    <w:name w:val="xl325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26">
    <w:name w:val="xl326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styleId="BodyTextIndent2">
    <w:name w:val="Body Text Indent 2"/>
    <w:basedOn w:val="Normal"/>
    <w:link w:val="BodyTextIndent2Char"/>
    <w:unhideWhenUsed/>
    <w:rsid w:val="0096653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6653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237E2"/>
    <w:rPr>
      <w:color w:val="605E5C"/>
      <w:shd w:val="clear" w:color="auto" w:fill="E1DFDD"/>
    </w:rPr>
  </w:style>
  <w:style w:type="paragraph" w:customStyle="1" w:styleId="Gchudng">
    <w:name w:val="Gạch đầu dòng"/>
    <w:basedOn w:val="gian20"/>
    <w:link w:val="GchudngChar"/>
    <w:qFormat/>
    <w:rsid w:val="004B3232"/>
  </w:style>
  <w:style w:type="paragraph" w:customStyle="1" w:styleId="ListDash">
    <w:name w:val="List Dash"/>
    <w:basedOn w:val="Normal"/>
    <w:link w:val="ListDashChar"/>
    <w:qFormat/>
    <w:rsid w:val="004B3232"/>
    <w:pPr>
      <w:numPr>
        <w:numId w:val="1"/>
      </w:numPr>
      <w:tabs>
        <w:tab w:val="clear" w:pos="357"/>
        <w:tab w:val="num" w:pos="317"/>
      </w:tabs>
      <w:spacing w:after="0" w:line="320" w:lineRule="exact"/>
      <w:ind w:left="0" w:firstLine="0"/>
      <w:jc w:val="both"/>
    </w:pPr>
    <w:rPr>
      <w:rFonts w:eastAsia="SimSun" w:cs="Times New Roman"/>
      <w:sz w:val="26"/>
      <w:szCs w:val="26"/>
      <w:lang w:val="x-none" w:eastAsia="zh-CN"/>
    </w:rPr>
  </w:style>
  <w:style w:type="character" w:customStyle="1" w:styleId="ListParagraphChar">
    <w:name w:val="List Paragraph Char"/>
    <w:aliases w:val="List Paragraph 1 Char,lp1 Char,List Paragraph2 Char,lp11 Char,My checklist Char,Bullet L1 Char,List Paragraph1 Char,List Paragraph11 Char,Colorful List - Accent 11 Char,bullet Char,Bullet List Char,FooterText Char,numbered Char"/>
    <w:link w:val="ListParagraph"/>
    <w:uiPriority w:val="99"/>
    <w:qFormat/>
    <w:rsid w:val="004B3232"/>
    <w:rPr>
      <w:rFonts w:eastAsia="Times New Roman" w:cs="Tahoma"/>
      <w:sz w:val="28"/>
      <w:szCs w:val="28"/>
    </w:rPr>
  </w:style>
  <w:style w:type="character" w:customStyle="1" w:styleId="GchudngChar">
    <w:name w:val="Gạch đầu dòng Char"/>
    <w:link w:val="Gchudng"/>
    <w:rsid w:val="004B3232"/>
    <w:rPr>
      <w:rFonts w:eastAsia="Times New Roman" w:cs="Times New Roman"/>
      <w:sz w:val="26"/>
      <w:szCs w:val="26"/>
      <w:lang w:val="da-DK" w:eastAsia="x-none"/>
    </w:rPr>
  </w:style>
  <w:style w:type="paragraph" w:customStyle="1" w:styleId="Gchudnglp2">
    <w:name w:val="Gạch đầu dòng lớp 2"/>
    <w:basedOn w:val="Gchudng"/>
    <w:link w:val="Gchudnglp2Char"/>
    <w:qFormat/>
    <w:rsid w:val="004B3232"/>
    <w:pPr>
      <w:numPr>
        <w:ilvl w:val="1"/>
      </w:numPr>
      <w:tabs>
        <w:tab w:val="left" w:pos="1276"/>
      </w:tabs>
      <w:ind w:left="1276" w:hanging="283"/>
    </w:pPr>
  </w:style>
  <w:style w:type="paragraph" w:customStyle="1" w:styleId="Gindng">
    <w:name w:val="Giãn dòng"/>
    <w:basedOn w:val="Normal"/>
    <w:link w:val="GindngChar"/>
    <w:qFormat/>
    <w:rsid w:val="004B3232"/>
    <w:pPr>
      <w:widowControl w:val="0"/>
      <w:spacing w:before="60" w:after="60" w:line="320" w:lineRule="exact"/>
      <w:ind w:firstLine="567"/>
      <w:jc w:val="both"/>
    </w:pPr>
    <w:rPr>
      <w:rFonts w:eastAsia="MS Mincho" w:cs="Times New Roman"/>
      <w:sz w:val="26"/>
      <w:szCs w:val="26"/>
      <w:lang w:val="pt-BR" w:eastAsia="x-none"/>
    </w:rPr>
  </w:style>
  <w:style w:type="character" w:customStyle="1" w:styleId="Gchudnglp2Char">
    <w:name w:val="Gạch đầu dòng lớp 2 Char"/>
    <w:link w:val="Gchudnglp2"/>
    <w:rsid w:val="004B3232"/>
    <w:rPr>
      <w:rFonts w:eastAsia="Times New Roman" w:cs="Times New Roman"/>
      <w:sz w:val="26"/>
      <w:szCs w:val="26"/>
      <w:lang w:val="da-DK" w:eastAsia="x-none"/>
    </w:rPr>
  </w:style>
  <w:style w:type="character" w:customStyle="1" w:styleId="GindngChar">
    <w:name w:val="Giãn dòng Char"/>
    <w:link w:val="Gindng"/>
    <w:rsid w:val="004B3232"/>
    <w:rPr>
      <w:rFonts w:eastAsia="MS Mincho" w:cs="Times New Roman"/>
      <w:sz w:val="26"/>
      <w:szCs w:val="26"/>
      <w:lang w:val="pt-BR" w:eastAsia="x-none"/>
    </w:rPr>
  </w:style>
  <w:style w:type="paragraph" w:styleId="TOCHeading">
    <w:name w:val="TOC Heading"/>
    <w:basedOn w:val="Heading1"/>
    <w:next w:val="Normal"/>
    <w:uiPriority w:val="39"/>
    <w:unhideWhenUsed/>
    <w:qFormat/>
    <w:rsid w:val="004B3232"/>
    <w:pPr>
      <w:keepNext w:val="0"/>
      <w:spacing w:before="480" w:line="276" w:lineRule="auto"/>
      <w:ind w:left="113" w:right="113"/>
      <w:jc w:val="left"/>
      <w:outlineLvl w:val="9"/>
    </w:pPr>
    <w:rPr>
      <w:bCs w:val="0"/>
      <w:i w:val="0"/>
      <w:iCs w:val="0"/>
      <w:color w:val="2E74B5"/>
      <w:sz w:val="28"/>
      <w:szCs w:val="2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B3232"/>
    <w:pPr>
      <w:tabs>
        <w:tab w:val="left" w:pos="1320"/>
        <w:tab w:val="right" w:leader="dot" w:pos="9355"/>
      </w:tabs>
      <w:spacing w:before="40" w:after="40" w:line="240" w:lineRule="atLeast"/>
      <w:jc w:val="both"/>
    </w:pPr>
    <w:rPr>
      <w:rFonts w:ascii="Times New Roman Bold" w:eastAsia="Times New Roman" w:hAnsi="Times New Roman Bold" w:cs="Times New Roman"/>
      <w:b/>
      <w:noProof/>
      <w:spacing w:val="-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B3232"/>
    <w:pPr>
      <w:tabs>
        <w:tab w:val="left" w:pos="660"/>
        <w:tab w:val="right" w:leader="dot" w:pos="9355"/>
      </w:tabs>
      <w:spacing w:after="0" w:line="259" w:lineRule="auto"/>
      <w:ind w:firstLine="284"/>
      <w:jc w:val="both"/>
    </w:pPr>
    <w:rPr>
      <w:rFonts w:eastAsia="Times New Roman" w:cs="Times New Roma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B3232"/>
    <w:pPr>
      <w:tabs>
        <w:tab w:val="left" w:pos="1100"/>
        <w:tab w:val="right" w:leader="dot" w:pos="9355"/>
      </w:tabs>
      <w:spacing w:after="0" w:line="259" w:lineRule="auto"/>
      <w:ind w:left="567"/>
      <w:jc w:val="both"/>
    </w:pPr>
    <w:rPr>
      <w:rFonts w:eastAsia="Times New Roman" w:cs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4B3232"/>
    <w:pPr>
      <w:spacing w:after="100" w:line="259" w:lineRule="auto"/>
      <w:ind w:left="660"/>
    </w:pPr>
    <w:rPr>
      <w:rFonts w:eastAsia="Times New Roman" w:cs="Times New Roman"/>
    </w:rPr>
  </w:style>
  <w:style w:type="paragraph" w:customStyle="1" w:styleId="gian20">
    <w:name w:val="gian2"/>
    <w:basedOn w:val="Normal"/>
    <w:link w:val="gian2Char"/>
    <w:qFormat/>
    <w:rsid w:val="004B3232"/>
    <w:pPr>
      <w:widowControl w:val="0"/>
      <w:numPr>
        <w:numId w:val="2"/>
      </w:numPr>
      <w:tabs>
        <w:tab w:val="left" w:pos="851"/>
      </w:tabs>
      <w:autoSpaceDE w:val="0"/>
      <w:autoSpaceDN w:val="0"/>
      <w:adjustRightInd w:val="0"/>
      <w:spacing w:before="60" w:after="60" w:line="320" w:lineRule="exact"/>
      <w:ind w:left="0" w:firstLine="567"/>
      <w:jc w:val="both"/>
    </w:pPr>
    <w:rPr>
      <w:rFonts w:eastAsia="Times New Roman" w:cs="Times New Roman"/>
      <w:sz w:val="26"/>
      <w:szCs w:val="26"/>
      <w:lang w:val="da-DK" w:eastAsia="x-none"/>
    </w:rPr>
  </w:style>
  <w:style w:type="character" w:customStyle="1" w:styleId="gian2Char">
    <w:name w:val="gian2 Char"/>
    <w:link w:val="gian20"/>
    <w:qFormat/>
    <w:rsid w:val="004B3232"/>
    <w:rPr>
      <w:rFonts w:eastAsia="Times New Roman" w:cs="Times New Roman"/>
      <w:sz w:val="26"/>
      <w:szCs w:val="26"/>
      <w:lang w:val="da-DK" w:eastAsia="x-none"/>
    </w:rPr>
  </w:style>
  <w:style w:type="character" w:customStyle="1" w:styleId="apple-converted-space">
    <w:name w:val="apple-converted-space"/>
    <w:rsid w:val="004B3232"/>
  </w:style>
  <w:style w:type="paragraph" w:customStyle="1" w:styleId="gian1">
    <w:name w:val="gian1"/>
    <w:basedOn w:val="Normal"/>
    <w:link w:val="gian1Char"/>
    <w:qFormat/>
    <w:rsid w:val="004B3232"/>
    <w:pPr>
      <w:tabs>
        <w:tab w:val="left" w:pos="720"/>
        <w:tab w:val="center" w:pos="4452"/>
      </w:tabs>
      <w:spacing w:before="120" w:after="120" w:line="320" w:lineRule="exact"/>
      <w:ind w:firstLine="680"/>
      <w:jc w:val="both"/>
    </w:pPr>
    <w:rPr>
      <w:rFonts w:eastAsia="MS Mincho" w:cs="Times New Roman"/>
      <w:sz w:val="26"/>
      <w:szCs w:val="26"/>
      <w:lang w:val="x-none" w:eastAsia="zh-CN"/>
    </w:rPr>
  </w:style>
  <w:style w:type="character" w:customStyle="1" w:styleId="gian1Char">
    <w:name w:val="gian1 Char"/>
    <w:link w:val="gian1"/>
    <w:rsid w:val="004B3232"/>
    <w:rPr>
      <w:rFonts w:eastAsia="MS Mincho" w:cs="Times New Roman"/>
      <w:sz w:val="26"/>
      <w:szCs w:val="26"/>
      <w:lang w:val="x-none" w:eastAsia="zh-CN"/>
    </w:rPr>
  </w:style>
  <w:style w:type="paragraph" w:customStyle="1" w:styleId="a2">
    <w:name w:val="a2"/>
    <w:basedOn w:val="Normal"/>
    <w:link w:val="a2Char"/>
    <w:qFormat/>
    <w:rsid w:val="004B3232"/>
    <w:pPr>
      <w:spacing w:before="120" w:after="120" w:line="320" w:lineRule="exact"/>
      <w:ind w:firstLine="680"/>
      <w:jc w:val="both"/>
    </w:pPr>
    <w:rPr>
      <w:rFonts w:eastAsia="Calibri" w:cs="Times New Roman"/>
      <w:sz w:val="26"/>
      <w:szCs w:val="26"/>
      <w:lang w:val="pt-BR" w:eastAsia="x-none"/>
    </w:rPr>
  </w:style>
  <w:style w:type="character" w:customStyle="1" w:styleId="a2Char">
    <w:name w:val="a2 Char"/>
    <w:link w:val="a2"/>
    <w:rsid w:val="004B3232"/>
    <w:rPr>
      <w:rFonts w:eastAsia="Calibri" w:cs="Times New Roman"/>
      <w:sz w:val="26"/>
      <w:szCs w:val="26"/>
      <w:lang w:val="pt-BR" w:eastAsia="x-none"/>
    </w:rPr>
  </w:style>
  <w:style w:type="table" w:styleId="TableColumns5">
    <w:name w:val="Table Columns 5"/>
    <w:basedOn w:val="TableNormal"/>
    <w:rsid w:val="004B3232"/>
    <w:pPr>
      <w:spacing w:after="0" w:line="240" w:lineRule="auto"/>
    </w:pPr>
    <w:rPr>
      <w:rFonts w:eastAsia="MS Mincho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gian30">
    <w:name w:val="gian3"/>
    <w:basedOn w:val="gian20"/>
    <w:link w:val="gian3Char"/>
    <w:qFormat/>
    <w:rsid w:val="004B3232"/>
    <w:pPr>
      <w:numPr>
        <w:numId w:val="0"/>
      </w:numPr>
      <w:tabs>
        <w:tab w:val="left" w:pos="1418"/>
      </w:tabs>
      <w:ind w:left="1418" w:hanging="341"/>
    </w:pPr>
    <w:rPr>
      <w:rFonts w:eastAsia="MS Mincho"/>
      <w:lang w:val="sv-SE" w:eastAsia="ja-JP"/>
    </w:rPr>
  </w:style>
  <w:style w:type="paragraph" w:customStyle="1" w:styleId="TableHeading">
    <w:name w:val="TableHeading"/>
    <w:basedOn w:val="Normal"/>
    <w:link w:val="TableHeadingChar"/>
    <w:autoRedefine/>
    <w:rsid w:val="004B3232"/>
    <w:pPr>
      <w:keepNext/>
      <w:spacing w:before="120" w:after="120" w:line="240" w:lineRule="auto"/>
    </w:pPr>
    <w:rPr>
      <w:rFonts w:eastAsia="Times New Roman" w:cs="Times New Roman"/>
      <w:b/>
      <w:snapToGrid w:val="0"/>
      <w:sz w:val="28"/>
      <w:szCs w:val="20"/>
      <w:lang w:val="x-none" w:eastAsia="x-none"/>
    </w:rPr>
  </w:style>
  <w:style w:type="paragraph" w:customStyle="1" w:styleId="TableText">
    <w:name w:val="Table Text"/>
    <w:basedOn w:val="Normal"/>
    <w:rsid w:val="004B3232"/>
    <w:pPr>
      <w:keepLines/>
      <w:spacing w:before="60" w:after="60" w:line="240" w:lineRule="auto"/>
    </w:pPr>
    <w:rPr>
      <w:rFonts w:eastAsia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4B3232"/>
    <w:pPr>
      <w:spacing w:after="0" w:line="240" w:lineRule="auto"/>
    </w:pPr>
    <w:rPr>
      <w:rFonts w:eastAsia="Times New Roman" w:cs="Times New Roman"/>
      <w:sz w:val="22"/>
    </w:rPr>
  </w:style>
  <w:style w:type="paragraph" w:customStyle="1" w:styleId="Reference">
    <w:name w:val="Reference"/>
    <w:basedOn w:val="Normal"/>
    <w:rsid w:val="004B3232"/>
    <w:pPr>
      <w:spacing w:before="120" w:after="120" w:line="320" w:lineRule="exact"/>
      <w:ind w:left="1080" w:hanging="360"/>
      <w:jc w:val="both"/>
    </w:pPr>
    <w:rPr>
      <w:rFonts w:eastAsia="Times New Roman" w:cs="Times New Roman"/>
      <w:snapToGrid w:val="0"/>
      <w:szCs w:val="20"/>
    </w:rPr>
  </w:style>
  <w:style w:type="character" w:customStyle="1" w:styleId="gian3Char">
    <w:name w:val="gian3 Char"/>
    <w:link w:val="gian30"/>
    <w:rsid w:val="004B3232"/>
    <w:rPr>
      <w:rFonts w:eastAsia="MS Mincho" w:cs="Times New Roman"/>
      <w:sz w:val="26"/>
      <w:szCs w:val="26"/>
      <w:lang w:val="sv-SE" w:eastAsia="ja-JP"/>
    </w:rPr>
  </w:style>
  <w:style w:type="paragraph" w:customStyle="1" w:styleId="Indent1">
    <w:name w:val="Indent1"/>
    <w:basedOn w:val="Normal"/>
    <w:autoRedefine/>
    <w:rsid w:val="004B3232"/>
    <w:pPr>
      <w:tabs>
        <w:tab w:val="left" w:pos="993"/>
      </w:tabs>
      <w:spacing w:before="120" w:after="120" w:line="320" w:lineRule="exact"/>
      <w:ind w:firstLine="680"/>
      <w:jc w:val="both"/>
    </w:pPr>
    <w:rPr>
      <w:rFonts w:eastAsia="Times New Roman" w:cs="Times New Roman"/>
      <w:sz w:val="26"/>
      <w:szCs w:val="28"/>
      <w:lang w:val="vi-VN"/>
    </w:rPr>
  </w:style>
  <w:style w:type="paragraph" w:customStyle="1" w:styleId="BodyText1">
    <w:name w:val="Body Text1"/>
    <w:basedOn w:val="Normal"/>
    <w:link w:val="BodytextChar0"/>
    <w:rsid w:val="004B3232"/>
    <w:pPr>
      <w:spacing w:before="120" w:after="0" w:line="312" w:lineRule="auto"/>
      <w:ind w:left="360"/>
      <w:jc w:val="both"/>
    </w:pPr>
    <w:rPr>
      <w:rFonts w:eastAsia="Times New Roman" w:cs="Times New Roman"/>
      <w:kern w:val="28"/>
      <w:sz w:val="26"/>
      <w:szCs w:val="26"/>
      <w:lang w:val="vi-VN" w:eastAsia="x-none"/>
    </w:rPr>
  </w:style>
  <w:style w:type="character" w:customStyle="1" w:styleId="BodytextChar0">
    <w:name w:val="Body text Char"/>
    <w:link w:val="BodyText1"/>
    <w:rsid w:val="004B3232"/>
    <w:rPr>
      <w:rFonts w:eastAsia="Times New Roman" w:cs="Times New Roman"/>
      <w:kern w:val="28"/>
      <w:sz w:val="26"/>
      <w:szCs w:val="26"/>
      <w:lang w:val="vi-VN" w:eastAsia="x-none"/>
    </w:rPr>
  </w:style>
  <w:style w:type="paragraph" w:styleId="ListBullet">
    <w:name w:val="List Bullet"/>
    <w:aliases w:val="List Bullet 1"/>
    <w:basedOn w:val="Normal"/>
    <w:autoRedefine/>
    <w:rsid w:val="004B3232"/>
    <w:pPr>
      <w:numPr>
        <w:ilvl w:val="1"/>
        <w:numId w:val="3"/>
      </w:numPr>
      <w:spacing w:before="120" w:after="120" w:line="320" w:lineRule="exact"/>
      <w:jc w:val="both"/>
    </w:pPr>
    <w:rPr>
      <w:rFonts w:eastAsia="SimSun" w:cs="Times New Roman"/>
      <w:bCs/>
      <w:sz w:val="26"/>
      <w:szCs w:val="24"/>
      <w:lang w:eastAsia="zh-CN"/>
    </w:rPr>
  </w:style>
  <w:style w:type="paragraph" w:styleId="ListBullet2">
    <w:name w:val="List Bullet 2"/>
    <w:basedOn w:val="ListBullet"/>
    <w:autoRedefine/>
    <w:rsid w:val="004B3232"/>
    <w:pPr>
      <w:numPr>
        <w:ilvl w:val="2"/>
      </w:numPr>
    </w:pPr>
  </w:style>
  <w:style w:type="paragraph" w:styleId="ListBullet3">
    <w:name w:val="List Bullet 3"/>
    <w:basedOn w:val="ListBullet"/>
    <w:autoRedefine/>
    <w:rsid w:val="004B3232"/>
    <w:pPr>
      <w:numPr>
        <w:ilvl w:val="3"/>
      </w:numPr>
    </w:pPr>
  </w:style>
  <w:style w:type="paragraph" w:styleId="ListBullet4">
    <w:name w:val="List Bullet 4"/>
    <w:basedOn w:val="ListBullet"/>
    <w:autoRedefine/>
    <w:rsid w:val="004B3232"/>
    <w:pPr>
      <w:numPr>
        <w:ilvl w:val="4"/>
      </w:numPr>
    </w:pPr>
  </w:style>
  <w:style w:type="paragraph" w:styleId="ListBullet5">
    <w:name w:val="List Bullet 5"/>
    <w:basedOn w:val="ListBullet"/>
    <w:autoRedefine/>
    <w:rsid w:val="004B3232"/>
    <w:pPr>
      <w:numPr>
        <w:ilvl w:val="5"/>
      </w:numPr>
    </w:pPr>
  </w:style>
  <w:style w:type="paragraph" w:customStyle="1" w:styleId="FISHeading3">
    <w:name w:val="FIS_Heading3"/>
    <w:basedOn w:val="Heading3"/>
    <w:autoRedefine/>
    <w:rsid w:val="004B3232"/>
    <w:pPr>
      <w:keepNext w:val="0"/>
      <w:numPr>
        <w:numId w:val="4"/>
      </w:numPr>
      <w:tabs>
        <w:tab w:val="num" w:pos="851"/>
      </w:tabs>
      <w:spacing w:after="60" w:line="300" w:lineRule="atLeast"/>
      <w:ind w:left="851" w:hanging="851"/>
    </w:pPr>
    <w:rPr>
      <w:rFonts w:cs="Times New Roman"/>
      <w:bCs w:val="0"/>
      <w:i/>
      <w:szCs w:val="22"/>
      <w:lang w:val="x-none" w:eastAsia="x-none"/>
    </w:rPr>
  </w:style>
  <w:style w:type="paragraph" w:customStyle="1" w:styleId="a22">
    <w:name w:val="a22"/>
    <w:basedOn w:val="gian20"/>
    <w:link w:val="a22Char"/>
    <w:qFormat/>
    <w:rsid w:val="004B3232"/>
    <w:pPr>
      <w:numPr>
        <w:numId w:val="0"/>
      </w:numPr>
      <w:tabs>
        <w:tab w:val="num" w:pos="567"/>
      </w:tabs>
      <w:ind w:firstLine="680"/>
    </w:pPr>
    <w:rPr>
      <w:rFonts w:eastAsia="MS Mincho"/>
      <w:lang w:val="sv-SE" w:eastAsia="ja-JP"/>
    </w:rPr>
  </w:style>
  <w:style w:type="character" w:customStyle="1" w:styleId="a22Char">
    <w:name w:val="a22 Char"/>
    <w:link w:val="a22"/>
    <w:rsid w:val="004B3232"/>
    <w:rPr>
      <w:rFonts w:eastAsia="MS Mincho" w:cs="Times New Roman"/>
      <w:sz w:val="26"/>
      <w:szCs w:val="26"/>
      <w:lang w:val="sv-SE" w:eastAsia="ja-JP"/>
    </w:rPr>
  </w:style>
  <w:style w:type="paragraph" w:customStyle="1" w:styleId="Q1">
    <w:name w:val="Q1"/>
    <w:basedOn w:val="Normal"/>
    <w:link w:val="Q1Char"/>
    <w:qFormat/>
    <w:rsid w:val="004B3232"/>
    <w:pPr>
      <w:spacing w:before="120" w:after="120" w:line="320" w:lineRule="exact"/>
      <w:ind w:firstLine="680"/>
      <w:jc w:val="both"/>
    </w:pPr>
    <w:rPr>
      <w:rFonts w:eastAsia="MS Mincho" w:cs="Times New Roman"/>
      <w:sz w:val="26"/>
      <w:szCs w:val="26"/>
      <w:lang w:val="x-none" w:eastAsia="ja-JP"/>
    </w:rPr>
  </w:style>
  <w:style w:type="character" w:customStyle="1" w:styleId="Q1Char">
    <w:name w:val="Q1 Char"/>
    <w:link w:val="Q1"/>
    <w:rsid w:val="004B3232"/>
    <w:rPr>
      <w:rFonts w:eastAsia="MS Mincho" w:cs="Times New Roman"/>
      <w:sz w:val="26"/>
      <w:szCs w:val="26"/>
      <w:lang w:val="x-none" w:eastAsia="ja-JP"/>
    </w:rPr>
  </w:style>
  <w:style w:type="paragraph" w:customStyle="1" w:styleId="Style1">
    <w:name w:val="Style1"/>
    <w:basedOn w:val="Normal"/>
    <w:link w:val="Style1Char"/>
    <w:qFormat/>
    <w:rsid w:val="004B3232"/>
    <w:pPr>
      <w:numPr>
        <w:ilvl w:val="1"/>
        <w:numId w:val="5"/>
      </w:numPr>
      <w:spacing w:before="120" w:after="120" w:line="340" w:lineRule="exact"/>
      <w:jc w:val="both"/>
    </w:pPr>
    <w:rPr>
      <w:rFonts w:eastAsia="SimSun" w:cs="Times New Roman"/>
      <w:sz w:val="26"/>
      <w:szCs w:val="24"/>
      <w:lang w:val="x-none" w:eastAsia="zh-CN"/>
    </w:rPr>
  </w:style>
  <w:style w:type="character" w:styleId="CommentReference">
    <w:name w:val="annotation reference"/>
    <w:aliases w:val="cr,Used by Word to flag author queries"/>
    <w:unhideWhenUsed/>
    <w:rsid w:val="004B323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B3232"/>
    <w:pPr>
      <w:spacing w:after="16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B323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4B3232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4B3232"/>
    <w:rPr>
      <w:rFonts w:eastAsia="Times New Roman" w:cs="Times New Roman"/>
      <w:b/>
      <w:bCs/>
      <w:sz w:val="20"/>
      <w:szCs w:val="20"/>
      <w:lang w:val="x-none" w:eastAsia="x-none"/>
    </w:rPr>
  </w:style>
  <w:style w:type="paragraph" w:customStyle="1" w:styleId="StyleLatinArialLeft025">
    <w:name w:val="Style (Latin) Arial Left:  0.25&quot;"/>
    <w:basedOn w:val="Normal"/>
    <w:rsid w:val="004B3232"/>
    <w:pPr>
      <w:spacing w:before="60" w:after="120" w:line="288" w:lineRule="auto"/>
      <w:ind w:left="360" w:firstLine="720"/>
      <w:jc w:val="both"/>
    </w:pPr>
    <w:rPr>
      <w:rFonts w:ascii="Arial" w:eastAsia="MS Mincho" w:hAnsi="Arial" w:cs="Times New Roman"/>
      <w:sz w:val="26"/>
      <w:szCs w:val="20"/>
      <w:lang w:eastAsia="zh-CN"/>
    </w:rPr>
  </w:style>
  <w:style w:type="paragraph" w:customStyle="1" w:styleId="BodyText10">
    <w:name w:val="Body Text 1"/>
    <w:basedOn w:val="BodyText"/>
    <w:rsid w:val="004B3232"/>
    <w:pPr>
      <w:widowControl/>
      <w:shd w:val="clear" w:color="auto" w:fill="auto"/>
      <w:spacing w:before="120" w:after="120" w:line="320" w:lineRule="exact"/>
      <w:ind w:left="357" w:firstLine="720"/>
      <w:jc w:val="both"/>
    </w:pPr>
    <w:rPr>
      <w:rFonts w:eastAsia="SimSun"/>
      <w:i w:val="0"/>
      <w:iCs w:val="0"/>
      <w:szCs w:val="20"/>
      <w:lang w:val="x-none" w:eastAsia="zh-CN"/>
    </w:rPr>
  </w:style>
  <w:style w:type="character" w:customStyle="1" w:styleId="FooterChar1">
    <w:name w:val="Footer Char1"/>
    <w:uiPriority w:val="99"/>
    <w:rsid w:val="004B3232"/>
    <w:rPr>
      <w:sz w:val="22"/>
      <w:szCs w:val="24"/>
      <w:lang w:eastAsia="ja-JP"/>
    </w:rPr>
  </w:style>
  <w:style w:type="paragraph" w:styleId="List2">
    <w:name w:val="List 2"/>
    <w:basedOn w:val="List"/>
    <w:autoRedefine/>
    <w:rsid w:val="004B3232"/>
    <w:pPr>
      <w:keepNext/>
      <w:spacing w:before="120" w:after="120" w:line="320" w:lineRule="exact"/>
      <w:ind w:left="2084" w:hanging="180"/>
      <w:contextualSpacing w:val="0"/>
      <w:jc w:val="both"/>
    </w:pPr>
    <w:rPr>
      <w:rFonts w:eastAsia="MS Mincho"/>
      <w:snapToGrid w:val="0"/>
      <w:sz w:val="24"/>
      <w:szCs w:val="24"/>
    </w:rPr>
  </w:style>
  <w:style w:type="character" w:customStyle="1" w:styleId="ListDashChar">
    <w:name w:val="List Dash Char"/>
    <w:link w:val="ListDash"/>
    <w:rsid w:val="004B3232"/>
    <w:rPr>
      <w:rFonts w:eastAsia="SimSun" w:cs="Times New Roman"/>
      <w:sz w:val="26"/>
      <w:szCs w:val="26"/>
      <w:lang w:val="x-none" w:eastAsia="zh-CN"/>
    </w:rPr>
  </w:style>
  <w:style w:type="paragraph" w:customStyle="1" w:styleId="TableBullet">
    <w:name w:val="Table Bullet"/>
    <w:basedOn w:val="Normal"/>
    <w:rsid w:val="004B3232"/>
    <w:pPr>
      <w:spacing w:before="60" w:after="60" w:line="340" w:lineRule="exact"/>
      <w:ind w:left="284" w:hanging="284"/>
      <w:jc w:val="both"/>
    </w:pPr>
    <w:rPr>
      <w:rFonts w:eastAsia="MS Mincho" w:cs="Times New Roman"/>
      <w:szCs w:val="24"/>
      <w:lang w:eastAsia="ja-JP"/>
    </w:rPr>
  </w:style>
  <w:style w:type="paragraph" w:customStyle="1" w:styleId="Code">
    <w:name w:val="Code"/>
    <w:rsid w:val="004B3232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</w:tabs>
      <w:spacing w:before="20" w:after="20" w:line="340" w:lineRule="exact"/>
      <w:ind w:left="357" w:firstLine="709"/>
      <w:jc w:val="both"/>
    </w:pPr>
    <w:rPr>
      <w:rFonts w:ascii="Courier New" w:eastAsia="Times New Roman" w:hAnsi="Courier New" w:cs="Times New Roman"/>
      <w:noProof/>
      <w:color w:val="333399"/>
      <w:sz w:val="20"/>
      <w:szCs w:val="18"/>
    </w:rPr>
  </w:style>
  <w:style w:type="paragraph" w:styleId="List">
    <w:name w:val="List"/>
    <w:basedOn w:val="Normal"/>
    <w:unhideWhenUsed/>
    <w:rsid w:val="004B3232"/>
    <w:pPr>
      <w:spacing w:after="160" w:line="259" w:lineRule="auto"/>
      <w:ind w:left="283" w:hanging="283"/>
      <w:contextualSpacing/>
    </w:pPr>
    <w:rPr>
      <w:rFonts w:eastAsia="Times New Roman" w:cs="Times New Roman"/>
      <w:sz w:val="22"/>
    </w:rPr>
  </w:style>
  <w:style w:type="paragraph" w:customStyle="1" w:styleId="Gian21">
    <w:name w:val="Gian 2"/>
    <w:basedOn w:val="gian20"/>
    <w:link w:val="Gian2Char0"/>
    <w:qFormat/>
    <w:rsid w:val="004B3232"/>
    <w:pPr>
      <w:spacing w:before="120" w:after="120" w:line="300" w:lineRule="exact"/>
      <w:ind w:left="880" w:hanging="360"/>
    </w:pPr>
  </w:style>
  <w:style w:type="numbering" w:customStyle="1" w:styleId="1ai5662">
    <w:name w:val="1 / a / i5662"/>
    <w:basedOn w:val="NoList"/>
    <w:next w:val="1ai"/>
    <w:uiPriority w:val="99"/>
    <w:unhideWhenUsed/>
    <w:rsid w:val="004B3232"/>
  </w:style>
  <w:style w:type="numbering" w:customStyle="1" w:styleId="1ai51220">
    <w:name w:val="1 / a / i51220"/>
    <w:basedOn w:val="NoList"/>
    <w:next w:val="1ai"/>
    <w:uiPriority w:val="99"/>
    <w:semiHidden/>
    <w:unhideWhenUsed/>
    <w:rsid w:val="004B3232"/>
  </w:style>
  <w:style w:type="numbering" w:styleId="1ai">
    <w:name w:val="Outline List 1"/>
    <w:basedOn w:val="NoList"/>
    <w:unhideWhenUsed/>
    <w:rsid w:val="004B3232"/>
    <w:pPr>
      <w:numPr>
        <w:numId w:val="8"/>
      </w:numPr>
    </w:pPr>
  </w:style>
  <w:style w:type="paragraph" w:customStyle="1" w:styleId="bulletsao">
    <w:name w:val="bulletsao"/>
    <w:basedOn w:val="Normal"/>
    <w:uiPriority w:val="99"/>
    <w:qFormat/>
    <w:rsid w:val="004B3232"/>
    <w:pPr>
      <w:numPr>
        <w:numId w:val="6"/>
      </w:numPr>
      <w:spacing w:before="120" w:after="120" w:line="320" w:lineRule="exact"/>
      <w:ind w:left="714" w:hanging="357"/>
      <w:jc w:val="both"/>
    </w:pPr>
    <w:rPr>
      <w:rFonts w:eastAsia="MS Mincho" w:cs="Times New Roman"/>
      <w:b/>
      <w:sz w:val="26"/>
      <w:szCs w:val="24"/>
      <w:lang w:eastAsia="ja-JP"/>
    </w:rPr>
  </w:style>
  <w:style w:type="numbering" w:customStyle="1" w:styleId="1ai1052">
    <w:name w:val="1 / a / i1052"/>
    <w:basedOn w:val="NoList"/>
    <w:next w:val="1ai"/>
    <w:uiPriority w:val="99"/>
    <w:unhideWhenUsed/>
    <w:rsid w:val="004B3232"/>
    <w:pPr>
      <w:numPr>
        <w:numId w:val="6"/>
      </w:numPr>
    </w:pPr>
  </w:style>
  <w:style w:type="paragraph" w:customStyle="1" w:styleId="Bullet2">
    <w:name w:val="Bullet 2"/>
    <w:basedOn w:val="Normal"/>
    <w:uiPriority w:val="99"/>
    <w:qFormat/>
    <w:rsid w:val="004B3232"/>
    <w:pPr>
      <w:widowControl w:val="0"/>
      <w:tabs>
        <w:tab w:val="left" w:pos="567"/>
        <w:tab w:val="num" w:pos="644"/>
      </w:tabs>
      <w:spacing w:after="120" w:line="320" w:lineRule="atLeast"/>
      <w:ind w:left="567" w:hanging="283"/>
      <w:jc w:val="both"/>
    </w:pPr>
    <w:rPr>
      <w:rFonts w:eastAsia="MS Mincho" w:cs="Times New Roman"/>
      <w:snapToGrid w:val="0"/>
      <w:color w:val="000000"/>
      <w:sz w:val="26"/>
      <w:szCs w:val="20"/>
      <w:lang w:eastAsia="ja-JP"/>
    </w:rPr>
  </w:style>
  <w:style w:type="paragraph" w:customStyle="1" w:styleId="Indent">
    <w:name w:val="Indent"/>
    <w:basedOn w:val="Normal"/>
    <w:link w:val="IndentCharChar"/>
    <w:autoRedefine/>
    <w:rsid w:val="004B3232"/>
    <w:pPr>
      <w:tabs>
        <w:tab w:val="num" w:pos="1381"/>
      </w:tabs>
      <w:spacing w:before="120" w:after="100" w:line="360" w:lineRule="auto"/>
      <w:ind w:left="1381" w:hanging="360"/>
      <w:jc w:val="both"/>
    </w:pPr>
    <w:rPr>
      <w:rFonts w:eastAsia="Times New Roman" w:cs="Times New Roman"/>
      <w:bCs/>
      <w:color w:val="000000"/>
      <w:sz w:val="26"/>
      <w:szCs w:val="20"/>
      <w:lang w:val="x-none" w:eastAsia="x-none"/>
    </w:rPr>
  </w:style>
  <w:style w:type="character" w:customStyle="1" w:styleId="IndentCharChar">
    <w:name w:val="Indent Char Char"/>
    <w:link w:val="Indent"/>
    <w:rsid w:val="004B3232"/>
    <w:rPr>
      <w:rFonts w:eastAsia="Times New Roman" w:cs="Times New Roman"/>
      <w:bCs/>
      <w:color w:val="000000"/>
      <w:sz w:val="26"/>
      <w:szCs w:val="20"/>
      <w:lang w:val="x-none" w:eastAsia="x-none"/>
    </w:rPr>
  </w:style>
  <w:style w:type="character" w:customStyle="1" w:styleId="NoSpacingChar">
    <w:name w:val="No Spacing Char"/>
    <w:link w:val="NoSpacing"/>
    <w:uiPriority w:val="1"/>
    <w:rsid w:val="004B3232"/>
    <w:rPr>
      <w:rFonts w:eastAsia="Times New Roman" w:cs="Times New Roman"/>
      <w:sz w:val="22"/>
    </w:rPr>
  </w:style>
  <w:style w:type="character" w:styleId="Strong">
    <w:name w:val="Strong"/>
    <w:uiPriority w:val="22"/>
    <w:qFormat/>
    <w:rsid w:val="004B3232"/>
    <w:rPr>
      <w:b/>
      <w:bCs/>
    </w:rPr>
  </w:style>
  <w:style w:type="paragraph" w:customStyle="1" w:styleId="Note">
    <w:name w:val="Note"/>
    <w:basedOn w:val="Normal"/>
    <w:next w:val="Normal"/>
    <w:rsid w:val="004B3232"/>
    <w:pPr>
      <w:numPr>
        <w:numId w:val="7"/>
      </w:numPr>
      <w:shd w:val="clear" w:color="auto" w:fill="C0C0C0"/>
      <w:spacing w:before="120" w:after="120" w:line="320" w:lineRule="exact"/>
      <w:jc w:val="both"/>
    </w:pPr>
    <w:rPr>
      <w:rFonts w:ascii="Times" w:eastAsia="Times New Roman" w:hAnsi="Times" w:cs="Times New Roman"/>
      <w:snapToGrid w:val="0"/>
      <w:szCs w:val="20"/>
    </w:rPr>
  </w:style>
  <w:style w:type="paragraph" w:customStyle="1" w:styleId="bullet10">
    <w:name w:val="bullet 1"/>
    <w:basedOn w:val="Normal"/>
    <w:rsid w:val="004B3232"/>
    <w:pPr>
      <w:numPr>
        <w:numId w:val="8"/>
      </w:numPr>
      <w:tabs>
        <w:tab w:val="left" w:pos="0"/>
      </w:tabs>
      <w:spacing w:before="80" w:after="80" w:line="240" w:lineRule="auto"/>
      <w:ind w:firstLine="454"/>
      <w:jc w:val="both"/>
    </w:pPr>
    <w:rPr>
      <w:rFonts w:eastAsia="Times New Roman" w:cs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B3232"/>
  </w:style>
  <w:style w:type="paragraph" w:styleId="List4">
    <w:name w:val="List 4"/>
    <w:basedOn w:val="List"/>
    <w:rsid w:val="004B3232"/>
    <w:pPr>
      <w:keepNext/>
      <w:spacing w:before="120" w:after="120" w:line="320" w:lineRule="exact"/>
      <w:ind w:left="1797" w:hanging="357"/>
      <w:contextualSpacing w:val="0"/>
      <w:jc w:val="both"/>
    </w:pPr>
    <w:rPr>
      <w:rFonts w:eastAsia="MS Mincho"/>
      <w:snapToGrid w:val="0"/>
      <w:sz w:val="26"/>
      <w:szCs w:val="24"/>
    </w:rPr>
  </w:style>
  <w:style w:type="paragraph" w:customStyle="1" w:styleId="Heading1List">
    <w:name w:val="Heading 1 List"/>
    <w:basedOn w:val="Normal"/>
    <w:next w:val="Normal"/>
    <w:autoRedefine/>
    <w:rsid w:val="004B3232"/>
    <w:pPr>
      <w:shd w:val="clear" w:color="auto" w:fill="000000"/>
      <w:tabs>
        <w:tab w:val="left" w:pos="8640"/>
      </w:tabs>
      <w:spacing w:before="240" w:after="60" w:line="320" w:lineRule="exact"/>
      <w:jc w:val="both"/>
      <w:outlineLvl w:val="0"/>
    </w:pPr>
    <w:rPr>
      <w:rFonts w:eastAsia="Times New Roman" w:cs="Times New Roman"/>
      <w:b/>
      <w:spacing w:val="20"/>
      <w:sz w:val="32"/>
      <w:szCs w:val="20"/>
    </w:rPr>
  </w:style>
  <w:style w:type="paragraph" w:customStyle="1" w:styleId="TableNumber">
    <w:name w:val="Table Number"/>
    <w:basedOn w:val="Normal"/>
    <w:rsid w:val="004B3232"/>
    <w:pPr>
      <w:spacing w:before="60" w:after="60" w:line="240" w:lineRule="exact"/>
      <w:ind w:left="284" w:hanging="284"/>
      <w:jc w:val="both"/>
    </w:pPr>
    <w:rPr>
      <w:rFonts w:eastAsia="MS Mincho" w:cs="Times New Roman"/>
      <w:sz w:val="26"/>
      <w:szCs w:val="24"/>
      <w:lang w:eastAsia="ja-JP"/>
    </w:rPr>
  </w:style>
  <w:style w:type="paragraph" w:customStyle="1" w:styleId="Heading2List">
    <w:name w:val="Heading 2 List"/>
    <w:basedOn w:val="Heading2"/>
    <w:next w:val="Normal"/>
    <w:autoRedefine/>
    <w:rsid w:val="004B3232"/>
    <w:pPr>
      <w:tabs>
        <w:tab w:val="clear" w:pos="840"/>
      </w:tabs>
      <w:spacing w:before="120" w:after="120" w:line="340" w:lineRule="exact"/>
      <w:jc w:val="both"/>
    </w:pPr>
    <w:rPr>
      <w:rFonts w:eastAsia="MS Mincho" w:cs="Times New Roman"/>
      <w:i/>
      <w:snapToGrid w:val="0"/>
      <w:spacing w:val="20"/>
      <w:sz w:val="28"/>
      <w:szCs w:val="20"/>
      <w:lang w:val="x-none" w:eastAsia="ja-JP"/>
    </w:rPr>
  </w:style>
  <w:style w:type="paragraph" w:styleId="List3">
    <w:name w:val="List 3"/>
    <w:basedOn w:val="List"/>
    <w:rsid w:val="004B3232"/>
    <w:pPr>
      <w:keepNext/>
      <w:numPr>
        <w:ilvl w:val="3"/>
      </w:numPr>
      <w:tabs>
        <w:tab w:val="left" w:pos="1440"/>
      </w:tabs>
      <w:spacing w:before="120" w:after="120" w:line="320" w:lineRule="exact"/>
      <w:ind w:left="720" w:hanging="363"/>
      <w:contextualSpacing w:val="0"/>
      <w:jc w:val="both"/>
    </w:pPr>
    <w:rPr>
      <w:rFonts w:eastAsia="MS Mincho"/>
      <w:snapToGrid w:val="0"/>
      <w:sz w:val="26"/>
      <w:szCs w:val="24"/>
    </w:rPr>
  </w:style>
  <w:style w:type="table" w:customStyle="1" w:styleId="TableGrid1">
    <w:name w:val="Table Grid1"/>
    <w:basedOn w:val="TableNormal"/>
    <w:next w:val="TableGrid"/>
    <w:rsid w:val="004B3232"/>
    <w:pPr>
      <w:spacing w:after="0" w:line="240" w:lineRule="auto"/>
    </w:pPr>
    <w:rPr>
      <w:rFonts w:eastAsia="SimSun" w:cs="Times New Roman"/>
      <w:sz w:val="26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 w:val="0"/>
      </w:rPr>
      <w:tblPr/>
      <w:tcPr>
        <w:shd w:val="clear" w:color="auto" w:fill="C0C0C0"/>
      </w:tcPr>
    </w:tblStylePr>
  </w:style>
  <w:style w:type="paragraph" w:styleId="List5">
    <w:name w:val="List 5"/>
    <w:basedOn w:val="List"/>
    <w:rsid w:val="004B3232"/>
    <w:pPr>
      <w:keepNext/>
      <w:spacing w:before="120" w:after="120" w:line="320" w:lineRule="exact"/>
      <w:ind w:left="720" w:hanging="363"/>
      <w:contextualSpacing w:val="0"/>
      <w:jc w:val="both"/>
    </w:pPr>
    <w:rPr>
      <w:rFonts w:eastAsia="MS Mincho"/>
      <w:snapToGrid w:val="0"/>
      <w:sz w:val="26"/>
      <w:szCs w:val="24"/>
    </w:rPr>
  </w:style>
  <w:style w:type="paragraph" w:styleId="BodyText3">
    <w:name w:val="Body Text 3"/>
    <w:basedOn w:val="Normal"/>
    <w:link w:val="BodyText3Char"/>
    <w:rsid w:val="004B3232"/>
    <w:pPr>
      <w:spacing w:before="120" w:after="120" w:line="320" w:lineRule="exact"/>
      <w:jc w:val="both"/>
    </w:pPr>
    <w:rPr>
      <w:rFonts w:ascii=".VnBlack" w:eastAsia="Times New Roman" w:hAnsi=".VnBlack" w:cs="Times New Roman"/>
      <w:kern w:val="28"/>
      <w:sz w:val="32"/>
      <w:szCs w:val="20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4B3232"/>
    <w:rPr>
      <w:rFonts w:ascii=".VnBlack" w:eastAsia="Times New Roman" w:hAnsi=".VnBlack" w:cs="Times New Roman"/>
      <w:kern w:val="28"/>
      <w:sz w:val="32"/>
      <w:szCs w:val="20"/>
      <w:lang w:val="x-none" w:eastAsia="x-none"/>
    </w:rPr>
  </w:style>
  <w:style w:type="table" w:styleId="TableTheme">
    <w:name w:val="Table Theme"/>
    <w:basedOn w:val="TableNormal"/>
    <w:rsid w:val="004B3232"/>
    <w:pPr>
      <w:spacing w:after="0" w:line="240" w:lineRule="auto"/>
    </w:pPr>
    <w:rPr>
      <w:rFonts w:eastAsia="SimSun" w:cs="Times New Roman"/>
      <w:sz w:val="26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de">
    <w:name w:val="Table Code"/>
    <w:basedOn w:val="Code"/>
    <w:rsid w:val="004B3232"/>
    <w:pPr>
      <w:spacing w:line="240" w:lineRule="auto"/>
      <w:ind w:left="0" w:firstLine="0"/>
      <w:jc w:val="left"/>
    </w:pPr>
    <w:rPr>
      <w:sz w:val="22"/>
    </w:rPr>
  </w:style>
  <w:style w:type="paragraph" w:customStyle="1" w:styleId="Annex1">
    <w:name w:val="Annex 1"/>
    <w:basedOn w:val="Normal"/>
    <w:next w:val="Normal"/>
    <w:rsid w:val="004B3232"/>
    <w:pPr>
      <w:numPr>
        <w:numId w:val="9"/>
      </w:numPr>
      <w:shd w:val="clear" w:color="auto" w:fill="C0C0C0"/>
      <w:spacing w:before="240" w:after="60" w:line="320" w:lineRule="exact"/>
      <w:jc w:val="both"/>
      <w:outlineLvl w:val="0"/>
    </w:pPr>
    <w:rPr>
      <w:rFonts w:eastAsia="SimSun" w:cs="Times New Roman"/>
      <w:b/>
      <w:sz w:val="32"/>
      <w:szCs w:val="32"/>
      <w:lang w:eastAsia="zh-CN"/>
    </w:rPr>
  </w:style>
  <w:style w:type="paragraph" w:customStyle="1" w:styleId="Annex2">
    <w:name w:val="Annex 2"/>
    <w:basedOn w:val="Normal"/>
    <w:next w:val="Normal"/>
    <w:rsid w:val="004B3232"/>
    <w:pPr>
      <w:numPr>
        <w:ilvl w:val="1"/>
        <w:numId w:val="9"/>
      </w:numPr>
      <w:spacing w:before="240" w:after="60" w:line="320" w:lineRule="exact"/>
      <w:jc w:val="both"/>
      <w:outlineLvl w:val="1"/>
    </w:pPr>
    <w:rPr>
      <w:rFonts w:eastAsia="SimSun" w:cs="Times New Roman"/>
      <w:b/>
      <w:sz w:val="30"/>
      <w:szCs w:val="24"/>
      <w:lang w:eastAsia="zh-CN"/>
    </w:rPr>
  </w:style>
  <w:style w:type="paragraph" w:customStyle="1" w:styleId="Annex3">
    <w:name w:val="Annex 3"/>
    <w:basedOn w:val="Normal"/>
    <w:next w:val="Normal"/>
    <w:rsid w:val="004B3232"/>
    <w:pPr>
      <w:numPr>
        <w:ilvl w:val="2"/>
        <w:numId w:val="9"/>
      </w:numPr>
      <w:spacing w:before="240" w:after="120" w:line="320" w:lineRule="exact"/>
      <w:jc w:val="both"/>
      <w:outlineLvl w:val="2"/>
    </w:pPr>
    <w:rPr>
      <w:rFonts w:eastAsia="SimSun" w:cs="Times New Roman"/>
      <w:b/>
      <w:i/>
      <w:sz w:val="28"/>
      <w:szCs w:val="24"/>
      <w:lang w:eastAsia="zh-CN"/>
    </w:rPr>
  </w:style>
  <w:style w:type="paragraph" w:customStyle="1" w:styleId="Define">
    <w:name w:val="Define"/>
    <w:basedOn w:val="Normal"/>
    <w:rsid w:val="004B3232"/>
    <w:pPr>
      <w:tabs>
        <w:tab w:val="left" w:pos="720"/>
        <w:tab w:val="left" w:pos="1440"/>
      </w:tabs>
      <w:spacing w:before="120" w:after="120" w:line="320" w:lineRule="exact"/>
      <w:ind w:left="720" w:hanging="720"/>
      <w:jc w:val="both"/>
    </w:pPr>
    <w:rPr>
      <w:rFonts w:eastAsia="MS Mincho" w:cs="Times New Roman"/>
      <w:sz w:val="26"/>
      <w:szCs w:val="24"/>
      <w:lang w:eastAsia="ja-JP"/>
    </w:rPr>
  </w:style>
  <w:style w:type="paragraph" w:styleId="Caption">
    <w:name w:val="caption"/>
    <w:basedOn w:val="Normal"/>
    <w:next w:val="Normal"/>
    <w:qFormat/>
    <w:rsid w:val="004B3232"/>
    <w:pPr>
      <w:spacing w:before="120" w:after="240" w:line="320" w:lineRule="exact"/>
      <w:jc w:val="center"/>
    </w:pPr>
    <w:rPr>
      <w:rFonts w:eastAsia="MS Mincho" w:cs="Times New Roman"/>
      <w:b/>
      <w:bCs/>
      <w:sz w:val="26"/>
      <w:szCs w:val="20"/>
      <w:lang w:eastAsia="ja-JP"/>
    </w:rPr>
  </w:style>
  <w:style w:type="paragraph" w:customStyle="1" w:styleId="CheckStyle">
    <w:name w:val="Check Style"/>
    <w:basedOn w:val="Normal"/>
    <w:rsid w:val="004B3232"/>
    <w:pPr>
      <w:numPr>
        <w:numId w:val="10"/>
      </w:numPr>
      <w:tabs>
        <w:tab w:val="clear" w:pos="720"/>
        <w:tab w:val="num" w:pos="717"/>
      </w:tabs>
      <w:spacing w:before="120" w:after="120" w:line="320" w:lineRule="exact"/>
      <w:ind w:left="717"/>
      <w:jc w:val="both"/>
    </w:pPr>
    <w:rPr>
      <w:rFonts w:eastAsia="MS Mincho" w:cs="Times New Roman"/>
      <w:sz w:val="26"/>
      <w:szCs w:val="24"/>
      <w:lang w:eastAsia="ja-JP"/>
    </w:rPr>
  </w:style>
  <w:style w:type="paragraph" w:customStyle="1" w:styleId="SelectedStyle">
    <w:name w:val="Selected Style"/>
    <w:basedOn w:val="Normal"/>
    <w:rsid w:val="004B3232"/>
    <w:pPr>
      <w:numPr>
        <w:numId w:val="11"/>
      </w:numPr>
      <w:spacing w:before="120" w:after="120" w:line="320" w:lineRule="exact"/>
      <w:ind w:left="714" w:hanging="357"/>
      <w:jc w:val="both"/>
    </w:pPr>
    <w:rPr>
      <w:rFonts w:eastAsia="MS Mincho" w:cs="Times New Roman"/>
      <w:sz w:val="26"/>
      <w:szCs w:val="24"/>
      <w:lang w:eastAsia="ja-JP"/>
    </w:rPr>
  </w:style>
  <w:style w:type="paragraph" w:customStyle="1" w:styleId="CancelStyle">
    <w:name w:val="Cancel Style"/>
    <w:basedOn w:val="Normal"/>
    <w:rsid w:val="004B3232"/>
    <w:pPr>
      <w:numPr>
        <w:numId w:val="12"/>
      </w:numPr>
      <w:spacing w:before="120" w:after="120" w:line="320" w:lineRule="exact"/>
      <w:jc w:val="both"/>
    </w:pPr>
    <w:rPr>
      <w:rFonts w:eastAsia="MS Mincho" w:cs="Times New Roman"/>
      <w:sz w:val="26"/>
      <w:szCs w:val="24"/>
      <w:lang w:eastAsia="ja-JP"/>
    </w:rPr>
  </w:style>
  <w:style w:type="paragraph" w:customStyle="1" w:styleId="StyleLinespacingMultiple13li">
    <w:name w:val="Style Line spacing:  Multiple 1.3 li"/>
    <w:basedOn w:val="Normal"/>
    <w:rsid w:val="004B3232"/>
    <w:pPr>
      <w:spacing w:before="120" w:after="120" w:line="312" w:lineRule="auto"/>
      <w:jc w:val="both"/>
    </w:pPr>
    <w:rPr>
      <w:rFonts w:eastAsia="Times New Roman" w:cs="Times New Roman"/>
      <w:sz w:val="26"/>
      <w:szCs w:val="20"/>
      <w:lang w:eastAsia="ja-JP"/>
    </w:rPr>
  </w:style>
  <w:style w:type="paragraph" w:customStyle="1" w:styleId="StyleFirstline063cmLinespacing15lines">
    <w:name w:val="Style First line:  0.63 cm Line spacing:  1.5 lines"/>
    <w:basedOn w:val="Normal"/>
    <w:rsid w:val="004B3232"/>
    <w:pPr>
      <w:spacing w:before="120" w:after="120" w:line="360" w:lineRule="auto"/>
      <w:ind w:firstLine="357"/>
      <w:jc w:val="both"/>
    </w:pPr>
    <w:rPr>
      <w:rFonts w:eastAsia="Times New Roman" w:cs="Times New Roman"/>
      <w:sz w:val="26"/>
      <w:szCs w:val="20"/>
      <w:lang w:eastAsia="ja-JP"/>
    </w:rPr>
  </w:style>
  <w:style w:type="paragraph" w:customStyle="1" w:styleId="StyleFirstline063cmLinespacingMultiple13li">
    <w:name w:val="Style First line:  0.63 cm Line spacing:  Multiple 1.3 li"/>
    <w:basedOn w:val="Normal"/>
    <w:rsid w:val="004B3232"/>
    <w:pPr>
      <w:spacing w:before="120" w:after="120" w:line="312" w:lineRule="auto"/>
      <w:ind w:firstLine="357"/>
      <w:jc w:val="both"/>
    </w:pPr>
    <w:rPr>
      <w:rFonts w:eastAsia="Times New Roman" w:cs="Times New Roman"/>
      <w:sz w:val="26"/>
      <w:szCs w:val="20"/>
      <w:lang w:eastAsia="ja-JP"/>
    </w:rPr>
  </w:style>
  <w:style w:type="paragraph" w:customStyle="1" w:styleId="StyleFirstline063cmKernat14ptLinespacingMultiple">
    <w:name w:val="Style First line:  0.63 cm Kern at 14 pt Line spacing:  Multiple"/>
    <w:basedOn w:val="Normal"/>
    <w:rsid w:val="004B3232"/>
    <w:pPr>
      <w:spacing w:before="120" w:after="120" w:line="312" w:lineRule="auto"/>
      <w:ind w:firstLine="357"/>
      <w:jc w:val="both"/>
    </w:pPr>
    <w:rPr>
      <w:rFonts w:eastAsia="Times New Roman" w:cs="Times New Roman"/>
      <w:kern w:val="28"/>
      <w:sz w:val="26"/>
      <w:szCs w:val="20"/>
      <w:lang w:eastAsia="ja-JP"/>
    </w:rPr>
  </w:style>
  <w:style w:type="paragraph" w:customStyle="1" w:styleId="StyleFirstline027cm">
    <w:name w:val="Style First line:  0.27 cm"/>
    <w:basedOn w:val="Normal"/>
    <w:rsid w:val="004B3232"/>
    <w:pPr>
      <w:spacing w:before="120" w:after="120" w:line="320" w:lineRule="exact"/>
      <w:ind w:firstLine="153"/>
      <w:jc w:val="both"/>
    </w:pPr>
    <w:rPr>
      <w:rFonts w:eastAsia="Times New Roman" w:cs="Times New Roman"/>
      <w:sz w:val="26"/>
      <w:szCs w:val="20"/>
      <w:lang w:eastAsia="ja-JP"/>
    </w:rPr>
  </w:style>
  <w:style w:type="character" w:customStyle="1" w:styleId="TableHeadingChar">
    <w:name w:val="TableHeading Char"/>
    <w:link w:val="TableHeading"/>
    <w:rsid w:val="004B3232"/>
    <w:rPr>
      <w:rFonts w:eastAsia="Times New Roman" w:cs="Times New Roman"/>
      <w:b/>
      <w:snapToGrid w:val="0"/>
      <w:sz w:val="28"/>
      <w:szCs w:val="20"/>
      <w:lang w:val="x-none" w:eastAsia="x-none"/>
    </w:rPr>
  </w:style>
  <w:style w:type="paragraph" w:customStyle="1" w:styleId="CharChar1CharCharCharCharCharCharChar">
    <w:name w:val="Char Char1 Char Char Char Char Char Char Char"/>
    <w:basedOn w:val="Normal"/>
    <w:next w:val="Normal"/>
    <w:semiHidden/>
    <w:rsid w:val="004B3232"/>
    <w:pPr>
      <w:numPr>
        <w:ilvl w:val="1"/>
        <w:numId w:val="13"/>
      </w:numPr>
      <w:spacing w:before="60" w:after="120" w:line="264" w:lineRule="auto"/>
      <w:jc w:val="both"/>
    </w:pPr>
    <w:rPr>
      <w:rFonts w:eastAsia="Times New Roman" w:cs="Times New Roman"/>
      <w:lang w:eastAsia="zh-CN"/>
    </w:rPr>
  </w:style>
  <w:style w:type="paragraph" w:styleId="DocumentMap">
    <w:name w:val="Document Map"/>
    <w:basedOn w:val="Normal"/>
    <w:link w:val="DocumentMapChar"/>
    <w:rsid w:val="004B3232"/>
    <w:pPr>
      <w:spacing w:before="120" w:after="120" w:line="320" w:lineRule="exact"/>
      <w:jc w:val="both"/>
    </w:pPr>
    <w:rPr>
      <w:rFonts w:ascii="Tahoma" w:eastAsia="MS Mincho" w:hAnsi="Tahoma" w:cs="Times New Roman"/>
      <w:sz w:val="16"/>
      <w:szCs w:val="16"/>
      <w:lang w:val="x-none" w:eastAsia="ja-JP"/>
    </w:rPr>
  </w:style>
  <w:style w:type="character" w:customStyle="1" w:styleId="DocumentMapChar">
    <w:name w:val="Document Map Char"/>
    <w:basedOn w:val="DefaultParagraphFont"/>
    <w:link w:val="DocumentMap"/>
    <w:rsid w:val="004B3232"/>
    <w:rPr>
      <w:rFonts w:ascii="Tahoma" w:eastAsia="MS Mincho" w:hAnsi="Tahoma" w:cs="Times New Roman"/>
      <w:sz w:val="16"/>
      <w:szCs w:val="16"/>
      <w:lang w:val="x-none" w:eastAsia="ja-JP"/>
    </w:rPr>
  </w:style>
  <w:style w:type="paragraph" w:customStyle="1" w:styleId="GIAN">
    <w:name w:val="GIAN"/>
    <w:basedOn w:val="BodyText"/>
    <w:link w:val="GIANChar"/>
    <w:qFormat/>
    <w:rsid w:val="004B3232"/>
    <w:pPr>
      <w:widowControl/>
      <w:shd w:val="clear" w:color="auto" w:fill="auto"/>
      <w:spacing w:before="120" w:after="120" w:line="320" w:lineRule="exact"/>
      <w:ind w:firstLine="567"/>
      <w:jc w:val="both"/>
    </w:pPr>
    <w:rPr>
      <w:rFonts w:eastAsia="MS Mincho"/>
      <w:b/>
      <w:iCs w:val="0"/>
      <w:sz w:val="28"/>
      <w:szCs w:val="28"/>
      <w:lang w:val="x-none" w:eastAsia="zh-CN"/>
    </w:rPr>
  </w:style>
  <w:style w:type="paragraph" w:customStyle="1" w:styleId="gachdaudong">
    <w:name w:val="gach dau dong"/>
    <w:basedOn w:val="ListDash"/>
    <w:link w:val="gachdaudongChar"/>
    <w:qFormat/>
    <w:rsid w:val="004B3232"/>
    <w:pPr>
      <w:numPr>
        <w:numId w:val="0"/>
      </w:numPr>
      <w:tabs>
        <w:tab w:val="num" w:pos="357"/>
        <w:tab w:val="left" w:pos="851"/>
      </w:tabs>
      <w:spacing w:before="120" w:after="120"/>
      <w:ind w:firstLine="567"/>
    </w:pPr>
    <w:rPr>
      <w:szCs w:val="24"/>
    </w:rPr>
  </w:style>
  <w:style w:type="character" w:customStyle="1" w:styleId="GIANChar">
    <w:name w:val="GIAN Char"/>
    <w:link w:val="GIAN"/>
    <w:rsid w:val="004B3232"/>
    <w:rPr>
      <w:rFonts w:eastAsia="MS Mincho" w:cs="Times New Roman"/>
      <w:b/>
      <w:i/>
      <w:sz w:val="28"/>
      <w:szCs w:val="28"/>
      <w:lang w:val="x-none" w:eastAsia="zh-CN"/>
    </w:rPr>
  </w:style>
  <w:style w:type="character" w:customStyle="1" w:styleId="gachdaudongChar">
    <w:name w:val="gach dau dong Char"/>
    <w:link w:val="gachdaudong"/>
    <w:rsid w:val="004B3232"/>
    <w:rPr>
      <w:rFonts w:eastAsia="SimSun" w:cs="Times New Roman"/>
      <w:sz w:val="26"/>
      <w:szCs w:val="24"/>
      <w:lang w:val="x-none" w:eastAsia="zh-CN"/>
    </w:rPr>
  </w:style>
  <w:style w:type="paragraph" w:customStyle="1" w:styleId="DAUGACH">
    <w:name w:val="DAU GACH"/>
    <w:basedOn w:val="gachdaudong"/>
    <w:link w:val="DAUGACHChar"/>
    <w:qFormat/>
    <w:rsid w:val="004B3232"/>
  </w:style>
  <w:style w:type="character" w:customStyle="1" w:styleId="DAUGACHChar">
    <w:name w:val="DAU GACH Char"/>
    <w:link w:val="DAUGACH"/>
    <w:rsid w:val="004B3232"/>
    <w:rPr>
      <w:rFonts w:eastAsia="SimSun" w:cs="Times New Roman"/>
      <w:sz w:val="26"/>
      <w:szCs w:val="24"/>
      <w:lang w:val="x-none" w:eastAsia="zh-CN"/>
    </w:rPr>
  </w:style>
  <w:style w:type="paragraph" w:customStyle="1" w:styleId="Normal0">
    <w:name w:val="_Normal"/>
    <w:rsid w:val="004B3232"/>
    <w:pPr>
      <w:spacing w:after="0" w:line="240" w:lineRule="auto"/>
    </w:pPr>
    <w:rPr>
      <w:rFonts w:eastAsia="SimSun" w:cs="Times New Roman"/>
      <w:szCs w:val="24"/>
    </w:rPr>
  </w:style>
  <w:style w:type="paragraph" w:customStyle="1" w:styleId="dautron">
    <w:name w:val="dau tron"/>
    <w:basedOn w:val="BodyText"/>
    <w:link w:val="dautronChar"/>
    <w:qFormat/>
    <w:rsid w:val="004B3232"/>
    <w:pPr>
      <w:widowControl/>
      <w:numPr>
        <w:numId w:val="14"/>
      </w:numPr>
      <w:shd w:val="clear" w:color="auto" w:fill="auto"/>
      <w:spacing w:before="120" w:after="120" w:line="320" w:lineRule="exact"/>
      <w:jc w:val="both"/>
    </w:pPr>
    <w:rPr>
      <w:rFonts w:eastAsia="MS Mincho"/>
      <w:i w:val="0"/>
      <w:iCs w:val="0"/>
      <w:szCs w:val="24"/>
      <w:lang w:val="x-none" w:eastAsia="zh-CN"/>
    </w:rPr>
  </w:style>
  <w:style w:type="character" w:customStyle="1" w:styleId="dautronChar">
    <w:name w:val="dau tron Char"/>
    <w:link w:val="dautron"/>
    <w:rsid w:val="004B3232"/>
    <w:rPr>
      <w:rFonts w:eastAsia="MS Mincho" w:cs="Times New Roman"/>
      <w:sz w:val="26"/>
      <w:szCs w:val="24"/>
      <w:lang w:val="x-none" w:eastAsia="zh-CN"/>
    </w:rPr>
  </w:style>
  <w:style w:type="paragraph" w:customStyle="1" w:styleId="abc">
    <w:name w:val="abc"/>
    <w:basedOn w:val="Normal"/>
    <w:link w:val="abcChar"/>
    <w:qFormat/>
    <w:rsid w:val="004B3232"/>
    <w:pPr>
      <w:numPr>
        <w:numId w:val="15"/>
      </w:numPr>
      <w:shd w:val="clear" w:color="auto" w:fill="FFFFFF"/>
      <w:spacing w:before="120" w:after="120" w:line="320" w:lineRule="exact"/>
      <w:jc w:val="both"/>
      <w:outlineLvl w:val="0"/>
    </w:pPr>
    <w:rPr>
      <w:rFonts w:eastAsia="MS Mincho" w:cs="Times New Roman"/>
      <w:b/>
      <w:bCs/>
      <w:color w:val="333333"/>
      <w:szCs w:val="24"/>
      <w:lang w:val="x-none" w:eastAsia="ja-JP"/>
    </w:rPr>
  </w:style>
  <w:style w:type="character" w:customStyle="1" w:styleId="abcChar">
    <w:name w:val="abc Char"/>
    <w:link w:val="abc"/>
    <w:rsid w:val="004B3232"/>
    <w:rPr>
      <w:rFonts w:eastAsia="MS Mincho" w:cs="Times New Roman"/>
      <w:b/>
      <w:bCs/>
      <w:color w:val="333333"/>
      <w:szCs w:val="24"/>
      <w:shd w:val="clear" w:color="auto" w:fill="FFFFFF"/>
      <w:lang w:val="x-none" w:eastAsia="ja-JP"/>
    </w:rPr>
  </w:style>
  <w:style w:type="paragraph" w:customStyle="1" w:styleId="1">
    <w:name w:val="1."/>
    <w:basedOn w:val="Normal"/>
    <w:link w:val="1Char"/>
    <w:qFormat/>
    <w:rsid w:val="004B3232"/>
    <w:pPr>
      <w:numPr>
        <w:numId w:val="16"/>
      </w:numPr>
      <w:spacing w:before="120" w:after="120" w:line="320" w:lineRule="exact"/>
      <w:ind w:hanging="720"/>
      <w:jc w:val="both"/>
    </w:pPr>
    <w:rPr>
      <w:rFonts w:eastAsia="MS Mincho" w:cs="Times New Roman"/>
      <w:sz w:val="26"/>
      <w:szCs w:val="24"/>
      <w:lang w:val="x-none" w:eastAsia="zh-CN"/>
    </w:rPr>
  </w:style>
  <w:style w:type="character" w:customStyle="1" w:styleId="1Char">
    <w:name w:val="1. Char"/>
    <w:link w:val="1"/>
    <w:rsid w:val="004B3232"/>
    <w:rPr>
      <w:rFonts w:eastAsia="MS Mincho" w:cs="Times New Roman"/>
      <w:sz w:val="26"/>
      <w:szCs w:val="24"/>
      <w:lang w:val="x-none" w:eastAsia="zh-CN"/>
    </w:rPr>
  </w:style>
  <w:style w:type="paragraph" w:customStyle="1" w:styleId="QNbulet1">
    <w:name w:val="QN_bulet1"/>
    <w:basedOn w:val="Normal"/>
    <w:link w:val="QNbulet1Char"/>
    <w:qFormat/>
    <w:rsid w:val="004B3232"/>
    <w:pPr>
      <w:widowControl w:val="0"/>
      <w:numPr>
        <w:numId w:val="17"/>
      </w:numPr>
      <w:tabs>
        <w:tab w:val="left" w:pos="278"/>
      </w:tabs>
      <w:spacing w:after="0" w:line="240" w:lineRule="auto"/>
      <w:ind w:left="0" w:firstLine="0"/>
      <w:jc w:val="both"/>
    </w:pPr>
    <w:rPr>
      <w:rFonts w:eastAsia="MS Mincho" w:cs="Times New Roman"/>
      <w:sz w:val="26"/>
      <w:szCs w:val="26"/>
      <w:lang w:val="x-none" w:eastAsia="zh-CN"/>
    </w:rPr>
  </w:style>
  <w:style w:type="character" w:customStyle="1" w:styleId="QNbulet1Char">
    <w:name w:val="QN_bulet1 Char"/>
    <w:link w:val="QNbulet1"/>
    <w:rsid w:val="004B3232"/>
    <w:rPr>
      <w:rFonts w:eastAsia="MS Mincho" w:cs="Times New Roman"/>
      <w:sz w:val="26"/>
      <w:szCs w:val="26"/>
      <w:lang w:val="x-none" w:eastAsia="zh-CN"/>
    </w:rPr>
  </w:style>
  <w:style w:type="paragraph" w:customStyle="1" w:styleId="bultetbang">
    <w:name w:val="bultet bang"/>
    <w:basedOn w:val="Normal"/>
    <w:rsid w:val="004B3232"/>
    <w:pPr>
      <w:numPr>
        <w:numId w:val="18"/>
      </w:numPr>
      <w:tabs>
        <w:tab w:val="left" w:pos="373"/>
      </w:tabs>
      <w:spacing w:before="120" w:after="120" w:line="340" w:lineRule="exact"/>
      <w:ind w:left="0" w:firstLine="0"/>
      <w:jc w:val="both"/>
    </w:pPr>
    <w:rPr>
      <w:rFonts w:eastAsia="MS Mincho" w:cs="Times New Roman"/>
      <w:sz w:val="28"/>
      <w:szCs w:val="24"/>
      <w:lang w:eastAsia="ja-JP"/>
    </w:rPr>
  </w:style>
  <w:style w:type="numbering" w:customStyle="1" w:styleId="1ai512201">
    <w:name w:val="1 / a / i512201"/>
    <w:basedOn w:val="NoList"/>
    <w:next w:val="1ai"/>
    <w:uiPriority w:val="99"/>
    <w:semiHidden/>
    <w:unhideWhenUsed/>
    <w:rsid w:val="004B3232"/>
    <w:pPr>
      <w:numPr>
        <w:numId w:val="18"/>
      </w:numPr>
    </w:pPr>
  </w:style>
  <w:style w:type="numbering" w:customStyle="1" w:styleId="1ai1">
    <w:name w:val="1 / a / i1"/>
    <w:basedOn w:val="NoList"/>
    <w:next w:val="1ai"/>
    <w:rsid w:val="004B3232"/>
    <w:pPr>
      <w:numPr>
        <w:numId w:val="13"/>
      </w:numPr>
    </w:pPr>
  </w:style>
  <w:style w:type="character" w:customStyle="1" w:styleId="fontstyle01">
    <w:name w:val="fontstyle01"/>
    <w:rsid w:val="004B323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msonormal0">
    <w:name w:val="msonormal"/>
    <w:basedOn w:val="Normal"/>
    <w:rsid w:val="004B323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aa">
    <w:name w:val="âaa"/>
    <w:basedOn w:val="gian30"/>
    <w:qFormat/>
    <w:rsid w:val="004B3232"/>
    <w:pPr>
      <w:tabs>
        <w:tab w:val="clear" w:pos="1418"/>
        <w:tab w:val="left" w:pos="993"/>
      </w:tabs>
      <w:ind w:left="0" w:firstLine="680"/>
    </w:pPr>
    <w:rPr>
      <w:iCs/>
      <w:lang w:eastAsia="zh-CN"/>
    </w:rPr>
  </w:style>
  <w:style w:type="paragraph" w:customStyle="1" w:styleId="xxxx">
    <w:name w:val="xxxx"/>
    <w:basedOn w:val="Normal"/>
    <w:link w:val="xxxxChar"/>
    <w:rsid w:val="004B3232"/>
    <w:pPr>
      <w:spacing w:before="120" w:after="120" w:line="312" w:lineRule="auto"/>
      <w:ind w:left="576" w:firstLine="288"/>
      <w:jc w:val="both"/>
    </w:pPr>
    <w:rPr>
      <w:rFonts w:eastAsia="Times New Roman" w:cs="Times New Roman"/>
      <w:b/>
      <w:bCs/>
      <w:kern w:val="32"/>
      <w:szCs w:val="24"/>
      <w:lang w:val="x-none" w:eastAsia="x-none"/>
    </w:rPr>
  </w:style>
  <w:style w:type="character" w:customStyle="1" w:styleId="xxxxChar">
    <w:name w:val="xxxx Char"/>
    <w:link w:val="xxxx"/>
    <w:locked/>
    <w:rsid w:val="004B3232"/>
    <w:rPr>
      <w:rFonts w:eastAsia="Times New Roman" w:cs="Times New Roman"/>
      <w:b/>
      <w:bCs/>
      <w:kern w:val="32"/>
      <w:szCs w:val="24"/>
      <w:lang w:val="x-none" w:eastAsia="x-none"/>
    </w:rPr>
  </w:style>
  <w:style w:type="paragraph" w:styleId="TOC5">
    <w:name w:val="toc 5"/>
    <w:basedOn w:val="Normal"/>
    <w:next w:val="Normal"/>
    <w:autoRedefine/>
    <w:uiPriority w:val="39"/>
    <w:unhideWhenUsed/>
    <w:rsid w:val="004B3232"/>
    <w:pPr>
      <w:spacing w:after="100" w:line="259" w:lineRule="auto"/>
      <w:ind w:left="880"/>
    </w:pPr>
    <w:rPr>
      <w:rFonts w:eastAsia="Times New Roman" w:cs="Times New Roman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4B3232"/>
    <w:pPr>
      <w:spacing w:after="100" w:line="259" w:lineRule="auto"/>
      <w:ind w:left="1100"/>
    </w:pPr>
    <w:rPr>
      <w:rFonts w:eastAsia="Times New Roman" w:cs="Times New Roman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4B3232"/>
    <w:pPr>
      <w:spacing w:after="100" w:line="259" w:lineRule="auto"/>
      <w:ind w:left="1320"/>
    </w:pPr>
    <w:rPr>
      <w:rFonts w:eastAsia="Times New Roman" w:cs="Times New Roman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4B3232"/>
    <w:pPr>
      <w:spacing w:after="100" w:line="259" w:lineRule="auto"/>
      <w:ind w:left="1540"/>
    </w:pPr>
    <w:rPr>
      <w:rFonts w:eastAsia="Times New Roman" w:cs="Times New Roman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4B3232"/>
    <w:pPr>
      <w:spacing w:after="100" w:line="259" w:lineRule="auto"/>
      <w:ind w:left="1760"/>
    </w:pPr>
    <w:rPr>
      <w:rFonts w:eastAsia="Times New Roman" w:cs="Times New Roman"/>
      <w:sz w:val="22"/>
    </w:rPr>
  </w:style>
  <w:style w:type="paragraph" w:customStyle="1" w:styleId="Gian10">
    <w:name w:val="Gian 1"/>
    <w:basedOn w:val="BodyText"/>
    <w:link w:val="Gian1Char0"/>
    <w:qFormat/>
    <w:rsid w:val="004B3232"/>
    <w:pPr>
      <w:widowControl/>
      <w:shd w:val="clear" w:color="auto" w:fill="auto"/>
      <w:spacing w:before="120" w:after="120" w:line="300" w:lineRule="exact"/>
      <w:ind w:firstLine="567"/>
      <w:jc w:val="both"/>
    </w:pPr>
    <w:rPr>
      <w:rFonts w:eastAsia="MS Mincho"/>
      <w:i w:val="0"/>
      <w:iCs w:val="0"/>
      <w:szCs w:val="24"/>
      <w:lang w:val="x-none" w:eastAsia="zh-CN"/>
    </w:rPr>
  </w:style>
  <w:style w:type="character" w:customStyle="1" w:styleId="Gian1Char0">
    <w:name w:val="Gian 1 Char"/>
    <w:link w:val="Gian10"/>
    <w:rsid w:val="004B3232"/>
    <w:rPr>
      <w:rFonts w:eastAsia="MS Mincho" w:cs="Times New Roman"/>
      <w:sz w:val="26"/>
      <w:szCs w:val="24"/>
      <w:lang w:val="x-none" w:eastAsia="zh-CN"/>
    </w:rPr>
  </w:style>
  <w:style w:type="paragraph" w:customStyle="1" w:styleId="Gian31">
    <w:name w:val="Gian 3"/>
    <w:basedOn w:val="Gchudnglp2"/>
    <w:link w:val="Gian3Char0"/>
    <w:qFormat/>
    <w:rsid w:val="004B3232"/>
    <w:pPr>
      <w:spacing w:before="120" w:after="120" w:line="300" w:lineRule="exact"/>
      <w:ind w:hanging="284"/>
    </w:pPr>
  </w:style>
  <w:style w:type="character" w:customStyle="1" w:styleId="Gian2Char0">
    <w:name w:val="Gian 2 Char"/>
    <w:link w:val="Gian21"/>
    <w:rsid w:val="004B3232"/>
    <w:rPr>
      <w:rFonts w:eastAsia="Times New Roman" w:cs="Times New Roman"/>
      <w:sz w:val="26"/>
      <w:szCs w:val="26"/>
      <w:lang w:val="da-DK" w:eastAsia="x-none"/>
    </w:rPr>
  </w:style>
  <w:style w:type="character" w:customStyle="1" w:styleId="Gian3Char0">
    <w:name w:val="Gian 3 Char"/>
    <w:link w:val="Gian31"/>
    <w:rsid w:val="004B3232"/>
    <w:rPr>
      <w:rFonts w:eastAsia="Times New Roman" w:cs="Times New Roman"/>
      <w:sz w:val="26"/>
      <w:szCs w:val="26"/>
      <w:lang w:val="da-DK" w:eastAsia="x-none"/>
    </w:rPr>
  </w:style>
  <w:style w:type="paragraph" w:customStyle="1" w:styleId="A20">
    <w:name w:val="A2"/>
    <w:basedOn w:val="Normal"/>
    <w:link w:val="A2Char0"/>
    <w:qFormat/>
    <w:rsid w:val="004B3232"/>
    <w:pPr>
      <w:spacing w:before="120" w:after="120" w:line="320" w:lineRule="exact"/>
      <w:ind w:firstLine="680"/>
      <w:jc w:val="both"/>
    </w:pPr>
    <w:rPr>
      <w:rFonts w:eastAsia="MS Mincho" w:cs="Times New Roman"/>
      <w:sz w:val="26"/>
      <w:szCs w:val="24"/>
      <w:lang w:val="x-none" w:eastAsia="ja-JP"/>
    </w:rPr>
  </w:style>
  <w:style w:type="character" w:customStyle="1" w:styleId="A2Char0">
    <w:name w:val="A2 Char"/>
    <w:link w:val="A20"/>
    <w:rsid w:val="004B3232"/>
    <w:rPr>
      <w:rFonts w:eastAsia="MS Mincho" w:cs="Times New Roman"/>
      <w:sz w:val="26"/>
      <w:szCs w:val="24"/>
      <w:lang w:val="x-none" w:eastAsia="ja-JP"/>
    </w:rPr>
  </w:style>
  <w:style w:type="paragraph" w:customStyle="1" w:styleId="CharCharCharCharCharCharCharCharCharChar">
    <w:name w:val="Char Char Char Char Char Char Char Char Char Char"/>
    <w:basedOn w:val="Normal"/>
    <w:rsid w:val="004B32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GB"/>
    </w:rPr>
  </w:style>
  <w:style w:type="paragraph" w:customStyle="1" w:styleId="e2">
    <w:name w:val="e2"/>
    <w:basedOn w:val="Normal"/>
    <w:link w:val="e2Char"/>
    <w:rsid w:val="004B3232"/>
    <w:pPr>
      <w:spacing w:before="60" w:after="60" w:line="360" w:lineRule="exact"/>
    </w:pPr>
    <w:rPr>
      <w:rFonts w:eastAsia="Times New Roman" w:cs="Times New Roman"/>
      <w:b/>
      <w:sz w:val="28"/>
      <w:szCs w:val="28"/>
      <w:lang w:val="nl-NL" w:eastAsia="vi-VN"/>
    </w:rPr>
  </w:style>
  <w:style w:type="character" w:customStyle="1" w:styleId="e2Char">
    <w:name w:val="e2 Char"/>
    <w:link w:val="e2"/>
    <w:rsid w:val="004B3232"/>
    <w:rPr>
      <w:rFonts w:eastAsia="Times New Roman" w:cs="Times New Roman"/>
      <w:b/>
      <w:sz w:val="28"/>
      <w:szCs w:val="28"/>
      <w:lang w:val="nl-NL" w:eastAsia="vi-VN"/>
    </w:rPr>
  </w:style>
  <w:style w:type="paragraph" w:styleId="Revision">
    <w:name w:val="Revision"/>
    <w:hidden/>
    <w:uiPriority w:val="99"/>
    <w:semiHidden/>
    <w:rsid w:val="004B3232"/>
    <w:pPr>
      <w:spacing w:after="0" w:line="240" w:lineRule="auto"/>
    </w:pPr>
    <w:rPr>
      <w:rFonts w:eastAsia="Times New Roman" w:cs="Times New Roman"/>
      <w:sz w:val="22"/>
    </w:rPr>
  </w:style>
  <w:style w:type="paragraph" w:customStyle="1" w:styleId="DefaultParagraphFontParaCharCharCharCharChar">
    <w:name w:val="Default Paragraph Font Para Char Char Char Char Char"/>
    <w:autoRedefine/>
    <w:rsid w:val="004B323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Table">
    <w:name w:val="Table"/>
    <w:basedOn w:val="Normal"/>
    <w:link w:val="TableChar"/>
    <w:qFormat/>
    <w:rsid w:val="004B3232"/>
    <w:pPr>
      <w:spacing w:before="60" w:after="60" w:line="240" w:lineRule="auto"/>
    </w:pPr>
    <w:rPr>
      <w:rFonts w:eastAsia="Calibri" w:cs="Times New Roman"/>
      <w:sz w:val="26"/>
      <w:szCs w:val="20"/>
      <w:lang w:val="x-none" w:eastAsia="x-none"/>
    </w:rPr>
  </w:style>
  <w:style w:type="character" w:customStyle="1" w:styleId="TableChar">
    <w:name w:val="Table Char"/>
    <w:link w:val="Table"/>
    <w:rsid w:val="004B3232"/>
    <w:rPr>
      <w:rFonts w:eastAsia="Calibri" w:cs="Times New Roman"/>
      <w:sz w:val="26"/>
      <w:szCs w:val="20"/>
      <w:lang w:val="x-none" w:eastAsia="x-none"/>
    </w:rPr>
  </w:style>
  <w:style w:type="paragraph" w:customStyle="1" w:styleId="gian4">
    <w:name w:val="gian 4"/>
    <w:basedOn w:val="Gchudnglp2"/>
    <w:link w:val="gian4Char"/>
    <w:qFormat/>
    <w:rsid w:val="004B3232"/>
    <w:pPr>
      <w:numPr>
        <w:ilvl w:val="2"/>
      </w:numPr>
      <w:ind w:left="1701" w:hanging="283"/>
    </w:pPr>
  </w:style>
  <w:style w:type="character" w:customStyle="1" w:styleId="gian4Char">
    <w:name w:val="gian 4 Char"/>
    <w:link w:val="gian4"/>
    <w:rsid w:val="004B3232"/>
    <w:rPr>
      <w:rFonts w:eastAsia="Times New Roman" w:cs="Times New Roman"/>
      <w:sz w:val="26"/>
      <w:szCs w:val="26"/>
      <w:lang w:val="da-DK" w:eastAsia="x-none"/>
    </w:rPr>
  </w:style>
  <w:style w:type="paragraph" w:customStyle="1" w:styleId="a1">
    <w:name w:val="a1"/>
    <w:basedOn w:val="Normal"/>
    <w:link w:val="a1Char"/>
    <w:qFormat/>
    <w:rsid w:val="004B3232"/>
    <w:pPr>
      <w:numPr>
        <w:numId w:val="19"/>
      </w:numPr>
      <w:tabs>
        <w:tab w:val="left" w:pos="993"/>
      </w:tabs>
      <w:spacing w:after="0" w:line="288" w:lineRule="auto"/>
      <w:ind w:left="0" w:firstLine="567"/>
      <w:jc w:val="both"/>
    </w:pPr>
    <w:rPr>
      <w:rFonts w:eastAsia="Calibri" w:cs="Times New Roman"/>
      <w:sz w:val="26"/>
      <w:lang w:val="x-none" w:eastAsia="x-none"/>
    </w:rPr>
  </w:style>
  <w:style w:type="character" w:customStyle="1" w:styleId="a1Char">
    <w:name w:val="a1 Char"/>
    <w:link w:val="a1"/>
    <w:rsid w:val="004B3232"/>
    <w:rPr>
      <w:rFonts w:eastAsia="Calibri" w:cs="Times New Roman"/>
      <w:sz w:val="26"/>
      <w:lang w:val="x-none" w:eastAsia="x-none"/>
    </w:rPr>
  </w:style>
  <w:style w:type="paragraph" w:customStyle="1" w:styleId="VSISection2Listing">
    <w:name w:val="VSI Section 2 Listing"/>
    <w:basedOn w:val="BodyText"/>
    <w:uiPriority w:val="99"/>
    <w:rsid w:val="004B3232"/>
    <w:pPr>
      <w:numPr>
        <w:numId w:val="20"/>
      </w:numPr>
      <w:shd w:val="clear" w:color="auto" w:fill="auto"/>
      <w:tabs>
        <w:tab w:val="clear" w:pos="1134"/>
      </w:tabs>
      <w:spacing w:before="60" w:after="60" w:line="264" w:lineRule="auto"/>
      <w:ind w:left="720" w:hanging="360"/>
      <w:jc w:val="both"/>
    </w:pPr>
    <w:rPr>
      <w:rFonts w:ascii="Arial" w:eastAsia="Times New Roman" w:hAnsi="Arial"/>
      <w:i w:val="0"/>
      <w:iCs w:val="0"/>
      <w:sz w:val="22"/>
      <w:szCs w:val="20"/>
      <w:lang w:val="vi-VN" w:eastAsia="x-none"/>
    </w:rPr>
  </w:style>
  <w:style w:type="paragraph" w:customStyle="1" w:styleId="tvs-bullet0">
    <w:name w:val="tvs-bullet0"/>
    <w:basedOn w:val="Normal"/>
    <w:link w:val="tvs-bullet0Char"/>
    <w:autoRedefine/>
    <w:uiPriority w:val="99"/>
    <w:qFormat/>
    <w:rsid w:val="004B3232"/>
    <w:pPr>
      <w:widowControl w:val="0"/>
      <w:numPr>
        <w:numId w:val="21"/>
      </w:numPr>
      <w:tabs>
        <w:tab w:val="left" w:pos="567"/>
        <w:tab w:val="left" w:pos="1170"/>
      </w:tabs>
      <w:spacing w:after="0" w:line="360" w:lineRule="auto"/>
      <w:jc w:val="both"/>
    </w:pPr>
    <w:rPr>
      <w:rFonts w:eastAsia="Calibri" w:cs="Times New Roman"/>
      <w:sz w:val="28"/>
      <w:szCs w:val="28"/>
      <w:lang w:val="sv-SE" w:eastAsia="x-none"/>
    </w:rPr>
  </w:style>
  <w:style w:type="character" w:customStyle="1" w:styleId="tvs-bullet0Char">
    <w:name w:val="tvs-bullet0 Char"/>
    <w:link w:val="tvs-bullet0"/>
    <w:uiPriority w:val="99"/>
    <w:rsid w:val="004B3232"/>
    <w:rPr>
      <w:rFonts w:eastAsia="Calibri" w:cs="Times New Roman"/>
      <w:sz w:val="28"/>
      <w:szCs w:val="28"/>
      <w:lang w:val="sv-SE" w:eastAsia="x-none"/>
    </w:rPr>
  </w:style>
  <w:style w:type="paragraph" w:customStyle="1" w:styleId="SectionVIHeader">
    <w:name w:val="Section VI. Header"/>
    <w:basedOn w:val="Normal"/>
    <w:rsid w:val="004B3232"/>
    <w:pPr>
      <w:spacing w:before="120" w:after="240" w:line="240" w:lineRule="auto"/>
      <w:jc w:val="center"/>
    </w:pPr>
    <w:rPr>
      <w:rFonts w:eastAsia="Times New Roman" w:cs="Times New Roman"/>
      <w:b/>
      <w:sz w:val="36"/>
      <w:szCs w:val="20"/>
    </w:rPr>
  </w:style>
  <w:style w:type="paragraph" w:customStyle="1" w:styleId="gian2">
    <w:name w:val="gian 2"/>
    <w:basedOn w:val="Normal"/>
    <w:link w:val="gian2Char1"/>
    <w:uiPriority w:val="99"/>
    <w:qFormat/>
    <w:rsid w:val="004B3232"/>
    <w:pPr>
      <w:numPr>
        <w:numId w:val="22"/>
      </w:numPr>
      <w:tabs>
        <w:tab w:val="left" w:pos="851"/>
      </w:tabs>
      <w:spacing w:before="80" w:after="80" w:line="320" w:lineRule="exact"/>
      <w:ind w:left="0" w:firstLine="567"/>
      <w:jc w:val="both"/>
    </w:pPr>
    <w:rPr>
      <w:rFonts w:eastAsia="MS Mincho" w:cs="Times New Roman"/>
      <w:sz w:val="26"/>
      <w:szCs w:val="20"/>
      <w:lang w:val="it-IT" w:eastAsia="zh-CN"/>
    </w:rPr>
  </w:style>
  <w:style w:type="paragraph" w:customStyle="1" w:styleId="gian3">
    <w:name w:val="gian 3"/>
    <w:basedOn w:val="gian2"/>
    <w:uiPriority w:val="99"/>
    <w:qFormat/>
    <w:rsid w:val="004B3232"/>
    <w:pPr>
      <w:numPr>
        <w:ilvl w:val="1"/>
      </w:numPr>
      <w:tabs>
        <w:tab w:val="left" w:pos="1276"/>
        <w:tab w:val="num" w:pos="1440"/>
      </w:tabs>
      <w:ind w:left="1276" w:hanging="284"/>
    </w:pPr>
  </w:style>
  <w:style w:type="character" w:customStyle="1" w:styleId="gian2Char1">
    <w:name w:val="gian 2 Char"/>
    <w:link w:val="gian2"/>
    <w:uiPriority w:val="99"/>
    <w:rsid w:val="004B3232"/>
    <w:rPr>
      <w:rFonts w:eastAsia="MS Mincho" w:cs="Times New Roman"/>
      <w:sz w:val="26"/>
      <w:szCs w:val="20"/>
      <w:lang w:val="it-IT" w:eastAsia="zh-CN"/>
    </w:rPr>
  </w:style>
  <w:style w:type="paragraph" w:customStyle="1" w:styleId="Bullet1">
    <w:name w:val="Bullet 1"/>
    <w:basedOn w:val="Normal"/>
    <w:rsid w:val="004B3232"/>
    <w:pPr>
      <w:widowControl w:val="0"/>
      <w:numPr>
        <w:numId w:val="23"/>
      </w:numPr>
      <w:tabs>
        <w:tab w:val="left" w:pos="567"/>
      </w:tabs>
      <w:spacing w:before="120" w:after="0" w:line="320" w:lineRule="atLeast"/>
      <w:jc w:val="both"/>
    </w:pPr>
    <w:rPr>
      <w:rFonts w:eastAsia="Times New Roman" w:cs="Times New Roman"/>
      <w:snapToGrid w:val="0"/>
      <w:color w:val="000000"/>
      <w:sz w:val="26"/>
      <w:szCs w:val="20"/>
    </w:rPr>
  </w:style>
  <w:style w:type="character" w:customStyle="1" w:styleId="WW8Num12z2">
    <w:name w:val="WW8Num12z2"/>
    <w:rsid w:val="004B3232"/>
    <w:rPr>
      <w:rFonts w:ascii="Wingdings" w:hAnsi="Wingdings"/>
    </w:rPr>
  </w:style>
  <w:style w:type="paragraph" w:customStyle="1" w:styleId="a3">
    <w:name w:val="a3"/>
    <w:basedOn w:val="Normal"/>
    <w:qFormat/>
    <w:rsid w:val="004B3232"/>
    <w:pPr>
      <w:keepNext/>
      <w:widowControl w:val="0"/>
      <w:tabs>
        <w:tab w:val="num" w:pos="1134"/>
      </w:tabs>
      <w:spacing w:before="120" w:after="120" w:line="320" w:lineRule="exact"/>
      <w:ind w:left="1135" w:hanging="284"/>
      <w:jc w:val="both"/>
    </w:pPr>
    <w:rPr>
      <w:rFonts w:eastAsia="MS Mincho" w:cs="Times New Roman"/>
      <w:color w:val="000000"/>
      <w:sz w:val="26"/>
      <w:szCs w:val="26"/>
    </w:rPr>
  </w:style>
  <w:style w:type="paragraph" w:customStyle="1" w:styleId="Indexcap1">
    <w:name w:val="Index cap 1"/>
    <w:basedOn w:val="Normal"/>
    <w:uiPriority w:val="99"/>
    <w:rsid w:val="004B3232"/>
    <w:pPr>
      <w:numPr>
        <w:ilvl w:val="1"/>
        <w:numId w:val="24"/>
      </w:numPr>
      <w:tabs>
        <w:tab w:val="num" w:pos="720"/>
      </w:tabs>
      <w:spacing w:before="60" w:after="0" w:line="240" w:lineRule="auto"/>
      <w:ind w:left="720"/>
      <w:jc w:val="both"/>
    </w:pPr>
    <w:rPr>
      <w:rFonts w:ascii="Calibri" w:eastAsia="Calibri" w:hAnsi="Calibri" w:cs="Times New Roman"/>
      <w:szCs w:val="24"/>
    </w:rPr>
  </w:style>
  <w:style w:type="paragraph" w:customStyle="1" w:styleId="StyleNormalIndentArialLeft07After6pt">
    <w:name w:val="Style Normal Indent + Arial Left:  0.7&quot; After:  6 pt"/>
    <w:basedOn w:val="NormalIndent"/>
    <w:autoRedefine/>
    <w:uiPriority w:val="99"/>
    <w:rsid w:val="004B3232"/>
    <w:pPr>
      <w:widowControl w:val="0"/>
      <w:numPr>
        <w:numId w:val="25"/>
      </w:numPr>
      <w:tabs>
        <w:tab w:val="clear" w:pos="427"/>
        <w:tab w:val="num" w:pos="0"/>
        <w:tab w:val="left" w:pos="720"/>
      </w:tabs>
      <w:spacing w:line="360" w:lineRule="auto"/>
      <w:ind w:left="720" w:hanging="113"/>
    </w:pPr>
    <w:rPr>
      <w:rFonts w:eastAsia="Times New Roman"/>
      <w:szCs w:val="22"/>
      <w:lang w:eastAsia="en-US"/>
    </w:rPr>
  </w:style>
  <w:style w:type="paragraph" w:styleId="NormalIndent">
    <w:name w:val="Normal Indent"/>
    <w:basedOn w:val="Normal"/>
    <w:rsid w:val="004B3232"/>
    <w:pPr>
      <w:spacing w:before="120" w:after="120" w:line="320" w:lineRule="exact"/>
      <w:ind w:left="720"/>
      <w:jc w:val="both"/>
    </w:pPr>
    <w:rPr>
      <w:rFonts w:eastAsia="MS Mincho" w:cs="Times New Roman"/>
      <w:sz w:val="26"/>
      <w:szCs w:val="24"/>
      <w:lang w:eastAsia="ja-JP"/>
    </w:rPr>
  </w:style>
  <w:style w:type="paragraph" w:customStyle="1" w:styleId="MMTopic1">
    <w:name w:val="MM Topic 1"/>
    <w:basedOn w:val="Heading1"/>
    <w:rsid w:val="004B3232"/>
    <w:pPr>
      <w:keepLines/>
      <w:numPr>
        <w:numId w:val="26"/>
      </w:numPr>
      <w:tabs>
        <w:tab w:val="left" w:pos="567"/>
      </w:tabs>
      <w:spacing w:before="120" w:after="120" w:line="276" w:lineRule="auto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MMTopic2">
    <w:name w:val="MM Topic 2"/>
    <w:basedOn w:val="Heading2"/>
    <w:rsid w:val="004B3232"/>
    <w:pPr>
      <w:keepNext w:val="0"/>
      <w:keepLines/>
      <w:widowControl w:val="0"/>
      <w:numPr>
        <w:ilvl w:val="1"/>
        <w:numId w:val="26"/>
      </w:numPr>
      <w:tabs>
        <w:tab w:val="clear" w:pos="840"/>
      </w:tabs>
      <w:spacing w:before="120" w:after="120" w:line="276" w:lineRule="auto"/>
      <w:jc w:val="both"/>
    </w:pPr>
    <w:rPr>
      <w:rFonts w:ascii="Cambria" w:hAnsi="Cambria" w:cs="Times New Roman"/>
      <w:color w:val="4F81BD"/>
      <w:sz w:val="26"/>
      <w:szCs w:val="26"/>
      <w:lang w:val="x-none" w:eastAsia="x-none"/>
    </w:rPr>
  </w:style>
  <w:style w:type="paragraph" w:customStyle="1" w:styleId="MMTopic3">
    <w:name w:val="MM Topic 3"/>
    <w:basedOn w:val="Heading3"/>
    <w:rsid w:val="004B3232"/>
    <w:pPr>
      <w:keepLines/>
      <w:numPr>
        <w:ilvl w:val="2"/>
        <w:numId w:val="26"/>
      </w:numPr>
      <w:tabs>
        <w:tab w:val="left" w:pos="709"/>
      </w:tabs>
      <w:spacing w:before="200" w:line="276" w:lineRule="auto"/>
    </w:pPr>
    <w:rPr>
      <w:rFonts w:ascii="Cambria" w:hAnsi="Cambria" w:cs="Times New Roman"/>
      <w:color w:val="4F81BD"/>
      <w:sz w:val="26"/>
      <w:szCs w:val="22"/>
      <w:lang w:val="x-none" w:eastAsia="x-none"/>
    </w:rPr>
  </w:style>
  <w:style w:type="paragraph" w:customStyle="1" w:styleId="pagespeed1062182251">
    <w:name w:val="page_speed_1062182251"/>
    <w:basedOn w:val="Normal"/>
    <w:rsid w:val="004B323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pagespeed73907096">
    <w:name w:val="page_speed_73907096"/>
    <w:rsid w:val="004B3232"/>
  </w:style>
  <w:style w:type="character" w:customStyle="1" w:styleId="BulletsChar">
    <w:name w:val="Bullets Char"/>
    <w:locked/>
    <w:rsid w:val="004B3232"/>
    <w:rPr>
      <w:sz w:val="26"/>
      <w:szCs w:val="26"/>
      <w:lang w:val="en-US" w:eastAsia="en-US" w:bidi="ar-SA"/>
    </w:rPr>
  </w:style>
  <w:style w:type="character" w:customStyle="1" w:styleId="Style1Char">
    <w:name w:val="Style1 Char"/>
    <w:link w:val="Style1"/>
    <w:rsid w:val="004B3232"/>
    <w:rPr>
      <w:rFonts w:eastAsia="SimSun" w:cs="Times New Roman"/>
      <w:sz w:val="26"/>
      <w:szCs w:val="24"/>
      <w:lang w:val="x-none" w:eastAsia="zh-CN"/>
    </w:rPr>
  </w:style>
  <w:style w:type="character" w:styleId="Emphasis">
    <w:name w:val="Emphasis"/>
    <w:uiPriority w:val="20"/>
    <w:qFormat/>
    <w:rsid w:val="004B3232"/>
    <w:rPr>
      <w:i/>
      <w:iCs/>
    </w:rPr>
  </w:style>
  <w:style w:type="paragraph" w:customStyle="1" w:styleId="CharChar27CharCharCharChar">
    <w:name w:val="Char Char27 Char Char Char Char"/>
    <w:basedOn w:val="Normal"/>
    <w:link w:val="Hyperlink"/>
    <w:uiPriority w:val="99"/>
    <w:rsid w:val="004B3232"/>
    <w:pPr>
      <w:spacing w:after="0" w:line="240" w:lineRule="auto"/>
      <w:jc w:val="both"/>
    </w:pPr>
    <w:rPr>
      <w:color w:val="0000FF"/>
      <w:u w:val="single"/>
    </w:rPr>
  </w:style>
  <w:style w:type="paragraph" w:customStyle="1" w:styleId="A10">
    <w:name w:val="A1"/>
    <w:basedOn w:val="BodyText"/>
    <w:link w:val="A1Char0"/>
    <w:rsid w:val="004B3232"/>
    <w:pPr>
      <w:widowControl/>
      <w:shd w:val="clear" w:color="auto" w:fill="auto"/>
      <w:spacing w:before="120" w:after="120" w:line="320" w:lineRule="exact"/>
      <w:ind w:firstLine="680"/>
      <w:jc w:val="both"/>
    </w:pPr>
    <w:rPr>
      <w:rFonts w:eastAsia="Times New Roman"/>
      <w:i w:val="0"/>
      <w:iCs w:val="0"/>
      <w:kern w:val="28"/>
      <w:lang w:val="vi-VN" w:eastAsia="x-none"/>
    </w:rPr>
  </w:style>
  <w:style w:type="character" w:customStyle="1" w:styleId="A1Char0">
    <w:name w:val="A1 Char"/>
    <w:link w:val="A10"/>
    <w:rsid w:val="004B3232"/>
    <w:rPr>
      <w:rFonts w:eastAsia="Times New Roman" w:cs="Times New Roman"/>
      <w:kern w:val="28"/>
      <w:sz w:val="26"/>
      <w:szCs w:val="26"/>
      <w:lang w:val="vi-VN" w:eastAsia="x-none"/>
    </w:rPr>
  </w:style>
  <w:style w:type="paragraph" w:customStyle="1" w:styleId="Gi3fnd3fng">
    <w:name w:val="Giă3fn ḍ3fng"/>
    <w:basedOn w:val="Normal"/>
    <w:link w:val="Gi3fnd3fngChar"/>
    <w:qFormat/>
    <w:rsid w:val="004B3232"/>
    <w:pPr>
      <w:widowControl w:val="0"/>
      <w:spacing w:before="120" w:after="120" w:line="320" w:lineRule="exact"/>
      <w:ind w:firstLine="680"/>
      <w:jc w:val="both"/>
    </w:pPr>
    <w:rPr>
      <w:rFonts w:eastAsia="Times New Roman" w:cs="Times New Roman"/>
      <w:sz w:val="26"/>
      <w:szCs w:val="26"/>
      <w:lang w:val="pt-BR" w:eastAsia="x-none"/>
    </w:rPr>
  </w:style>
  <w:style w:type="character" w:customStyle="1" w:styleId="Gi3fnd3fngChar">
    <w:name w:val="Giă3fn ḍ3fng Char"/>
    <w:link w:val="Gi3fnd3fng"/>
    <w:locked/>
    <w:rsid w:val="004B3232"/>
    <w:rPr>
      <w:rFonts w:eastAsia="Times New Roman" w:cs="Times New Roman"/>
      <w:sz w:val="26"/>
      <w:szCs w:val="26"/>
      <w:lang w:val="pt-BR" w:eastAsia="x-none"/>
    </w:rPr>
  </w:style>
  <w:style w:type="paragraph" w:customStyle="1" w:styleId="CharCharChar">
    <w:name w:val="Char Char Char"/>
    <w:basedOn w:val="Normal"/>
    <w:rsid w:val="004B3232"/>
    <w:pPr>
      <w:spacing w:after="160" w:line="240" w:lineRule="exact"/>
    </w:pPr>
    <w:rPr>
      <w:rFonts w:ascii="Tahoma" w:eastAsia="PMingLiU" w:hAnsi="Tahoma" w:cs="Times New Roman"/>
      <w:sz w:val="20"/>
      <w:szCs w:val="20"/>
    </w:rPr>
  </w:style>
  <w:style w:type="paragraph" w:customStyle="1" w:styleId="CharChar">
    <w:name w:val="Char Char"/>
    <w:basedOn w:val="Normal"/>
    <w:next w:val="Normal"/>
    <w:autoRedefine/>
    <w:semiHidden/>
    <w:rsid w:val="004B3232"/>
    <w:pPr>
      <w:spacing w:before="120" w:after="120" w:line="312" w:lineRule="auto"/>
    </w:pPr>
    <w:rPr>
      <w:rFonts w:eastAsia="Times New Roman" w:cs="Times New Roman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B32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B323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 w:qFormat="1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Outline List 1" w:uiPriority="0"/>
    <w:lsdException w:name="Table Columns 5" w:uiPriority="0"/>
    <w:lsdException w:name="Table Grid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eading 1(Report Only),Chapter,Heading 1(Report Only)1,Chapter1,H1,DO NOT USE_h1,Level 1 Topic Heading,h1,H1 Char,l1,level 1 heading,contents,proj,proj1,proj5,proj6,proj7,proj8,proj9,proj10,proj11,proj12,proj13,proj14,proj15,proj51,proj61"/>
    <w:basedOn w:val="Normal"/>
    <w:next w:val="Normal"/>
    <w:link w:val="Heading1Char"/>
    <w:qFormat/>
    <w:rsid w:val="00364A42"/>
    <w:pPr>
      <w:keepNext/>
      <w:spacing w:after="0" w:line="500" w:lineRule="atLeast"/>
      <w:jc w:val="both"/>
      <w:outlineLvl w:val="0"/>
    </w:pPr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paragraph" w:styleId="Heading2">
    <w:name w:val="heading 2"/>
    <w:aliases w:val="l2,H2,h21,h2,tieude 2,l2 Char,H2 Char,h21 Char Char,Heading 2 Char1,Heading 2 Char Char,l2 Char Char,H2 Char Char,h2 Char Char,l2 Char1,H2 Char1,h21 Char1,h2 Char1,h21 Char Char Char Char Char,h21 Char Char Char Char,h21 Char,5,Headi,2,c,chn,H"/>
    <w:basedOn w:val="Normal"/>
    <w:next w:val="Normal"/>
    <w:link w:val="Heading2Char"/>
    <w:qFormat/>
    <w:rsid w:val="00364A42"/>
    <w:pPr>
      <w:keepNext/>
      <w:tabs>
        <w:tab w:val="left" w:pos="840"/>
      </w:tabs>
      <w:spacing w:before="60" w:after="60" w:line="300" w:lineRule="auto"/>
      <w:outlineLvl w:val="1"/>
    </w:pPr>
    <w:rPr>
      <w:rFonts w:eastAsia="Times New Roman" w:cs="Tahoma"/>
      <w:b/>
      <w:bCs/>
      <w:sz w:val="27"/>
      <w:szCs w:val="24"/>
    </w:rPr>
  </w:style>
  <w:style w:type="paragraph" w:styleId="Heading3">
    <w:name w:val="heading 3"/>
    <w:aliases w:val="h3,h31,tieude 3,Heading 3 Char Char,h31 Char,underlined Heading,proj3,proj31,proj32,proj33,proj34,proj35,proj36,proj37,proj38,proj39,proj310,proj311,proj312,proj321,proj331,proj341,proj351,proj361,proj371,proj381,proj391,proj3101,proj3111,.,d"/>
    <w:basedOn w:val="Normal"/>
    <w:next w:val="Normal"/>
    <w:link w:val="Heading3Char"/>
    <w:qFormat/>
    <w:rsid w:val="00364A42"/>
    <w:pPr>
      <w:keepNext/>
      <w:spacing w:before="120" w:after="0" w:line="240" w:lineRule="auto"/>
      <w:jc w:val="both"/>
      <w:outlineLvl w:val="2"/>
    </w:pPr>
    <w:rPr>
      <w:rFonts w:eastAsia="Times New Roman" w:cs="Tahoma"/>
      <w:b/>
      <w:bCs/>
      <w:sz w:val="28"/>
      <w:szCs w:val="28"/>
    </w:rPr>
  </w:style>
  <w:style w:type="paragraph" w:styleId="Heading4">
    <w:name w:val="heading 4"/>
    <w:aliases w:val="h4 Char,h41 Char Char Char Char,h4,h41 + Character s...,h41,Heading 4 Char Char Char Char Char Char Char Char,h41 + Character s,Heading 3 Cha...,Char,Char Char,Heading4,Heading41,Heading42,Heading411,Heading43,Heading412,Heading No. L4,4,l4,44"/>
    <w:basedOn w:val="Normal"/>
    <w:next w:val="Normal"/>
    <w:link w:val="Heading4Char"/>
    <w:qFormat/>
    <w:rsid w:val="00364A42"/>
    <w:pPr>
      <w:keepNext/>
      <w:spacing w:after="0" w:line="240" w:lineRule="auto"/>
      <w:jc w:val="center"/>
      <w:outlineLvl w:val="3"/>
    </w:pPr>
    <w:rPr>
      <w:rFonts w:eastAsia="Times New Roman" w:cs="Tahoma"/>
      <w:b/>
      <w:bCs/>
      <w:sz w:val="22"/>
    </w:rPr>
  </w:style>
  <w:style w:type="paragraph" w:styleId="Heading5">
    <w:name w:val="heading 5"/>
    <w:aliases w:val="Heading 5(unused),Heading 5(unused)1,h5,mh2,Module heading 2,Numbered Sub-list,heading 5,H5,New,Heading51,Heading52,Heading511,Heading53,Heading512,H5-Heading 5,l5,heading5,Heading54,Heading513,Heading521,Heading5111,Heading531,Heading5121,Cha"/>
    <w:basedOn w:val="Normal"/>
    <w:next w:val="Normal"/>
    <w:link w:val="Heading5Char"/>
    <w:qFormat/>
    <w:rsid w:val="00364A42"/>
    <w:pPr>
      <w:keepNext/>
      <w:tabs>
        <w:tab w:val="left" w:pos="840"/>
      </w:tabs>
      <w:spacing w:before="60" w:after="60" w:line="300" w:lineRule="auto"/>
      <w:outlineLvl w:val="4"/>
    </w:pPr>
    <w:rPr>
      <w:rFonts w:ascii=".VnTimeH" w:eastAsia="Times New Roman" w:hAnsi=".VnTimeH" w:cs="Tahoma"/>
      <w:b/>
      <w:bCs/>
      <w:sz w:val="22"/>
      <w:szCs w:val="24"/>
    </w:rPr>
  </w:style>
  <w:style w:type="paragraph" w:styleId="Heading6">
    <w:name w:val="heading 6"/>
    <w:aliases w:val="Heading 6(unused),Heading 6 Char Char,Heading 6 Char Char Char,cnp,Caption number (page-wide),L6,H6,Heading6,Heading61,Heading62,Heading611,Heading63,Heading612,6,h6,Requirement,Heading64,Heading613,Heading621,Heading6111,Heading631,Head...,61"/>
    <w:basedOn w:val="Normal"/>
    <w:next w:val="Normal"/>
    <w:link w:val="Heading6Char"/>
    <w:qFormat/>
    <w:rsid w:val="00364A42"/>
    <w:pPr>
      <w:keepNext/>
      <w:tabs>
        <w:tab w:val="left" w:pos="840"/>
      </w:tabs>
      <w:spacing w:before="60" w:after="60" w:line="300" w:lineRule="auto"/>
      <w:outlineLvl w:val="5"/>
    </w:pPr>
    <w:rPr>
      <w:rFonts w:ascii=".VnTimeH" w:eastAsia="Times New Roman" w:hAnsi=".VnTimeH" w:cs="Tahoma"/>
      <w:b/>
      <w:bCs/>
      <w:szCs w:val="24"/>
    </w:rPr>
  </w:style>
  <w:style w:type="paragraph" w:styleId="Heading7">
    <w:name w:val="heading 7"/>
    <w:aliases w:val="Heading 7(unused),L7,cnc,Caption number (column-wide),Legal Level 1.1.,7,ExhibitTitle,Objective,heading7,req3,71,ExhibitTitle1,st1,Objective1,heading71,req31,72,ExhibitTitle2,st2,Objective2,heading72,req32,711,ExhibitTitle11,st11,chuẩn 7,st"/>
    <w:basedOn w:val="Normal"/>
    <w:next w:val="Normal"/>
    <w:link w:val="Heading7Char"/>
    <w:qFormat/>
    <w:rsid w:val="00364A42"/>
    <w:pPr>
      <w:keepNext/>
      <w:spacing w:after="0" w:line="500" w:lineRule="atLeast"/>
      <w:jc w:val="both"/>
      <w:outlineLvl w:val="6"/>
    </w:pPr>
    <w:rPr>
      <w:rFonts w:eastAsia="Times New Roman" w:cs="Arial"/>
      <w:b/>
      <w:i/>
      <w:sz w:val="28"/>
      <w:szCs w:val="28"/>
    </w:rPr>
  </w:style>
  <w:style w:type="paragraph" w:styleId="Heading8">
    <w:name w:val="heading 8"/>
    <w:aliases w:val="Heading 8(unused),ctp,Caption text (page-wide),8,Condition,tt,Center Bold,table text,Legal Level 1.1.1.,heading 8,FigureTitle,requirement,req2,req,81,FigureTitle1,Condition1,requirement1,req21,req4,82,FigureTitle2,Condition2,requirement2,req22"/>
    <w:basedOn w:val="Normal"/>
    <w:next w:val="Normal"/>
    <w:link w:val="Heading8Char"/>
    <w:qFormat/>
    <w:rsid w:val="00364A42"/>
    <w:pPr>
      <w:keepNext/>
      <w:tabs>
        <w:tab w:val="left" w:pos="840"/>
      </w:tabs>
      <w:spacing w:before="60" w:after="60" w:line="300" w:lineRule="auto"/>
      <w:outlineLvl w:val="7"/>
    </w:pPr>
    <w:rPr>
      <w:rFonts w:ascii=".VnTimeH" w:eastAsia="Times New Roman" w:hAnsi=".VnTimeH" w:cs="Tahoma"/>
      <w:b/>
      <w:bCs/>
      <w:sz w:val="20"/>
      <w:szCs w:val="24"/>
    </w:rPr>
  </w:style>
  <w:style w:type="paragraph" w:styleId="Heading9">
    <w:name w:val="heading 9"/>
    <w:aliases w:val="Heading 9(unused),9,Cond'l Reqt.,Appendix,ctc,Caption text (column-wide),ft,Level (a),Legal Level 1.1.1.1.,TableTitle,rb,req bullet,req1,91,TableTitle1,Cond'l Reqt.1,rb1,req bullet1,req11,92,TableTitle2,Cond'l Reqt.2,rb2,req bullet2,req12,911"/>
    <w:basedOn w:val="Normal"/>
    <w:next w:val="Normal"/>
    <w:link w:val="Heading9Char"/>
    <w:qFormat/>
    <w:rsid w:val="00364A42"/>
    <w:pPr>
      <w:keepNext/>
      <w:spacing w:after="0" w:line="500" w:lineRule="atLeast"/>
      <w:jc w:val="both"/>
      <w:outlineLvl w:val="8"/>
    </w:pPr>
    <w:rPr>
      <w:rFonts w:eastAsia="Times New Roman" w:cs="Arial"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aliases w:val="Body Text Char Char Char Char Char Char Char1,Body Text Char Char Char Char Char Char2,Body Text Char Char Char Char1,1tenchuong Char,Body Text Char Char Char2,bt Char,B-text1.5 Char1"/>
    <w:link w:val="BodyText"/>
    <w:uiPriority w:val="99"/>
    <w:rsid w:val="0054550D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Other">
    <w:name w:val="Other_"/>
    <w:link w:val="Other0"/>
    <w:uiPriority w:val="99"/>
    <w:rsid w:val="0054550D"/>
    <w:rPr>
      <w:rFonts w:cs="Times New Roman"/>
      <w:i/>
      <w:iCs/>
      <w:sz w:val="26"/>
      <w:szCs w:val="26"/>
      <w:shd w:val="clear" w:color="auto" w:fill="FFFFFF"/>
    </w:rPr>
  </w:style>
  <w:style w:type="paragraph" w:styleId="BodyText">
    <w:name w:val="Body Text"/>
    <w:aliases w:val="Body Text Char Char Char Char Char Char,Body Text Char Char Char Char Char,Body Text Char Char Char,1tenchuong,Body Text Char Char,bt,B-text1.5,Body Text Char Char Char Char Char Char Char Char"/>
    <w:basedOn w:val="Normal"/>
    <w:link w:val="BodyTextChar1"/>
    <w:uiPriority w:val="99"/>
    <w:qFormat/>
    <w:rsid w:val="0054550D"/>
    <w:pPr>
      <w:widowControl w:val="0"/>
      <w:shd w:val="clear" w:color="auto" w:fill="FFFFFF"/>
      <w:spacing w:after="100" w:line="262" w:lineRule="auto"/>
      <w:ind w:firstLine="400"/>
      <w:jc w:val="center"/>
    </w:pPr>
    <w:rPr>
      <w:rFonts w:cs="Times New Roman"/>
      <w:i/>
      <w:iCs/>
      <w:sz w:val="26"/>
      <w:szCs w:val="26"/>
    </w:rPr>
  </w:style>
  <w:style w:type="character" w:customStyle="1" w:styleId="BodyTextChar">
    <w:name w:val="Body Text Char"/>
    <w:aliases w:val="Body Text Char Char Char Char Char Char Char,Body Text Char Char Char Char Char Char1,Body Text Char Char Char Char,1tenchuong Char1,Body Text Char Char Char1,bt Char1,B-text1.5 Char,Body Text Char Char Char Char Char Char Char Char Char"/>
    <w:basedOn w:val="DefaultParagraphFont"/>
    <w:rsid w:val="0054550D"/>
  </w:style>
  <w:style w:type="paragraph" w:customStyle="1" w:styleId="Other0">
    <w:name w:val="Other"/>
    <w:basedOn w:val="Normal"/>
    <w:link w:val="Other"/>
    <w:uiPriority w:val="99"/>
    <w:rsid w:val="0054550D"/>
    <w:pPr>
      <w:widowControl w:val="0"/>
      <w:shd w:val="clear" w:color="auto" w:fill="FFFFFF"/>
      <w:spacing w:after="100" w:line="262" w:lineRule="auto"/>
      <w:ind w:firstLine="400"/>
      <w:jc w:val="center"/>
    </w:pPr>
    <w:rPr>
      <w:rFonts w:cs="Times New Roman"/>
      <w:i/>
      <w:iCs/>
      <w:sz w:val="26"/>
      <w:szCs w:val="26"/>
    </w:rPr>
  </w:style>
  <w:style w:type="character" w:customStyle="1" w:styleId="Heading1Char">
    <w:name w:val="Heading 1 Char"/>
    <w:aliases w:val="Heading 1(Report Only) Char,Chapter Char,Heading 1(Report Only)1 Char,Chapter1 Char,H1 Char1,DO NOT USE_h1 Char,Level 1 Topic Heading Char,h1 Char,H1 Char Char,l1 Char,level 1 heading Char,contents Char,proj Char,proj1 Char,proj5 Char"/>
    <w:basedOn w:val="DefaultParagraphFont"/>
    <w:link w:val="Heading1"/>
    <w:rsid w:val="00364A42"/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Heading2Char">
    <w:name w:val="Heading 2 Char"/>
    <w:aliases w:val="l2 Char2,H2 Char2,h21 Char2,h2 Char,tieude 2 Char,l2 Char Char1,H2 Char Char1,h21 Char Char Char,Heading 2 Char1 Char,Heading 2 Char Char Char,l2 Char Char Char,H2 Char Char Char,h2 Char Char Char,l2 Char1 Char,H2 Char1 Char,h2 Char1 Char"/>
    <w:basedOn w:val="DefaultParagraphFont"/>
    <w:link w:val="Heading2"/>
    <w:rsid w:val="00364A42"/>
    <w:rPr>
      <w:rFonts w:eastAsia="Times New Roman" w:cs="Tahoma"/>
      <w:b/>
      <w:bCs/>
      <w:sz w:val="27"/>
      <w:szCs w:val="24"/>
    </w:rPr>
  </w:style>
  <w:style w:type="character" w:customStyle="1" w:styleId="Heading3Char">
    <w:name w:val="Heading 3 Char"/>
    <w:aliases w:val="h3 Char,h31 Char1,tieude 3 Char,Heading 3 Char Char Char,h31 Char Char,underlined Heading Char,proj3 Char,proj31 Char,proj32 Char,proj33 Char,proj34 Char,proj35 Char,proj36 Char,proj37 Char,proj38 Char,proj39 Char,proj310 Char,. Char"/>
    <w:basedOn w:val="DefaultParagraphFont"/>
    <w:link w:val="Heading3"/>
    <w:rsid w:val="00364A42"/>
    <w:rPr>
      <w:rFonts w:eastAsia="Times New Roman" w:cs="Tahoma"/>
      <w:b/>
      <w:bCs/>
      <w:sz w:val="28"/>
      <w:szCs w:val="28"/>
    </w:rPr>
  </w:style>
  <w:style w:type="character" w:customStyle="1" w:styleId="Heading4Char">
    <w:name w:val="Heading 4 Char"/>
    <w:aliases w:val="h4 Char Char,h41 Char Char Char Char Char,h4 Char1,h41 + Character s... Char,h41 Char,Heading 4 Char Char Char Char Char Char Char Char Char,h41 + Character s Char,Heading 3 Cha... Char,Char Char1,Char Char Char1,Heading4 Char,4 Char"/>
    <w:basedOn w:val="DefaultParagraphFont"/>
    <w:link w:val="Heading4"/>
    <w:rsid w:val="00364A42"/>
    <w:rPr>
      <w:rFonts w:eastAsia="Times New Roman" w:cs="Tahoma"/>
      <w:b/>
      <w:bCs/>
      <w:sz w:val="22"/>
    </w:rPr>
  </w:style>
  <w:style w:type="character" w:customStyle="1" w:styleId="Heading5Char">
    <w:name w:val="Heading 5 Char"/>
    <w:aliases w:val="Heading 5(unused) Char,Heading 5(unused)1 Char,h5 Char,mh2 Char,Module heading 2 Char,Numbered Sub-list Char,heading 5 Char,H5 Char,New Char,Heading51 Char,Heading52 Char,Heading511 Char,Heading53 Char,Heading512 Char,H5-Heading 5 Char"/>
    <w:basedOn w:val="DefaultParagraphFont"/>
    <w:link w:val="Heading5"/>
    <w:rsid w:val="00364A42"/>
    <w:rPr>
      <w:rFonts w:ascii=".VnTimeH" w:eastAsia="Times New Roman" w:hAnsi=".VnTimeH" w:cs="Tahoma"/>
      <w:b/>
      <w:bCs/>
      <w:sz w:val="22"/>
      <w:szCs w:val="24"/>
    </w:rPr>
  </w:style>
  <w:style w:type="character" w:customStyle="1" w:styleId="Heading6Char">
    <w:name w:val="Heading 6 Char"/>
    <w:aliases w:val="Heading 6(unused) Char,Heading 6 Char Char Char1,Heading 6 Char Char Char Char,cnp Char,Caption number (page-wide) Char,L6 Char,H6 Char,Heading6 Char,Heading61 Char,Heading62 Char,Heading611 Char,Heading63 Char,Heading612 Char,6 Char"/>
    <w:basedOn w:val="DefaultParagraphFont"/>
    <w:link w:val="Heading6"/>
    <w:rsid w:val="00364A42"/>
    <w:rPr>
      <w:rFonts w:ascii=".VnTimeH" w:eastAsia="Times New Roman" w:hAnsi=".VnTimeH" w:cs="Tahoma"/>
      <w:b/>
      <w:bCs/>
      <w:szCs w:val="24"/>
    </w:rPr>
  </w:style>
  <w:style w:type="character" w:customStyle="1" w:styleId="Heading7Char">
    <w:name w:val="Heading 7 Char"/>
    <w:aliases w:val="Heading 7(unused) Char,L7 Char,cnc Char,Caption number (column-wide) Char,Legal Level 1.1. Char,7 Char,ExhibitTitle Char,Objective Char,heading7 Char,req3 Char,71 Char,ExhibitTitle1 Char,st1 Char,Objective1 Char,heading71 Char,req31 Char"/>
    <w:basedOn w:val="DefaultParagraphFont"/>
    <w:link w:val="Heading7"/>
    <w:rsid w:val="00364A42"/>
    <w:rPr>
      <w:rFonts w:eastAsia="Times New Roman" w:cs="Arial"/>
      <w:b/>
      <w:i/>
      <w:sz w:val="28"/>
      <w:szCs w:val="28"/>
    </w:rPr>
  </w:style>
  <w:style w:type="character" w:customStyle="1" w:styleId="Heading8Char">
    <w:name w:val="Heading 8 Char"/>
    <w:aliases w:val="Heading 8(unused) Char,ctp Char,Caption text (page-wide) Char,8 Char,Condition Char,tt Char,Center Bold Char,table text Char,Legal Level 1.1.1. Char,heading 8 Char,FigureTitle Char,requirement Char,req2 Char,req Char,81 Char,req21 Char"/>
    <w:basedOn w:val="DefaultParagraphFont"/>
    <w:link w:val="Heading8"/>
    <w:rsid w:val="00364A42"/>
    <w:rPr>
      <w:rFonts w:ascii=".VnTimeH" w:eastAsia="Times New Roman" w:hAnsi=".VnTimeH" w:cs="Tahoma"/>
      <w:b/>
      <w:bCs/>
      <w:sz w:val="20"/>
      <w:szCs w:val="24"/>
    </w:rPr>
  </w:style>
  <w:style w:type="character" w:customStyle="1" w:styleId="Heading9Char">
    <w:name w:val="Heading 9 Char"/>
    <w:aliases w:val="Heading 9(unused) Char,9 Char,Cond'l Reqt. Char,Appendix Char,ctc Char,Caption text (column-wide) Char,ft Char,Level (a) Char,Legal Level 1.1.1.1. Char,TableTitle Char,rb Char,req bullet Char,req1 Char,91 Char,TableTitle1 Char,rb1 Char"/>
    <w:basedOn w:val="DefaultParagraphFont"/>
    <w:link w:val="Heading9"/>
    <w:rsid w:val="00364A42"/>
    <w:rPr>
      <w:rFonts w:eastAsia="Times New Roman" w:cs="Arial"/>
      <w:bCs/>
      <w:i/>
      <w:sz w:val="28"/>
      <w:szCs w:val="28"/>
    </w:rPr>
  </w:style>
  <w:style w:type="paragraph" w:styleId="Header">
    <w:name w:val="header"/>
    <w:basedOn w:val="Normal"/>
    <w:link w:val="HeaderChar"/>
    <w:rsid w:val="00364A42"/>
    <w:pPr>
      <w:tabs>
        <w:tab w:val="center" w:pos="4320"/>
        <w:tab w:val="right" w:pos="8640"/>
      </w:tabs>
      <w:spacing w:before="60" w:after="60" w:line="300" w:lineRule="auto"/>
    </w:pPr>
    <w:rPr>
      <w:rFonts w:eastAsia="Times New Roman" w:cs="Tahoma"/>
      <w:sz w:val="27"/>
      <w:szCs w:val="24"/>
    </w:rPr>
  </w:style>
  <w:style w:type="character" w:customStyle="1" w:styleId="HeaderChar">
    <w:name w:val="Header Char"/>
    <w:basedOn w:val="DefaultParagraphFont"/>
    <w:link w:val="Header"/>
    <w:rsid w:val="00364A42"/>
    <w:rPr>
      <w:rFonts w:eastAsia="Times New Roman" w:cs="Tahoma"/>
      <w:sz w:val="27"/>
      <w:szCs w:val="24"/>
    </w:rPr>
  </w:style>
  <w:style w:type="paragraph" w:styleId="Footer">
    <w:name w:val="footer"/>
    <w:basedOn w:val="Normal"/>
    <w:link w:val="FooterChar"/>
    <w:qFormat/>
    <w:rsid w:val="00364A42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364A42"/>
    <w:rPr>
      <w:rFonts w:eastAsia="Times New Roman" w:cs="Times New Roman"/>
      <w:sz w:val="28"/>
      <w:szCs w:val="28"/>
      <w:lang w:val="x-none" w:eastAsia="x-none"/>
    </w:rPr>
  </w:style>
  <w:style w:type="character" w:styleId="PageNumber">
    <w:name w:val="page number"/>
    <w:basedOn w:val="DefaultParagraphFont"/>
    <w:rsid w:val="00364A42"/>
  </w:style>
  <w:style w:type="paragraph" w:styleId="BodyTextIndent">
    <w:name w:val="Body Text Indent"/>
    <w:basedOn w:val="Normal"/>
    <w:link w:val="BodyTextIndentChar"/>
    <w:rsid w:val="00364A42"/>
    <w:pPr>
      <w:spacing w:before="120" w:after="0" w:line="240" w:lineRule="auto"/>
      <w:ind w:firstLine="720"/>
      <w:jc w:val="both"/>
    </w:pPr>
    <w:rPr>
      <w:rFonts w:eastAsia="Times New Roman" w:cs="Tahoma"/>
      <w:b/>
      <w:i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364A42"/>
    <w:rPr>
      <w:rFonts w:eastAsia="Times New Roman" w:cs="Tahoma"/>
      <w:b/>
      <w:i/>
      <w:sz w:val="28"/>
      <w:szCs w:val="28"/>
    </w:rPr>
  </w:style>
  <w:style w:type="paragraph" w:styleId="ListParagraph">
    <w:name w:val="List Paragraph"/>
    <w:aliases w:val="List Paragraph 1,lp1,List Paragraph2,lp11,My checklist,Bullet L1,List Paragraph1,List Paragraph11,Colorful List - Accent 11,bullet,Bullet List,FooterText,numbered,Paragraphe de liste,VNA - List Paragraph,Table Sequence,List A,Norm,Nga"/>
    <w:basedOn w:val="Normal"/>
    <w:link w:val="ListParagraphChar"/>
    <w:uiPriority w:val="99"/>
    <w:qFormat/>
    <w:rsid w:val="00364A42"/>
    <w:pPr>
      <w:spacing w:after="0" w:line="240" w:lineRule="auto"/>
      <w:ind w:left="720"/>
      <w:contextualSpacing/>
    </w:pPr>
    <w:rPr>
      <w:rFonts w:eastAsia="Times New Roman" w:cs="Tahoma"/>
      <w:sz w:val="28"/>
      <w:szCs w:val="28"/>
    </w:rPr>
  </w:style>
  <w:style w:type="paragraph" w:styleId="NormalWeb">
    <w:name w:val="Normal (Web)"/>
    <w:basedOn w:val="Normal"/>
    <w:uiPriority w:val="99"/>
    <w:rsid w:val="00364A42"/>
    <w:pPr>
      <w:spacing w:before="100" w:beforeAutospacing="1" w:after="100" w:afterAutospacing="1" w:line="240" w:lineRule="auto"/>
    </w:pPr>
    <w:rPr>
      <w:rFonts w:eastAsia="Times New Roman" w:cs="Tahoma"/>
      <w:szCs w:val="24"/>
    </w:rPr>
  </w:style>
  <w:style w:type="table" w:styleId="TableGrid">
    <w:name w:val="Table Grid"/>
    <w:basedOn w:val="TableNormal"/>
    <w:uiPriority w:val="39"/>
    <w:rsid w:val="00364A4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rsid w:val="00364A42"/>
    <w:pPr>
      <w:spacing w:after="160" w:line="240" w:lineRule="exact"/>
    </w:pPr>
    <w:rPr>
      <w:rFonts w:ascii="Tahoma" w:eastAsia="PMingLiU" w:hAnsi="Tahoma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364A42"/>
    <w:pPr>
      <w:spacing w:after="120" w:line="480" w:lineRule="auto"/>
    </w:pPr>
    <w:rPr>
      <w:rFonts w:eastAsia="Times New Roman" w:cs="Times New Roman"/>
      <w:sz w:val="28"/>
      <w:szCs w:val="28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364A42"/>
    <w:rPr>
      <w:rFonts w:eastAsia="Times New Roman" w:cs="Times New Roman"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rsid w:val="00364A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64A4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pple-style-span">
    <w:name w:val="apple-style-span"/>
    <w:rsid w:val="00364A42"/>
  </w:style>
  <w:style w:type="character" w:customStyle="1" w:styleId="hps">
    <w:name w:val="hps"/>
    <w:rsid w:val="00364A42"/>
    <w:rPr>
      <w:rFonts w:cs="Times New Roman"/>
    </w:rPr>
  </w:style>
  <w:style w:type="character" w:customStyle="1" w:styleId="atn">
    <w:name w:val="atn"/>
    <w:rsid w:val="00364A42"/>
    <w:rPr>
      <w:rFonts w:cs="Times New Roman"/>
    </w:rPr>
  </w:style>
  <w:style w:type="paragraph" w:styleId="PlainText">
    <w:name w:val="Plain Text"/>
    <w:basedOn w:val="Normal"/>
    <w:link w:val="PlainTextChar"/>
    <w:rsid w:val="00364A4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de-DE" w:eastAsia="de-DE"/>
    </w:rPr>
  </w:style>
  <w:style w:type="character" w:customStyle="1" w:styleId="PlainTextChar">
    <w:name w:val="Plain Text Char"/>
    <w:basedOn w:val="DefaultParagraphFont"/>
    <w:link w:val="PlainText"/>
    <w:rsid w:val="00364A42"/>
    <w:rPr>
      <w:rFonts w:ascii="Courier New" w:eastAsia="Times New Roman" w:hAnsi="Courier New" w:cs="Times New Roman"/>
      <w:sz w:val="20"/>
      <w:szCs w:val="20"/>
      <w:lang w:val="de-DE" w:eastAsia="de-DE"/>
    </w:rPr>
  </w:style>
  <w:style w:type="paragraph" w:customStyle="1" w:styleId="CharCharCharCharCharCharCharCharChar">
    <w:name w:val="Char Char Char Char Char Char Char Char Char"/>
    <w:basedOn w:val="Normal"/>
    <w:next w:val="Normal"/>
    <w:autoRedefine/>
    <w:semiHidden/>
    <w:rsid w:val="00364A42"/>
    <w:pPr>
      <w:spacing w:before="120" w:after="120" w:line="312" w:lineRule="auto"/>
    </w:pPr>
    <w:rPr>
      <w:rFonts w:eastAsia="Times New Roman" w:cs="Times New Roman"/>
      <w:sz w:val="28"/>
      <w:szCs w:val="28"/>
    </w:rPr>
  </w:style>
  <w:style w:type="character" w:styleId="Hyperlink">
    <w:name w:val="Hyperlink"/>
    <w:link w:val="CharChar27CharCharCharChar"/>
    <w:uiPriority w:val="99"/>
    <w:rsid w:val="00364A42"/>
    <w:rPr>
      <w:color w:val="0000FF"/>
      <w:u w:val="single"/>
    </w:rPr>
  </w:style>
  <w:style w:type="character" w:styleId="FollowedHyperlink">
    <w:name w:val="FollowedHyperlink"/>
    <w:uiPriority w:val="99"/>
    <w:rsid w:val="00364A42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364A42"/>
    <w:pPr>
      <w:spacing w:after="0" w:line="336" w:lineRule="auto"/>
      <w:jc w:val="center"/>
    </w:pPr>
    <w:rPr>
      <w:rFonts w:ascii=".VnAvantH" w:eastAsia="Times New Roman" w:hAnsi=".VnAvantH" w:cs="Times New Roman"/>
      <w:bCs/>
      <w:color w:val="000000"/>
      <w:sz w:val="28"/>
      <w:szCs w:val="4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364A42"/>
    <w:rPr>
      <w:rFonts w:ascii=".VnAvantH" w:eastAsia="Times New Roman" w:hAnsi=".VnAvantH" w:cs="Times New Roman"/>
      <w:bCs/>
      <w:color w:val="000000"/>
      <w:sz w:val="28"/>
      <w:szCs w:val="48"/>
      <w:lang w:val="x-none" w:eastAsia="x-none"/>
    </w:rPr>
  </w:style>
  <w:style w:type="paragraph" w:customStyle="1" w:styleId="mucluc1">
    <w:name w:val="mucluc1"/>
    <w:basedOn w:val="Normal"/>
    <w:rsid w:val="00364A42"/>
    <w:pPr>
      <w:spacing w:after="120" w:line="312" w:lineRule="auto"/>
      <w:jc w:val="both"/>
    </w:pPr>
    <w:rPr>
      <w:rFonts w:ascii=".VnAvantH" w:eastAsia="Times New Roman" w:hAnsi=".VnAvantH" w:cs="Times New Roman"/>
      <w:b/>
      <w:sz w:val="28"/>
      <w:szCs w:val="20"/>
    </w:rPr>
  </w:style>
  <w:style w:type="paragraph" w:customStyle="1" w:styleId="tenchuong">
    <w:name w:val="tenchuong"/>
    <w:basedOn w:val="Normal"/>
    <w:rsid w:val="00364A42"/>
    <w:pPr>
      <w:widowControl w:val="0"/>
      <w:spacing w:after="240" w:line="360" w:lineRule="auto"/>
      <w:jc w:val="center"/>
    </w:pPr>
    <w:rPr>
      <w:rFonts w:ascii=".VnAvantH" w:eastAsia="Times New Roman" w:hAnsi=".VnAvantH" w:cs="Times New Roman"/>
      <w:b/>
      <w:sz w:val="32"/>
      <w:szCs w:val="20"/>
    </w:rPr>
  </w:style>
  <w:style w:type="paragraph" w:styleId="Subtitle">
    <w:name w:val="Subtitle"/>
    <w:basedOn w:val="Normal"/>
    <w:link w:val="SubtitleChar"/>
    <w:qFormat/>
    <w:rsid w:val="00364A42"/>
    <w:pPr>
      <w:spacing w:after="0" w:line="336" w:lineRule="auto"/>
      <w:jc w:val="center"/>
    </w:pPr>
    <w:rPr>
      <w:rFonts w:ascii=".VnBlackH" w:eastAsia="Times New Roman" w:hAnsi=".VnBlackH" w:cs="Times New Roman"/>
      <w:b/>
      <w:color w:val="000000"/>
      <w:sz w:val="28"/>
      <w:szCs w:val="48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364A42"/>
    <w:rPr>
      <w:rFonts w:ascii=".VnBlackH" w:eastAsia="Times New Roman" w:hAnsi=".VnBlackH" w:cs="Times New Roman"/>
      <w:b/>
      <w:color w:val="000000"/>
      <w:sz w:val="28"/>
      <w:szCs w:val="48"/>
      <w:lang w:val="x-none" w:eastAsia="x-none"/>
    </w:rPr>
  </w:style>
  <w:style w:type="paragraph" w:customStyle="1" w:styleId="xl24">
    <w:name w:val="xl24"/>
    <w:basedOn w:val="Normal"/>
    <w:rsid w:val="00364A42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6"/>
      <w:szCs w:val="26"/>
    </w:rPr>
  </w:style>
  <w:style w:type="paragraph" w:customStyle="1" w:styleId="xl25">
    <w:name w:val="xl25"/>
    <w:basedOn w:val="Normal"/>
    <w:rsid w:val="00364A42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000000"/>
      <w:sz w:val="22"/>
    </w:rPr>
  </w:style>
  <w:style w:type="paragraph" w:customStyle="1" w:styleId="xl26">
    <w:name w:val="xl26"/>
    <w:basedOn w:val="Normal"/>
    <w:rsid w:val="00364A4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000000"/>
      <w:sz w:val="22"/>
    </w:rPr>
  </w:style>
  <w:style w:type="paragraph" w:customStyle="1" w:styleId="xl27">
    <w:name w:val="xl27"/>
    <w:basedOn w:val="Normal"/>
    <w:rsid w:val="00364A42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000000"/>
      <w:sz w:val="22"/>
    </w:rPr>
  </w:style>
  <w:style w:type="paragraph" w:customStyle="1" w:styleId="xl28">
    <w:name w:val="xl28"/>
    <w:basedOn w:val="Normal"/>
    <w:rsid w:val="00364A4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000000"/>
      <w:sz w:val="22"/>
    </w:rPr>
  </w:style>
  <w:style w:type="paragraph" w:customStyle="1" w:styleId="xl29">
    <w:name w:val="xl29"/>
    <w:basedOn w:val="Normal"/>
    <w:rsid w:val="00364A42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2"/>
    </w:rPr>
  </w:style>
  <w:style w:type="paragraph" w:customStyle="1" w:styleId="xl30">
    <w:name w:val="xl30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">
    <w:name w:val="xl31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2">
    <w:name w:val="xl32"/>
    <w:basedOn w:val="Normal"/>
    <w:rsid w:val="00364A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i/>
      <w:iCs/>
      <w:color w:val="000000"/>
      <w:sz w:val="22"/>
    </w:rPr>
  </w:style>
  <w:style w:type="paragraph" w:customStyle="1" w:styleId="xl33">
    <w:name w:val="xl33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34">
    <w:name w:val="xl34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000000"/>
      <w:sz w:val="22"/>
    </w:rPr>
  </w:style>
  <w:style w:type="paragraph" w:customStyle="1" w:styleId="xl35">
    <w:name w:val="xl35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2"/>
    </w:rPr>
  </w:style>
  <w:style w:type="paragraph" w:customStyle="1" w:styleId="xl36">
    <w:name w:val="xl36"/>
    <w:basedOn w:val="Normal"/>
    <w:rsid w:val="00364A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000000"/>
      <w:szCs w:val="24"/>
    </w:rPr>
  </w:style>
  <w:style w:type="paragraph" w:customStyle="1" w:styleId="xl37">
    <w:name w:val="xl37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808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000000"/>
      <w:szCs w:val="24"/>
    </w:rPr>
  </w:style>
  <w:style w:type="paragraph" w:customStyle="1" w:styleId="xl38">
    <w:name w:val="xl38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000000"/>
      <w:szCs w:val="24"/>
    </w:rPr>
  </w:style>
  <w:style w:type="paragraph" w:customStyle="1" w:styleId="xl39">
    <w:name w:val="xl39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000000"/>
      <w:szCs w:val="24"/>
    </w:rPr>
  </w:style>
  <w:style w:type="paragraph" w:customStyle="1" w:styleId="xl40">
    <w:name w:val="xl40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color w:val="000000"/>
      <w:szCs w:val="24"/>
    </w:rPr>
  </w:style>
  <w:style w:type="paragraph" w:customStyle="1" w:styleId="xl41">
    <w:name w:val="xl41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4"/>
    </w:rPr>
  </w:style>
  <w:style w:type="paragraph" w:customStyle="1" w:styleId="xl42">
    <w:name w:val="xl42"/>
    <w:basedOn w:val="Normal"/>
    <w:rsid w:val="00364A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43">
    <w:name w:val="xl43"/>
    <w:basedOn w:val="Normal"/>
    <w:rsid w:val="00364A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Cs w:val="24"/>
    </w:rPr>
  </w:style>
  <w:style w:type="paragraph" w:customStyle="1" w:styleId="xl44">
    <w:name w:val="xl44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808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Cs w:val="24"/>
    </w:rPr>
  </w:style>
  <w:style w:type="paragraph" w:customStyle="1" w:styleId="xl45">
    <w:name w:val="xl45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Cs w:val="24"/>
    </w:rPr>
  </w:style>
  <w:style w:type="paragraph" w:customStyle="1" w:styleId="xl46">
    <w:name w:val="xl46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Cs w:val="24"/>
    </w:rPr>
  </w:style>
  <w:style w:type="paragraph" w:customStyle="1" w:styleId="xl47">
    <w:name w:val="xl47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Cs w:val="24"/>
    </w:rPr>
  </w:style>
  <w:style w:type="paragraph" w:customStyle="1" w:styleId="xl48">
    <w:name w:val="xl48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49">
    <w:name w:val="xl49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Cs w:val="24"/>
    </w:rPr>
  </w:style>
  <w:style w:type="paragraph" w:customStyle="1" w:styleId="xl50">
    <w:name w:val="xl50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xl51">
    <w:name w:val="xl51"/>
    <w:basedOn w:val="Normal"/>
    <w:rsid w:val="00364A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Cs w:val="24"/>
    </w:rPr>
  </w:style>
  <w:style w:type="paragraph" w:customStyle="1" w:styleId="xl52">
    <w:name w:val="xl52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8080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Cs w:val="24"/>
    </w:rPr>
  </w:style>
  <w:style w:type="paragraph" w:customStyle="1" w:styleId="xl53">
    <w:name w:val="xl53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Cs w:val="24"/>
    </w:rPr>
  </w:style>
  <w:style w:type="paragraph" w:customStyle="1" w:styleId="xl54">
    <w:name w:val="xl54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Cs w:val="24"/>
    </w:rPr>
  </w:style>
  <w:style w:type="paragraph" w:customStyle="1" w:styleId="xl55">
    <w:name w:val="xl55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Cs w:val="24"/>
    </w:rPr>
  </w:style>
  <w:style w:type="paragraph" w:customStyle="1" w:styleId="xl56">
    <w:name w:val="xl56"/>
    <w:basedOn w:val="Normal"/>
    <w:rsid w:val="00364A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Cs w:val="24"/>
    </w:rPr>
  </w:style>
  <w:style w:type="paragraph" w:customStyle="1" w:styleId="xl57">
    <w:name w:val="xl57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8080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Cs w:val="24"/>
    </w:rPr>
  </w:style>
  <w:style w:type="paragraph" w:customStyle="1" w:styleId="xl58">
    <w:name w:val="xl58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Cs w:val="24"/>
    </w:rPr>
  </w:style>
  <w:style w:type="paragraph" w:customStyle="1" w:styleId="xl59">
    <w:name w:val="xl59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8080"/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4"/>
    </w:rPr>
  </w:style>
  <w:style w:type="paragraph" w:customStyle="1" w:styleId="xl60">
    <w:name w:val="xl60"/>
    <w:basedOn w:val="Normal"/>
    <w:rsid w:val="00364A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8080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61">
    <w:name w:val="xl61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xl62">
    <w:name w:val="xl62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xl63">
    <w:name w:val="xl63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xl64">
    <w:name w:val="xl64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4"/>
    </w:rPr>
  </w:style>
  <w:style w:type="paragraph" w:customStyle="1" w:styleId="xl65">
    <w:name w:val="xl65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4"/>
    </w:rPr>
  </w:style>
  <w:style w:type="paragraph" w:customStyle="1" w:styleId="xl66">
    <w:name w:val="xl66"/>
    <w:basedOn w:val="Normal"/>
    <w:rsid w:val="00364A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2"/>
    </w:rPr>
  </w:style>
  <w:style w:type="paragraph" w:customStyle="1" w:styleId="xl67">
    <w:name w:val="xl67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808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2"/>
    </w:rPr>
  </w:style>
  <w:style w:type="paragraph" w:customStyle="1" w:styleId="xl68">
    <w:name w:val="xl68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2"/>
    </w:rPr>
  </w:style>
  <w:style w:type="paragraph" w:customStyle="1" w:styleId="xl69">
    <w:name w:val="xl69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2"/>
    </w:rPr>
  </w:style>
  <w:style w:type="paragraph" w:customStyle="1" w:styleId="xl70">
    <w:name w:val="xl70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4"/>
    </w:rPr>
  </w:style>
  <w:style w:type="paragraph" w:customStyle="1" w:styleId="xl71">
    <w:name w:val="xl71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2"/>
    </w:rPr>
  </w:style>
  <w:style w:type="paragraph" w:customStyle="1" w:styleId="xl72">
    <w:name w:val="xl72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Cs w:val="24"/>
    </w:rPr>
  </w:style>
  <w:style w:type="paragraph" w:customStyle="1" w:styleId="xl73">
    <w:name w:val="xl73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xl74">
    <w:name w:val="xl74"/>
    <w:basedOn w:val="Normal"/>
    <w:rsid w:val="00364A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2"/>
    </w:rPr>
  </w:style>
  <w:style w:type="paragraph" w:customStyle="1" w:styleId="xl75">
    <w:name w:val="xl75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8080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2"/>
    </w:rPr>
  </w:style>
  <w:style w:type="paragraph" w:customStyle="1" w:styleId="xl76">
    <w:name w:val="xl76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2"/>
    </w:rPr>
  </w:style>
  <w:style w:type="paragraph" w:customStyle="1" w:styleId="xl77">
    <w:name w:val="xl77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2"/>
    </w:rPr>
  </w:style>
  <w:style w:type="paragraph" w:customStyle="1" w:styleId="xl78">
    <w:name w:val="xl78"/>
    <w:basedOn w:val="Normal"/>
    <w:rsid w:val="00364A42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auto" w:fill="FF66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2"/>
    </w:rPr>
  </w:style>
  <w:style w:type="paragraph" w:customStyle="1" w:styleId="xl79">
    <w:name w:val="xl79"/>
    <w:basedOn w:val="Normal"/>
    <w:rsid w:val="00364A42"/>
    <w:pPr>
      <w:pBdr>
        <w:top w:val="single" w:sz="4" w:space="0" w:color="auto"/>
        <w:bottom w:val="double" w:sz="6" w:space="0" w:color="auto"/>
        <w:right w:val="single" w:sz="8" w:space="0" w:color="auto"/>
      </w:pBdr>
      <w:shd w:val="clear" w:color="auto" w:fill="FF66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2"/>
    </w:rPr>
  </w:style>
  <w:style w:type="paragraph" w:customStyle="1" w:styleId="xl80">
    <w:name w:val="xl80"/>
    <w:basedOn w:val="Normal"/>
    <w:rsid w:val="00364A42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00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2"/>
    </w:rPr>
  </w:style>
  <w:style w:type="paragraph" w:customStyle="1" w:styleId="xl81">
    <w:name w:val="xl81"/>
    <w:basedOn w:val="Normal"/>
    <w:rsid w:val="00364A4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00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2"/>
    </w:rPr>
  </w:style>
  <w:style w:type="paragraph" w:customStyle="1" w:styleId="xl82">
    <w:name w:val="xl82"/>
    <w:basedOn w:val="Normal"/>
    <w:rsid w:val="00364A42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auto" w:fill="00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2"/>
    </w:rPr>
  </w:style>
  <w:style w:type="paragraph" w:customStyle="1" w:styleId="xl83">
    <w:name w:val="xl83"/>
    <w:basedOn w:val="Normal"/>
    <w:rsid w:val="00364A42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84">
    <w:name w:val="xl84"/>
    <w:basedOn w:val="Normal"/>
    <w:rsid w:val="00364A42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000000"/>
      <w:sz w:val="22"/>
    </w:rPr>
  </w:style>
  <w:style w:type="paragraph" w:customStyle="1" w:styleId="xl85">
    <w:name w:val="xl85"/>
    <w:basedOn w:val="Normal"/>
    <w:rsid w:val="00364A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86">
    <w:name w:val="xl86"/>
    <w:basedOn w:val="Normal"/>
    <w:rsid w:val="00364A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87">
    <w:name w:val="xl87"/>
    <w:basedOn w:val="Normal"/>
    <w:rsid w:val="00364A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xl88">
    <w:name w:val="xl88"/>
    <w:basedOn w:val="Normal"/>
    <w:rsid w:val="00364A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xl89">
    <w:name w:val="xl89"/>
    <w:basedOn w:val="Normal"/>
    <w:rsid w:val="00364A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8080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90">
    <w:name w:val="xl90"/>
    <w:basedOn w:val="Normal"/>
    <w:rsid w:val="00364A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4"/>
    </w:rPr>
  </w:style>
  <w:style w:type="paragraph" w:customStyle="1" w:styleId="xl91">
    <w:name w:val="xl91"/>
    <w:basedOn w:val="Normal"/>
    <w:rsid w:val="00364A42"/>
    <w:pPr>
      <w:pBdr>
        <w:top w:val="single" w:sz="4" w:space="0" w:color="auto"/>
        <w:bottom w:val="double" w:sz="6" w:space="0" w:color="auto"/>
      </w:pBdr>
      <w:shd w:val="clear" w:color="auto" w:fill="FF66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2"/>
    </w:rPr>
  </w:style>
  <w:style w:type="paragraph" w:customStyle="1" w:styleId="xl92">
    <w:name w:val="xl92"/>
    <w:basedOn w:val="Normal"/>
    <w:rsid w:val="00364A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Cs w:val="24"/>
    </w:rPr>
  </w:style>
  <w:style w:type="paragraph" w:customStyle="1" w:styleId="xl93">
    <w:name w:val="xl93"/>
    <w:basedOn w:val="Normal"/>
    <w:rsid w:val="00364A42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4"/>
    </w:rPr>
  </w:style>
  <w:style w:type="paragraph" w:customStyle="1" w:styleId="Default">
    <w:name w:val="Default"/>
    <w:rsid w:val="00364A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font5">
    <w:name w:val="font5"/>
    <w:basedOn w:val="Normal"/>
    <w:rsid w:val="00364A42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font6">
    <w:name w:val="font6"/>
    <w:basedOn w:val="Normal"/>
    <w:rsid w:val="00364A4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nt7">
    <w:name w:val="font7"/>
    <w:basedOn w:val="Normal"/>
    <w:rsid w:val="00364A42"/>
    <w:pPr>
      <w:spacing w:before="100" w:beforeAutospacing="1" w:after="100" w:afterAutospacing="1" w:line="240" w:lineRule="auto"/>
    </w:pPr>
    <w:rPr>
      <w:rFonts w:eastAsia="Times New Roman" w:cs="Times New Roman"/>
      <w:sz w:val="26"/>
      <w:szCs w:val="26"/>
    </w:rPr>
  </w:style>
  <w:style w:type="paragraph" w:customStyle="1" w:styleId="font8">
    <w:name w:val="font8"/>
    <w:basedOn w:val="Normal"/>
    <w:rsid w:val="00364A42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6"/>
      <w:szCs w:val="26"/>
    </w:rPr>
  </w:style>
  <w:style w:type="paragraph" w:customStyle="1" w:styleId="font9">
    <w:name w:val="font9"/>
    <w:basedOn w:val="Normal"/>
    <w:rsid w:val="00364A42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font10">
    <w:name w:val="font10"/>
    <w:basedOn w:val="Normal"/>
    <w:rsid w:val="00364A42"/>
    <w:pPr>
      <w:spacing w:before="100" w:beforeAutospacing="1" w:after="100" w:afterAutospacing="1" w:line="240" w:lineRule="auto"/>
    </w:pPr>
    <w:rPr>
      <w:rFonts w:ascii="Calibri" w:eastAsia="Times New Roman" w:hAnsi="Calibri" w:cs="Calibri"/>
      <w:szCs w:val="24"/>
    </w:rPr>
  </w:style>
  <w:style w:type="paragraph" w:customStyle="1" w:styleId="font11">
    <w:name w:val="font11"/>
    <w:basedOn w:val="Normal"/>
    <w:rsid w:val="00364A42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6"/>
      <w:szCs w:val="26"/>
    </w:rPr>
  </w:style>
  <w:style w:type="paragraph" w:customStyle="1" w:styleId="font12">
    <w:name w:val="font12"/>
    <w:basedOn w:val="Normal"/>
    <w:rsid w:val="00364A42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u w:val="single"/>
    </w:rPr>
  </w:style>
  <w:style w:type="paragraph" w:customStyle="1" w:styleId="font13">
    <w:name w:val="font13"/>
    <w:basedOn w:val="Normal"/>
    <w:rsid w:val="00364A42"/>
    <w:pPr>
      <w:spacing w:before="100" w:beforeAutospacing="1" w:after="100" w:afterAutospacing="1" w:line="240" w:lineRule="auto"/>
    </w:pPr>
    <w:rPr>
      <w:rFonts w:eastAsia="Times New Roman" w:cs="Times New Roman"/>
      <w:sz w:val="28"/>
      <w:szCs w:val="28"/>
    </w:rPr>
  </w:style>
  <w:style w:type="paragraph" w:customStyle="1" w:styleId="xl94">
    <w:name w:val="xl94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95">
    <w:name w:val="xl95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96">
    <w:name w:val="xl96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7">
    <w:name w:val="xl97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98">
    <w:name w:val="xl98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99">
    <w:name w:val="xl99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Cs w:val="24"/>
    </w:rPr>
  </w:style>
  <w:style w:type="paragraph" w:customStyle="1" w:styleId="xl100">
    <w:name w:val="xl100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101">
    <w:name w:val="xl101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Cs w:val="24"/>
    </w:rPr>
  </w:style>
  <w:style w:type="paragraph" w:customStyle="1" w:styleId="xl102">
    <w:name w:val="xl102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103">
    <w:name w:val="xl103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104">
    <w:name w:val="xl104"/>
    <w:basedOn w:val="Normal"/>
    <w:rsid w:val="00364A42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05">
    <w:name w:val="xl105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06">
    <w:name w:val="xl106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6"/>
      <w:szCs w:val="26"/>
    </w:rPr>
  </w:style>
  <w:style w:type="paragraph" w:customStyle="1" w:styleId="xl107">
    <w:name w:val="xl107"/>
    <w:basedOn w:val="Normal"/>
    <w:rsid w:val="00364A4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08">
    <w:name w:val="xl108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109">
    <w:name w:val="xl109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6"/>
      <w:szCs w:val="26"/>
    </w:rPr>
  </w:style>
  <w:style w:type="paragraph" w:customStyle="1" w:styleId="xl110">
    <w:name w:val="xl110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111">
    <w:name w:val="xl111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6"/>
      <w:szCs w:val="26"/>
      <w:u w:val="single"/>
    </w:rPr>
  </w:style>
  <w:style w:type="paragraph" w:customStyle="1" w:styleId="xl112">
    <w:name w:val="xl112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6"/>
      <w:szCs w:val="26"/>
    </w:rPr>
  </w:style>
  <w:style w:type="paragraph" w:customStyle="1" w:styleId="xl113">
    <w:name w:val="xl113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6"/>
      <w:szCs w:val="26"/>
      <w:u w:val="single"/>
    </w:rPr>
  </w:style>
  <w:style w:type="paragraph" w:customStyle="1" w:styleId="xl114">
    <w:name w:val="xl114"/>
    <w:basedOn w:val="Normal"/>
    <w:rsid w:val="00364A42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15">
    <w:name w:val="xl115"/>
    <w:basedOn w:val="Normal"/>
    <w:rsid w:val="00364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116">
    <w:name w:val="xl116"/>
    <w:basedOn w:val="Normal"/>
    <w:rsid w:val="00364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6"/>
      <w:szCs w:val="26"/>
    </w:rPr>
  </w:style>
  <w:style w:type="paragraph" w:customStyle="1" w:styleId="xl117">
    <w:name w:val="xl117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118">
    <w:name w:val="xl118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Cs w:val="24"/>
      <w:u w:val="single"/>
    </w:rPr>
  </w:style>
  <w:style w:type="paragraph" w:customStyle="1" w:styleId="xl119">
    <w:name w:val="xl119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120">
    <w:name w:val="xl120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</w:rPr>
  </w:style>
  <w:style w:type="paragraph" w:customStyle="1" w:styleId="xl121">
    <w:name w:val="xl121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122">
    <w:name w:val="xl122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123">
    <w:name w:val="xl123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2"/>
      <w:u w:val="single"/>
    </w:rPr>
  </w:style>
  <w:style w:type="paragraph" w:customStyle="1" w:styleId="xl124">
    <w:name w:val="xl124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125">
    <w:name w:val="xl125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126">
    <w:name w:val="xl126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127">
    <w:name w:val="xl127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8">
    <w:name w:val="xl128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9">
    <w:name w:val="xl129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130">
    <w:name w:val="xl130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131">
    <w:name w:val="xl131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32">
    <w:name w:val="xl132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33">
    <w:name w:val="xl133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34">
    <w:name w:val="xl134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35">
    <w:name w:val="xl135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4"/>
    </w:rPr>
  </w:style>
  <w:style w:type="paragraph" w:customStyle="1" w:styleId="xl136">
    <w:name w:val="xl136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4"/>
    </w:rPr>
  </w:style>
  <w:style w:type="paragraph" w:customStyle="1" w:styleId="xl137">
    <w:name w:val="xl137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Cs w:val="24"/>
    </w:rPr>
  </w:style>
  <w:style w:type="paragraph" w:customStyle="1" w:styleId="xl138">
    <w:name w:val="xl138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Cs w:val="24"/>
    </w:rPr>
  </w:style>
  <w:style w:type="paragraph" w:customStyle="1" w:styleId="xl139">
    <w:name w:val="xl139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40">
    <w:name w:val="xl140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41">
    <w:name w:val="xl141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42">
    <w:name w:val="xl142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43">
    <w:name w:val="xl143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2"/>
    </w:rPr>
  </w:style>
  <w:style w:type="paragraph" w:customStyle="1" w:styleId="xl144">
    <w:name w:val="xl144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2"/>
    </w:rPr>
  </w:style>
  <w:style w:type="paragraph" w:customStyle="1" w:styleId="xl145">
    <w:name w:val="xl145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2"/>
    </w:rPr>
  </w:style>
  <w:style w:type="paragraph" w:customStyle="1" w:styleId="xl146">
    <w:name w:val="xl146"/>
    <w:basedOn w:val="Normal"/>
    <w:rsid w:val="00364A42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47">
    <w:name w:val="xl147"/>
    <w:basedOn w:val="Normal"/>
    <w:rsid w:val="00364A4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48">
    <w:name w:val="xl148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49">
    <w:name w:val="xl149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50">
    <w:name w:val="xl150"/>
    <w:basedOn w:val="Normal"/>
    <w:rsid w:val="00364A42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1">
    <w:name w:val="xl151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4"/>
    </w:rPr>
  </w:style>
  <w:style w:type="paragraph" w:customStyle="1" w:styleId="xl152">
    <w:name w:val="xl152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i/>
      <w:iCs/>
      <w:sz w:val="22"/>
    </w:rPr>
  </w:style>
  <w:style w:type="paragraph" w:customStyle="1" w:styleId="xl153">
    <w:name w:val="xl153"/>
    <w:basedOn w:val="Normal"/>
    <w:rsid w:val="00364A42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2"/>
    </w:rPr>
  </w:style>
  <w:style w:type="paragraph" w:customStyle="1" w:styleId="xl154">
    <w:name w:val="xl154"/>
    <w:basedOn w:val="Normal"/>
    <w:rsid w:val="00364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155">
    <w:name w:val="xl155"/>
    <w:basedOn w:val="Normal"/>
    <w:rsid w:val="00364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2"/>
    </w:rPr>
  </w:style>
  <w:style w:type="paragraph" w:customStyle="1" w:styleId="xl156">
    <w:name w:val="xl156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157">
    <w:name w:val="xl157"/>
    <w:basedOn w:val="Normal"/>
    <w:rsid w:val="00364A42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2"/>
    </w:rPr>
  </w:style>
  <w:style w:type="paragraph" w:customStyle="1" w:styleId="xl158">
    <w:name w:val="xl158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159">
    <w:name w:val="xl159"/>
    <w:basedOn w:val="Normal"/>
    <w:rsid w:val="00364A4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2"/>
    </w:rPr>
  </w:style>
  <w:style w:type="paragraph" w:customStyle="1" w:styleId="xl160">
    <w:name w:val="xl160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161">
    <w:name w:val="xl161"/>
    <w:basedOn w:val="Normal"/>
    <w:rsid w:val="00364A42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2"/>
    </w:rPr>
  </w:style>
  <w:style w:type="paragraph" w:customStyle="1" w:styleId="xl162">
    <w:name w:val="xl162"/>
    <w:basedOn w:val="Normal"/>
    <w:rsid w:val="00364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163">
    <w:name w:val="xl163"/>
    <w:basedOn w:val="Normal"/>
    <w:rsid w:val="00364A4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6"/>
      <w:szCs w:val="26"/>
    </w:rPr>
  </w:style>
  <w:style w:type="paragraph" w:customStyle="1" w:styleId="xl164">
    <w:name w:val="xl164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6"/>
      <w:szCs w:val="26"/>
    </w:rPr>
  </w:style>
  <w:style w:type="paragraph" w:customStyle="1" w:styleId="xl165">
    <w:name w:val="xl165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66">
    <w:name w:val="xl166"/>
    <w:basedOn w:val="Normal"/>
    <w:rsid w:val="00364A4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6"/>
      <w:szCs w:val="26"/>
    </w:rPr>
  </w:style>
  <w:style w:type="paragraph" w:customStyle="1" w:styleId="xl167">
    <w:name w:val="xl167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68">
    <w:name w:val="xl168"/>
    <w:basedOn w:val="Normal"/>
    <w:rsid w:val="00364A42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6"/>
      <w:szCs w:val="26"/>
    </w:rPr>
  </w:style>
  <w:style w:type="paragraph" w:customStyle="1" w:styleId="xl169">
    <w:name w:val="xl169"/>
    <w:basedOn w:val="Normal"/>
    <w:rsid w:val="00364A4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6"/>
      <w:szCs w:val="26"/>
    </w:rPr>
  </w:style>
  <w:style w:type="paragraph" w:customStyle="1" w:styleId="xl170">
    <w:name w:val="xl170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71">
    <w:name w:val="xl171"/>
    <w:basedOn w:val="Normal"/>
    <w:rsid w:val="00364A42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6"/>
      <w:szCs w:val="26"/>
    </w:rPr>
  </w:style>
  <w:style w:type="paragraph" w:customStyle="1" w:styleId="xl172">
    <w:name w:val="xl172"/>
    <w:basedOn w:val="Normal"/>
    <w:rsid w:val="00364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73">
    <w:name w:val="xl173"/>
    <w:basedOn w:val="Normal"/>
    <w:rsid w:val="00364A42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6"/>
      <w:szCs w:val="26"/>
    </w:rPr>
  </w:style>
  <w:style w:type="paragraph" w:customStyle="1" w:styleId="xl174">
    <w:name w:val="xl174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75">
    <w:name w:val="xl175"/>
    <w:basedOn w:val="Normal"/>
    <w:rsid w:val="00364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76">
    <w:name w:val="xl176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177">
    <w:name w:val="xl177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178">
    <w:name w:val="xl178"/>
    <w:basedOn w:val="Normal"/>
    <w:rsid w:val="00364A42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</w:rPr>
  </w:style>
  <w:style w:type="paragraph" w:customStyle="1" w:styleId="xl179">
    <w:name w:val="xl179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</w:rPr>
  </w:style>
  <w:style w:type="paragraph" w:customStyle="1" w:styleId="xl180">
    <w:name w:val="xl180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181">
    <w:name w:val="xl181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182">
    <w:name w:val="xl182"/>
    <w:basedOn w:val="Normal"/>
    <w:rsid w:val="00364A4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183">
    <w:name w:val="xl183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</w:rPr>
  </w:style>
  <w:style w:type="paragraph" w:customStyle="1" w:styleId="xl184">
    <w:name w:val="xl184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185">
    <w:name w:val="xl185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</w:rPr>
  </w:style>
  <w:style w:type="paragraph" w:customStyle="1" w:styleId="xl186">
    <w:name w:val="xl186"/>
    <w:basedOn w:val="Normal"/>
    <w:rsid w:val="00364A42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187">
    <w:name w:val="xl187"/>
    <w:basedOn w:val="Normal"/>
    <w:rsid w:val="00364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188">
    <w:name w:val="xl188"/>
    <w:basedOn w:val="Normal"/>
    <w:rsid w:val="00364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189">
    <w:name w:val="xl189"/>
    <w:basedOn w:val="Normal"/>
    <w:rsid w:val="00364A42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190">
    <w:name w:val="xl190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91">
    <w:name w:val="xl191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92">
    <w:name w:val="xl192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</w:rPr>
  </w:style>
  <w:style w:type="paragraph" w:customStyle="1" w:styleId="xl193">
    <w:name w:val="xl193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94">
    <w:name w:val="xl194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95">
    <w:name w:val="xl195"/>
    <w:basedOn w:val="Normal"/>
    <w:rsid w:val="00364A42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196">
    <w:name w:val="xl196"/>
    <w:basedOn w:val="Normal"/>
    <w:rsid w:val="00364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</w:rPr>
  </w:style>
  <w:style w:type="paragraph" w:customStyle="1" w:styleId="xl197">
    <w:name w:val="xl197"/>
    <w:basedOn w:val="Normal"/>
    <w:rsid w:val="00364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198">
    <w:name w:val="xl198"/>
    <w:basedOn w:val="Normal"/>
    <w:rsid w:val="00364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199">
    <w:name w:val="xl199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200">
    <w:name w:val="xl200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</w:rPr>
  </w:style>
  <w:style w:type="paragraph" w:customStyle="1" w:styleId="xl201">
    <w:name w:val="xl201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202">
    <w:name w:val="xl202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203">
    <w:name w:val="xl203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204">
    <w:name w:val="xl204"/>
    <w:basedOn w:val="Normal"/>
    <w:rsid w:val="00364A42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205">
    <w:name w:val="xl205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</w:rPr>
  </w:style>
  <w:style w:type="paragraph" w:customStyle="1" w:styleId="xl206">
    <w:name w:val="xl206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207">
    <w:name w:val="xl207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208">
    <w:name w:val="xl208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</w:rPr>
  </w:style>
  <w:style w:type="paragraph" w:customStyle="1" w:styleId="xl209">
    <w:name w:val="xl209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210">
    <w:name w:val="xl210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211">
    <w:name w:val="xl211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</w:rPr>
  </w:style>
  <w:style w:type="paragraph" w:customStyle="1" w:styleId="xl212">
    <w:name w:val="xl212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</w:rPr>
  </w:style>
  <w:style w:type="paragraph" w:customStyle="1" w:styleId="xl213">
    <w:name w:val="xl213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4">
    <w:name w:val="xl214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5">
    <w:name w:val="xl215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216">
    <w:name w:val="xl216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217">
    <w:name w:val="xl217"/>
    <w:basedOn w:val="Normal"/>
    <w:rsid w:val="00364A42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218">
    <w:name w:val="xl218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219">
    <w:name w:val="xl219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220">
    <w:name w:val="xl220"/>
    <w:basedOn w:val="Normal"/>
    <w:rsid w:val="00364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221">
    <w:name w:val="xl221"/>
    <w:basedOn w:val="Normal"/>
    <w:rsid w:val="00364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222">
    <w:name w:val="xl222"/>
    <w:basedOn w:val="Normal"/>
    <w:rsid w:val="00364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223">
    <w:name w:val="xl223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224">
    <w:name w:val="xl224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225">
    <w:name w:val="xl225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226">
    <w:name w:val="xl226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227">
    <w:name w:val="xl227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228">
    <w:name w:val="xl228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229">
    <w:name w:val="xl229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230">
    <w:name w:val="xl230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231">
    <w:name w:val="xl231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232">
    <w:name w:val="xl232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233">
    <w:name w:val="xl233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4">
    <w:name w:val="xl234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5">
    <w:name w:val="xl235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36">
    <w:name w:val="xl236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37">
    <w:name w:val="xl237"/>
    <w:basedOn w:val="Normal"/>
    <w:rsid w:val="00364A42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38">
    <w:name w:val="xl238"/>
    <w:basedOn w:val="Normal"/>
    <w:rsid w:val="00364A42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9">
    <w:name w:val="xl239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0">
    <w:name w:val="xl240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41">
    <w:name w:val="xl241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42">
    <w:name w:val="xl242"/>
    <w:basedOn w:val="Normal"/>
    <w:rsid w:val="00364A42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3">
    <w:name w:val="xl243"/>
    <w:basedOn w:val="Normal"/>
    <w:rsid w:val="00364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44">
    <w:name w:val="xl244"/>
    <w:basedOn w:val="Normal"/>
    <w:rsid w:val="00364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45">
    <w:name w:val="xl245"/>
    <w:basedOn w:val="Normal"/>
    <w:rsid w:val="00364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46">
    <w:name w:val="xl246"/>
    <w:basedOn w:val="Normal"/>
    <w:rsid w:val="00364A42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47">
    <w:name w:val="xl247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</w:rPr>
  </w:style>
  <w:style w:type="paragraph" w:customStyle="1" w:styleId="xl248">
    <w:name w:val="xl248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</w:rPr>
  </w:style>
  <w:style w:type="paragraph" w:customStyle="1" w:styleId="xl249">
    <w:name w:val="xl249"/>
    <w:basedOn w:val="Normal"/>
    <w:rsid w:val="00364A42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</w:rPr>
  </w:style>
  <w:style w:type="paragraph" w:customStyle="1" w:styleId="xl250">
    <w:name w:val="xl250"/>
    <w:basedOn w:val="Normal"/>
    <w:rsid w:val="00364A4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</w:rPr>
  </w:style>
  <w:style w:type="paragraph" w:customStyle="1" w:styleId="xl251">
    <w:name w:val="xl251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</w:rPr>
  </w:style>
  <w:style w:type="paragraph" w:customStyle="1" w:styleId="xl252">
    <w:name w:val="xl252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</w:rPr>
  </w:style>
  <w:style w:type="paragraph" w:customStyle="1" w:styleId="xl253">
    <w:name w:val="xl253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4">
    <w:name w:val="xl254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55">
    <w:name w:val="xl255"/>
    <w:basedOn w:val="Normal"/>
    <w:rsid w:val="00364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56">
    <w:name w:val="xl256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257">
    <w:name w:val="xl257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258">
    <w:name w:val="xl258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6"/>
      <w:szCs w:val="26"/>
    </w:rPr>
  </w:style>
  <w:style w:type="paragraph" w:customStyle="1" w:styleId="xl259">
    <w:name w:val="xl259"/>
    <w:basedOn w:val="Normal"/>
    <w:rsid w:val="00364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6"/>
      <w:szCs w:val="26"/>
    </w:rPr>
  </w:style>
  <w:style w:type="paragraph" w:customStyle="1" w:styleId="xl260">
    <w:name w:val="xl260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261">
    <w:name w:val="xl261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262">
    <w:name w:val="xl262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63">
    <w:name w:val="xl263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</w:rPr>
  </w:style>
  <w:style w:type="paragraph" w:customStyle="1" w:styleId="xl264">
    <w:name w:val="xl264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65">
    <w:name w:val="xl265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66">
    <w:name w:val="xl266"/>
    <w:basedOn w:val="Normal"/>
    <w:rsid w:val="00364A42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7">
    <w:name w:val="xl267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68">
    <w:name w:val="xl268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69">
    <w:name w:val="xl269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70">
    <w:name w:val="xl270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</w:rPr>
  </w:style>
  <w:style w:type="paragraph" w:customStyle="1" w:styleId="xl271">
    <w:name w:val="xl271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72">
    <w:name w:val="xl272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73">
    <w:name w:val="xl273"/>
    <w:basedOn w:val="Normal"/>
    <w:rsid w:val="00364A4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274">
    <w:name w:val="xl274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</w:rPr>
  </w:style>
  <w:style w:type="paragraph" w:customStyle="1" w:styleId="xl275">
    <w:name w:val="xl275"/>
    <w:basedOn w:val="Normal"/>
    <w:rsid w:val="00364A42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</w:rPr>
  </w:style>
  <w:style w:type="paragraph" w:customStyle="1" w:styleId="xl276">
    <w:name w:val="xl276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6"/>
      <w:szCs w:val="26"/>
    </w:rPr>
  </w:style>
  <w:style w:type="paragraph" w:customStyle="1" w:styleId="xl277">
    <w:name w:val="xl277"/>
    <w:basedOn w:val="Normal"/>
    <w:rsid w:val="00364A42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</w:rPr>
  </w:style>
  <w:style w:type="paragraph" w:customStyle="1" w:styleId="xl278">
    <w:name w:val="xl278"/>
    <w:basedOn w:val="Normal"/>
    <w:rsid w:val="00364A42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279">
    <w:name w:val="xl279"/>
    <w:basedOn w:val="Normal"/>
    <w:rsid w:val="00364A4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280">
    <w:name w:val="xl280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2"/>
    </w:rPr>
  </w:style>
  <w:style w:type="paragraph" w:customStyle="1" w:styleId="xl281">
    <w:name w:val="xl281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2"/>
    </w:rPr>
  </w:style>
  <w:style w:type="paragraph" w:customStyle="1" w:styleId="xl282">
    <w:name w:val="xl282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2"/>
    </w:rPr>
  </w:style>
  <w:style w:type="paragraph" w:customStyle="1" w:styleId="xl283">
    <w:name w:val="xl283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</w:rPr>
  </w:style>
  <w:style w:type="paragraph" w:customStyle="1" w:styleId="xl284">
    <w:name w:val="xl284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</w:rPr>
  </w:style>
  <w:style w:type="paragraph" w:customStyle="1" w:styleId="xl285">
    <w:name w:val="xl285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286">
    <w:name w:val="xl286"/>
    <w:basedOn w:val="Normal"/>
    <w:rsid w:val="00364A42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287">
    <w:name w:val="xl287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88">
    <w:name w:val="xl288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u w:val="single"/>
    </w:rPr>
  </w:style>
  <w:style w:type="paragraph" w:customStyle="1" w:styleId="xl289">
    <w:name w:val="xl289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90">
    <w:name w:val="xl290"/>
    <w:basedOn w:val="Normal"/>
    <w:rsid w:val="00364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91">
    <w:name w:val="xl291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Cs w:val="24"/>
    </w:rPr>
  </w:style>
  <w:style w:type="paragraph" w:customStyle="1" w:styleId="xl292">
    <w:name w:val="xl292"/>
    <w:basedOn w:val="Normal"/>
    <w:rsid w:val="00364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93">
    <w:name w:val="xl293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Cs w:val="24"/>
    </w:rPr>
  </w:style>
  <w:style w:type="paragraph" w:customStyle="1" w:styleId="xl294">
    <w:name w:val="xl294"/>
    <w:basedOn w:val="Normal"/>
    <w:rsid w:val="00364A4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95">
    <w:name w:val="xl295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96">
    <w:name w:val="xl296"/>
    <w:basedOn w:val="Normal"/>
    <w:rsid w:val="00364A4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297">
    <w:name w:val="xl297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98">
    <w:name w:val="xl298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99">
    <w:name w:val="xl299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300">
    <w:name w:val="xl300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301">
    <w:name w:val="xl301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02">
    <w:name w:val="xl302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</w:rPr>
  </w:style>
  <w:style w:type="paragraph" w:customStyle="1" w:styleId="xl303">
    <w:name w:val="xl303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</w:rPr>
  </w:style>
  <w:style w:type="paragraph" w:customStyle="1" w:styleId="xl304">
    <w:name w:val="xl304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</w:rPr>
  </w:style>
  <w:style w:type="paragraph" w:customStyle="1" w:styleId="xl305">
    <w:name w:val="xl305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306">
    <w:name w:val="xl306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</w:rPr>
  </w:style>
  <w:style w:type="paragraph" w:customStyle="1" w:styleId="xl307">
    <w:name w:val="xl307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308">
    <w:name w:val="xl308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</w:rPr>
  </w:style>
  <w:style w:type="paragraph" w:customStyle="1" w:styleId="xl309">
    <w:name w:val="xl309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310">
    <w:name w:val="xl310"/>
    <w:basedOn w:val="Normal"/>
    <w:rsid w:val="00364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11">
    <w:name w:val="xl311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</w:rPr>
  </w:style>
  <w:style w:type="paragraph" w:customStyle="1" w:styleId="xl312">
    <w:name w:val="xl312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313">
    <w:name w:val="xl313"/>
    <w:basedOn w:val="Normal"/>
    <w:rsid w:val="00364A42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14">
    <w:name w:val="xl314"/>
    <w:basedOn w:val="Normal"/>
    <w:rsid w:val="00364A42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15">
    <w:name w:val="xl315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6">
    <w:name w:val="xl316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7">
    <w:name w:val="xl317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8">
    <w:name w:val="xl318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19">
    <w:name w:val="xl319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</w:rPr>
  </w:style>
  <w:style w:type="paragraph" w:customStyle="1" w:styleId="xl320">
    <w:name w:val="xl320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21">
    <w:name w:val="xl321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22">
    <w:name w:val="xl322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23">
    <w:name w:val="xl323"/>
    <w:basedOn w:val="Normal"/>
    <w:rsid w:val="00364A4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24">
    <w:name w:val="xl324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25">
    <w:name w:val="xl325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26">
    <w:name w:val="xl326"/>
    <w:basedOn w:val="Normal"/>
    <w:rsid w:val="00364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styleId="BodyTextIndent2">
    <w:name w:val="Body Text Indent 2"/>
    <w:basedOn w:val="Normal"/>
    <w:link w:val="BodyTextIndent2Char"/>
    <w:unhideWhenUsed/>
    <w:rsid w:val="0096653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6653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237E2"/>
    <w:rPr>
      <w:color w:val="605E5C"/>
      <w:shd w:val="clear" w:color="auto" w:fill="E1DFDD"/>
    </w:rPr>
  </w:style>
  <w:style w:type="paragraph" w:customStyle="1" w:styleId="Gchudng">
    <w:name w:val="Gạch đầu dòng"/>
    <w:basedOn w:val="gian20"/>
    <w:link w:val="GchudngChar"/>
    <w:qFormat/>
    <w:rsid w:val="004B3232"/>
  </w:style>
  <w:style w:type="paragraph" w:customStyle="1" w:styleId="ListDash">
    <w:name w:val="List Dash"/>
    <w:basedOn w:val="Normal"/>
    <w:link w:val="ListDashChar"/>
    <w:qFormat/>
    <w:rsid w:val="004B3232"/>
    <w:pPr>
      <w:numPr>
        <w:numId w:val="1"/>
      </w:numPr>
      <w:tabs>
        <w:tab w:val="clear" w:pos="357"/>
        <w:tab w:val="num" w:pos="317"/>
      </w:tabs>
      <w:spacing w:after="0" w:line="320" w:lineRule="exact"/>
      <w:ind w:left="0" w:firstLine="0"/>
      <w:jc w:val="both"/>
    </w:pPr>
    <w:rPr>
      <w:rFonts w:eastAsia="SimSun" w:cs="Times New Roman"/>
      <w:sz w:val="26"/>
      <w:szCs w:val="26"/>
      <w:lang w:val="x-none" w:eastAsia="zh-CN"/>
    </w:rPr>
  </w:style>
  <w:style w:type="character" w:customStyle="1" w:styleId="ListParagraphChar">
    <w:name w:val="List Paragraph Char"/>
    <w:aliases w:val="List Paragraph 1 Char,lp1 Char,List Paragraph2 Char,lp11 Char,My checklist Char,Bullet L1 Char,List Paragraph1 Char,List Paragraph11 Char,Colorful List - Accent 11 Char,bullet Char,Bullet List Char,FooterText Char,numbered Char"/>
    <w:link w:val="ListParagraph"/>
    <w:uiPriority w:val="99"/>
    <w:qFormat/>
    <w:rsid w:val="004B3232"/>
    <w:rPr>
      <w:rFonts w:eastAsia="Times New Roman" w:cs="Tahoma"/>
      <w:sz w:val="28"/>
      <w:szCs w:val="28"/>
    </w:rPr>
  </w:style>
  <w:style w:type="character" w:customStyle="1" w:styleId="GchudngChar">
    <w:name w:val="Gạch đầu dòng Char"/>
    <w:link w:val="Gchudng"/>
    <w:rsid w:val="004B3232"/>
    <w:rPr>
      <w:rFonts w:eastAsia="Times New Roman" w:cs="Times New Roman"/>
      <w:sz w:val="26"/>
      <w:szCs w:val="26"/>
      <w:lang w:val="da-DK" w:eastAsia="x-none"/>
    </w:rPr>
  </w:style>
  <w:style w:type="paragraph" w:customStyle="1" w:styleId="Gchudnglp2">
    <w:name w:val="Gạch đầu dòng lớp 2"/>
    <w:basedOn w:val="Gchudng"/>
    <w:link w:val="Gchudnglp2Char"/>
    <w:qFormat/>
    <w:rsid w:val="004B3232"/>
    <w:pPr>
      <w:numPr>
        <w:ilvl w:val="1"/>
      </w:numPr>
      <w:tabs>
        <w:tab w:val="left" w:pos="1276"/>
      </w:tabs>
      <w:ind w:left="1276" w:hanging="283"/>
    </w:pPr>
  </w:style>
  <w:style w:type="paragraph" w:customStyle="1" w:styleId="Gindng">
    <w:name w:val="Giãn dòng"/>
    <w:basedOn w:val="Normal"/>
    <w:link w:val="GindngChar"/>
    <w:qFormat/>
    <w:rsid w:val="004B3232"/>
    <w:pPr>
      <w:widowControl w:val="0"/>
      <w:spacing w:before="60" w:after="60" w:line="320" w:lineRule="exact"/>
      <w:ind w:firstLine="567"/>
      <w:jc w:val="both"/>
    </w:pPr>
    <w:rPr>
      <w:rFonts w:eastAsia="MS Mincho" w:cs="Times New Roman"/>
      <w:sz w:val="26"/>
      <w:szCs w:val="26"/>
      <w:lang w:val="pt-BR" w:eastAsia="x-none"/>
    </w:rPr>
  </w:style>
  <w:style w:type="character" w:customStyle="1" w:styleId="Gchudnglp2Char">
    <w:name w:val="Gạch đầu dòng lớp 2 Char"/>
    <w:link w:val="Gchudnglp2"/>
    <w:rsid w:val="004B3232"/>
    <w:rPr>
      <w:rFonts w:eastAsia="Times New Roman" w:cs="Times New Roman"/>
      <w:sz w:val="26"/>
      <w:szCs w:val="26"/>
      <w:lang w:val="da-DK" w:eastAsia="x-none"/>
    </w:rPr>
  </w:style>
  <w:style w:type="character" w:customStyle="1" w:styleId="GindngChar">
    <w:name w:val="Giãn dòng Char"/>
    <w:link w:val="Gindng"/>
    <w:rsid w:val="004B3232"/>
    <w:rPr>
      <w:rFonts w:eastAsia="MS Mincho" w:cs="Times New Roman"/>
      <w:sz w:val="26"/>
      <w:szCs w:val="26"/>
      <w:lang w:val="pt-BR" w:eastAsia="x-none"/>
    </w:rPr>
  </w:style>
  <w:style w:type="paragraph" w:styleId="TOCHeading">
    <w:name w:val="TOC Heading"/>
    <w:basedOn w:val="Heading1"/>
    <w:next w:val="Normal"/>
    <w:uiPriority w:val="39"/>
    <w:unhideWhenUsed/>
    <w:qFormat/>
    <w:rsid w:val="004B3232"/>
    <w:pPr>
      <w:keepNext w:val="0"/>
      <w:spacing w:before="480" w:line="276" w:lineRule="auto"/>
      <w:ind w:left="113" w:right="113"/>
      <w:jc w:val="left"/>
      <w:outlineLvl w:val="9"/>
    </w:pPr>
    <w:rPr>
      <w:bCs w:val="0"/>
      <w:i w:val="0"/>
      <w:iCs w:val="0"/>
      <w:color w:val="2E74B5"/>
      <w:sz w:val="28"/>
      <w:szCs w:val="2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B3232"/>
    <w:pPr>
      <w:tabs>
        <w:tab w:val="left" w:pos="1320"/>
        <w:tab w:val="right" w:leader="dot" w:pos="9355"/>
      </w:tabs>
      <w:spacing w:before="40" w:after="40" w:line="240" w:lineRule="atLeast"/>
      <w:jc w:val="both"/>
    </w:pPr>
    <w:rPr>
      <w:rFonts w:ascii="Times New Roman Bold" w:eastAsia="Times New Roman" w:hAnsi="Times New Roman Bold" w:cs="Times New Roman"/>
      <w:b/>
      <w:noProof/>
      <w:spacing w:val="-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B3232"/>
    <w:pPr>
      <w:tabs>
        <w:tab w:val="left" w:pos="660"/>
        <w:tab w:val="right" w:leader="dot" w:pos="9355"/>
      </w:tabs>
      <w:spacing w:after="0" w:line="259" w:lineRule="auto"/>
      <w:ind w:firstLine="284"/>
      <w:jc w:val="both"/>
    </w:pPr>
    <w:rPr>
      <w:rFonts w:eastAsia="Times New Roman" w:cs="Times New Roma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B3232"/>
    <w:pPr>
      <w:tabs>
        <w:tab w:val="left" w:pos="1100"/>
        <w:tab w:val="right" w:leader="dot" w:pos="9355"/>
      </w:tabs>
      <w:spacing w:after="0" w:line="259" w:lineRule="auto"/>
      <w:ind w:left="567"/>
      <w:jc w:val="both"/>
    </w:pPr>
    <w:rPr>
      <w:rFonts w:eastAsia="Times New Roman" w:cs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4B3232"/>
    <w:pPr>
      <w:spacing w:after="100" w:line="259" w:lineRule="auto"/>
      <w:ind w:left="660"/>
    </w:pPr>
    <w:rPr>
      <w:rFonts w:eastAsia="Times New Roman" w:cs="Times New Roman"/>
    </w:rPr>
  </w:style>
  <w:style w:type="paragraph" w:customStyle="1" w:styleId="gian20">
    <w:name w:val="gian2"/>
    <w:basedOn w:val="Normal"/>
    <w:link w:val="gian2Char"/>
    <w:qFormat/>
    <w:rsid w:val="004B3232"/>
    <w:pPr>
      <w:widowControl w:val="0"/>
      <w:numPr>
        <w:numId w:val="2"/>
      </w:numPr>
      <w:tabs>
        <w:tab w:val="left" w:pos="851"/>
      </w:tabs>
      <w:autoSpaceDE w:val="0"/>
      <w:autoSpaceDN w:val="0"/>
      <w:adjustRightInd w:val="0"/>
      <w:spacing w:before="60" w:after="60" w:line="320" w:lineRule="exact"/>
      <w:ind w:left="0" w:firstLine="567"/>
      <w:jc w:val="both"/>
    </w:pPr>
    <w:rPr>
      <w:rFonts w:eastAsia="Times New Roman" w:cs="Times New Roman"/>
      <w:sz w:val="26"/>
      <w:szCs w:val="26"/>
      <w:lang w:val="da-DK" w:eastAsia="x-none"/>
    </w:rPr>
  </w:style>
  <w:style w:type="character" w:customStyle="1" w:styleId="gian2Char">
    <w:name w:val="gian2 Char"/>
    <w:link w:val="gian20"/>
    <w:qFormat/>
    <w:rsid w:val="004B3232"/>
    <w:rPr>
      <w:rFonts w:eastAsia="Times New Roman" w:cs="Times New Roman"/>
      <w:sz w:val="26"/>
      <w:szCs w:val="26"/>
      <w:lang w:val="da-DK" w:eastAsia="x-none"/>
    </w:rPr>
  </w:style>
  <w:style w:type="character" w:customStyle="1" w:styleId="apple-converted-space">
    <w:name w:val="apple-converted-space"/>
    <w:rsid w:val="004B3232"/>
  </w:style>
  <w:style w:type="paragraph" w:customStyle="1" w:styleId="gian1">
    <w:name w:val="gian1"/>
    <w:basedOn w:val="Normal"/>
    <w:link w:val="gian1Char"/>
    <w:qFormat/>
    <w:rsid w:val="004B3232"/>
    <w:pPr>
      <w:tabs>
        <w:tab w:val="left" w:pos="720"/>
        <w:tab w:val="center" w:pos="4452"/>
      </w:tabs>
      <w:spacing w:before="120" w:after="120" w:line="320" w:lineRule="exact"/>
      <w:ind w:firstLine="680"/>
      <w:jc w:val="both"/>
    </w:pPr>
    <w:rPr>
      <w:rFonts w:eastAsia="MS Mincho" w:cs="Times New Roman"/>
      <w:sz w:val="26"/>
      <w:szCs w:val="26"/>
      <w:lang w:val="x-none" w:eastAsia="zh-CN"/>
    </w:rPr>
  </w:style>
  <w:style w:type="character" w:customStyle="1" w:styleId="gian1Char">
    <w:name w:val="gian1 Char"/>
    <w:link w:val="gian1"/>
    <w:rsid w:val="004B3232"/>
    <w:rPr>
      <w:rFonts w:eastAsia="MS Mincho" w:cs="Times New Roman"/>
      <w:sz w:val="26"/>
      <w:szCs w:val="26"/>
      <w:lang w:val="x-none" w:eastAsia="zh-CN"/>
    </w:rPr>
  </w:style>
  <w:style w:type="paragraph" w:customStyle="1" w:styleId="a2">
    <w:name w:val="a2"/>
    <w:basedOn w:val="Normal"/>
    <w:link w:val="a2Char"/>
    <w:qFormat/>
    <w:rsid w:val="004B3232"/>
    <w:pPr>
      <w:spacing w:before="120" w:after="120" w:line="320" w:lineRule="exact"/>
      <w:ind w:firstLine="680"/>
      <w:jc w:val="both"/>
    </w:pPr>
    <w:rPr>
      <w:rFonts w:eastAsia="Calibri" w:cs="Times New Roman"/>
      <w:sz w:val="26"/>
      <w:szCs w:val="26"/>
      <w:lang w:val="pt-BR" w:eastAsia="x-none"/>
    </w:rPr>
  </w:style>
  <w:style w:type="character" w:customStyle="1" w:styleId="a2Char">
    <w:name w:val="a2 Char"/>
    <w:link w:val="a2"/>
    <w:rsid w:val="004B3232"/>
    <w:rPr>
      <w:rFonts w:eastAsia="Calibri" w:cs="Times New Roman"/>
      <w:sz w:val="26"/>
      <w:szCs w:val="26"/>
      <w:lang w:val="pt-BR" w:eastAsia="x-none"/>
    </w:rPr>
  </w:style>
  <w:style w:type="table" w:styleId="TableColumns5">
    <w:name w:val="Table Columns 5"/>
    <w:basedOn w:val="TableNormal"/>
    <w:rsid w:val="004B3232"/>
    <w:pPr>
      <w:spacing w:after="0" w:line="240" w:lineRule="auto"/>
    </w:pPr>
    <w:rPr>
      <w:rFonts w:eastAsia="MS Mincho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gian30">
    <w:name w:val="gian3"/>
    <w:basedOn w:val="gian20"/>
    <w:link w:val="gian3Char"/>
    <w:qFormat/>
    <w:rsid w:val="004B3232"/>
    <w:pPr>
      <w:numPr>
        <w:numId w:val="0"/>
      </w:numPr>
      <w:tabs>
        <w:tab w:val="left" w:pos="1418"/>
      </w:tabs>
      <w:ind w:left="1418" w:hanging="341"/>
    </w:pPr>
    <w:rPr>
      <w:rFonts w:eastAsia="MS Mincho"/>
      <w:lang w:val="sv-SE" w:eastAsia="ja-JP"/>
    </w:rPr>
  </w:style>
  <w:style w:type="paragraph" w:customStyle="1" w:styleId="TableHeading">
    <w:name w:val="TableHeading"/>
    <w:basedOn w:val="Normal"/>
    <w:link w:val="TableHeadingChar"/>
    <w:autoRedefine/>
    <w:rsid w:val="004B3232"/>
    <w:pPr>
      <w:keepNext/>
      <w:spacing w:before="120" w:after="120" w:line="240" w:lineRule="auto"/>
    </w:pPr>
    <w:rPr>
      <w:rFonts w:eastAsia="Times New Roman" w:cs="Times New Roman"/>
      <w:b/>
      <w:snapToGrid w:val="0"/>
      <w:sz w:val="28"/>
      <w:szCs w:val="20"/>
      <w:lang w:val="x-none" w:eastAsia="x-none"/>
    </w:rPr>
  </w:style>
  <w:style w:type="paragraph" w:customStyle="1" w:styleId="TableText">
    <w:name w:val="Table Text"/>
    <w:basedOn w:val="Normal"/>
    <w:rsid w:val="004B3232"/>
    <w:pPr>
      <w:keepLines/>
      <w:spacing w:before="60" w:after="60" w:line="240" w:lineRule="auto"/>
    </w:pPr>
    <w:rPr>
      <w:rFonts w:eastAsia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4B3232"/>
    <w:pPr>
      <w:spacing w:after="0" w:line="240" w:lineRule="auto"/>
    </w:pPr>
    <w:rPr>
      <w:rFonts w:eastAsia="Times New Roman" w:cs="Times New Roman"/>
      <w:sz w:val="22"/>
    </w:rPr>
  </w:style>
  <w:style w:type="paragraph" w:customStyle="1" w:styleId="Reference">
    <w:name w:val="Reference"/>
    <w:basedOn w:val="Normal"/>
    <w:rsid w:val="004B3232"/>
    <w:pPr>
      <w:spacing w:before="120" w:after="120" w:line="320" w:lineRule="exact"/>
      <w:ind w:left="1080" w:hanging="360"/>
      <w:jc w:val="both"/>
    </w:pPr>
    <w:rPr>
      <w:rFonts w:eastAsia="Times New Roman" w:cs="Times New Roman"/>
      <w:snapToGrid w:val="0"/>
      <w:szCs w:val="20"/>
    </w:rPr>
  </w:style>
  <w:style w:type="character" w:customStyle="1" w:styleId="gian3Char">
    <w:name w:val="gian3 Char"/>
    <w:link w:val="gian30"/>
    <w:rsid w:val="004B3232"/>
    <w:rPr>
      <w:rFonts w:eastAsia="MS Mincho" w:cs="Times New Roman"/>
      <w:sz w:val="26"/>
      <w:szCs w:val="26"/>
      <w:lang w:val="sv-SE" w:eastAsia="ja-JP"/>
    </w:rPr>
  </w:style>
  <w:style w:type="paragraph" w:customStyle="1" w:styleId="Indent1">
    <w:name w:val="Indent1"/>
    <w:basedOn w:val="Normal"/>
    <w:autoRedefine/>
    <w:rsid w:val="004B3232"/>
    <w:pPr>
      <w:tabs>
        <w:tab w:val="left" w:pos="993"/>
      </w:tabs>
      <w:spacing w:before="120" w:after="120" w:line="320" w:lineRule="exact"/>
      <w:ind w:firstLine="680"/>
      <w:jc w:val="both"/>
    </w:pPr>
    <w:rPr>
      <w:rFonts w:eastAsia="Times New Roman" w:cs="Times New Roman"/>
      <w:sz w:val="26"/>
      <w:szCs w:val="28"/>
      <w:lang w:val="vi-VN"/>
    </w:rPr>
  </w:style>
  <w:style w:type="paragraph" w:customStyle="1" w:styleId="BodyText1">
    <w:name w:val="Body Text1"/>
    <w:basedOn w:val="Normal"/>
    <w:link w:val="BodytextChar0"/>
    <w:rsid w:val="004B3232"/>
    <w:pPr>
      <w:spacing w:before="120" w:after="0" w:line="312" w:lineRule="auto"/>
      <w:ind w:left="360"/>
      <w:jc w:val="both"/>
    </w:pPr>
    <w:rPr>
      <w:rFonts w:eastAsia="Times New Roman" w:cs="Times New Roman"/>
      <w:kern w:val="28"/>
      <w:sz w:val="26"/>
      <w:szCs w:val="26"/>
      <w:lang w:val="vi-VN" w:eastAsia="x-none"/>
    </w:rPr>
  </w:style>
  <w:style w:type="character" w:customStyle="1" w:styleId="BodytextChar0">
    <w:name w:val="Body text Char"/>
    <w:link w:val="BodyText1"/>
    <w:rsid w:val="004B3232"/>
    <w:rPr>
      <w:rFonts w:eastAsia="Times New Roman" w:cs="Times New Roman"/>
      <w:kern w:val="28"/>
      <w:sz w:val="26"/>
      <w:szCs w:val="26"/>
      <w:lang w:val="vi-VN" w:eastAsia="x-none"/>
    </w:rPr>
  </w:style>
  <w:style w:type="paragraph" w:styleId="ListBullet">
    <w:name w:val="List Bullet"/>
    <w:aliases w:val="List Bullet 1"/>
    <w:basedOn w:val="Normal"/>
    <w:autoRedefine/>
    <w:rsid w:val="004B3232"/>
    <w:pPr>
      <w:numPr>
        <w:ilvl w:val="1"/>
        <w:numId w:val="3"/>
      </w:numPr>
      <w:spacing w:before="120" w:after="120" w:line="320" w:lineRule="exact"/>
      <w:jc w:val="both"/>
    </w:pPr>
    <w:rPr>
      <w:rFonts w:eastAsia="SimSun" w:cs="Times New Roman"/>
      <w:bCs/>
      <w:sz w:val="26"/>
      <w:szCs w:val="24"/>
      <w:lang w:eastAsia="zh-CN"/>
    </w:rPr>
  </w:style>
  <w:style w:type="paragraph" w:styleId="ListBullet2">
    <w:name w:val="List Bullet 2"/>
    <w:basedOn w:val="ListBullet"/>
    <w:autoRedefine/>
    <w:rsid w:val="004B3232"/>
    <w:pPr>
      <w:numPr>
        <w:ilvl w:val="2"/>
      </w:numPr>
    </w:pPr>
  </w:style>
  <w:style w:type="paragraph" w:styleId="ListBullet3">
    <w:name w:val="List Bullet 3"/>
    <w:basedOn w:val="ListBullet"/>
    <w:autoRedefine/>
    <w:rsid w:val="004B3232"/>
    <w:pPr>
      <w:numPr>
        <w:ilvl w:val="3"/>
      </w:numPr>
    </w:pPr>
  </w:style>
  <w:style w:type="paragraph" w:styleId="ListBullet4">
    <w:name w:val="List Bullet 4"/>
    <w:basedOn w:val="ListBullet"/>
    <w:autoRedefine/>
    <w:rsid w:val="004B3232"/>
    <w:pPr>
      <w:numPr>
        <w:ilvl w:val="4"/>
      </w:numPr>
    </w:pPr>
  </w:style>
  <w:style w:type="paragraph" w:styleId="ListBullet5">
    <w:name w:val="List Bullet 5"/>
    <w:basedOn w:val="ListBullet"/>
    <w:autoRedefine/>
    <w:rsid w:val="004B3232"/>
    <w:pPr>
      <w:numPr>
        <w:ilvl w:val="5"/>
      </w:numPr>
    </w:pPr>
  </w:style>
  <w:style w:type="paragraph" w:customStyle="1" w:styleId="FISHeading3">
    <w:name w:val="FIS_Heading3"/>
    <w:basedOn w:val="Heading3"/>
    <w:autoRedefine/>
    <w:rsid w:val="004B3232"/>
    <w:pPr>
      <w:keepNext w:val="0"/>
      <w:numPr>
        <w:numId w:val="4"/>
      </w:numPr>
      <w:tabs>
        <w:tab w:val="num" w:pos="851"/>
      </w:tabs>
      <w:spacing w:after="60" w:line="300" w:lineRule="atLeast"/>
      <w:ind w:left="851" w:hanging="851"/>
    </w:pPr>
    <w:rPr>
      <w:rFonts w:cs="Times New Roman"/>
      <w:bCs w:val="0"/>
      <w:i/>
      <w:szCs w:val="22"/>
      <w:lang w:val="x-none" w:eastAsia="x-none"/>
    </w:rPr>
  </w:style>
  <w:style w:type="paragraph" w:customStyle="1" w:styleId="a22">
    <w:name w:val="a22"/>
    <w:basedOn w:val="gian20"/>
    <w:link w:val="a22Char"/>
    <w:qFormat/>
    <w:rsid w:val="004B3232"/>
    <w:pPr>
      <w:numPr>
        <w:numId w:val="0"/>
      </w:numPr>
      <w:tabs>
        <w:tab w:val="num" w:pos="567"/>
      </w:tabs>
      <w:ind w:firstLine="680"/>
    </w:pPr>
    <w:rPr>
      <w:rFonts w:eastAsia="MS Mincho"/>
      <w:lang w:val="sv-SE" w:eastAsia="ja-JP"/>
    </w:rPr>
  </w:style>
  <w:style w:type="character" w:customStyle="1" w:styleId="a22Char">
    <w:name w:val="a22 Char"/>
    <w:link w:val="a22"/>
    <w:rsid w:val="004B3232"/>
    <w:rPr>
      <w:rFonts w:eastAsia="MS Mincho" w:cs="Times New Roman"/>
      <w:sz w:val="26"/>
      <w:szCs w:val="26"/>
      <w:lang w:val="sv-SE" w:eastAsia="ja-JP"/>
    </w:rPr>
  </w:style>
  <w:style w:type="paragraph" w:customStyle="1" w:styleId="Q1">
    <w:name w:val="Q1"/>
    <w:basedOn w:val="Normal"/>
    <w:link w:val="Q1Char"/>
    <w:qFormat/>
    <w:rsid w:val="004B3232"/>
    <w:pPr>
      <w:spacing w:before="120" w:after="120" w:line="320" w:lineRule="exact"/>
      <w:ind w:firstLine="680"/>
      <w:jc w:val="both"/>
    </w:pPr>
    <w:rPr>
      <w:rFonts w:eastAsia="MS Mincho" w:cs="Times New Roman"/>
      <w:sz w:val="26"/>
      <w:szCs w:val="26"/>
      <w:lang w:val="x-none" w:eastAsia="ja-JP"/>
    </w:rPr>
  </w:style>
  <w:style w:type="character" w:customStyle="1" w:styleId="Q1Char">
    <w:name w:val="Q1 Char"/>
    <w:link w:val="Q1"/>
    <w:rsid w:val="004B3232"/>
    <w:rPr>
      <w:rFonts w:eastAsia="MS Mincho" w:cs="Times New Roman"/>
      <w:sz w:val="26"/>
      <w:szCs w:val="26"/>
      <w:lang w:val="x-none" w:eastAsia="ja-JP"/>
    </w:rPr>
  </w:style>
  <w:style w:type="paragraph" w:customStyle="1" w:styleId="Style1">
    <w:name w:val="Style1"/>
    <w:basedOn w:val="Normal"/>
    <w:link w:val="Style1Char"/>
    <w:qFormat/>
    <w:rsid w:val="004B3232"/>
    <w:pPr>
      <w:numPr>
        <w:ilvl w:val="1"/>
        <w:numId w:val="5"/>
      </w:numPr>
      <w:spacing w:before="120" w:after="120" w:line="340" w:lineRule="exact"/>
      <w:jc w:val="both"/>
    </w:pPr>
    <w:rPr>
      <w:rFonts w:eastAsia="SimSun" w:cs="Times New Roman"/>
      <w:sz w:val="26"/>
      <w:szCs w:val="24"/>
      <w:lang w:val="x-none" w:eastAsia="zh-CN"/>
    </w:rPr>
  </w:style>
  <w:style w:type="character" w:styleId="CommentReference">
    <w:name w:val="annotation reference"/>
    <w:aliases w:val="cr,Used by Word to flag author queries"/>
    <w:unhideWhenUsed/>
    <w:rsid w:val="004B323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B3232"/>
    <w:pPr>
      <w:spacing w:after="16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B323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4B3232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4B3232"/>
    <w:rPr>
      <w:rFonts w:eastAsia="Times New Roman" w:cs="Times New Roman"/>
      <w:b/>
      <w:bCs/>
      <w:sz w:val="20"/>
      <w:szCs w:val="20"/>
      <w:lang w:val="x-none" w:eastAsia="x-none"/>
    </w:rPr>
  </w:style>
  <w:style w:type="paragraph" w:customStyle="1" w:styleId="StyleLatinArialLeft025">
    <w:name w:val="Style (Latin) Arial Left:  0.25&quot;"/>
    <w:basedOn w:val="Normal"/>
    <w:rsid w:val="004B3232"/>
    <w:pPr>
      <w:spacing w:before="60" w:after="120" w:line="288" w:lineRule="auto"/>
      <w:ind w:left="360" w:firstLine="720"/>
      <w:jc w:val="both"/>
    </w:pPr>
    <w:rPr>
      <w:rFonts w:ascii="Arial" w:eastAsia="MS Mincho" w:hAnsi="Arial" w:cs="Times New Roman"/>
      <w:sz w:val="26"/>
      <w:szCs w:val="20"/>
      <w:lang w:eastAsia="zh-CN"/>
    </w:rPr>
  </w:style>
  <w:style w:type="paragraph" w:customStyle="1" w:styleId="BodyText10">
    <w:name w:val="Body Text 1"/>
    <w:basedOn w:val="BodyText"/>
    <w:rsid w:val="004B3232"/>
    <w:pPr>
      <w:widowControl/>
      <w:shd w:val="clear" w:color="auto" w:fill="auto"/>
      <w:spacing w:before="120" w:after="120" w:line="320" w:lineRule="exact"/>
      <w:ind w:left="357" w:firstLine="720"/>
      <w:jc w:val="both"/>
    </w:pPr>
    <w:rPr>
      <w:rFonts w:eastAsia="SimSun"/>
      <w:i w:val="0"/>
      <w:iCs w:val="0"/>
      <w:szCs w:val="20"/>
      <w:lang w:val="x-none" w:eastAsia="zh-CN"/>
    </w:rPr>
  </w:style>
  <w:style w:type="character" w:customStyle="1" w:styleId="FooterChar1">
    <w:name w:val="Footer Char1"/>
    <w:uiPriority w:val="99"/>
    <w:rsid w:val="004B3232"/>
    <w:rPr>
      <w:sz w:val="22"/>
      <w:szCs w:val="24"/>
      <w:lang w:eastAsia="ja-JP"/>
    </w:rPr>
  </w:style>
  <w:style w:type="paragraph" w:styleId="List2">
    <w:name w:val="List 2"/>
    <w:basedOn w:val="List"/>
    <w:autoRedefine/>
    <w:rsid w:val="004B3232"/>
    <w:pPr>
      <w:keepNext/>
      <w:spacing w:before="120" w:after="120" w:line="320" w:lineRule="exact"/>
      <w:ind w:left="2084" w:hanging="180"/>
      <w:contextualSpacing w:val="0"/>
      <w:jc w:val="both"/>
    </w:pPr>
    <w:rPr>
      <w:rFonts w:eastAsia="MS Mincho"/>
      <w:snapToGrid w:val="0"/>
      <w:sz w:val="24"/>
      <w:szCs w:val="24"/>
    </w:rPr>
  </w:style>
  <w:style w:type="character" w:customStyle="1" w:styleId="ListDashChar">
    <w:name w:val="List Dash Char"/>
    <w:link w:val="ListDash"/>
    <w:rsid w:val="004B3232"/>
    <w:rPr>
      <w:rFonts w:eastAsia="SimSun" w:cs="Times New Roman"/>
      <w:sz w:val="26"/>
      <w:szCs w:val="26"/>
      <w:lang w:val="x-none" w:eastAsia="zh-CN"/>
    </w:rPr>
  </w:style>
  <w:style w:type="paragraph" w:customStyle="1" w:styleId="TableBullet">
    <w:name w:val="Table Bullet"/>
    <w:basedOn w:val="Normal"/>
    <w:rsid w:val="004B3232"/>
    <w:pPr>
      <w:spacing w:before="60" w:after="60" w:line="340" w:lineRule="exact"/>
      <w:ind w:left="284" w:hanging="284"/>
      <w:jc w:val="both"/>
    </w:pPr>
    <w:rPr>
      <w:rFonts w:eastAsia="MS Mincho" w:cs="Times New Roman"/>
      <w:szCs w:val="24"/>
      <w:lang w:eastAsia="ja-JP"/>
    </w:rPr>
  </w:style>
  <w:style w:type="paragraph" w:customStyle="1" w:styleId="Code">
    <w:name w:val="Code"/>
    <w:rsid w:val="004B3232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</w:tabs>
      <w:spacing w:before="20" w:after="20" w:line="340" w:lineRule="exact"/>
      <w:ind w:left="357" w:firstLine="709"/>
      <w:jc w:val="both"/>
    </w:pPr>
    <w:rPr>
      <w:rFonts w:ascii="Courier New" w:eastAsia="Times New Roman" w:hAnsi="Courier New" w:cs="Times New Roman"/>
      <w:noProof/>
      <w:color w:val="333399"/>
      <w:sz w:val="20"/>
      <w:szCs w:val="18"/>
    </w:rPr>
  </w:style>
  <w:style w:type="paragraph" w:styleId="List">
    <w:name w:val="List"/>
    <w:basedOn w:val="Normal"/>
    <w:unhideWhenUsed/>
    <w:rsid w:val="004B3232"/>
    <w:pPr>
      <w:spacing w:after="160" w:line="259" w:lineRule="auto"/>
      <w:ind w:left="283" w:hanging="283"/>
      <w:contextualSpacing/>
    </w:pPr>
    <w:rPr>
      <w:rFonts w:eastAsia="Times New Roman" w:cs="Times New Roman"/>
      <w:sz w:val="22"/>
    </w:rPr>
  </w:style>
  <w:style w:type="paragraph" w:customStyle="1" w:styleId="Gian21">
    <w:name w:val="Gian 2"/>
    <w:basedOn w:val="gian20"/>
    <w:link w:val="Gian2Char0"/>
    <w:qFormat/>
    <w:rsid w:val="004B3232"/>
    <w:pPr>
      <w:spacing w:before="120" w:after="120" w:line="300" w:lineRule="exact"/>
      <w:ind w:left="880" w:hanging="360"/>
    </w:pPr>
  </w:style>
  <w:style w:type="numbering" w:customStyle="1" w:styleId="1ai5662">
    <w:name w:val="1 / a / i5662"/>
    <w:basedOn w:val="NoList"/>
    <w:next w:val="1ai"/>
    <w:uiPriority w:val="99"/>
    <w:unhideWhenUsed/>
    <w:rsid w:val="004B3232"/>
  </w:style>
  <w:style w:type="numbering" w:customStyle="1" w:styleId="1ai51220">
    <w:name w:val="1 / a / i51220"/>
    <w:basedOn w:val="NoList"/>
    <w:next w:val="1ai"/>
    <w:uiPriority w:val="99"/>
    <w:semiHidden/>
    <w:unhideWhenUsed/>
    <w:rsid w:val="004B3232"/>
  </w:style>
  <w:style w:type="numbering" w:styleId="1ai">
    <w:name w:val="Outline List 1"/>
    <w:basedOn w:val="NoList"/>
    <w:unhideWhenUsed/>
    <w:rsid w:val="004B3232"/>
    <w:pPr>
      <w:numPr>
        <w:numId w:val="8"/>
      </w:numPr>
    </w:pPr>
  </w:style>
  <w:style w:type="paragraph" w:customStyle="1" w:styleId="bulletsao">
    <w:name w:val="bulletsao"/>
    <w:basedOn w:val="Normal"/>
    <w:uiPriority w:val="99"/>
    <w:qFormat/>
    <w:rsid w:val="004B3232"/>
    <w:pPr>
      <w:numPr>
        <w:numId w:val="6"/>
      </w:numPr>
      <w:spacing w:before="120" w:after="120" w:line="320" w:lineRule="exact"/>
      <w:ind w:left="714" w:hanging="357"/>
      <w:jc w:val="both"/>
    </w:pPr>
    <w:rPr>
      <w:rFonts w:eastAsia="MS Mincho" w:cs="Times New Roman"/>
      <w:b/>
      <w:sz w:val="26"/>
      <w:szCs w:val="24"/>
      <w:lang w:eastAsia="ja-JP"/>
    </w:rPr>
  </w:style>
  <w:style w:type="numbering" w:customStyle="1" w:styleId="1ai1052">
    <w:name w:val="1 / a / i1052"/>
    <w:basedOn w:val="NoList"/>
    <w:next w:val="1ai"/>
    <w:uiPriority w:val="99"/>
    <w:unhideWhenUsed/>
    <w:rsid w:val="004B3232"/>
    <w:pPr>
      <w:numPr>
        <w:numId w:val="6"/>
      </w:numPr>
    </w:pPr>
  </w:style>
  <w:style w:type="paragraph" w:customStyle="1" w:styleId="Bullet2">
    <w:name w:val="Bullet 2"/>
    <w:basedOn w:val="Normal"/>
    <w:uiPriority w:val="99"/>
    <w:qFormat/>
    <w:rsid w:val="004B3232"/>
    <w:pPr>
      <w:widowControl w:val="0"/>
      <w:tabs>
        <w:tab w:val="left" w:pos="567"/>
        <w:tab w:val="num" w:pos="644"/>
      </w:tabs>
      <w:spacing w:after="120" w:line="320" w:lineRule="atLeast"/>
      <w:ind w:left="567" w:hanging="283"/>
      <w:jc w:val="both"/>
    </w:pPr>
    <w:rPr>
      <w:rFonts w:eastAsia="MS Mincho" w:cs="Times New Roman"/>
      <w:snapToGrid w:val="0"/>
      <w:color w:val="000000"/>
      <w:sz w:val="26"/>
      <w:szCs w:val="20"/>
      <w:lang w:eastAsia="ja-JP"/>
    </w:rPr>
  </w:style>
  <w:style w:type="paragraph" w:customStyle="1" w:styleId="Indent">
    <w:name w:val="Indent"/>
    <w:basedOn w:val="Normal"/>
    <w:link w:val="IndentCharChar"/>
    <w:autoRedefine/>
    <w:rsid w:val="004B3232"/>
    <w:pPr>
      <w:tabs>
        <w:tab w:val="num" w:pos="1381"/>
      </w:tabs>
      <w:spacing w:before="120" w:after="100" w:line="360" w:lineRule="auto"/>
      <w:ind w:left="1381" w:hanging="360"/>
      <w:jc w:val="both"/>
    </w:pPr>
    <w:rPr>
      <w:rFonts w:eastAsia="Times New Roman" w:cs="Times New Roman"/>
      <w:bCs/>
      <w:color w:val="000000"/>
      <w:sz w:val="26"/>
      <w:szCs w:val="20"/>
      <w:lang w:val="x-none" w:eastAsia="x-none"/>
    </w:rPr>
  </w:style>
  <w:style w:type="character" w:customStyle="1" w:styleId="IndentCharChar">
    <w:name w:val="Indent Char Char"/>
    <w:link w:val="Indent"/>
    <w:rsid w:val="004B3232"/>
    <w:rPr>
      <w:rFonts w:eastAsia="Times New Roman" w:cs="Times New Roman"/>
      <w:bCs/>
      <w:color w:val="000000"/>
      <w:sz w:val="26"/>
      <w:szCs w:val="20"/>
      <w:lang w:val="x-none" w:eastAsia="x-none"/>
    </w:rPr>
  </w:style>
  <w:style w:type="character" w:customStyle="1" w:styleId="NoSpacingChar">
    <w:name w:val="No Spacing Char"/>
    <w:link w:val="NoSpacing"/>
    <w:uiPriority w:val="1"/>
    <w:rsid w:val="004B3232"/>
    <w:rPr>
      <w:rFonts w:eastAsia="Times New Roman" w:cs="Times New Roman"/>
      <w:sz w:val="22"/>
    </w:rPr>
  </w:style>
  <w:style w:type="character" w:styleId="Strong">
    <w:name w:val="Strong"/>
    <w:uiPriority w:val="22"/>
    <w:qFormat/>
    <w:rsid w:val="004B3232"/>
    <w:rPr>
      <w:b/>
      <w:bCs/>
    </w:rPr>
  </w:style>
  <w:style w:type="paragraph" w:customStyle="1" w:styleId="Note">
    <w:name w:val="Note"/>
    <w:basedOn w:val="Normal"/>
    <w:next w:val="Normal"/>
    <w:rsid w:val="004B3232"/>
    <w:pPr>
      <w:numPr>
        <w:numId w:val="7"/>
      </w:numPr>
      <w:shd w:val="clear" w:color="auto" w:fill="C0C0C0"/>
      <w:spacing w:before="120" w:after="120" w:line="320" w:lineRule="exact"/>
      <w:jc w:val="both"/>
    </w:pPr>
    <w:rPr>
      <w:rFonts w:ascii="Times" w:eastAsia="Times New Roman" w:hAnsi="Times" w:cs="Times New Roman"/>
      <w:snapToGrid w:val="0"/>
      <w:szCs w:val="20"/>
    </w:rPr>
  </w:style>
  <w:style w:type="paragraph" w:customStyle="1" w:styleId="bullet10">
    <w:name w:val="bullet 1"/>
    <w:basedOn w:val="Normal"/>
    <w:rsid w:val="004B3232"/>
    <w:pPr>
      <w:numPr>
        <w:numId w:val="8"/>
      </w:numPr>
      <w:tabs>
        <w:tab w:val="left" w:pos="0"/>
      </w:tabs>
      <w:spacing w:before="80" w:after="80" w:line="240" w:lineRule="auto"/>
      <w:ind w:firstLine="454"/>
      <w:jc w:val="both"/>
    </w:pPr>
    <w:rPr>
      <w:rFonts w:eastAsia="Times New Roman" w:cs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B3232"/>
  </w:style>
  <w:style w:type="paragraph" w:styleId="List4">
    <w:name w:val="List 4"/>
    <w:basedOn w:val="List"/>
    <w:rsid w:val="004B3232"/>
    <w:pPr>
      <w:keepNext/>
      <w:spacing w:before="120" w:after="120" w:line="320" w:lineRule="exact"/>
      <w:ind w:left="1797" w:hanging="357"/>
      <w:contextualSpacing w:val="0"/>
      <w:jc w:val="both"/>
    </w:pPr>
    <w:rPr>
      <w:rFonts w:eastAsia="MS Mincho"/>
      <w:snapToGrid w:val="0"/>
      <w:sz w:val="26"/>
      <w:szCs w:val="24"/>
    </w:rPr>
  </w:style>
  <w:style w:type="paragraph" w:customStyle="1" w:styleId="Heading1List">
    <w:name w:val="Heading 1 List"/>
    <w:basedOn w:val="Normal"/>
    <w:next w:val="Normal"/>
    <w:autoRedefine/>
    <w:rsid w:val="004B3232"/>
    <w:pPr>
      <w:shd w:val="clear" w:color="auto" w:fill="000000"/>
      <w:tabs>
        <w:tab w:val="left" w:pos="8640"/>
      </w:tabs>
      <w:spacing w:before="240" w:after="60" w:line="320" w:lineRule="exact"/>
      <w:jc w:val="both"/>
      <w:outlineLvl w:val="0"/>
    </w:pPr>
    <w:rPr>
      <w:rFonts w:eastAsia="Times New Roman" w:cs="Times New Roman"/>
      <w:b/>
      <w:spacing w:val="20"/>
      <w:sz w:val="32"/>
      <w:szCs w:val="20"/>
    </w:rPr>
  </w:style>
  <w:style w:type="paragraph" w:customStyle="1" w:styleId="TableNumber">
    <w:name w:val="Table Number"/>
    <w:basedOn w:val="Normal"/>
    <w:rsid w:val="004B3232"/>
    <w:pPr>
      <w:spacing w:before="60" w:after="60" w:line="240" w:lineRule="exact"/>
      <w:ind w:left="284" w:hanging="284"/>
      <w:jc w:val="both"/>
    </w:pPr>
    <w:rPr>
      <w:rFonts w:eastAsia="MS Mincho" w:cs="Times New Roman"/>
      <w:sz w:val="26"/>
      <w:szCs w:val="24"/>
      <w:lang w:eastAsia="ja-JP"/>
    </w:rPr>
  </w:style>
  <w:style w:type="paragraph" w:customStyle="1" w:styleId="Heading2List">
    <w:name w:val="Heading 2 List"/>
    <w:basedOn w:val="Heading2"/>
    <w:next w:val="Normal"/>
    <w:autoRedefine/>
    <w:rsid w:val="004B3232"/>
    <w:pPr>
      <w:tabs>
        <w:tab w:val="clear" w:pos="840"/>
      </w:tabs>
      <w:spacing w:before="120" w:after="120" w:line="340" w:lineRule="exact"/>
      <w:jc w:val="both"/>
    </w:pPr>
    <w:rPr>
      <w:rFonts w:eastAsia="MS Mincho" w:cs="Times New Roman"/>
      <w:i/>
      <w:snapToGrid w:val="0"/>
      <w:spacing w:val="20"/>
      <w:sz w:val="28"/>
      <w:szCs w:val="20"/>
      <w:lang w:val="x-none" w:eastAsia="ja-JP"/>
    </w:rPr>
  </w:style>
  <w:style w:type="paragraph" w:styleId="List3">
    <w:name w:val="List 3"/>
    <w:basedOn w:val="List"/>
    <w:rsid w:val="004B3232"/>
    <w:pPr>
      <w:keepNext/>
      <w:numPr>
        <w:ilvl w:val="3"/>
      </w:numPr>
      <w:tabs>
        <w:tab w:val="left" w:pos="1440"/>
      </w:tabs>
      <w:spacing w:before="120" w:after="120" w:line="320" w:lineRule="exact"/>
      <w:ind w:left="720" w:hanging="363"/>
      <w:contextualSpacing w:val="0"/>
      <w:jc w:val="both"/>
    </w:pPr>
    <w:rPr>
      <w:rFonts w:eastAsia="MS Mincho"/>
      <w:snapToGrid w:val="0"/>
      <w:sz w:val="26"/>
      <w:szCs w:val="24"/>
    </w:rPr>
  </w:style>
  <w:style w:type="table" w:customStyle="1" w:styleId="TableGrid1">
    <w:name w:val="Table Grid1"/>
    <w:basedOn w:val="TableNormal"/>
    <w:next w:val="TableGrid"/>
    <w:rsid w:val="004B3232"/>
    <w:pPr>
      <w:spacing w:after="0" w:line="240" w:lineRule="auto"/>
    </w:pPr>
    <w:rPr>
      <w:rFonts w:eastAsia="SimSun" w:cs="Times New Roman"/>
      <w:sz w:val="26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 w:val="0"/>
      </w:rPr>
      <w:tblPr/>
      <w:tcPr>
        <w:shd w:val="clear" w:color="auto" w:fill="C0C0C0"/>
      </w:tcPr>
    </w:tblStylePr>
  </w:style>
  <w:style w:type="paragraph" w:styleId="List5">
    <w:name w:val="List 5"/>
    <w:basedOn w:val="List"/>
    <w:rsid w:val="004B3232"/>
    <w:pPr>
      <w:keepNext/>
      <w:spacing w:before="120" w:after="120" w:line="320" w:lineRule="exact"/>
      <w:ind w:left="720" w:hanging="363"/>
      <w:contextualSpacing w:val="0"/>
      <w:jc w:val="both"/>
    </w:pPr>
    <w:rPr>
      <w:rFonts w:eastAsia="MS Mincho"/>
      <w:snapToGrid w:val="0"/>
      <w:sz w:val="26"/>
      <w:szCs w:val="24"/>
    </w:rPr>
  </w:style>
  <w:style w:type="paragraph" w:styleId="BodyText3">
    <w:name w:val="Body Text 3"/>
    <w:basedOn w:val="Normal"/>
    <w:link w:val="BodyText3Char"/>
    <w:rsid w:val="004B3232"/>
    <w:pPr>
      <w:spacing w:before="120" w:after="120" w:line="320" w:lineRule="exact"/>
      <w:jc w:val="both"/>
    </w:pPr>
    <w:rPr>
      <w:rFonts w:ascii=".VnBlack" w:eastAsia="Times New Roman" w:hAnsi=".VnBlack" w:cs="Times New Roman"/>
      <w:kern w:val="28"/>
      <w:sz w:val="32"/>
      <w:szCs w:val="20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4B3232"/>
    <w:rPr>
      <w:rFonts w:ascii=".VnBlack" w:eastAsia="Times New Roman" w:hAnsi=".VnBlack" w:cs="Times New Roman"/>
      <w:kern w:val="28"/>
      <w:sz w:val="32"/>
      <w:szCs w:val="20"/>
      <w:lang w:val="x-none" w:eastAsia="x-none"/>
    </w:rPr>
  </w:style>
  <w:style w:type="table" w:styleId="TableTheme">
    <w:name w:val="Table Theme"/>
    <w:basedOn w:val="TableNormal"/>
    <w:rsid w:val="004B3232"/>
    <w:pPr>
      <w:spacing w:after="0" w:line="240" w:lineRule="auto"/>
    </w:pPr>
    <w:rPr>
      <w:rFonts w:eastAsia="SimSun" w:cs="Times New Roman"/>
      <w:sz w:val="26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de">
    <w:name w:val="Table Code"/>
    <w:basedOn w:val="Code"/>
    <w:rsid w:val="004B3232"/>
    <w:pPr>
      <w:spacing w:line="240" w:lineRule="auto"/>
      <w:ind w:left="0" w:firstLine="0"/>
      <w:jc w:val="left"/>
    </w:pPr>
    <w:rPr>
      <w:sz w:val="22"/>
    </w:rPr>
  </w:style>
  <w:style w:type="paragraph" w:customStyle="1" w:styleId="Annex1">
    <w:name w:val="Annex 1"/>
    <w:basedOn w:val="Normal"/>
    <w:next w:val="Normal"/>
    <w:rsid w:val="004B3232"/>
    <w:pPr>
      <w:numPr>
        <w:numId w:val="9"/>
      </w:numPr>
      <w:shd w:val="clear" w:color="auto" w:fill="C0C0C0"/>
      <w:spacing w:before="240" w:after="60" w:line="320" w:lineRule="exact"/>
      <w:jc w:val="both"/>
      <w:outlineLvl w:val="0"/>
    </w:pPr>
    <w:rPr>
      <w:rFonts w:eastAsia="SimSun" w:cs="Times New Roman"/>
      <w:b/>
      <w:sz w:val="32"/>
      <w:szCs w:val="32"/>
      <w:lang w:eastAsia="zh-CN"/>
    </w:rPr>
  </w:style>
  <w:style w:type="paragraph" w:customStyle="1" w:styleId="Annex2">
    <w:name w:val="Annex 2"/>
    <w:basedOn w:val="Normal"/>
    <w:next w:val="Normal"/>
    <w:rsid w:val="004B3232"/>
    <w:pPr>
      <w:numPr>
        <w:ilvl w:val="1"/>
        <w:numId w:val="9"/>
      </w:numPr>
      <w:spacing w:before="240" w:after="60" w:line="320" w:lineRule="exact"/>
      <w:jc w:val="both"/>
      <w:outlineLvl w:val="1"/>
    </w:pPr>
    <w:rPr>
      <w:rFonts w:eastAsia="SimSun" w:cs="Times New Roman"/>
      <w:b/>
      <w:sz w:val="30"/>
      <w:szCs w:val="24"/>
      <w:lang w:eastAsia="zh-CN"/>
    </w:rPr>
  </w:style>
  <w:style w:type="paragraph" w:customStyle="1" w:styleId="Annex3">
    <w:name w:val="Annex 3"/>
    <w:basedOn w:val="Normal"/>
    <w:next w:val="Normal"/>
    <w:rsid w:val="004B3232"/>
    <w:pPr>
      <w:numPr>
        <w:ilvl w:val="2"/>
        <w:numId w:val="9"/>
      </w:numPr>
      <w:spacing w:before="240" w:after="120" w:line="320" w:lineRule="exact"/>
      <w:jc w:val="both"/>
      <w:outlineLvl w:val="2"/>
    </w:pPr>
    <w:rPr>
      <w:rFonts w:eastAsia="SimSun" w:cs="Times New Roman"/>
      <w:b/>
      <w:i/>
      <w:sz w:val="28"/>
      <w:szCs w:val="24"/>
      <w:lang w:eastAsia="zh-CN"/>
    </w:rPr>
  </w:style>
  <w:style w:type="paragraph" w:customStyle="1" w:styleId="Define">
    <w:name w:val="Define"/>
    <w:basedOn w:val="Normal"/>
    <w:rsid w:val="004B3232"/>
    <w:pPr>
      <w:tabs>
        <w:tab w:val="left" w:pos="720"/>
        <w:tab w:val="left" w:pos="1440"/>
      </w:tabs>
      <w:spacing w:before="120" w:after="120" w:line="320" w:lineRule="exact"/>
      <w:ind w:left="720" w:hanging="720"/>
      <w:jc w:val="both"/>
    </w:pPr>
    <w:rPr>
      <w:rFonts w:eastAsia="MS Mincho" w:cs="Times New Roman"/>
      <w:sz w:val="26"/>
      <w:szCs w:val="24"/>
      <w:lang w:eastAsia="ja-JP"/>
    </w:rPr>
  </w:style>
  <w:style w:type="paragraph" w:styleId="Caption">
    <w:name w:val="caption"/>
    <w:basedOn w:val="Normal"/>
    <w:next w:val="Normal"/>
    <w:qFormat/>
    <w:rsid w:val="004B3232"/>
    <w:pPr>
      <w:spacing w:before="120" w:after="240" w:line="320" w:lineRule="exact"/>
      <w:jc w:val="center"/>
    </w:pPr>
    <w:rPr>
      <w:rFonts w:eastAsia="MS Mincho" w:cs="Times New Roman"/>
      <w:b/>
      <w:bCs/>
      <w:sz w:val="26"/>
      <w:szCs w:val="20"/>
      <w:lang w:eastAsia="ja-JP"/>
    </w:rPr>
  </w:style>
  <w:style w:type="paragraph" w:customStyle="1" w:styleId="CheckStyle">
    <w:name w:val="Check Style"/>
    <w:basedOn w:val="Normal"/>
    <w:rsid w:val="004B3232"/>
    <w:pPr>
      <w:numPr>
        <w:numId w:val="10"/>
      </w:numPr>
      <w:tabs>
        <w:tab w:val="clear" w:pos="720"/>
        <w:tab w:val="num" w:pos="717"/>
      </w:tabs>
      <w:spacing w:before="120" w:after="120" w:line="320" w:lineRule="exact"/>
      <w:ind w:left="717"/>
      <w:jc w:val="both"/>
    </w:pPr>
    <w:rPr>
      <w:rFonts w:eastAsia="MS Mincho" w:cs="Times New Roman"/>
      <w:sz w:val="26"/>
      <w:szCs w:val="24"/>
      <w:lang w:eastAsia="ja-JP"/>
    </w:rPr>
  </w:style>
  <w:style w:type="paragraph" w:customStyle="1" w:styleId="SelectedStyle">
    <w:name w:val="Selected Style"/>
    <w:basedOn w:val="Normal"/>
    <w:rsid w:val="004B3232"/>
    <w:pPr>
      <w:numPr>
        <w:numId w:val="11"/>
      </w:numPr>
      <w:spacing w:before="120" w:after="120" w:line="320" w:lineRule="exact"/>
      <w:ind w:left="714" w:hanging="357"/>
      <w:jc w:val="both"/>
    </w:pPr>
    <w:rPr>
      <w:rFonts w:eastAsia="MS Mincho" w:cs="Times New Roman"/>
      <w:sz w:val="26"/>
      <w:szCs w:val="24"/>
      <w:lang w:eastAsia="ja-JP"/>
    </w:rPr>
  </w:style>
  <w:style w:type="paragraph" w:customStyle="1" w:styleId="CancelStyle">
    <w:name w:val="Cancel Style"/>
    <w:basedOn w:val="Normal"/>
    <w:rsid w:val="004B3232"/>
    <w:pPr>
      <w:numPr>
        <w:numId w:val="12"/>
      </w:numPr>
      <w:spacing w:before="120" w:after="120" w:line="320" w:lineRule="exact"/>
      <w:jc w:val="both"/>
    </w:pPr>
    <w:rPr>
      <w:rFonts w:eastAsia="MS Mincho" w:cs="Times New Roman"/>
      <w:sz w:val="26"/>
      <w:szCs w:val="24"/>
      <w:lang w:eastAsia="ja-JP"/>
    </w:rPr>
  </w:style>
  <w:style w:type="paragraph" w:customStyle="1" w:styleId="StyleLinespacingMultiple13li">
    <w:name w:val="Style Line spacing:  Multiple 1.3 li"/>
    <w:basedOn w:val="Normal"/>
    <w:rsid w:val="004B3232"/>
    <w:pPr>
      <w:spacing w:before="120" w:after="120" w:line="312" w:lineRule="auto"/>
      <w:jc w:val="both"/>
    </w:pPr>
    <w:rPr>
      <w:rFonts w:eastAsia="Times New Roman" w:cs="Times New Roman"/>
      <w:sz w:val="26"/>
      <w:szCs w:val="20"/>
      <w:lang w:eastAsia="ja-JP"/>
    </w:rPr>
  </w:style>
  <w:style w:type="paragraph" w:customStyle="1" w:styleId="StyleFirstline063cmLinespacing15lines">
    <w:name w:val="Style First line:  0.63 cm Line spacing:  1.5 lines"/>
    <w:basedOn w:val="Normal"/>
    <w:rsid w:val="004B3232"/>
    <w:pPr>
      <w:spacing w:before="120" w:after="120" w:line="360" w:lineRule="auto"/>
      <w:ind w:firstLine="357"/>
      <w:jc w:val="both"/>
    </w:pPr>
    <w:rPr>
      <w:rFonts w:eastAsia="Times New Roman" w:cs="Times New Roman"/>
      <w:sz w:val="26"/>
      <w:szCs w:val="20"/>
      <w:lang w:eastAsia="ja-JP"/>
    </w:rPr>
  </w:style>
  <w:style w:type="paragraph" w:customStyle="1" w:styleId="StyleFirstline063cmLinespacingMultiple13li">
    <w:name w:val="Style First line:  0.63 cm Line spacing:  Multiple 1.3 li"/>
    <w:basedOn w:val="Normal"/>
    <w:rsid w:val="004B3232"/>
    <w:pPr>
      <w:spacing w:before="120" w:after="120" w:line="312" w:lineRule="auto"/>
      <w:ind w:firstLine="357"/>
      <w:jc w:val="both"/>
    </w:pPr>
    <w:rPr>
      <w:rFonts w:eastAsia="Times New Roman" w:cs="Times New Roman"/>
      <w:sz w:val="26"/>
      <w:szCs w:val="20"/>
      <w:lang w:eastAsia="ja-JP"/>
    </w:rPr>
  </w:style>
  <w:style w:type="paragraph" w:customStyle="1" w:styleId="StyleFirstline063cmKernat14ptLinespacingMultiple">
    <w:name w:val="Style First line:  0.63 cm Kern at 14 pt Line spacing:  Multiple"/>
    <w:basedOn w:val="Normal"/>
    <w:rsid w:val="004B3232"/>
    <w:pPr>
      <w:spacing w:before="120" w:after="120" w:line="312" w:lineRule="auto"/>
      <w:ind w:firstLine="357"/>
      <w:jc w:val="both"/>
    </w:pPr>
    <w:rPr>
      <w:rFonts w:eastAsia="Times New Roman" w:cs="Times New Roman"/>
      <w:kern w:val="28"/>
      <w:sz w:val="26"/>
      <w:szCs w:val="20"/>
      <w:lang w:eastAsia="ja-JP"/>
    </w:rPr>
  </w:style>
  <w:style w:type="paragraph" w:customStyle="1" w:styleId="StyleFirstline027cm">
    <w:name w:val="Style First line:  0.27 cm"/>
    <w:basedOn w:val="Normal"/>
    <w:rsid w:val="004B3232"/>
    <w:pPr>
      <w:spacing w:before="120" w:after="120" w:line="320" w:lineRule="exact"/>
      <w:ind w:firstLine="153"/>
      <w:jc w:val="both"/>
    </w:pPr>
    <w:rPr>
      <w:rFonts w:eastAsia="Times New Roman" w:cs="Times New Roman"/>
      <w:sz w:val="26"/>
      <w:szCs w:val="20"/>
      <w:lang w:eastAsia="ja-JP"/>
    </w:rPr>
  </w:style>
  <w:style w:type="character" w:customStyle="1" w:styleId="TableHeadingChar">
    <w:name w:val="TableHeading Char"/>
    <w:link w:val="TableHeading"/>
    <w:rsid w:val="004B3232"/>
    <w:rPr>
      <w:rFonts w:eastAsia="Times New Roman" w:cs="Times New Roman"/>
      <w:b/>
      <w:snapToGrid w:val="0"/>
      <w:sz w:val="28"/>
      <w:szCs w:val="20"/>
      <w:lang w:val="x-none" w:eastAsia="x-none"/>
    </w:rPr>
  </w:style>
  <w:style w:type="paragraph" w:customStyle="1" w:styleId="CharChar1CharCharCharCharCharCharChar">
    <w:name w:val="Char Char1 Char Char Char Char Char Char Char"/>
    <w:basedOn w:val="Normal"/>
    <w:next w:val="Normal"/>
    <w:semiHidden/>
    <w:rsid w:val="004B3232"/>
    <w:pPr>
      <w:numPr>
        <w:ilvl w:val="1"/>
        <w:numId w:val="13"/>
      </w:numPr>
      <w:spacing w:before="60" w:after="120" w:line="264" w:lineRule="auto"/>
      <w:jc w:val="both"/>
    </w:pPr>
    <w:rPr>
      <w:rFonts w:eastAsia="Times New Roman" w:cs="Times New Roman"/>
      <w:lang w:eastAsia="zh-CN"/>
    </w:rPr>
  </w:style>
  <w:style w:type="paragraph" w:styleId="DocumentMap">
    <w:name w:val="Document Map"/>
    <w:basedOn w:val="Normal"/>
    <w:link w:val="DocumentMapChar"/>
    <w:rsid w:val="004B3232"/>
    <w:pPr>
      <w:spacing w:before="120" w:after="120" w:line="320" w:lineRule="exact"/>
      <w:jc w:val="both"/>
    </w:pPr>
    <w:rPr>
      <w:rFonts w:ascii="Tahoma" w:eastAsia="MS Mincho" w:hAnsi="Tahoma" w:cs="Times New Roman"/>
      <w:sz w:val="16"/>
      <w:szCs w:val="16"/>
      <w:lang w:val="x-none" w:eastAsia="ja-JP"/>
    </w:rPr>
  </w:style>
  <w:style w:type="character" w:customStyle="1" w:styleId="DocumentMapChar">
    <w:name w:val="Document Map Char"/>
    <w:basedOn w:val="DefaultParagraphFont"/>
    <w:link w:val="DocumentMap"/>
    <w:rsid w:val="004B3232"/>
    <w:rPr>
      <w:rFonts w:ascii="Tahoma" w:eastAsia="MS Mincho" w:hAnsi="Tahoma" w:cs="Times New Roman"/>
      <w:sz w:val="16"/>
      <w:szCs w:val="16"/>
      <w:lang w:val="x-none" w:eastAsia="ja-JP"/>
    </w:rPr>
  </w:style>
  <w:style w:type="paragraph" w:customStyle="1" w:styleId="GIAN">
    <w:name w:val="GIAN"/>
    <w:basedOn w:val="BodyText"/>
    <w:link w:val="GIANChar"/>
    <w:qFormat/>
    <w:rsid w:val="004B3232"/>
    <w:pPr>
      <w:widowControl/>
      <w:shd w:val="clear" w:color="auto" w:fill="auto"/>
      <w:spacing w:before="120" w:after="120" w:line="320" w:lineRule="exact"/>
      <w:ind w:firstLine="567"/>
      <w:jc w:val="both"/>
    </w:pPr>
    <w:rPr>
      <w:rFonts w:eastAsia="MS Mincho"/>
      <w:b/>
      <w:iCs w:val="0"/>
      <w:sz w:val="28"/>
      <w:szCs w:val="28"/>
      <w:lang w:val="x-none" w:eastAsia="zh-CN"/>
    </w:rPr>
  </w:style>
  <w:style w:type="paragraph" w:customStyle="1" w:styleId="gachdaudong">
    <w:name w:val="gach dau dong"/>
    <w:basedOn w:val="ListDash"/>
    <w:link w:val="gachdaudongChar"/>
    <w:qFormat/>
    <w:rsid w:val="004B3232"/>
    <w:pPr>
      <w:numPr>
        <w:numId w:val="0"/>
      </w:numPr>
      <w:tabs>
        <w:tab w:val="num" w:pos="357"/>
        <w:tab w:val="left" w:pos="851"/>
      </w:tabs>
      <w:spacing w:before="120" w:after="120"/>
      <w:ind w:firstLine="567"/>
    </w:pPr>
    <w:rPr>
      <w:szCs w:val="24"/>
    </w:rPr>
  </w:style>
  <w:style w:type="character" w:customStyle="1" w:styleId="GIANChar">
    <w:name w:val="GIAN Char"/>
    <w:link w:val="GIAN"/>
    <w:rsid w:val="004B3232"/>
    <w:rPr>
      <w:rFonts w:eastAsia="MS Mincho" w:cs="Times New Roman"/>
      <w:b/>
      <w:i/>
      <w:sz w:val="28"/>
      <w:szCs w:val="28"/>
      <w:lang w:val="x-none" w:eastAsia="zh-CN"/>
    </w:rPr>
  </w:style>
  <w:style w:type="character" w:customStyle="1" w:styleId="gachdaudongChar">
    <w:name w:val="gach dau dong Char"/>
    <w:link w:val="gachdaudong"/>
    <w:rsid w:val="004B3232"/>
    <w:rPr>
      <w:rFonts w:eastAsia="SimSun" w:cs="Times New Roman"/>
      <w:sz w:val="26"/>
      <w:szCs w:val="24"/>
      <w:lang w:val="x-none" w:eastAsia="zh-CN"/>
    </w:rPr>
  </w:style>
  <w:style w:type="paragraph" w:customStyle="1" w:styleId="DAUGACH">
    <w:name w:val="DAU GACH"/>
    <w:basedOn w:val="gachdaudong"/>
    <w:link w:val="DAUGACHChar"/>
    <w:qFormat/>
    <w:rsid w:val="004B3232"/>
  </w:style>
  <w:style w:type="character" w:customStyle="1" w:styleId="DAUGACHChar">
    <w:name w:val="DAU GACH Char"/>
    <w:link w:val="DAUGACH"/>
    <w:rsid w:val="004B3232"/>
    <w:rPr>
      <w:rFonts w:eastAsia="SimSun" w:cs="Times New Roman"/>
      <w:sz w:val="26"/>
      <w:szCs w:val="24"/>
      <w:lang w:val="x-none" w:eastAsia="zh-CN"/>
    </w:rPr>
  </w:style>
  <w:style w:type="paragraph" w:customStyle="1" w:styleId="Normal0">
    <w:name w:val="_Normal"/>
    <w:rsid w:val="004B3232"/>
    <w:pPr>
      <w:spacing w:after="0" w:line="240" w:lineRule="auto"/>
    </w:pPr>
    <w:rPr>
      <w:rFonts w:eastAsia="SimSun" w:cs="Times New Roman"/>
      <w:szCs w:val="24"/>
    </w:rPr>
  </w:style>
  <w:style w:type="paragraph" w:customStyle="1" w:styleId="dautron">
    <w:name w:val="dau tron"/>
    <w:basedOn w:val="BodyText"/>
    <w:link w:val="dautronChar"/>
    <w:qFormat/>
    <w:rsid w:val="004B3232"/>
    <w:pPr>
      <w:widowControl/>
      <w:numPr>
        <w:numId w:val="14"/>
      </w:numPr>
      <w:shd w:val="clear" w:color="auto" w:fill="auto"/>
      <w:spacing w:before="120" w:after="120" w:line="320" w:lineRule="exact"/>
      <w:jc w:val="both"/>
    </w:pPr>
    <w:rPr>
      <w:rFonts w:eastAsia="MS Mincho"/>
      <w:i w:val="0"/>
      <w:iCs w:val="0"/>
      <w:szCs w:val="24"/>
      <w:lang w:val="x-none" w:eastAsia="zh-CN"/>
    </w:rPr>
  </w:style>
  <w:style w:type="character" w:customStyle="1" w:styleId="dautronChar">
    <w:name w:val="dau tron Char"/>
    <w:link w:val="dautron"/>
    <w:rsid w:val="004B3232"/>
    <w:rPr>
      <w:rFonts w:eastAsia="MS Mincho" w:cs="Times New Roman"/>
      <w:sz w:val="26"/>
      <w:szCs w:val="24"/>
      <w:lang w:val="x-none" w:eastAsia="zh-CN"/>
    </w:rPr>
  </w:style>
  <w:style w:type="paragraph" w:customStyle="1" w:styleId="abc">
    <w:name w:val="abc"/>
    <w:basedOn w:val="Normal"/>
    <w:link w:val="abcChar"/>
    <w:qFormat/>
    <w:rsid w:val="004B3232"/>
    <w:pPr>
      <w:numPr>
        <w:numId w:val="15"/>
      </w:numPr>
      <w:shd w:val="clear" w:color="auto" w:fill="FFFFFF"/>
      <w:spacing w:before="120" w:after="120" w:line="320" w:lineRule="exact"/>
      <w:jc w:val="both"/>
      <w:outlineLvl w:val="0"/>
    </w:pPr>
    <w:rPr>
      <w:rFonts w:eastAsia="MS Mincho" w:cs="Times New Roman"/>
      <w:b/>
      <w:bCs/>
      <w:color w:val="333333"/>
      <w:szCs w:val="24"/>
      <w:lang w:val="x-none" w:eastAsia="ja-JP"/>
    </w:rPr>
  </w:style>
  <w:style w:type="character" w:customStyle="1" w:styleId="abcChar">
    <w:name w:val="abc Char"/>
    <w:link w:val="abc"/>
    <w:rsid w:val="004B3232"/>
    <w:rPr>
      <w:rFonts w:eastAsia="MS Mincho" w:cs="Times New Roman"/>
      <w:b/>
      <w:bCs/>
      <w:color w:val="333333"/>
      <w:szCs w:val="24"/>
      <w:shd w:val="clear" w:color="auto" w:fill="FFFFFF"/>
      <w:lang w:val="x-none" w:eastAsia="ja-JP"/>
    </w:rPr>
  </w:style>
  <w:style w:type="paragraph" w:customStyle="1" w:styleId="1">
    <w:name w:val="1."/>
    <w:basedOn w:val="Normal"/>
    <w:link w:val="1Char"/>
    <w:qFormat/>
    <w:rsid w:val="004B3232"/>
    <w:pPr>
      <w:numPr>
        <w:numId w:val="16"/>
      </w:numPr>
      <w:spacing w:before="120" w:after="120" w:line="320" w:lineRule="exact"/>
      <w:ind w:hanging="720"/>
      <w:jc w:val="both"/>
    </w:pPr>
    <w:rPr>
      <w:rFonts w:eastAsia="MS Mincho" w:cs="Times New Roman"/>
      <w:sz w:val="26"/>
      <w:szCs w:val="24"/>
      <w:lang w:val="x-none" w:eastAsia="zh-CN"/>
    </w:rPr>
  </w:style>
  <w:style w:type="character" w:customStyle="1" w:styleId="1Char">
    <w:name w:val="1. Char"/>
    <w:link w:val="1"/>
    <w:rsid w:val="004B3232"/>
    <w:rPr>
      <w:rFonts w:eastAsia="MS Mincho" w:cs="Times New Roman"/>
      <w:sz w:val="26"/>
      <w:szCs w:val="24"/>
      <w:lang w:val="x-none" w:eastAsia="zh-CN"/>
    </w:rPr>
  </w:style>
  <w:style w:type="paragraph" w:customStyle="1" w:styleId="QNbulet1">
    <w:name w:val="QN_bulet1"/>
    <w:basedOn w:val="Normal"/>
    <w:link w:val="QNbulet1Char"/>
    <w:qFormat/>
    <w:rsid w:val="004B3232"/>
    <w:pPr>
      <w:widowControl w:val="0"/>
      <w:numPr>
        <w:numId w:val="17"/>
      </w:numPr>
      <w:tabs>
        <w:tab w:val="left" w:pos="278"/>
      </w:tabs>
      <w:spacing w:after="0" w:line="240" w:lineRule="auto"/>
      <w:ind w:left="0" w:firstLine="0"/>
      <w:jc w:val="both"/>
    </w:pPr>
    <w:rPr>
      <w:rFonts w:eastAsia="MS Mincho" w:cs="Times New Roman"/>
      <w:sz w:val="26"/>
      <w:szCs w:val="26"/>
      <w:lang w:val="x-none" w:eastAsia="zh-CN"/>
    </w:rPr>
  </w:style>
  <w:style w:type="character" w:customStyle="1" w:styleId="QNbulet1Char">
    <w:name w:val="QN_bulet1 Char"/>
    <w:link w:val="QNbulet1"/>
    <w:rsid w:val="004B3232"/>
    <w:rPr>
      <w:rFonts w:eastAsia="MS Mincho" w:cs="Times New Roman"/>
      <w:sz w:val="26"/>
      <w:szCs w:val="26"/>
      <w:lang w:val="x-none" w:eastAsia="zh-CN"/>
    </w:rPr>
  </w:style>
  <w:style w:type="paragraph" w:customStyle="1" w:styleId="bultetbang">
    <w:name w:val="bultet bang"/>
    <w:basedOn w:val="Normal"/>
    <w:rsid w:val="004B3232"/>
    <w:pPr>
      <w:numPr>
        <w:numId w:val="18"/>
      </w:numPr>
      <w:tabs>
        <w:tab w:val="left" w:pos="373"/>
      </w:tabs>
      <w:spacing w:before="120" w:after="120" w:line="340" w:lineRule="exact"/>
      <w:ind w:left="0" w:firstLine="0"/>
      <w:jc w:val="both"/>
    </w:pPr>
    <w:rPr>
      <w:rFonts w:eastAsia="MS Mincho" w:cs="Times New Roman"/>
      <w:sz w:val="28"/>
      <w:szCs w:val="24"/>
      <w:lang w:eastAsia="ja-JP"/>
    </w:rPr>
  </w:style>
  <w:style w:type="numbering" w:customStyle="1" w:styleId="1ai512201">
    <w:name w:val="1 / a / i512201"/>
    <w:basedOn w:val="NoList"/>
    <w:next w:val="1ai"/>
    <w:uiPriority w:val="99"/>
    <w:semiHidden/>
    <w:unhideWhenUsed/>
    <w:rsid w:val="004B3232"/>
    <w:pPr>
      <w:numPr>
        <w:numId w:val="18"/>
      </w:numPr>
    </w:pPr>
  </w:style>
  <w:style w:type="numbering" w:customStyle="1" w:styleId="1ai1">
    <w:name w:val="1 / a / i1"/>
    <w:basedOn w:val="NoList"/>
    <w:next w:val="1ai"/>
    <w:rsid w:val="004B3232"/>
    <w:pPr>
      <w:numPr>
        <w:numId w:val="13"/>
      </w:numPr>
    </w:pPr>
  </w:style>
  <w:style w:type="character" w:customStyle="1" w:styleId="fontstyle01">
    <w:name w:val="fontstyle01"/>
    <w:rsid w:val="004B323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msonormal0">
    <w:name w:val="msonormal"/>
    <w:basedOn w:val="Normal"/>
    <w:rsid w:val="004B323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aa">
    <w:name w:val="âaa"/>
    <w:basedOn w:val="gian30"/>
    <w:qFormat/>
    <w:rsid w:val="004B3232"/>
    <w:pPr>
      <w:tabs>
        <w:tab w:val="clear" w:pos="1418"/>
        <w:tab w:val="left" w:pos="993"/>
      </w:tabs>
      <w:ind w:left="0" w:firstLine="680"/>
    </w:pPr>
    <w:rPr>
      <w:iCs/>
      <w:lang w:eastAsia="zh-CN"/>
    </w:rPr>
  </w:style>
  <w:style w:type="paragraph" w:customStyle="1" w:styleId="xxxx">
    <w:name w:val="xxxx"/>
    <w:basedOn w:val="Normal"/>
    <w:link w:val="xxxxChar"/>
    <w:rsid w:val="004B3232"/>
    <w:pPr>
      <w:spacing w:before="120" w:after="120" w:line="312" w:lineRule="auto"/>
      <w:ind w:left="576" w:firstLine="288"/>
      <w:jc w:val="both"/>
    </w:pPr>
    <w:rPr>
      <w:rFonts w:eastAsia="Times New Roman" w:cs="Times New Roman"/>
      <w:b/>
      <w:bCs/>
      <w:kern w:val="32"/>
      <w:szCs w:val="24"/>
      <w:lang w:val="x-none" w:eastAsia="x-none"/>
    </w:rPr>
  </w:style>
  <w:style w:type="character" w:customStyle="1" w:styleId="xxxxChar">
    <w:name w:val="xxxx Char"/>
    <w:link w:val="xxxx"/>
    <w:locked/>
    <w:rsid w:val="004B3232"/>
    <w:rPr>
      <w:rFonts w:eastAsia="Times New Roman" w:cs="Times New Roman"/>
      <w:b/>
      <w:bCs/>
      <w:kern w:val="32"/>
      <w:szCs w:val="24"/>
      <w:lang w:val="x-none" w:eastAsia="x-none"/>
    </w:rPr>
  </w:style>
  <w:style w:type="paragraph" w:styleId="TOC5">
    <w:name w:val="toc 5"/>
    <w:basedOn w:val="Normal"/>
    <w:next w:val="Normal"/>
    <w:autoRedefine/>
    <w:uiPriority w:val="39"/>
    <w:unhideWhenUsed/>
    <w:rsid w:val="004B3232"/>
    <w:pPr>
      <w:spacing w:after="100" w:line="259" w:lineRule="auto"/>
      <w:ind w:left="880"/>
    </w:pPr>
    <w:rPr>
      <w:rFonts w:eastAsia="Times New Roman" w:cs="Times New Roman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4B3232"/>
    <w:pPr>
      <w:spacing w:after="100" w:line="259" w:lineRule="auto"/>
      <w:ind w:left="1100"/>
    </w:pPr>
    <w:rPr>
      <w:rFonts w:eastAsia="Times New Roman" w:cs="Times New Roman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4B3232"/>
    <w:pPr>
      <w:spacing w:after="100" w:line="259" w:lineRule="auto"/>
      <w:ind w:left="1320"/>
    </w:pPr>
    <w:rPr>
      <w:rFonts w:eastAsia="Times New Roman" w:cs="Times New Roman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4B3232"/>
    <w:pPr>
      <w:spacing w:after="100" w:line="259" w:lineRule="auto"/>
      <w:ind w:left="1540"/>
    </w:pPr>
    <w:rPr>
      <w:rFonts w:eastAsia="Times New Roman" w:cs="Times New Roman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4B3232"/>
    <w:pPr>
      <w:spacing w:after="100" w:line="259" w:lineRule="auto"/>
      <w:ind w:left="1760"/>
    </w:pPr>
    <w:rPr>
      <w:rFonts w:eastAsia="Times New Roman" w:cs="Times New Roman"/>
      <w:sz w:val="22"/>
    </w:rPr>
  </w:style>
  <w:style w:type="paragraph" w:customStyle="1" w:styleId="Gian10">
    <w:name w:val="Gian 1"/>
    <w:basedOn w:val="BodyText"/>
    <w:link w:val="Gian1Char0"/>
    <w:qFormat/>
    <w:rsid w:val="004B3232"/>
    <w:pPr>
      <w:widowControl/>
      <w:shd w:val="clear" w:color="auto" w:fill="auto"/>
      <w:spacing w:before="120" w:after="120" w:line="300" w:lineRule="exact"/>
      <w:ind w:firstLine="567"/>
      <w:jc w:val="both"/>
    </w:pPr>
    <w:rPr>
      <w:rFonts w:eastAsia="MS Mincho"/>
      <w:i w:val="0"/>
      <w:iCs w:val="0"/>
      <w:szCs w:val="24"/>
      <w:lang w:val="x-none" w:eastAsia="zh-CN"/>
    </w:rPr>
  </w:style>
  <w:style w:type="character" w:customStyle="1" w:styleId="Gian1Char0">
    <w:name w:val="Gian 1 Char"/>
    <w:link w:val="Gian10"/>
    <w:rsid w:val="004B3232"/>
    <w:rPr>
      <w:rFonts w:eastAsia="MS Mincho" w:cs="Times New Roman"/>
      <w:sz w:val="26"/>
      <w:szCs w:val="24"/>
      <w:lang w:val="x-none" w:eastAsia="zh-CN"/>
    </w:rPr>
  </w:style>
  <w:style w:type="paragraph" w:customStyle="1" w:styleId="Gian31">
    <w:name w:val="Gian 3"/>
    <w:basedOn w:val="Gchudnglp2"/>
    <w:link w:val="Gian3Char0"/>
    <w:qFormat/>
    <w:rsid w:val="004B3232"/>
    <w:pPr>
      <w:spacing w:before="120" w:after="120" w:line="300" w:lineRule="exact"/>
      <w:ind w:hanging="284"/>
    </w:pPr>
  </w:style>
  <w:style w:type="character" w:customStyle="1" w:styleId="Gian2Char0">
    <w:name w:val="Gian 2 Char"/>
    <w:link w:val="Gian21"/>
    <w:rsid w:val="004B3232"/>
    <w:rPr>
      <w:rFonts w:eastAsia="Times New Roman" w:cs="Times New Roman"/>
      <w:sz w:val="26"/>
      <w:szCs w:val="26"/>
      <w:lang w:val="da-DK" w:eastAsia="x-none"/>
    </w:rPr>
  </w:style>
  <w:style w:type="character" w:customStyle="1" w:styleId="Gian3Char0">
    <w:name w:val="Gian 3 Char"/>
    <w:link w:val="Gian31"/>
    <w:rsid w:val="004B3232"/>
    <w:rPr>
      <w:rFonts w:eastAsia="Times New Roman" w:cs="Times New Roman"/>
      <w:sz w:val="26"/>
      <w:szCs w:val="26"/>
      <w:lang w:val="da-DK" w:eastAsia="x-none"/>
    </w:rPr>
  </w:style>
  <w:style w:type="paragraph" w:customStyle="1" w:styleId="A20">
    <w:name w:val="A2"/>
    <w:basedOn w:val="Normal"/>
    <w:link w:val="A2Char0"/>
    <w:qFormat/>
    <w:rsid w:val="004B3232"/>
    <w:pPr>
      <w:spacing w:before="120" w:after="120" w:line="320" w:lineRule="exact"/>
      <w:ind w:firstLine="680"/>
      <w:jc w:val="both"/>
    </w:pPr>
    <w:rPr>
      <w:rFonts w:eastAsia="MS Mincho" w:cs="Times New Roman"/>
      <w:sz w:val="26"/>
      <w:szCs w:val="24"/>
      <w:lang w:val="x-none" w:eastAsia="ja-JP"/>
    </w:rPr>
  </w:style>
  <w:style w:type="character" w:customStyle="1" w:styleId="A2Char0">
    <w:name w:val="A2 Char"/>
    <w:link w:val="A20"/>
    <w:rsid w:val="004B3232"/>
    <w:rPr>
      <w:rFonts w:eastAsia="MS Mincho" w:cs="Times New Roman"/>
      <w:sz w:val="26"/>
      <w:szCs w:val="24"/>
      <w:lang w:val="x-none" w:eastAsia="ja-JP"/>
    </w:rPr>
  </w:style>
  <w:style w:type="paragraph" w:customStyle="1" w:styleId="CharCharCharCharCharCharCharCharCharChar">
    <w:name w:val="Char Char Char Char Char Char Char Char Char Char"/>
    <w:basedOn w:val="Normal"/>
    <w:rsid w:val="004B32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GB"/>
    </w:rPr>
  </w:style>
  <w:style w:type="paragraph" w:customStyle="1" w:styleId="e2">
    <w:name w:val="e2"/>
    <w:basedOn w:val="Normal"/>
    <w:link w:val="e2Char"/>
    <w:rsid w:val="004B3232"/>
    <w:pPr>
      <w:spacing w:before="60" w:after="60" w:line="360" w:lineRule="exact"/>
    </w:pPr>
    <w:rPr>
      <w:rFonts w:eastAsia="Times New Roman" w:cs="Times New Roman"/>
      <w:b/>
      <w:sz w:val="28"/>
      <w:szCs w:val="28"/>
      <w:lang w:val="nl-NL" w:eastAsia="vi-VN"/>
    </w:rPr>
  </w:style>
  <w:style w:type="character" w:customStyle="1" w:styleId="e2Char">
    <w:name w:val="e2 Char"/>
    <w:link w:val="e2"/>
    <w:rsid w:val="004B3232"/>
    <w:rPr>
      <w:rFonts w:eastAsia="Times New Roman" w:cs="Times New Roman"/>
      <w:b/>
      <w:sz w:val="28"/>
      <w:szCs w:val="28"/>
      <w:lang w:val="nl-NL" w:eastAsia="vi-VN"/>
    </w:rPr>
  </w:style>
  <w:style w:type="paragraph" w:styleId="Revision">
    <w:name w:val="Revision"/>
    <w:hidden/>
    <w:uiPriority w:val="99"/>
    <w:semiHidden/>
    <w:rsid w:val="004B3232"/>
    <w:pPr>
      <w:spacing w:after="0" w:line="240" w:lineRule="auto"/>
    </w:pPr>
    <w:rPr>
      <w:rFonts w:eastAsia="Times New Roman" w:cs="Times New Roman"/>
      <w:sz w:val="22"/>
    </w:rPr>
  </w:style>
  <w:style w:type="paragraph" w:customStyle="1" w:styleId="DefaultParagraphFontParaCharCharCharCharChar">
    <w:name w:val="Default Paragraph Font Para Char Char Char Char Char"/>
    <w:autoRedefine/>
    <w:rsid w:val="004B323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Table">
    <w:name w:val="Table"/>
    <w:basedOn w:val="Normal"/>
    <w:link w:val="TableChar"/>
    <w:qFormat/>
    <w:rsid w:val="004B3232"/>
    <w:pPr>
      <w:spacing w:before="60" w:after="60" w:line="240" w:lineRule="auto"/>
    </w:pPr>
    <w:rPr>
      <w:rFonts w:eastAsia="Calibri" w:cs="Times New Roman"/>
      <w:sz w:val="26"/>
      <w:szCs w:val="20"/>
      <w:lang w:val="x-none" w:eastAsia="x-none"/>
    </w:rPr>
  </w:style>
  <w:style w:type="character" w:customStyle="1" w:styleId="TableChar">
    <w:name w:val="Table Char"/>
    <w:link w:val="Table"/>
    <w:rsid w:val="004B3232"/>
    <w:rPr>
      <w:rFonts w:eastAsia="Calibri" w:cs="Times New Roman"/>
      <w:sz w:val="26"/>
      <w:szCs w:val="20"/>
      <w:lang w:val="x-none" w:eastAsia="x-none"/>
    </w:rPr>
  </w:style>
  <w:style w:type="paragraph" w:customStyle="1" w:styleId="gian4">
    <w:name w:val="gian 4"/>
    <w:basedOn w:val="Gchudnglp2"/>
    <w:link w:val="gian4Char"/>
    <w:qFormat/>
    <w:rsid w:val="004B3232"/>
    <w:pPr>
      <w:numPr>
        <w:ilvl w:val="2"/>
      </w:numPr>
      <w:ind w:left="1701" w:hanging="283"/>
    </w:pPr>
  </w:style>
  <w:style w:type="character" w:customStyle="1" w:styleId="gian4Char">
    <w:name w:val="gian 4 Char"/>
    <w:link w:val="gian4"/>
    <w:rsid w:val="004B3232"/>
    <w:rPr>
      <w:rFonts w:eastAsia="Times New Roman" w:cs="Times New Roman"/>
      <w:sz w:val="26"/>
      <w:szCs w:val="26"/>
      <w:lang w:val="da-DK" w:eastAsia="x-none"/>
    </w:rPr>
  </w:style>
  <w:style w:type="paragraph" w:customStyle="1" w:styleId="a1">
    <w:name w:val="a1"/>
    <w:basedOn w:val="Normal"/>
    <w:link w:val="a1Char"/>
    <w:qFormat/>
    <w:rsid w:val="004B3232"/>
    <w:pPr>
      <w:numPr>
        <w:numId w:val="19"/>
      </w:numPr>
      <w:tabs>
        <w:tab w:val="left" w:pos="993"/>
      </w:tabs>
      <w:spacing w:after="0" w:line="288" w:lineRule="auto"/>
      <w:ind w:left="0" w:firstLine="567"/>
      <w:jc w:val="both"/>
    </w:pPr>
    <w:rPr>
      <w:rFonts w:eastAsia="Calibri" w:cs="Times New Roman"/>
      <w:sz w:val="26"/>
      <w:lang w:val="x-none" w:eastAsia="x-none"/>
    </w:rPr>
  </w:style>
  <w:style w:type="character" w:customStyle="1" w:styleId="a1Char">
    <w:name w:val="a1 Char"/>
    <w:link w:val="a1"/>
    <w:rsid w:val="004B3232"/>
    <w:rPr>
      <w:rFonts w:eastAsia="Calibri" w:cs="Times New Roman"/>
      <w:sz w:val="26"/>
      <w:lang w:val="x-none" w:eastAsia="x-none"/>
    </w:rPr>
  </w:style>
  <w:style w:type="paragraph" w:customStyle="1" w:styleId="VSISection2Listing">
    <w:name w:val="VSI Section 2 Listing"/>
    <w:basedOn w:val="BodyText"/>
    <w:uiPriority w:val="99"/>
    <w:rsid w:val="004B3232"/>
    <w:pPr>
      <w:numPr>
        <w:numId w:val="20"/>
      </w:numPr>
      <w:shd w:val="clear" w:color="auto" w:fill="auto"/>
      <w:tabs>
        <w:tab w:val="clear" w:pos="1134"/>
      </w:tabs>
      <w:spacing w:before="60" w:after="60" w:line="264" w:lineRule="auto"/>
      <w:ind w:left="720" w:hanging="360"/>
      <w:jc w:val="both"/>
    </w:pPr>
    <w:rPr>
      <w:rFonts w:ascii="Arial" w:eastAsia="Times New Roman" w:hAnsi="Arial"/>
      <w:i w:val="0"/>
      <w:iCs w:val="0"/>
      <w:sz w:val="22"/>
      <w:szCs w:val="20"/>
      <w:lang w:val="vi-VN" w:eastAsia="x-none"/>
    </w:rPr>
  </w:style>
  <w:style w:type="paragraph" w:customStyle="1" w:styleId="tvs-bullet0">
    <w:name w:val="tvs-bullet0"/>
    <w:basedOn w:val="Normal"/>
    <w:link w:val="tvs-bullet0Char"/>
    <w:autoRedefine/>
    <w:uiPriority w:val="99"/>
    <w:qFormat/>
    <w:rsid w:val="004B3232"/>
    <w:pPr>
      <w:widowControl w:val="0"/>
      <w:numPr>
        <w:numId w:val="21"/>
      </w:numPr>
      <w:tabs>
        <w:tab w:val="left" w:pos="567"/>
        <w:tab w:val="left" w:pos="1170"/>
      </w:tabs>
      <w:spacing w:after="0" w:line="360" w:lineRule="auto"/>
      <w:jc w:val="both"/>
    </w:pPr>
    <w:rPr>
      <w:rFonts w:eastAsia="Calibri" w:cs="Times New Roman"/>
      <w:sz w:val="28"/>
      <w:szCs w:val="28"/>
      <w:lang w:val="sv-SE" w:eastAsia="x-none"/>
    </w:rPr>
  </w:style>
  <w:style w:type="character" w:customStyle="1" w:styleId="tvs-bullet0Char">
    <w:name w:val="tvs-bullet0 Char"/>
    <w:link w:val="tvs-bullet0"/>
    <w:uiPriority w:val="99"/>
    <w:rsid w:val="004B3232"/>
    <w:rPr>
      <w:rFonts w:eastAsia="Calibri" w:cs="Times New Roman"/>
      <w:sz w:val="28"/>
      <w:szCs w:val="28"/>
      <w:lang w:val="sv-SE" w:eastAsia="x-none"/>
    </w:rPr>
  </w:style>
  <w:style w:type="paragraph" w:customStyle="1" w:styleId="SectionVIHeader">
    <w:name w:val="Section VI. Header"/>
    <w:basedOn w:val="Normal"/>
    <w:rsid w:val="004B3232"/>
    <w:pPr>
      <w:spacing w:before="120" w:after="240" w:line="240" w:lineRule="auto"/>
      <w:jc w:val="center"/>
    </w:pPr>
    <w:rPr>
      <w:rFonts w:eastAsia="Times New Roman" w:cs="Times New Roman"/>
      <w:b/>
      <w:sz w:val="36"/>
      <w:szCs w:val="20"/>
    </w:rPr>
  </w:style>
  <w:style w:type="paragraph" w:customStyle="1" w:styleId="gian2">
    <w:name w:val="gian 2"/>
    <w:basedOn w:val="Normal"/>
    <w:link w:val="gian2Char1"/>
    <w:uiPriority w:val="99"/>
    <w:qFormat/>
    <w:rsid w:val="004B3232"/>
    <w:pPr>
      <w:numPr>
        <w:numId w:val="22"/>
      </w:numPr>
      <w:tabs>
        <w:tab w:val="left" w:pos="851"/>
      </w:tabs>
      <w:spacing w:before="80" w:after="80" w:line="320" w:lineRule="exact"/>
      <w:ind w:left="0" w:firstLine="567"/>
      <w:jc w:val="both"/>
    </w:pPr>
    <w:rPr>
      <w:rFonts w:eastAsia="MS Mincho" w:cs="Times New Roman"/>
      <w:sz w:val="26"/>
      <w:szCs w:val="20"/>
      <w:lang w:val="it-IT" w:eastAsia="zh-CN"/>
    </w:rPr>
  </w:style>
  <w:style w:type="paragraph" w:customStyle="1" w:styleId="gian3">
    <w:name w:val="gian 3"/>
    <w:basedOn w:val="gian2"/>
    <w:uiPriority w:val="99"/>
    <w:qFormat/>
    <w:rsid w:val="004B3232"/>
    <w:pPr>
      <w:numPr>
        <w:ilvl w:val="1"/>
      </w:numPr>
      <w:tabs>
        <w:tab w:val="left" w:pos="1276"/>
        <w:tab w:val="num" w:pos="1440"/>
      </w:tabs>
      <w:ind w:left="1276" w:hanging="284"/>
    </w:pPr>
  </w:style>
  <w:style w:type="character" w:customStyle="1" w:styleId="gian2Char1">
    <w:name w:val="gian 2 Char"/>
    <w:link w:val="gian2"/>
    <w:uiPriority w:val="99"/>
    <w:rsid w:val="004B3232"/>
    <w:rPr>
      <w:rFonts w:eastAsia="MS Mincho" w:cs="Times New Roman"/>
      <w:sz w:val="26"/>
      <w:szCs w:val="20"/>
      <w:lang w:val="it-IT" w:eastAsia="zh-CN"/>
    </w:rPr>
  </w:style>
  <w:style w:type="paragraph" w:customStyle="1" w:styleId="Bullet1">
    <w:name w:val="Bullet 1"/>
    <w:basedOn w:val="Normal"/>
    <w:rsid w:val="004B3232"/>
    <w:pPr>
      <w:widowControl w:val="0"/>
      <w:numPr>
        <w:numId w:val="23"/>
      </w:numPr>
      <w:tabs>
        <w:tab w:val="left" w:pos="567"/>
      </w:tabs>
      <w:spacing w:before="120" w:after="0" w:line="320" w:lineRule="atLeast"/>
      <w:jc w:val="both"/>
    </w:pPr>
    <w:rPr>
      <w:rFonts w:eastAsia="Times New Roman" w:cs="Times New Roman"/>
      <w:snapToGrid w:val="0"/>
      <w:color w:val="000000"/>
      <w:sz w:val="26"/>
      <w:szCs w:val="20"/>
    </w:rPr>
  </w:style>
  <w:style w:type="character" w:customStyle="1" w:styleId="WW8Num12z2">
    <w:name w:val="WW8Num12z2"/>
    <w:rsid w:val="004B3232"/>
    <w:rPr>
      <w:rFonts w:ascii="Wingdings" w:hAnsi="Wingdings"/>
    </w:rPr>
  </w:style>
  <w:style w:type="paragraph" w:customStyle="1" w:styleId="a3">
    <w:name w:val="a3"/>
    <w:basedOn w:val="Normal"/>
    <w:qFormat/>
    <w:rsid w:val="004B3232"/>
    <w:pPr>
      <w:keepNext/>
      <w:widowControl w:val="0"/>
      <w:tabs>
        <w:tab w:val="num" w:pos="1134"/>
      </w:tabs>
      <w:spacing w:before="120" w:after="120" w:line="320" w:lineRule="exact"/>
      <w:ind w:left="1135" w:hanging="284"/>
      <w:jc w:val="both"/>
    </w:pPr>
    <w:rPr>
      <w:rFonts w:eastAsia="MS Mincho" w:cs="Times New Roman"/>
      <w:color w:val="000000"/>
      <w:sz w:val="26"/>
      <w:szCs w:val="26"/>
    </w:rPr>
  </w:style>
  <w:style w:type="paragraph" w:customStyle="1" w:styleId="Indexcap1">
    <w:name w:val="Index cap 1"/>
    <w:basedOn w:val="Normal"/>
    <w:uiPriority w:val="99"/>
    <w:rsid w:val="004B3232"/>
    <w:pPr>
      <w:numPr>
        <w:ilvl w:val="1"/>
        <w:numId w:val="24"/>
      </w:numPr>
      <w:tabs>
        <w:tab w:val="num" w:pos="720"/>
      </w:tabs>
      <w:spacing w:before="60" w:after="0" w:line="240" w:lineRule="auto"/>
      <w:ind w:left="720"/>
      <w:jc w:val="both"/>
    </w:pPr>
    <w:rPr>
      <w:rFonts w:ascii="Calibri" w:eastAsia="Calibri" w:hAnsi="Calibri" w:cs="Times New Roman"/>
      <w:szCs w:val="24"/>
    </w:rPr>
  </w:style>
  <w:style w:type="paragraph" w:customStyle="1" w:styleId="StyleNormalIndentArialLeft07After6pt">
    <w:name w:val="Style Normal Indent + Arial Left:  0.7&quot; After:  6 pt"/>
    <w:basedOn w:val="NormalIndent"/>
    <w:autoRedefine/>
    <w:uiPriority w:val="99"/>
    <w:rsid w:val="004B3232"/>
    <w:pPr>
      <w:widowControl w:val="0"/>
      <w:numPr>
        <w:numId w:val="25"/>
      </w:numPr>
      <w:tabs>
        <w:tab w:val="clear" w:pos="427"/>
        <w:tab w:val="num" w:pos="0"/>
        <w:tab w:val="left" w:pos="720"/>
      </w:tabs>
      <w:spacing w:line="360" w:lineRule="auto"/>
      <w:ind w:left="720" w:hanging="113"/>
    </w:pPr>
    <w:rPr>
      <w:rFonts w:eastAsia="Times New Roman"/>
      <w:szCs w:val="22"/>
      <w:lang w:eastAsia="en-US"/>
    </w:rPr>
  </w:style>
  <w:style w:type="paragraph" w:styleId="NormalIndent">
    <w:name w:val="Normal Indent"/>
    <w:basedOn w:val="Normal"/>
    <w:rsid w:val="004B3232"/>
    <w:pPr>
      <w:spacing w:before="120" w:after="120" w:line="320" w:lineRule="exact"/>
      <w:ind w:left="720"/>
      <w:jc w:val="both"/>
    </w:pPr>
    <w:rPr>
      <w:rFonts w:eastAsia="MS Mincho" w:cs="Times New Roman"/>
      <w:sz w:val="26"/>
      <w:szCs w:val="24"/>
      <w:lang w:eastAsia="ja-JP"/>
    </w:rPr>
  </w:style>
  <w:style w:type="paragraph" w:customStyle="1" w:styleId="MMTopic1">
    <w:name w:val="MM Topic 1"/>
    <w:basedOn w:val="Heading1"/>
    <w:rsid w:val="004B3232"/>
    <w:pPr>
      <w:keepLines/>
      <w:numPr>
        <w:numId w:val="26"/>
      </w:numPr>
      <w:tabs>
        <w:tab w:val="left" w:pos="567"/>
      </w:tabs>
      <w:spacing w:before="120" w:after="120" w:line="276" w:lineRule="auto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MMTopic2">
    <w:name w:val="MM Topic 2"/>
    <w:basedOn w:val="Heading2"/>
    <w:rsid w:val="004B3232"/>
    <w:pPr>
      <w:keepNext w:val="0"/>
      <w:keepLines/>
      <w:widowControl w:val="0"/>
      <w:numPr>
        <w:ilvl w:val="1"/>
        <w:numId w:val="26"/>
      </w:numPr>
      <w:tabs>
        <w:tab w:val="clear" w:pos="840"/>
      </w:tabs>
      <w:spacing w:before="120" w:after="120" w:line="276" w:lineRule="auto"/>
      <w:jc w:val="both"/>
    </w:pPr>
    <w:rPr>
      <w:rFonts w:ascii="Cambria" w:hAnsi="Cambria" w:cs="Times New Roman"/>
      <w:color w:val="4F81BD"/>
      <w:sz w:val="26"/>
      <w:szCs w:val="26"/>
      <w:lang w:val="x-none" w:eastAsia="x-none"/>
    </w:rPr>
  </w:style>
  <w:style w:type="paragraph" w:customStyle="1" w:styleId="MMTopic3">
    <w:name w:val="MM Topic 3"/>
    <w:basedOn w:val="Heading3"/>
    <w:rsid w:val="004B3232"/>
    <w:pPr>
      <w:keepLines/>
      <w:numPr>
        <w:ilvl w:val="2"/>
        <w:numId w:val="26"/>
      </w:numPr>
      <w:tabs>
        <w:tab w:val="left" w:pos="709"/>
      </w:tabs>
      <w:spacing w:before="200" w:line="276" w:lineRule="auto"/>
    </w:pPr>
    <w:rPr>
      <w:rFonts w:ascii="Cambria" w:hAnsi="Cambria" w:cs="Times New Roman"/>
      <w:color w:val="4F81BD"/>
      <w:sz w:val="26"/>
      <w:szCs w:val="22"/>
      <w:lang w:val="x-none" w:eastAsia="x-none"/>
    </w:rPr>
  </w:style>
  <w:style w:type="paragraph" w:customStyle="1" w:styleId="pagespeed1062182251">
    <w:name w:val="page_speed_1062182251"/>
    <w:basedOn w:val="Normal"/>
    <w:rsid w:val="004B323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pagespeed73907096">
    <w:name w:val="page_speed_73907096"/>
    <w:rsid w:val="004B3232"/>
  </w:style>
  <w:style w:type="character" w:customStyle="1" w:styleId="BulletsChar">
    <w:name w:val="Bullets Char"/>
    <w:locked/>
    <w:rsid w:val="004B3232"/>
    <w:rPr>
      <w:sz w:val="26"/>
      <w:szCs w:val="26"/>
      <w:lang w:val="en-US" w:eastAsia="en-US" w:bidi="ar-SA"/>
    </w:rPr>
  </w:style>
  <w:style w:type="character" w:customStyle="1" w:styleId="Style1Char">
    <w:name w:val="Style1 Char"/>
    <w:link w:val="Style1"/>
    <w:rsid w:val="004B3232"/>
    <w:rPr>
      <w:rFonts w:eastAsia="SimSun" w:cs="Times New Roman"/>
      <w:sz w:val="26"/>
      <w:szCs w:val="24"/>
      <w:lang w:val="x-none" w:eastAsia="zh-CN"/>
    </w:rPr>
  </w:style>
  <w:style w:type="character" w:styleId="Emphasis">
    <w:name w:val="Emphasis"/>
    <w:uiPriority w:val="20"/>
    <w:qFormat/>
    <w:rsid w:val="004B3232"/>
    <w:rPr>
      <w:i/>
      <w:iCs/>
    </w:rPr>
  </w:style>
  <w:style w:type="paragraph" w:customStyle="1" w:styleId="CharChar27CharCharCharChar">
    <w:name w:val="Char Char27 Char Char Char Char"/>
    <w:basedOn w:val="Normal"/>
    <w:link w:val="Hyperlink"/>
    <w:uiPriority w:val="99"/>
    <w:rsid w:val="004B3232"/>
    <w:pPr>
      <w:spacing w:after="0" w:line="240" w:lineRule="auto"/>
      <w:jc w:val="both"/>
    </w:pPr>
    <w:rPr>
      <w:color w:val="0000FF"/>
      <w:u w:val="single"/>
    </w:rPr>
  </w:style>
  <w:style w:type="paragraph" w:customStyle="1" w:styleId="A10">
    <w:name w:val="A1"/>
    <w:basedOn w:val="BodyText"/>
    <w:link w:val="A1Char0"/>
    <w:rsid w:val="004B3232"/>
    <w:pPr>
      <w:widowControl/>
      <w:shd w:val="clear" w:color="auto" w:fill="auto"/>
      <w:spacing w:before="120" w:after="120" w:line="320" w:lineRule="exact"/>
      <w:ind w:firstLine="680"/>
      <w:jc w:val="both"/>
    </w:pPr>
    <w:rPr>
      <w:rFonts w:eastAsia="Times New Roman"/>
      <w:i w:val="0"/>
      <w:iCs w:val="0"/>
      <w:kern w:val="28"/>
      <w:lang w:val="vi-VN" w:eastAsia="x-none"/>
    </w:rPr>
  </w:style>
  <w:style w:type="character" w:customStyle="1" w:styleId="A1Char0">
    <w:name w:val="A1 Char"/>
    <w:link w:val="A10"/>
    <w:rsid w:val="004B3232"/>
    <w:rPr>
      <w:rFonts w:eastAsia="Times New Roman" w:cs="Times New Roman"/>
      <w:kern w:val="28"/>
      <w:sz w:val="26"/>
      <w:szCs w:val="26"/>
      <w:lang w:val="vi-VN" w:eastAsia="x-none"/>
    </w:rPr>
  </w:style>
  <w:style w:type="paragraph" w:customStyle="1" w:styleId="Gi3fnd3fng">
    <w:name w:val="Giă3fn ḍ3fng"/>
    <w:basedOn w:val="Normal"/>
    <w:link w:val="Gi3fnd3fngChar"/>
    <w:qFormat/>
    <w:rsid w:val="004B3232"/>
    <w:pPr>
      <w:widowControl w:val="0"/>
      <w:spacing w:before="120" w:after="120" w:line="320" w:lineRule="exact"/>
      <w:ind w:firstLine="680"/>
      <w:jc w:val="both"/>
    </w:pPr>
    <w:rPr>
      <w:rFonts w:eastAsia="Times New Roman" w:cs="Times New Roman"/>
      <w:sz w:val="26"/>
      <w:szCs w:val="26"/>
      <w:lang w:val="pt-BR" w:eastAsia="x-none"/>
    </w:rPr>
  </w:style>
  <w:style w:type="character" w:customStyle="1" w:styleId="Gi3fnd3fngChar">
    <w:name w:val="Giă3fn ḍ3fng Char"/>
    <w:link w:val="Gi3fnd3fng"/>
    <w:locked/>
    <w:rsid w:val="004B3232"/>
    <w:rPr>
      <w:rFonts w:eastAsia="Times New Roman" w:cs="Times New Roman"/>
      <w:sz w:val="26"/>
      <w:szCs w:val="26"/>
      <w:lang w:val="pt-BR" w:eastAsia="x-none"/>
    </w:rPr>
  </w:style>
  <w:style w:type="paragraph" w:customStyle="1" w:styleId="CharCharChar">
    <w:name w:val="Char Char Char"/>
    <w:basedOn w:val="Normal"/>
    <w:rsid w:val="004B3232"/>
    <w:pPr>
      <w:spacing w:after="160" w:line="240" w:lineRule="exact"/>
    </w:pPr>
    <w:rPr>
      <w:rFonts w:ascii="Tahoma" w:eastAsia="PMingLiU" w:hAnsi="Tahoma" w:cs="Times New Roman"/>
      <w:sz w:val="20"/>
      <w:szCs w:val="20"/>
    </w:rPr>
  </w:style>
  <w:style w:type="paragraph" w:customStyle="1" w:styleId="CharChar">
    <w:name w:val="Char Char"/>
    <w:basedOn w:val="Normal"/>
    <w:next w:val="Normal"/>
    <w:autoRedefine/>
    <w:semiHidden/>
    <w:rsid w:val="004B3232"/>
    <w:pPr>
      <w:spacing w:before="120" w:after="120" w:line="312" w:lineRule="auto"/>
    </w:pPr>
    <w:rPr>
      <w:rFonts w:eastAsia="Times New Roman" w:cs="Times New Roman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B32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B323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hesun.dbp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28109-5772-4D51-AE48-574ABB2A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11</Pages>
  <Words>2699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15</cp:lastModifiedBy>
  <cp:revision>269</cp:revision>
  <cp:lastPrinted>2024-03-25T01:41:00Z</cp:lastPrinted>
  <dcterms:created xsi:type="dcterms:W3CDTF">2024-03-25T10:27:00Z</dcterms:created>
  <dcterms:modified xsi:type="dcterms:W3CDTF">2024-09-06T00:20:00Z</dcterms:modified>
</cp:coreProperties>
</file>